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B0A" w:rsidRDefault="00F47B0A" w:rsidP="00F47B0A"/>
    <w:p w:rsidR="00F47B0A" w:rsidRDefault="00F47B0A" w:rsidP="00F47B0A"/>
    <w:p w:rsidR="00F47B0A" w:rsidRPr="00E7692C" w:rsidRDefault="00F47B0A" w:rsidP="00E7692C">
      <w:pPr>
        <w:jc w:val="center"/>
        <w:rPr>
          <w:b/>
          <w:color w:val="4F81BD" w:themeColor="accent1"/>
          <w:sz w:val="40"/>
          <w:u w:val="single"/>
        </w:rPr>
      </w:pPr>
      <w:r w:rsidRPr="00E7692C">
        <w:rPr>
          <w:b/>
          <w:color w:val="4F81BD" w:themeColor="accent1"/>
          <w:sz w:val="40"/>
          <w:u w:val="single"/>
        </w:rPr>
        <w:t>Přílohy</w:t>
      </w:r>
    </w:p>
    <w:p w:rsidR="00F47B0A" w:rsidRDefault="00F47B0A" w:rsidP="00F47B0A"/>
    <w:sdt>
      <w:sdtPr>
        <w:rPr>
          <w:rFonts w:ascii="Calibri" w:eastAsia="Calibri" w:hAnsi="Calibri" w:cs="Arial"/>
          <w:b/>
          <w:bCs/>
          <w:sz w:val="20"/>
          <w:szCs w:val="20"/>
        </w:rPr>
        <w:id w:val="126943528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F47B0A" w:rsidRDefault="00F47B0A" w:rsidP="00F47B0A">
          <w:pPr>
            <w:pStyle w:val="Obsah2"/>
          </w:pPr>
          <w:r>
            <w:t>Obsah</w:t>
          </w:r>
        </w:p>
        <w:p w:rsidR="006C0FD1" w:rsidRDefault="00F47B0A">
          <w:pPr>
            <w:pStyle w:val="Obsah1"/>
            <w:tabs>
              <w:tab w:val="left" w:pos="400"/>
              <w:tab w:val="right" w:leader="dot" w:pos="139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2600778" w:history="1">
            <w:r w:rsidR="006C0FD1" w:rsidRPr="00A7543B">
              <w:rPr>
                <w:rStyle w:val="Hypertextovodkaz"/>
                <w:noProof/>
              </w:rPr>
              <w:t>I.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EKONOMICKÉ UKAZATELE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_Toc512600778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79" w:history="1">
            <w:r w:rsidR="006C0FD1" w:rsidRPr="00A7543B">
              <w:rPr>
                <w:rStyle w:val="Hypertextovodkaz"/>
                <w:noProof/>
              </w:rPr>
              <w:t>1.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VÝDAJE NA SOCIÁLNÍ SLUŽBY PRO DĚTI A RODINY S DĚTMI (v Kč)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_Toc512600779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80" w:history="1">
            <w:r w:rsidR="006C0FD1" w:rsidRPr="00A7543B">
              <w:rPr>
                <w:rStyle w:val="Hypertextovodkaz"/>
                <w:noProof/>
              </w:rPr>
              <w:t>2.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Počty sociálních služeb, které byly podpořeny dotací MPSV v letech 2011-2016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_Toc512600780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6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81" w:history="1">
            <w:r w:rsidR="006C0FD1" w:rsidRPr="00A7543B">
              <w:rPr>
                <w:rStyle w:val="Hypertextovodkaz"/>
                <w:noProof/>
              </w:rPr>
              <w:t>3.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VÝDAJE NA SOCIÁLNÍ DÁVKY PRO RODINY S DĚTMI A POČET VYPLACENÝCH DÁVEK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_Toc512600781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82" w:history="1">
            <w:r w:rsidR="006C0FD1" w:rsidRPr="00A7543B">
              <w:rPr>
                <w:rStyle w:val="Hypertextovodkaz"/>
                <w:noProof/>
              </w:rPr>
              <w:t>4.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Rozložení finančních prostředků v systému ochrany práv dětí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_Toc512600782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8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83" w:history="1">
            <w:r w:rsidR="006C0FD1" w:rsidRPr="00A7543B">
              <w:rPr>
                <w:rStyle w:val="Hypertextovodkaz"/>
                <w:noProof/>
              </w:rPr>
              <w:t>5.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Výdaje na zdravotní péči o děti podle věku a pohlaví (v mil. Kč)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_Toc512600783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9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84" w:history="1">
            <w:r w:rsidR="006C0FD1" w:rsidRPr="00A7543B">
              <w:rPr>
                <w:rStyle w:val="Hypertextovodkaz"/>
                <w:noProof/>
              </w:rPr>
              <w:t>6.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Výdaje zdravotních pojišťoven na porodní a poporodní péči (v mil. Kč)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_Toc512600784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9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85" w:history="1">
            <w:r w:rsidR="006C0FD1" w:rsidRPr="00A7543B">
              <w:rPr>
                <w:rStyle w:val="Hypertextovodkaz"/>
                <w:noProof/>
              </w:rPr>
              <w:t>7.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Struktura veřejných výdajů na školství v letech v mil. Kč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_Toc512600785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9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86" w:history="1">
            <w:r w:rsidR="006C0FD1" w:rsidRPr="00A7543B">
              <w:rPr>
                <w:rStyle w:val="Hypertextovodkaz"/>
                <w:noProof/>
              </w:rPr>
              <w:t>8.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Struktura výdajů na speciální školství v letech v tis. Kč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_Toc512600786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10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1"/>
            <w:tabs>
              <w:tab w:val="left" w:pos="400"/>
              <w:tab w:val="right" w:leader="dot" w:pos="13994"/>
            </w:tabs>
            <w:rPr>
              <w:noProof/>
            </w:rPr>
          </w:pPr>
          <w:hyperlink w:anchor="_Toc512600787" w:history="1">
            <w:r w:rsidR="006C0FD1" w:rsidRPr="00A7543B">
              <w:rPr>
                <w:rStyle w:val="Hypertextovodkaz"/>
                <w:noProof/>
              </w:rPr>
              <w:t>II.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OBECNÉ UKAZATELE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_Toc512600787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10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88" w:history="1">
            <w:r w:rsidR="006C0FD1" w:rsidRPr="00A7543B">
              <w:rPr>
                <w:rStyle w:val="Hypertextovodkaz"/>
                <w:noProof/>
              </w:rPr>
              <w:t>1.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dětí v České republice (k 31. 12. 2016)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_Toc512600788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10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89" w:history="1">
            <w:r w:rsidR="006C0FD1" w:rsidRPr="00A7543B">
              <w:rPr>
                <w:rStyle w:val="Hypertextovodkaz"/>
                <w:noProof/>
              </w:rPr>
              <w:t>2.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dětí, které vstoupily do manželství před dosažením 18 let věku: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_Toc512600789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12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90" w:history="1">
            <w:r w:rsidR="006C0FD1" w:rsidRPr="00A7543B">
              <w:rPr>
                <w:rStyle w:val="Hypertextovodkaz"/>
                <w:noProof/>
              </w:rPr>
              <w:t>3.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Počty zemřelých dětí podle příčin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_Toc512600790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12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791" w:history="1">
            <w:r w:rsidR="006C0FD1" w:rsidRPr="00A7543B">
              <w:rPr>
                <w:rStyle w:val="Hypertextovodkaz"/>
                <w:noProof/>
              </w:rPr>
              <w:t>a)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ve věku 0 let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_Toc512600791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12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792" w:history="1">
            <w:r w:rsidR="006C0FD1" w:rsidRPr="00A7543B">
              <w:rPr>
                <w:rStyle w:val="Hypertextovodkaz"/>
                <w:noProof/>
              </w:rPr>
              <w:t>b)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ve věku 1-4 let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_Toc512600792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13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793" w:history="1">
            <w:r w:rsidR="006C0FD1" w:rsidRPr="00A7543B">
              <w:rPr>
                <w:rStyle w:val="Hypertextovodkaz"/>
                <w:noProof/>
              </w:rPr>
              <w:t>c)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ve věku 5-9 let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_Toc512600793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14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794" w:history="1">
            <w:r w:rsidR="006C0FD1" w:rsidRPr="00A7543B">
              <w:rPr>
                <w:rStyle w:val="Hypertextovodkaz"/>
                <w:noProof/>
              </w:rPr>
              <w:t>d)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ve věku 10-14 let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_Toc512600794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15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795" w:history="1">
            <w:r w:rsidR="006C0FD1" w:rsidRPr="00A7543B">
              <w:rPr>
                <w:rStyle w:val="Hypertextovodkaz"/>
                <w:noProof/>
              </w:rPr>
              <w:t>e)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ve věku 15-19 let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_Toc512600795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16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96" w:history="1">
            <w:r w:rsidR="006C0FD1" w:rsidRPr="00A7543B">
              <w:rPr>
                <w:rStyle w:val="Hypertextovodkaz"/>
                <w:noProof/>
              </w:rPr>
              <w:t>4.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Podpora činnosti v oblasti mládeže v tis. Kč.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_Toc512600796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97" w:history="1">
            <w:r w:rsidR="006C0FD1" w:rsidRPr="00A7543B">
              <w:rPr>
                <w:rStyle w:val="Hypertextovodkaz"/>
                <w:noProof/>
              </w:rPr>
              <w:t>5.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Zahraniční rozvojová pomoc ČR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_Toc512600797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1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98" w:history="1">
            <w:r w:rsidR="006C0FD1" w:rsidRPr="00A7543B">
              <w:rPr>
                <w:rStyle w:val="Hypertextovodkaz"/>
                <w:noProof/>
              </w:rPr>
              <w:t>III.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OBČANSKÁ A POLITICKÁ PRÁVA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_Toc512600798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799" w:history="1">
            <w:r w:rsidR="006C0FD1" w:rsidRPr="00A7543B">
              <w:rPr>
                <w:rStyle w:val="Hypertextovodkaz"/>
                <w:noProof/>
              </w:rPr>
              <w:t>1.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Počty narozených a registrovaných dětí: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_Toc512600799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00" w:history="1">
            <w:r w:rsidR="006C0FD1" w:rsidRPr="00A7543B">
              <w:rPr>
                <w:rStyle w:val="Hypertextovodkaz"/>
                <w:noProof/>
              </w:rPr>
              <w:t>2.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knihoven v ČR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_Toc512600800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01" w:history="1">
            <w:r w:rsidR="006C0FD1" w:rsidRPr="00A7543B">
              <w:rPr>
                <w:rStyle w:val="Hypertextovodkaz"/>
                <w:noProof/>
              </w:rPr>
              <w:t>3.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Školní knihovny v ČR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_Toc512600801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18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02" w:history="1">
            <w:r w:rsidR="006C0FD1" w:rsidRPr="00A7543B">
              <w:rPr>
                <w:rStyle w:val="Hypertextovodkaz"/>
                <w:noProof/>
              </w:rPr>
              <w:t>4.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Připojení k internetu ve školách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_Toc512600802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18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1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03" w:history="1">
            <w:r w:rsidR="006C0FD1" w:rsidRPr="00A7543B">
              <w:rPr>
                <w:rStyle w:val="Hypertextovodkaz"/>
                <w:noProof/>
              </w:rPr>
              <w:t>IV.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NÁSILÍ NA DĚTECH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_Toc512600803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19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04" w:history="1">
            <w:r w:rsidR="006C0FD1" w:rsidRPr="00A7543B">
              <w:rPr>
                <w:rStyle w:val="Hypertextovodkaz"/>
                <w:noProof/>
              </w:rPr>
              <w:t>1.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Případy násilí na dětech zachycené orgány sociálně-právní ochrany dětí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_Toc512600804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19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05" w:history="1">
            <w:r w:rsidR="006C0FD1" w:rsidRPr="00A7543B">
              <w:rPr>
                <w:rStyle w:val="Hypertextovodkaz"/>
                <w:noProof/>
              </w:rPr>
              <w:t>2.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Přestupky proti dětem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_Toc512600805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31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06" w:history="1">
            <w:r w:rsidR="006C0FD1" w:rsidRPr="00A7543B">
              <w:rPr>
                <w:rStyle w:val="Hypertextovodkaz"/>
                <w:rFonts w:cs="Times New Roman"/>
                <w:noProof/>
              </w:rPr>
              <w:t>3.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Trestná činnost páchaná na dětech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_Toc512600806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31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07" w:history="1">
            <w:r w:rsidR="006C0FD1" w:rsidRPr="00A7543B">
              <w:rPr>
                <w:rStyle w:val="Hypertextovodkaz"/>
                <w:noProof/>
              </w:rPr>
              <w:t>a)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zjištěných trestných činů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_Toc512600807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31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08" w:history="1">
            <w:r w:rsidR="006C0FD1" w:rsidRPr="00A7543B">
              <w:rPr>
                <w:rStyle w:val="Hypertextovodkaz"/>
                <w:noProof/>
              </w:rPr>
              <w:t>b)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trestně stíhaných osob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_Toc512600808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31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09" w:history="1">
            <w:r w:rsidR="006C0FD1" w:rsidRPr="00A7543B">
              <w:rPr>
                <w:rStyle w:val="Hypertextovodkaz"/>
                <w:noProof/>
              </w:rPr>
              <w:t>c)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osob ve zkráceném přípravném řízení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_Toc512600809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32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10" w:history="1">
            <w:r w:rsidR="006C0FD1" w:rsidRPr="00A7543B">
              <w:rPr>
                <w:rStyle w:val="Hypertextovodkaz"/>
                <w:noProof/>
              </w:rPr>
              <w:t>d)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obžalovaných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_Toc512600810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32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11" w:history="1">
            <w:r w:rsidR="006C0FD1" w:rsidRPr="00A7543B">
              <w:rPr>
                <w:rStyle w:val="Hypertextovodkaz"/>
                <w:noProof/>
              </w:rPr>
              <w:t>e)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návrhů na potrestání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_Toc512600811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33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12" w:history="1">
            <w:r w:rsidR="006C0FD1" w:rsidRPr="00A7543B">
              <w:rPr>
                <w:rStyle w:val="Hypertextovodkaz"/>
                <w:noProof/>
              </w:rPr>
              <w:t>f)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návrhů na schválení dohody o vině a trestu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_Toc512600812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33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13" w:history="1">
            <w:r w:rsidR="006C0FD1" w:rsidRPr="00A7543B">
              <w:rPr>
                <w:rStyle w:val="Hypertextovodkaz"/>
                <w:noProof/>
              </w:rPr>
              <w:t>g)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odsouzených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_Toc512600813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34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14" w:history="1">
            <w:r w:rsidR="006C0FD1" w:rsidRPr="00A7543B">
              <w:rPr>
                <w:rStyle w:val="Hypertextovodkaz"/>
                <w:noProof/>
              </w:rPr>
              <w:t>h)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obětí ve věku do 18 let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_Toc512600814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34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15" w:history="1">
            <w:r w:rsidR="006C0FD1" w:rsidRPr="00A7543B">
              <w:rPr>
                <w:rStyle w:val="Hypertextovodkaz"/>
                <w:noProof/>
              </w:rPr>
              <w:t>i)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Dětské oběti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_Toc512600815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35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16" w:history="1">
            <w:r w:rsidR="006C0FD1" w:rsidRPr="00A7543B">
              <w:rPr>
                <w:rStyle w:val="Hypertextovodkaz"/>
                <w:rFonts w:ascii="Times New Roman" w:hAnsi="Times New Roman" w:cs="Times New Roman"/>
                <w:noProof/>
              </w:rPr>
              <w:t>4.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 xml:space="preserve">Statistiky šikany: </w:t>
            </w:r>
            <w:r w:rsidR="006C0FD1" w:rsidRPr="00A7543B">
              <w:rPr>
                <w:rStyle w:val="Hypertextovodkaz"/>
                <w:rFonts w:ascii="Times New Roman" w:hAnsi="Times New Roman" w:cs="Times New Roman"/>
                <w:noProof/>
              </w:rPr>
              <w:t>Procento škol, kde byla v daném školním roce zaznamenaná šikana: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_Toc512600816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35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17" w:history="1">
            <w:r w:rsidR="006C0FD1" w:rsidRPr="00A7543B">
              <w:rPr>
                <w:rStyle w:val="Hypertextovodkaz"/>
                <w:noProof/>
              </w:rPr>
              <w:t>5.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dětských uživatelů sociálních služeb pro oběti násilí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_Toc512600817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36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1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18" w:history="1">
            <w:r w:rsidR="006C0FD1" w:rsidRPr="00A7543B">
              <w:rPr>
                <w:rStyle w:val="Hypertextovodkaz"/>
                <w:noProof/>
              </w:rPr>
              <w:t>V.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ÚSTAVNÍ PÉČE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_Toc512600818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36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19" w:history="1">
            <w:r w:rsidR="006C0FD1" w:rsidRPr="00A7543B">
              <w:rPr>
                <w:rStyle w:val="Hypertextovodkaz"/>
                <w:noProof/>
              </w:rPr>
              <w:t>1.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Děti v ústavní péči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_Toc512600819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36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20" w:history="1">
            <w:r w:rsidR="006C0FD1" w:rsidRPr="00A7543B">
              <w:rPr>
                <w:rStyle w:val="Hypertextovodkaz"/>
                <w:noProof/>
              </w:rPr>
              <w:t>a)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dětí umístěných v náhradní péči podle jednotlivých typů pobytových zařízení pro péči o děti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_Toc512600820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36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21" w:history="1">
            <w:r w:rsidR="006C0FD1" w:rsidRPr="00A7543B">
              <w:rPr>
                <w:rStyle w:val="Hypertextovodkaz"/>
                <w:noProof/>
              </w:rPr>
              <w:t>b)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dětí umístěných ve školských zařízeních pro výkon ústavní a ochranné výchovy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_Toc512600821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22" w:history="1">
            <w:r w:rsidR="006C0FD1" w:rsidRPr="00A7543B">
              <w:rPr>
                <w:rStyle w:val="Hypertextovodkaz"/>
                <w:noProof/>
              </w:rPr>
              <w:t>c)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Kapacita školských zařízení pro výkon ústavní a ochranné výchovy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_Toc512600822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23" w:history="1">
            <w:r w:rsidR="006C0FD1" w:rsidRPr="00A7543B">
              <w:rPr>
                <w:rStyle w:val="Hypertextovodkaz"/>
                <w:noProof/>
              </w:rPr>
              <w:t>d)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dětí v dětských domovech pro děti do 3 let věku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_Toc512600823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24" w:history="1">
            <w:r w:rsidR="006C0FD1" w:rsidRPr="00A7543B">
              <w:rPr>
                <w:rStyle w:val="Hypertextovodkaz"/>
                <w:noProof/>
              </w:rPr>
              <w:t>2.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Důvody umístění dětí v ústavních zařízeních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_Toc512600824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37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25" w:history="1">
            <w:r w:rsidR="006C0FD1" w:rsidRPr="00A7543B">
              <w:rPr>
                <w:rStyle w:val="Hypertextovodkaz"/>
                <w:noProof/>
              </w:rPr>
              <w:t>3.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Personál v zařízeních pro výkon ústavní výchovy a ochranné výchovy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_Toc512600825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41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26" w:history="1">
            <w:r w:rsidR="006C0FD1" w:rsidRPr="00A7543B">
              <w:rPr>
                <w:rStyle w:val="Hypertextovodkaz"/>
                <w:noProof/>
              </w:rPr>
              <w:t>4.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 xml:space="preserve">Personál v zařízeních </w:t>
            </w:r>
            <w:r w:rsidR="006C0FD1" w:rsidRPr="00A7543B">
              <w:rPr>
                <w:rStyle w:val="Hypertextovodkaz"/>
                <w:rFonts w:ascii="Times New Roman" w:hAnsi="Times New Roman" w:cs="Times New Roman"/>
                <w:noProof/>
              </w:rPr>
              <w:t>odborného poradenství pro péči o děti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_Toc512600826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42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1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27" w:history="1">
            <w:r w:rsidR="006C0FD1" w:rsidRPr="00A7543B">
              <w:rPr>
                <w:rStyle w:val="Hypertextovodkaz"/>
                <w:noProof/>
              </w:rPr>
              <w:t>VI.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NÁHRADNÍ RODINNÁ PÉČE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_Toc512600827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43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28" w:history="1">
            <w:r w:rsidR="006C0FD1" w:rsidRPr="00A7543B">
              <w:rPr>
                <w:rStyle w:val="Hypertextovodkaz"/>
                <w:noProof/>
              </w:rPr>
              <w:t>1.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Umísťování dětí do náhradní rodinné péče a rozhodování o poručenství dětí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_Toc512600828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43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29" w:history="1">
            <w:r w:rsidR="006C0FD1" w:rsidRPr="00A7543B">
              <w:rPr>
                <w:rStyle w:val="Hypertextovodkaz"/>
                <w:noProof/>
              </w:rPr>
              <w:t>2.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Pěstounská péče a další formy náhradní rodinné péče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_Toc512600829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44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30" w:history="1">
            <w:r w:rsidR="006C0FD1" w:rsidRPr="00A7543B">
              <w:rPr>
                <w:rStyle w:val="Hypertextovodkaz"/>
                <w:rFonts w:ascii="Times New Roman" w:eastAsia="Times New Roman" w:hAnsi="Times New Roman" w:cs="Times New Roman"/>
                <w:noProof/>
              </w:rPr>
              <w:t>3.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osob pečujících a osob v evidenci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_Toc512600830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47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31" w:history="1">
            <w:r w:rsidR="006C0FD1" w:rsidRPr="00A7543B">
              <w:rPr>
                <w:rStyle w:val="Hypertextovodkaz"/>
                <w:noProof/>
              </w:rPr>
              <w:t>4.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Mezinárodní osvojení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_Toc512600831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47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32" w:history="1">
            <w:r w:rsidR="006C0FD1" w:rsidRPr="00A7543B">
              <w:rPr>
                <w:rStyle w:val="Hypertextovodkaz"/>
                <w:noProof/>
              </w:rPr>
              <w:t>5.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dětských uživatelů sociálních služeb pro rodiny s dětmi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_Toc512600832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48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1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33" w:history="1">
            <w:r w:rsidR="006C0FD1" w:rsidRPr="00A7543B">
              <w:rPr>
                <w:rStyle w:val="Hypertextovodkaz"/>
                <w:noProof/>
              </w:rPr>
              <w:t>VII.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ZDRAVOTNÍ A SOCIÁLNÍ VĚCI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_Toc512600833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48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34" w:history="1">
            <w:r w:rsidR="006C0FD1" w:rsidRPr="00A7543B">
              <w:rPr>
                <w:rStyle w:val="Hypertextovodkaz"/>
                <w:noProof/>
              </w:rPr>
              <w:t>1.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Věková struktura zdravotně postižených osob a celkové populace ČR podle pohlaví v roce 2012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_Toc512600834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48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35" w:history="1">
            <w:r w:rsidR="006C0FD1" w:rsidRPr="00A7543B">
              <w:rPr>
                <w:rStyle w:val="Hypertextovodkaz"/>
                <w:noProof/>
              </w:rPr>
              <w:t>2.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dětských uživatelů sociálních služeb pro osoby se zdravotním postižením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_Toc512600835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50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36" w:history="1">
            <w:r w:rsidR="006C0FD1" w:rsidRPr="00A7543B">
              <w:rPr>
                <w:rStyle w:val="Hypertextovodkaz"/>
                <w:noProof/>
              </w:rPr>
              <w:t>3.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narozených dětí podle místa narození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_Toc512600836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50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37" w:history="1">
            <w:r w:rsidR="006C0FD1" w:rsidRPr="00A7543B">
              <w:rPr>
                <w:rStyle w:val="Hypertextovodkaz"/>
                <w:noProof/>
              </w:rPr>
              <w:t>4.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Prenatální péče o rodičky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_Toc512600837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50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38" w:history="1">
            <w:r w:rsidR="006C0FD1" w:rsidRPr="00A7543B">
              <w:rPr>
                <w:rStyle w:val="Hypertextovodkaz"/>
                <w:noProof/>
              </w:rPr>
              <w:t>5.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a podíl narozených dětí podle poporodní váhy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_Toc512600838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52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39" w:history="1">
            <w:r w:rsidR="006C0FD1" w:rsidRPr="00A7543B">
              <w:rPr>
                <w:rStyle w:val="Hypertextovodkaz"/>
                <w:noProof/>
              </w:rPr>
              <w:t>6.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kojených dětí podle doby kojení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_Toc512600839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52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40" w:history="1">
            <w:r w:rsidR="006C0FD1" w:rsidRPr="00A7543B">
              <w:rPr>
                <w:rStyle w:val="Hypertextovodkaz"/>
                <w:noProof/>
              </w:rPr>
              <w:t>7.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úmrtí rodiček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_Toc512600840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52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41" w:history="1">
            <w:r w:rsidR="006C0FD1" w:rsidRPr="00A7543B">
              <w:rPr>
                <w:rStyle w:val="Hypertextovodkaz"/>
                <w:noProof/>
              </w:rPr>
              <w:t>8.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rodiček podle věku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_Toc512600841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53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42" w:history="1">
            <w:r w:rsidR="006C0FD1" w:rsidRPr="00A7543B">
              <w:rPr>
                <w:rStyle w:val="Hypertextovodkaz"/>
                <w:noProof/>
              </w:rPr>
              <w:t>9.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dětí nakažených HIV nebo AIDS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_Toc512600842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53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880"/>
              <w:tab w:val="right" w:leader="dot" w:pos="13994"/>
            </w:tabs>
            <w:rPr>
              <w:noProof/>
            </w:rPr>
          </w:pPr>
          <w:hyperlink w:anchor="_Toc512600843" w:history="1">
            <w:r w:rsidR="006C0FD1" w:rsidRPr="00A7543B">
              <w:rPr>
                <w:rStyle w:val="Hypertextovodkaz"/>
                <w:noProof/>
              </w:rPr>
              <w:t>10.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dětí zneužívajících návykové látky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_Toc512600843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54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44" w:history="1">
            <w:r w:rsidR="006C0FD1" w:rsidRPr="00A7543B">
              <w:rPr>
                <w:rStyle w:val="Hypertextovodkaz"/>
                <w:noProof/>
              </w:rPr>
              <w:t>a)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Prevalence kouření a konzumace alkoholu podle věkových skupin – Národní výzkum 2016, v %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_Toc512600844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54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45" w:history="1">
            <w:r w:rsidR="006C0FD1" w:rsidRPr="00A7543B">
              <w:rPr>
                <w:rStyle w:val="Hypertextovodkaz"/>
                <w:noProof/>
              </w:rPr>
              <w:t>b)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Výskyt opakované opilosti (2krát nebo vícekrát v životě) mezi českými žáky podle pohlaví a věku v %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_Toc512600845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54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46" w:history="1">
            <w:r w:rsidR="006C0FD1" w:rsidRPr="00A7543B">
              <w:rPr>
                <w:rStyle w:val="Hypertextovodkaz"/>
                <w:noProof/>
              </w:rPr>
              <w:t>c)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Výskyt pravidelného kouření (alespoň 1krát nebo častěji) mezi českými žáky podle pohlaví a věku v %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_Toc512600846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54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47" w:history="1">
            <w:r w:rsidR="006C0FD1" w:rsidRPr="00A7543B">
              <w:rPr>
                <w:rStyle w:val="Hypertextovodkaz"/>
                <w:noProof/>
              </w:rPr>
              <w:t>d)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Celoživotní prevalence užití konopných látek mezi 15letými žáky v %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_Toc512600847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55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48" w:history="1">
            <w:r w:rsidR="006C0FD1" w:rsidRPr="00A7543B">
              <w:rPr>
                <w:rStyle w:val="Hypertextovodkaz"/>
                <w:noProof/>
              </w:rPr>
              <w:t>e)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Užívání konopných látek podle věkové skupiny v %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_Toc512600848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55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49" w:history="1">
            <w:r w:rsidR="006C0FD1" w:rsidRPr="00A7543B">
              <w:rPr>
                <w:rStyle w:val="Hypertextovodkaz"/>
                <w:noProof/>
              </w:rPr>
              <w:t>f)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Prevalence užívání drog u mladých dospělých (15-34 let) v %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_Toc512600849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55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50" w:history="1">
            <w:r w:rsidR="006C0FD1" w:rsidRPr="00A7543B">
              <w:rPr>
                <w:rStyle w:val="Hypertextovodkaz"/>
                <w:noProof/>
              </w:rPr>
              <w:t>g)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Počet certifikovaných programů primární prevence rizikového chování se zaměřením na prevenci v adiktologii podle krajů v r. 2016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_Toc512600850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56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3"/>
            <w:tabs>
              <w:tab w:val="left" w:pos="880"/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2600851" w:history="1">
            <w:r w:rsidR="006C0FD1" w:rsidRPr="00A7543B">
              <w:rPr>
                <w:rStyle w:val="Hypertextovodkaz"/>
                <w:noProof/>
              </w:rPr>
              <w:t>h)</w:t>
            </w:r>
            <w:r w:rsidR="006C0FD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C0FD1" w:rsidRPr="00A7543B">
              <w:rPr>
                <w:rStyle w:val="Hypertextovodkaz"/>
                <w:noProof/>
              </w:rPr>
              <w:t>Pedagogicko-psychologické poradny (PPP) a střediska výchovné péče (SVP) podle krajů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_Toc512600851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56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1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52" w:history="1">
            <w:r w:rsidR="006C0FD1" w:rsidRPr="00A7543B">
              <w:rPr>
                <w:rStyle w:val="Hypertextovodkaz"/>
                <w:noProof/>
              </w:rPr>
              <w:t>VIII.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VZDĚLÁVÁNÍ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_Toc512600852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53" w:history="1">
            <w:r w:rsidR="006C0FD1" w:rsidRPr="00A7543B">
              <w:rPr>
                <w:rStyle w:val="Hypertextovodkaz"/>
                <w:noProof/>
              </w:rPr>
              <w:t>1.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Počty žáků v předškolním vzdělávání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_Toc512600853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54" w:history="1">
            <w:r w:rsidR="006C0FD1" w:rsidRPr="00A7543B">
              <w:rPr>
                <w:rStyle w:val="Hypertextovodkaz"/>
                <w:noProof/>
              </w:rPr>
              <w:t>2.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Počty žáků v základním vzdělávání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_Toc512600854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58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55" w:history="1">
            <w:r w:rsidR="006C0FD1" w:rsidRPr="00A7543B">
              <w:rPr>
                <w:rStyle w:val="Hypertextovodkaz"/>
                <w:noProof/>
              </w:rPr>
              <w:t>3.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Počty žáků ve středním vzdělávání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_Toc512600855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58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56" w:history="1">
            <w:r w:rsidR="006C0FD1" w:rsidRPr="00A7543B">
              <w:rPr>
                <w:rStyle w:val="Hypertextovodkaz"/>
                <w:noProof/>
              </w:rPr>
              <w:t>4.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Počty učitelů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_Toc512600856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59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57" w:history="1">
            <w:r w:rsidR="006C0FD1" w:rsidRPr="00A7543B">
              <w:rPr>
                <w:rStyle w:val="Hypertextovodkaz"/>
                <w:noProof/>
              </w:rPr>
              <w:t>5.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žáků v domácím vzdělávání: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_Toc512600857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60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58" w:history="1">
            <w:r w:rsidR="006C0FD1" w:rsidRPr="00A7543B">
              <w:rPr>
                <w:rStyle w:val="Hypertextovodkaz"/>
                <w:noProof/>
              </w:rPr>
              <w:t>6.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dětí na ZŠ s vyučovacím jazykem polským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_Toc512600858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60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59" w:history="1">
            <w:r w:rsidR="006C0FD1" w:rsidRPr="00A7543B">
              <w:rPr>
                <w:rStyle w:val="Hypertextovodkaz"/>
                <w:noProof/>
              </w:rPr>
              <w:t>7.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dětí ve školních družinách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_Toc512600859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60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60" w:history="1">
            <w:r w:rsidR="006C0FD1" w:rsidRPr="00A7543B">
              <w:rPr>
                <w:rStyle w:val="Hypertextovodkaz"/>
                <w:noProof/>
              </w:rPr>
              <w:t>8.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žáků a studentů se zdravotním postižením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_Toc512600860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61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61" w:history="1">
            <w:r w:rsidR="006C0FD1" w:rsidRPr="00A7543B">
              <w:rPr>
                <w:rStyle w:val="Hypertextovodkaz"/>
                <w:noProof/>
              </w:rPr>
              <w:t>9.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Vzdělávání Romů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_Toc512600861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70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1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62" w:history="1">
            <w:r w:rsidR="006C0FD1" w:rsidRPr="00A7543B">
              <w:rPr>
                <w:rStyle w:val="Hypertextovodkaz"/>
                <w:noProof/>
              </w:rPr>
              <w:t>IX.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NEZLETILÍ CIZINCI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_Toc512600862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72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63" w:history="1">
            <w:r w:rsidR="006C0FD1" w:rsidRPr="00A7543B">
              <w:rPr>
                <w:rStyle w:val="Hypertextovodkaz"/>
                <w:noProof/>
              </w:rPr>
              <w:t>1.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nezletilých cizinců žádajících o mezinárodní ochranu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_Toc512600863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72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64" w:history="1">
            <w:r w:rsidR="006C0FD1" w:rsidRPr="00A7543B">
              <w:rPr>
                <w:rStyle w:val="Hypertextovodkaz"/>
                <w:noProof/>
              </w:rPr>
              <w:t>2.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nezletilých cizinců bez doprovodu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_Toc512600864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73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1"/>
            <w:tabs>
              <w:tab w:val="left" w:pos="400"/>
              <w:tab w:val="right" w:leader="dot" w:pos="13994"/>
            </w:tabs>
            <w:rPr>
              <w:noProof/>
            </w:rPr>
          </w:pPr>
          <w:hyperlink w:anchor="_Toc512600865" w:history="1">
            <w:r w:rsidR="006C0FD1" w:rsidRPr="00A7543B">
              <w:rPr>
                <w:rStyle w:val="Hypertextovodkaz"/>
                <w:noProof/>
              </w:rPr>
              <w:t>X.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TRESTNÁ ČINNOST DĚTÍ A MLADISTVÝCH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_Toc512600865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75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66" w:history="1">
            <w:r w:rsidR="006C0FD1" w:rsidRPr="00A7543B">
              <w:rPr>
                <w:rStyle w:val="Hypertextovodkaz"/>
                <w:noProof/>
              </w:rPr>
              <w:t>1.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Kriminalita mládeže (počty pachatelů)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_Toc512600866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75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67" w:history="1">
            <w:r w:rsidR="006C0FD1" w:rsidRPr="00A7543B">
              <w:rPr>
                <w:rStyle w:val="Hypertextovodkaz"/>
                <w:noProof/>
              </w:rPr>
              <w:t>2.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Počty odsouzených osob ve věku 15-17 let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_Toc512600867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76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68" w:history="1">
            <w:r w:rsidR="006C0FD1" w:rsidRPr="00A7543B">
              <w:rPr>
                <w:rStyle w:val="Hypertextovodkaz"/>
                <w:noProof/>
              </w:rPr>
              <w:t>3.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Výchovná opatření: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_Toc512600868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76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69" w:history="1">
            <w:r w:rsidR="006C0FD1" w:rsidRPr="00A7543B">
              <w:rPr>
                <w:rStyle w:val="Hypertextovodkaz"/>
                <w:noProof/>
              </w:rPr>
              <w:t>4.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Uložená trestní opatření: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_Toc512600869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76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70" w:history="1">
            <w:r w:rsidR="006C0FD1" w:rsidRPr="00A7543B">
              <w:rPr>
                <w:rStyle w:val="Hypertextovodkaz"/>
                <w:noProof/>
              </w:rPr>
              <w:t>5.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Počty mladistvých ve věznicích (odsouzení):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_Toc512600870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71" w:history="1">
            <w:r w:rsidR="006C0FD1" w:rsidRPr="00A7543B">
              <w:rPr>
                <w:rStyle w:val="Hypertextovodkaz"/>
                <w:noProof/>
              </w:rPr>
              <w:t>6.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Počty mladistvých ve věznicích (ve vazbě):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_Toc512600871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72" w:history="1">
            <w:r w:rsidR="006C0FD1" w:rsidRPr="00A7543B">
              <w:rPr>
                <w:rStyle w:val="Hypertextovodkaz"/>
                <w:noProof/>
              </w:rPr>
              <w:t>7.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Případy dětské práce: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_Toc512600872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77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6C0FD1" w:rsidRDefault="00C9698E">
          <w:pPr>
            <w:pStyle w:val="Obsah2"/>
            <w:tabs>
              <w:tab w:val="left" w:pos="660"/>
              <w:tab w:val="right" w:leader="dot" w:pos="13994"/>
            </w:tabs>
            <w:rPr>
              <w:noProof/>
            </w:rPr>
          </w:pPr>
          <w:hyperlink w:anchor="_Toc512600873" w:history="1">
            <w:r w:rsidR="006C0FD1" w:rsidRPr="00A7543B">
              <w:rPr>
                <w:rStyle w:val="Hypertextovodkaz"/>
                <w:noProof/>
              </w:rPr>
              <w:t>8.</w:t>
            </w:r>
            <w:r w:rsidR="006C0FD1">
              <w:rPr>
                <w:noProof/>
              </w:rPr>
              <w:tab/>
            </w:r>
            <w:r w:rsidR="006C0FD1" w:rsidRPr="00A7543B">
              <w:rPr>
                <w:rStyle w:val="Hypertextovodkaz"/>
                <w:noProof/>
              </w:rPr>
              <w:t>Počet dětských uživatelů sociálních služeb pro „děti ulice“</w:t>
            </w:r>
            <w:r w:rsidR="006C0FD1">
              <w:rPr>
                <w:noProof/>
                <w:webHidden/>
              </w:rPr>
              <w:tab/>
            </w:r>
            <w:r w:rsidR="006C0FD1">
              <w:rPr>
                <w:noProof/>
                <w:webHidden/>
              </w:rPr>
              <w:fldChar w:fldCharType="begin"/>
            </w:r>
            <w:r w:rsidR="006C0FD1">
              <w:rPr>
                <w:noProof/>
                <w:webHidden/>
              </w:rPr>
              <w:instrText xml:space="preserve"> PAGEREF _Toc512600873 \h </w:instrText>
            </w:r>
            <w:r w:rsidR="006C0FD1">
              <w:rPr>
                <w:noProof/>
                <w:webHidden/>
              </w:rPr>
            </w:r>
            <w:r w:rsidR="006C0FD1">
              <w:rPr>
                <w:noProof/>
                <w:webHidden/>
              </w:rPr>
              <w:fldChar w:fldCharType="separate"/>
            </w:r>
            <w:r w:rsidR="006C0FD1">
              <w:rPr>
                <w:noProof/>
                <w:webHidden/>
              </w:rPr>
              <w:t>78</w:t>
            </w:r>
            <w:r w:rsidR="006C0FD1">
              <w:rPr>
                <w:noProof/>
                <w:webHidden/>
              </w:rPr>
              <w:fldChar w:fldCharType="end"/>
            </w:r>
          </w:hyperlink>
        </w:p>
        <w:p w:rsidR="00F47B0A" w:rsidRDefault="00F47B0A" w:rsidP="00F47B0A">
          <w:r>
            <w:rPr>
              <w:b/>
              <w:bCs/>
            </w:rPr>
            <w:fldChar w:fldCharType="end"/>
          </w:r>
        </w:p>
      </w:sdtContent>
    </w:sdt>
    <w:p w:rsidR="00F47B0A" w:rsidRDefault="00F47B0A" w:rsidP="00741B50">
      <w:pPr>
        <w:pStyle w:val="Nadpis1"/>
        <w:numPr>
          <w:ilvl w:val="0"/>
          <w:numId w:val="4"/>
        </w:numPr>
        <w:spacing w:line="276" w:lineRule="auto"/>
      </w:pPr>
      <w:bookmarkStart w:id="0" w:name="_Toc512600778"/>
      <w:r>
        <w:t>EKONOMICKÉ UKAZATELE</w:t>
      </w:r>
      <w:bookmarkEnd w:id="0"/>
      <w:r>
        <w:t xml:space="preserve"> </w:t>
      </w:r>
    </w:p>
    <w:p w:rsidR="0071495B" w:rsidRDefault="00F47B0A" w:rsidP="00165B1A">
      <w:pPr>
        <w:pStyle w:val="Nadpis2"/>
        <w:numPr>
          <w:ilvl w:val="0"/>
          <w:numId w:val="5"/>
        </w:numPr>
      </w:pPr>
      <w:bookmarkStart w:id="1" w:name="_Toc512600779"/>
      <w:r>
        <w:t xml:space="preserve">VÝDAJE NA SOCIÁLNÍ SLUŽBY PRO </w:t>
      </w:r>
      <w:r w:rsidR="0071495B">
        <w:t xml:space="preserve">DĚTI A </w:t>
      </w:r>
      <w:r>
        <w:t>RODINY S DĚTMI (v Kč)</w:t>
      </w:r>
      <w:bookmarkEnd w:id="1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403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3"/>
        <w:gridCol w:w="1559"/>
        <w:gridCol w:w="1560"/>
        <w:gridCol w:w="1559"/>
        <w:gridCol w:w="1559"/>
        <w:gridCol w:w="1559"/>
        <w:gridCol w:w="1560"/>
      </w:tblGrid>
      <w:tr w:rsidR="00165B1A" w:rsidRPr="00C01831" w:rsidTr="00165B1A">
        <w:trPr>
          <w:trHeight w:val="300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azylové domy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699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702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729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682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388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778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587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762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508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centra denních služeb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859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472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639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denní stacionáře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670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087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959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769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757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615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</w:tr>
      <w:tr w:rsidR="00165B1A" w:rsidRPr="00C01831" w:rsidTr="00165B1A">
        <w:trPr>
          <w:trHeight w:val="221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domovy pro osoby se zdravotním postižením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868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782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567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882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967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672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752</w:t>
            </w:r>
          </w:p>
        </w:tc>
      </w:tr>
      <w:tr w:rsidR="00165B1A" w:rsidRPr="00C01831" w:rsidTr="00165B1A">
        <w:trPr>
          <w:trHeight w:val="314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domovy se zvláštním režimem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058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359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313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780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603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525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073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204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461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530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828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domy na půl cesty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67829609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69766435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62733434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62239469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64392478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63125815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chráněné bydlení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487692943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466332321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572149965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707577870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836349943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989148218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intervenční centra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35769640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35777783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34782971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34959558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37538021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35805195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krizová pomoc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49572121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56992662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63183813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60949129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60519860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62368391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nízkoprahová denní centra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83016303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86926349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93464951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100827177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101744469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101172973</w:t>
            </w:r>
          </w:p>
        </w:tc>
      </w:tr>
      <w:tr w:rsidR="00165B1A" w:rsidRPr="00C01831" w:rsidTr="00165B1A">
        <w:trPr>
          <w:trHeight w:val="261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nízkoprahová zařízení pro děti a mládež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292081187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298565695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304917359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333773976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340833647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352510536</w:t>
            </w:r>
          </w:p>
        </w:tc>
      </w:tr>
      <w:tr w:rsidR="00165B1A" w:rsidRPr="00165B1A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65B1A" w:rsidRPr="00165B1A" w:rsidRDefault="00165B1A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noclehárny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5B1A" w:rsidRPr="00165B1A" w:rsidRDefault="00165B1A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89556121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5B1A" w:rsidRPr="00165B1A" w:rsidRDefault="00165B1A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90487072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5B1A" w:rsidRPr="00165B1A" w:rsidRDefault="00165B1A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95924435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65B1A" w:rsidRPr="00165B1A" w:rsidRDefault="00165B1A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102520718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5B1A" w:rsidRPr="00165B1A" w:rsidRDefault="00165B1A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108916139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65B1A" w:rsidRPr="00165B1A" w:rsidRDefault="00165B1A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110691357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odborné sociální poradenství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450457263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459957494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468675103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515406749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526514337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558627120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odlehčovací služby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663700968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628793531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626123534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698811189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734579098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717750180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osobní asistence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362598138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398797916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438899630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505230251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586476709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630293237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pečovatelská služba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2403444892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2308700095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2418195164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2491229311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619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623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2626758072</w:t>
            </w:r>
          </w:p>
        </w:tc>
      </w:tr>
      <w:tr w:rsidR="00165B1A" w:rsidRPr="00C01831" w:rsidTr="00165B1A">
        <w:trPr>
          <w:trHeight w:val="118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průvodcovské a předčitatelské služby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9333223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9365831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8810603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11224308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13024946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11909056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raná péče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81876445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88439248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86640170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96423128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106606109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114765914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služby následné péče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57038757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59006984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64188458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66238455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64426840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72079153</w:t>
            </w:r>
          </w:p>
        </w:tc>
      </w:tr>
      <w:tr w:rsidR="00165B1A" w:rsidRPr="00C01831" w:rsidTr="00165B1A">
        <w:trPr>
          <w:trHeight w:val="291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sociálně aktivizační služby pro rodiny s dětmi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277688882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276185210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299459331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337174275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318354457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360883917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sociálně terapeutické dílny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221726348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236533400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260259621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277712903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303314045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319447289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sociální rehabilitace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541835806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566801022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591774994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649660052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484698038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509519762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telefonická krizová pomoc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59442067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59516285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59018860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64492534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71179167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71169836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terapeutické komunity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71758998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79358617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79538430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80905904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82899941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82511058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terénní programy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277815485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305919334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301952342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322742148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322135639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319610428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tísňová péče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30600734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29866714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30397896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32328513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34863006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25760752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tlumočnické služby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16144366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19864095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20628529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23678970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27917253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32835660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týdenní stacionáře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256922364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256057583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259740676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258597131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  <w:r w:rsidR="0016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225231040</w:t>
            </w:r>
          </w:p>
        </w:tc>
      </w:tr>
      <w:tr w:rsidR="00165B1A" w:rsidRPr="00C01831" w:rsidTr="00165B1A">
        <w:trPr>
          <w:trHeight w:val="30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1495B" w:rsidRPr="0071495B" w:rsidRDefault="0071495B" w:rsidP="00165B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27341090249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27332437636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28672753853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30526922572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32146180343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1495B" w:rsidRPr="0071495B" w:rsidRDefault="0071495B" w:rsidP="00165B1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49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33641661840</w:t>
            </w:r>
          </w:p>
        </w:tc>
      </w:tr>
    </w:tbl>
    <w:p w:rsidR="00FC4E17" w:rsidRDefault="00A03FBE">
      <w:r>
        <w:t>Zdroj: Statistická ročenka MPSV</w:t>
      </w:r>
    </w:p>
    <w:p w:rsidR="006131D7" w:rsidRDefault="006131D7" w:rsidP="006131D7">
      <w:pPr>
        <w:pStyle w:val="Nadpis2"/>
        <w:numPr>
          <w:ilvl w:val="0"/>
          <w:numId w:val="5"/>
        </w:numPr>
      </w:pPr>
      <w:bookmarkStart w:id="2" w:name="_Toc512600780"/>
      <w:r w:rsidRPr="006131D7">
        <w:t>Počty sociálních služeb</w:t>
      </w:r>
      <w:r>
        <w:t>,</w:t>
      </w:r>
      <w:r w:rsidRPr="006131D7">
        <w:t xml:space="preserve"> které byly podpořeny</w:t>
      </w:r>
      <w:r>
        <w:t xml:space="preserve"> dotací MPSV v letech 2011-2016</w:t>
      </w:r>
      <w:bookmarkEnd w:id="2"/>
    </w:p>
    <w:tbl>
      <w:tblPr>
        <w:tblW w:w="1403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5"/>
        <w:gridCol w:w="1605"/>
        <w:gridCol w:w="1372"/>
        <w:gridCol w:w="1559"/>
        <w:gridCol w:w="1559"/>
        <w:gridCol w:w="1559"/>
        <w:gridCol w:w="1560"/>
      </w:tblGrid>
      <w:tr w:rsidR="006131D7" w:rsidRPr="00BA77F5" w:rsidTr="006131D7">
        <w:trPr>
          <w:trHeight w:val="300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azylové domy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centra denních služeb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denní stacionáře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</w:tr>
      <w:tr w:rsidR="006131D7" w:rsidRPr="00BA77F5" w:rsidTr="006131D7">
        <w:trPr>
          <w:trHeight w:val="97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domovy pro osoby se zdravotním postižením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</w:tr>
      <w:tr w:rsidR="006131D7" w:rsidRPr="00BA77F5" w:rsidTr="006131D7">
        <w:trPr>
          <w:trHeight w:val="315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domovy se zvláštním režimem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domy na půl cesty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chráněné bydlení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intervenční centra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krizová pomoc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6131D7" w:rsidRPr="00BA77F5" w:rsidTr="006131D7">
        <w:trPr>
          <w:trHeight w:val="7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nízkoprahová denní centra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6131D7" w:rsidRPr="00BA77F5" w:rsidTr="006131D7">
        <w:trPr>
          <w:trHeight w:val="7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nízkoprahová zařízení pro děti a mládež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noclehárny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6131D7" w:rsidRPr="00BA77F5" w:rsidTr="006131D7">
        <w:trPr>
          <w:trHeight w:val="218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odborné sociální poradenství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523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odlehčovací služby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osobní asistence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pečovatelská služba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648</w:t>
            </w:r>
          </w:p>
        </w:tc>
      </w:tr>
      <w:tr w:rsidR="006131D7" w:rsidRPr="00BA77F5" w:rsidTr="006131D7">
        <w:trPr>
          <w:trHeight w:val="311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průvodcovské a předčitatelské služby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raná péče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služby následné péče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6131D7" w:rsidRPr="00BA77F5" w:rsidTr="006131D7">
        <w:trPr>
          <w:trHeight w:val="84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sociálně aktivizační služby pro rodiny s dětmi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</w:tr>
      <w:tr w:rsidR="006131D7" w:rsidRPr="00BA77F5" w:rsidTr="006131D7">
        <w:trPr>
          <w:trHeight w:val="182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sociálně terapeutické dílny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sociální rehabilitace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</w:tr>
      <w:tr w:rsidR="006131D7" w:rsidRPr="00BA77F5" w:rsidTr="006131D7">
        <w:trPr>
          <w:trHeight w:val="156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telefonická krizová pomoc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terapeutické komunity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terénní programy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6131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tísňová péče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tlumočnické služby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týdenní stacionáře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6131D7" w:rsidRPr="00BA77F5" w:rsidTr="006131D7">
        <w:trPr>
          <w:trHeight w:val="30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Celkový součet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4713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4974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5578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5302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5170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FFFFFF"/>
            <w:noWrap/>
            <w:vAlign w:val="bottom"/>
            <w:hideMark/>
          </w:tcPr>
          <w:p w:rsidR="006131D7" w:rsidRPr="006131D7" w:rsidRDefault="006131D7" w:rsidP="00DA2FC4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5333</w:t>
            </w:r>
          </w:p>
        </w:tc>
      </w:tr>
    </w:tbl>
    <w:p w:rsidR="006131D7" w:rsidRDefault="006131D7"/>
    <w:p w:rsidR="00F47B0A" w:rsidRDefault="00F47B0A" w:rsidP="00741B50">
      <w:pPr>
        <w:pStyle w:val="Nadpis2"/>
        <w:numPr>
          <w:ilvl w:val="0"/>
          <w:numId w:val="5"/>
        </w:numPr>
      </w:pPr>
      <w:bookmarkStart w:id="3" w:name="_Toc512600781"/>
      <w:r>
        <w:t>VÝDAJE NA SOCIÁLNÍ DÁVKY PRO RODINY S</w:t>
      </w:r>
      <w:r w:rsidR="00507A1C">
        <w:t> </w:t>
      </w:r>
      <w:r>
        <w:t>DĚTMI</w:t>
      </w:r>
      <w:r w:rsidR="00507A1C">
        <w:t xml:space="preserve"> A POČET VYPLACENÝCH DÁVEK</w:t>
      </w:r>
      <w:bookmarkEnd w:id="3"/>
      <w:r>
        <w:tab/>
      </w:r>
      <w:r>
        <w:tab/>
      </w:r>
      <w:r>
        <w:tab/>
      </w:r>
      <w:r>
        <w:tab/>
      </w:r>
      <w:r>
        <w:tab/>
      </w:r>
    </w:p>
    <w:p w:rsidR="00F47B0A" w:rsidRDefault="00F47B0A"/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1416"/>
        <w:gridCol w:w="1561"/>
        <w:gridCol w:w="1416"/>
        <w:gridCol w:w="1559"/>
        <w:gridCol w:w="1539"/>
        <w:gridCol w:w="1297"/>
        <w:gridCol w:w="1462"/>
      </w:tblGrid>
      <w:tr w:rsidR="00F47B0A" w:rsidRPr="00F47B0A" w:rsidTr="0094308D">
        <w:trPr>
          <w:trHeight w:val="53"/>
        </w:trPr>
        <w:tc>
          <w:tcPr>
            <w:tcW w:w="139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Dávka</w:t>
            </w:r>
          </w:p>
        </w:tc>
        <w:tc>
          <w:tcPr>
            <w:tcW w:w="498" w:type="pct"/>
          </w:tcPr>
          <w:p w:rsidR="00F47B0A" w:rsidRPr="00F47B0A" w:rsidRDefault="003E4F69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F47B0A" w:rsidRPr="00F47B0A" w:rsidTr="0094308D">
        <w:tc>
          <w:tcPr>
            <w:tcW w:w="1396" w:type="pct"/>
            <w:vMerge w:val="restar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Přídavek na dítě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Počet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5 803 482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5 570 213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5 561 915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5 333 893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5 088 480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4 695 752</w:t>
            </w:r>
          </w:p>
        </w:tc>
      </w:tr>
      <w:tr w:rsidR="00F47B0A" w:rsidRPr="00F47B0A" w:rsidTr="0094308D">
        <w:tc>
          <w:tcPr>
            <w:tcW w:w="1396" w:type="pct"/>
            <w:vMerge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Kč (v tis.)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3 498 346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3 331 917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3 328 696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3 206 443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3 056 812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2 816 753</w:t>
            </w:r>
          </w:p>
        </w:tc>
      </w:tr>
      <w:tr w:rsidR="00F47B0A" w:rsidRPr="00F47B0A" w:rsidTr="0094308D">
        <w:tc>
          <w:tcPr>
            <w:tcW w:w="1396" w:type="pct"/>
            <w:vMerge w:val="restar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Sociální přídavek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Počet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310 009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16 790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F47B0A" w:rsidRPr="00F47B0A" w:rsidTr="0094308D">
        <w:tc>
          <w:tcPr>
            <w:tcW w:w="1396" w:type="pct"/>
            <w:vMerge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Kč (v tis.)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786 392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47 590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F47B0A" w:rsidRPr="00F47B0A" w:rsidTr="0094308D">
        <w:tc>
          <w:tcPr>
            <w:tcW w:w="1396" w:type="pct"/>
            <w:vMerge w:val="restar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Rodičovský příspěvek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Počet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3 890 251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3 700 526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3 548 848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3 354 028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3 328 505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3 297 317</w:t>
            </w:r>
          </w:p>
        </w:tc>
      </w:tr>
      <w:tr w:rsidR="00F47B0A" w:rsidRPr="00F47B0A" w:rsidTr="0094308D">
        <w:tc>
          <w:tcPr>
            <w:tcW w:w="1396" w:type="pct"/>
            <w:vMerge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Kč (v tis.)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25 708 596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24 949 458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24 336 440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22 913 030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22 479 516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22 624 919</w:t>
            </w:r>
          </w:p>
        </w:tc>
      </w:tr>
      <w:tr w:rsidR="00F47B0A" w:rsidRPr="00F47B0A" w:rsidTr="0094308D">
        <w:trPr>
          <w:trHeight w:val="70"/>
        </w:trPr>
        <w:tc>
          <w:tcPr>
            <w:tcW w:w="1396" w:type="pct"/>
            <w:vMerge w:val="restart"/>
          </w:tcPr>
          <w:p w:rsidR="00F47B0A" w:rsidRPr="00F47B0A" w:rsidRDefault="00F47B0A" w:rsidP="00507A1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 xml:space="preserve">Příspěvek na </w:t>
            </w:r>
            <w:r w:rsidR="00507A1C">
              <w:rPr>
                <w:rFonts w:ascii="Times New Roman" w:hAnsi="Times New Roman" w:cs="Times New Roman"/>
                <w:sz w:val="24"/>
                <w:szCs w:val="24"/>
              </w:rPr>
              <w:t>úhradu potřeb</w:t>
            </w: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 xml:space="preserve"> dítěte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Počet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125 182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133 275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149 149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167 889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182 979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193 102</w:t>
            </w:r>
          </w:p>
        </w:tc>
      </w:tr>
      <w:tr w:rsidR="00F47B0A" w:rsidRPr="00F47B0A" w:rsidTr="0094308D">
        <w:tc>
          <w:tcPr>
            <w:tcW w:w="1396" w:type="pct"/>
            <w:vMerge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Kč (v tis.)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549 618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634 450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799 081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908 833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988 906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1 046 397</w:t>
            </w:r>
          </w:p>
        </w:tc>
      </w:tr>
      <w:tr w:rsidR="00F47B0A" w:rsidRPr="00F47B0A" w:rsidTr="0094308D">
        <w:tc>
          <w:tcPr>
            <w:tcW w:w="1396" w:type="pct"/>
            <w:vMerge w:val="restar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Odměna pěstouna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Počet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128 783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107 605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114 463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128 875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140 949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148 219</w:t>
            </w:r>
          </w:p>
        </w:tc>
      </w:tr>
      <w:tr w:rsidR="00F47B0A" w:rsidRPr="00F47B0A" w:rsidTr="0094308D">
        <w:tc>
          <w:tcPr>
            <w:tcW w:w="1396" w:type="pct"/>
            <w:vMerge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Kč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(v tis.)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504 403</w:t>
            </w:r>
          </w:p>
        </w:tc>
        <w:tc>
          <w:tcPr>
            <w:tcW w:w="498" w:type="pct"/>
            <w:vAlign w:val="bottom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583 148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1 190 514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1 423 955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1 624 531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1 734 183</w:t>
            </w:r>
          </w:p>
        </w:tc>
      </w:tr>
      <w:tr w:rsidR="00F47B0A" w:rsidRPr="00F47B0A" w:rsidTr="0094308D">
        <w:tc>
          <w:tcPr>
            <w:tcW w:w="1396" w:type="pct"/>
            <w:vMerge w:val="restart"/>
          </w:tcPr>
          <w:p w:rsidR="00F47B0A" w:rsidRPr="00F47B0A" w:rsidRDefault="00F47B0A" w:rsidP="00507A1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Příspěvek při převzetí dítěte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Počet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1 622</w:t>
            </w:r>
          </w:p>
        </w:tc>
        <w:tc>
          <w:tcPr>
            <w:tcW w:w="498" w:type="pct"/>
            <w:vAlign w:val="bottom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1 718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2 272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2 442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2 250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2 144</w:t>
            </w:r>
          </w:p>
        </w:tc>
      </w:tr>
      <w:tr w:rsidR="00F47B0A" w:rsidRPr="00F47B0A" w:rsidTr="0094308D">
        <w:tc>
          <w:tcPr>
            <w:tcW w:w="1396" w:type="pct"/>
            <w:vMerge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Kč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(v tis.)</w:t>
            </w:r>
          </w:p>
        </w:tc>
        <w:tc>
          <w:tcPr>
            <w:tcW w:w="549" w:type="pct"/>
          </w:tcPr>
          <w:p w:rsidR="00F47B0A" w:rsidRPr="00F47B0A" w:rsidRDefault="003E4F69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vAlign w:val="bottom"/>
          </w:tcPr>
          <w:p w:rsidR="00F47B0A" w:rsidRPr="00F47B0A" w:rsidRDefault="003E4F69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4F69">
              <w:rPr>
                <w:rFonts w:ascii="Times New Roman" w:hAnsi="Times New Roman" w:cs="Times New Roman"/>
                <w:sz w:val="24"/>
                <w:szCs w:val="24"/>
              </w:rPr>
              <w:t>14 857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19 988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21 487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19 942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18 781</w:t>
            </w:r>
          </w:p>
        </w:tc>
      </w:tr>
      <w:tr w:rsidR="00F47B0A" w:rsidRPr="00F47B0A" w:rsidTr="0094308D">
        <w:tc>
          <w:tcPr>
            <w:tcW w:w="1396" w:type="pct"/>
            <w:vMerge w:val="restar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 xml:space="preserve">Příspěvek na zakoupení </w:t>
            </w:r>
          </w:p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motorového vozidla</w:t>
            </w: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Počet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98" w:type="pct"/>
            <w:vAlign w:val="bottom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 xml:space="preserve">196 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</w:tr>
      <w:tr w:rsidR="00F47B0A" w:rsidRPr="00F47B0A" w:rsidTr="0094308D">
        <w:trPr>
          <w:trHeight w:val="364"/>
        </w:trPr>
        <w:tc>
          <w:tcPr>
            <w:tcW w:w="1396" w:type="pct"/>
            <w:vMerge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Kč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(v tis.)</w:t>
            </w:r>
          </w:p>
        </w:tc>
        <w:tc>
          <w:tcPr>
            <w:tcW w:w="549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4 335</w:t>
            </w:r>
          </w:p>
        </w:tc>
        <w:tc>
          <w:tcPr>
            <w:tcW w:w="498" w:type="pct"/>
            <w:vAlign w:val="bottom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3 692</w:t>
            </w:r>
          </w:p>
        </w:tc>
        <w:tc>
          <w:tcPr>
            <w:tcW w:w="54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28 706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12 238</w:t>
            </w:r>
          </w:p>
        </w:tc>
        <w:tc>
          <w:tcPr>
            <w:tcW w:w="456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12 154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11 850</w:t>
            </w:r>
          </w:p>
        </w:tc>
      </w:tr>
      <w:tr w:rsidR="00F47B0A" w:rsidRPr="00F47B0A" w:rsidTr="0094308D">
        <w:trPr>
          <w:trHeight w:val="150"/>
        </w:trPr>
        <w:tc>
          <w:tcPr>
            <w:tcW w:w="1396" w:type="pct"/>
            <w:vMerge w:val="restart"/>
          </w:tcPr>
          <w:p w:rsidR="00F47B0A" w:rsidRPr="00F47B0A" w:rsidRDefault="00F47B0A" w:rsidP="00507A1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Příspěvek při ukončení pěstounské péče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8" w:type="pct"/>
            <w:vAlign w:val="center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Počet</w:t>
            </w:r>
          </w:p>
        </w:tc>
        <w:tc>
          <w:tcPr>
            <w:tcW w:w="549" w:type="pct"/>
            <w:vAlign w:val="center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98" w:type="pct"/>
            <w:vAlign w:val="center"/>
          </w:tcPr>
          <w:p w:rsidR="00F47B0A" w:rsidRPr="00F47B0A" w:rsidRDefault="003E4F69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48" w:type="pct"/>
            <w:vAlign w:val="center"/>
          </w:tcPr>
          <w:p w:rsidR="00F47B0A" w:rsidRPr="00F47B0A" w:rsidRDefault="003E4F69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  <w:tc>
          <w:tcPr>
            <w:tcW w:w="541" w:type="pct"/>
            <w:vAlign w:val="center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 xml:space="preserve">651 </w:t>
            </w:r>
          </w:p>
        </w:tc>
        <w:tc>
          <w:tcPr>
            <w:tcW w:w="456" w:type="pct"/>
            <w:vAlign w:val="center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766</w:t>
            </w:r>
          </w:p>
        </w:tc>
        <w:tc>
          <w:tcPr>
            <w:tcW w:w="514" w:type="pct"/>
            <w:vAlign w:val="center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829</w:t>
            </w:r>
          </w:p>
        </w:tc>
      </w:tr>
      <w:tr w:rsidR="00F47B0A" w:rsidRPr="00F47B0A" w:rsidTr="0094308D">
        <w:trPr>
          <w:trHeight w:val="70"/>
        </w:trPr>
        <w:tc>
          <w:tcPr>
            <w:tcW w:w="1396" w:type="pct"/>
            <w:vMerge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Kč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(v tis.)</w:t>
            </w:r>
          </w:p>
        </w:tc>
        <w:tc>
          <w:tcPr>
            <w:tcW w:w="549" w:type="pct"/>
          </w:tcPr>
          <w:p w:rsidR="00F47B0A" w:rsidRPr="00F47B0A" w:rsidRDefault="003E4F69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98" w:type="pct"/>
          </w:tcPr>
          <w:p w:rsidR="00F47B0A" w:rsidRPr="00F47B0A" w:rsidRDefault="003E4F69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48" w:type="pct"/>
          </w:tcPr>
          <w:p w:rsidR="00F47B0A" w:rsidRPr="00F47B0A" w:rsidRDefault="003E4F69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13 375</w:t>
            </w:r>
          </w:p>
        </w:tc>
        <w:tc>
          <w:tcPr>
            <w:tcW w:w="541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16 175</w:t>
            </w:r>
          </w:p>
        </w:tc>
        <w:tc>
          <w:tcPr>
            <w:tcW w:w="456" w:type="pct"/>
            <w:vAlign w:val="center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18 975</w:t>
            </w:r>
          </w:p>
        </w:tc>
        <w:tc>
          <w:tcPr>
            <w:tcW w:w="514" w:type="pct"/>
          </w:tcPr>
          <w:p w:rsidR="00F47B0A" w:rsidRPr="00F47B0A" w:rsidRDefault="00F47B0A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20 525</w:t>
            </w:r>
          </w:p>
        </w:tc>
      </w:tr>
      <w:tr w:rsidR="007F7441" w:rsidRPr="00F47B0A" w:rsidTr="0094308D">
        <w:tc>
          <w:tcPr>
            <w:tcW w:w="1396" w:type="pct"/>
            <w:vMerge w:val="restar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Porodné</w:t>
            </w:r>
          </w:p>
        </w:tc>
        <w:tc>
          <w:tcPr>
            <w:tcW w:w="498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Počet</w:t>
            </w:r>
          </w:p>
        </w:tc>
        <w:tc>
          <w:tcPr>
            <w:tcW w:w="549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22 028</w:t>
            </w:r>
          </w:p>
        </w:tc>
        <w:tc>
          <w:tcPr>
            <w:tcW w:w="498" w:type="pct"/>
            <w:vAlign w:val="bottom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11 030</w:t>
            </w:r>
          </w:p>
        </w:tc>
        <w:tc>
          <w:tcPr>
            <w:tcW w:w="548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11 324</w:t>
            </w:r>
          </w:p>
        </w:tc>
        <w:tc>
          <w:tcPr>
            <w:tcW w:w="541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456" w:type="pct"/>
            <w:vAlign w:val="bottom"/>
          </w:tcPr>
          <w:p w:rsidR="007F7441" w:rsidRPr="007F7441" w:rsidRDefault="007F7441" w:rsidP="007F744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22 151</w:t>
            </w:r>
          </w:p>
        </w:tc>
        <w:tc>
          <w:tcPr>
            <w:tcW w:w="514" w:type="pct"/>
          </w:tcPr>
          <w:p w:rsidR="007F7441" w:rsidRPr="00F47B0A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22 499</w:t>
            </w:r>
          </w:p>
        </w:tc>
      </w:tr>
      <w:tr w:rsidR="007F7441" w:rsidRPr="00F47B0A" w:rsidTr="0094308D">
        <w:tc>
          <w:tcPr>
            <w:tcW w:w="1396" w:type="pct"/>
            <w:vMerge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Kč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(v tis.)</w:t>
            </w:r>
          </w:p>
        </w:tc>
        <w:tc>
          <w:tcPr>
            <w:tcW w:w="549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291 928</w:t>
            </w:r>
          </w:p>
        </w:tc>
        <w:tc>
          <w:tcPr>
            <w:tcW w:w="498" w:type="pct"/>
            <w:vAlign w:val="bottom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143 847</w:t>
            </w:r>
          </w:p>
        </w:tc>
        <w:tc>
          <w:tcPr>
            <w:tcW w:w="548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147 748</w:t>
            </w:r>
          </w:p>
        </w:tc>
        <w:tc>
          <w:tcPr>
            <w:tcW w:w="541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142 513</w:t>
            </w:r>
          </w:p>
        </w:tc>
        <w:tc>
          <w:tcPr>
            <w:tcW w:w="456" w:type="pct"/>
            <w:vAlign w:val="bottom"/>
          </w:tcPr>
          <w:p w:rsidR="007F7441" w:rsidRPr="007F7441" w:rsidRDefault="007F7441" w:rsidP="007F7441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255 849</w:t>
            </w:r>
          </w:p>
        </w:tc>
        <w:tc>
          <w:tcPr>
            <w:tcW w:w="514" w:type="pct"/>
          </w:tcPr>
          <w:p w:rsidR="007F7441" w:rsidRPr="00F47B0A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256 348</w:t>
            </w:r>
          </w:p>
        </w:tc>
      </w:tr>
      <w:tr w:rsidR="007F7441" w:rsidRPr="00F47B0A" w:rsidTr="0094308D">
        <w:trPr>
          <w:trHeight w:val="268"/>
        </w:trPr>
        <w:tc>
          <w:tcPr>
            <w:tcW w:w="1396" w:type="pct"/>
            <w:vMerge w:val="restar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Celkem:</w:t>
            </w:r>
          </w:p>
        </w:tc>
        <w:tc>
          <w:tcPr>
            <w:tcW w:w="498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Počet dávek</w:t>
            </w:r>
          </w:p>
        </w:tc>
        <w:tc>
          <w:tcPr>
            <w:tcW w:w="549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11 973 328</w:t>
            </w:r>
          </w:p>
        </w:tc>
        <w:tc>
          <w:tcPr>
            <w:tcW w:w="498" w:type="pct"/>
          </w:tcPr>
          <w:p w:rsidR="007F7441" w:rsidRPr="00F47B0A" w:rsidRDefault="007F7441" w:rsidP="003E4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11 494 357</w:t>
            </w:r>
          </w:p>
        </w:tc>
        <w:tc>
          <w:tcPr>
            <w:tcW w:w="548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11 714 943</w:t>
            </w:r>
          </w:p>
        </w:tc>
        <w:tc>
          <w:tcPr>
            <w:tcW w:w="541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11 639 048</w:t>
            </w:r>
          </w:p>
        </w:tc>
        <w:tc>
          <w:tcPr>
            <w:tcW w:w="456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11 463 884</w:t>
            </w:r>
          </w:p>
        </w:tc>
        <w:tc>
          <w:tcPr>
            <w:tcW w:w="514" w:type="pct"/>
          </w:tcPr>
          <w:p w:rsidR="007F7441" w:rsidRPr="007F7441" w:rsidRDefault="007F7441" w:rsidP="007F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11 015 404</w:t>
            </w:r>
          </w:p>
        </w:tc>
      </w:tr>
      <w:tr w:rsidR="007F7441" w:rsidRPr="00F47B0A" w:rsidTr="0094308D">
        <w:trPr>
          <w:trHeight w:val="388"/>
        </w:trPr>
        <w:tc>
          <w:tcPr>
            <w:tcW w:w="1396" w:type="pct"/>
            <w:vMerge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Výdaje</w:t>
            </w:r>
          </w:p>
        </w:tc>
        <w:tc>
          <w:tcPr>
            <w:tcW w:w="549" w:type="pct"/>
          </w:tcPr>
          <w:p w:rsidR="007F7441" w:rsidRPr="00F47B0A" w:rsidRDefault="007F7441" w:rsidP="003E4F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36 013 857</w:t>
            </w:r>
          </w:p>
        </w:tc>
        <w:tc>
          <w:tcPr>
            <w:tcW w:w="498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35 455 706</w:t>
            </w:r>
          </w:p>
        </w:tc>
        <w:tc>
          <w:tcPr>
            <w:tcW w:w="548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37 279 365</w:t>
            </w:r>
          </w:p>
        </w:tc>
        <w:tc>
          <w:tcPr>
            <w:tcW w:w="541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37 501 370</w:t>
            </w:r>
          </w:p>
        </w:tc>
        <w:tc>
          <w:tcPr>
            <w:tcW w:w="456" w:type="pct"/>
          </w:tcPr>
          <w:p w:rsidR="007F7441" w:rsidRPr="00F47B0A" w:rsidRDefault="007F7441" w:rsidP="00F47B0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B0A">
              <w:rPr>
                <w:rFonts w:ascii="Times New Roman" w:hAnsi="Times New Roman" w:cs="Times New Roman"/>
                <w:sz w:val="24"/>
                <w:szCs w:val="24"/>
              </w:rPr>
              <w:t>37 631 596</w:t>
            </w:r>
          </w:p>
        </w:tc>
        <w:tc>
          <w:tcPr>
            <w:tcW w:w="514" w:type="pct"/>
          </w:tcPr>
          <w:p w:rsidR="007F7441" w:rsidRPr="007F7441" w:rsidRDefault="007F7441" w:rsidP="007F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37 804 500</w:t>
            </w:r>
          </w:p>
        </w:tc>
      </w:tr>
    </w:tbl>
    <w:p w:rsidR="00A03FBE" w:rsidRDefault="00A03FBE" w:rsidP="00A03FBE">
      <w:r>
        <w:t>Zdroj: Statistická ročenka MPSV</w:t>
      </w:r>
    </w:p>
    <w:p w:rsidR="00106EA7" w:rsidRPr="00361AAD" w:rsidRDefault="00106EA7" w:rsidP="00106EA7">
      <w:pPr>
        <w:pStyle w:val="Nadpis2"/>
        <w:numPr>
          <w:ilvl w:val="0"/>
          <w:numId w:val="5"/>
        </w:numPr>
      </w:pPr>
      <w:bookmarkStart w:id="4" w:name="_Toc512600782"/>
      <w:r w:rsidRPr="00361AAD">
        <w:t>Rozložení finančních prostředků v systému ochrany práv dětí</w:t>
      </w:r>
      <w:bookmarkEnd w:id="4"/>
      <w:r w:rsidRPr="00361AAD">
        <w:t xml:space="preserve"> </w:t>
      </w:r>
    </w:p>
    <w:tbl>
      <w:tblPr>
        <w:tblW w:w="14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1"/>
        <w:gridCol w:w="2289"/>
        <w:gridCol w:w="2694"/>
        <w:gridCol w:w="2409"/>
        <w:gridCol w:w="3261"/>
      </w:tblGrid>
      <w:tr w:rsidR="00106EA7" w:rsidRPr="00B14746" w:rsidTr="00106EA7">
        <w:trPr>
          <w:trHeight w:val="494"/>
        </w:trPr>
        <w:tc>
          <w:tcPr>
            <w:tcW w:w="3451" w:type="dxa"/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Druh výdajů </w:t>
            </w:r>
          </w:p>
        </w:tc>
        <w:tc>
          <w:tcPr>
            <w:tcW w:w="2289" w:type="dxa"/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 (mld</w:t>
            </w:r>
            <w:r w:rsidR="001B75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06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694" w:type="dxa"/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106EA7" w:rsidRPr="00106EA7" w:rsidRDefault="00106EA7" w:rsidP="00C9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Podíl na výdajích % </w:t>
            </w:r>
          </w:p>
        </w:tc>
        <w:tc>
          <w:tcPr>
            <w:tcW w:w="2409" w:type="dxa"/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 (mld.)</w:t>
            </w:r>
          </w:p>
        </w:tc>
        <w:tc>
          <w:tcPr>
            <w:tcW w:w="3261" w:type="dxa"/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106EA7" w:rsidRPr="00106EA7" w:rsidRDefault="00106EA7" w:rsidP="00C9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Podíl na výdajích %</w:t>
            </w:r>
          </w:p>
        </w:tc>
      </w:tr>
      <w:tr w:rsidR="00106EA7" w:rsidRPr="00B14746" w:rsidTr="00106EA7">
        <w:trPr>
          <w:trHeight w:val="494"/>
        </w:trPr>
        <w:tc>
          <w:tcPr>
            <w:tcW w:w="3451" w:type="dxa"/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Veřejnoprávní ochrana dětí v rámci veřejné správy </w:t>
            </w:r>
          </w:p>
        </w:tc>
        <w:tc>
          <w:tcPr>
            <w:tcW w:w="2289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1 552,4</w:t>
            </w:r>
          </w:p>
        </w:tc>
        <w:tc>
          <w:tcPr>
            <w:tcW w:w="2694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2409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820,0</w:t>
            </w:r>
          </w:p>
        </w:tc>
        <w:tc>
          <w:tcPr>
            <w:tcW w:w="3261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106EA7" w:rsidRPr="00B14746" w:rsidTr="00106EA7">
        <w:trPr>
          <w:trHeight w:val="290"/>
        </w:trPr>
        <w:tc>
          <w:tcPr>
            <w:tcW w:w="3451" w:type="dxa"/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bCs/>
                <w:sz w:val="24"/>
                <w:szCs w:val="24"/>
              </w:rPr>
              <w:t>Preventivní služby</w:t>
            </w:r>
          </w:p>
        </w:tc>
        <w:tc>
          <w:tcPr>
            <w:tcW w:w="2289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853,0</w:t>
            </w:r>
          </w:p>
        </w:tc>
        <w:tc>
          <w:tcPr>
            <w:tcW w:w="2694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409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3261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106EA7" w:rsidRPr="00B14746" w:rsidTr="00106EA7">
        <w:trPr>
          <w:trHeight w:val="253"/>
        </w:trPr>
        <w:tc>
          <w:tcPr>
            <w:tcW w:w="3451" w:type="dxa"/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bCs/>
                <w:sz w:val="24"/>
                <w:szCs w:val="24"/>
              </w:rPr>
              <w:t>Náhradní rodinná péče</w:t>
            </w:r>
          </w:p>
        </w:tc>
        <w:tc>
          <w:tcPr>
            <w:tcW w:w="2289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3 882,9</w:t>
            </w:r>
          </w:p>
        </w:tc>
        <w:tc>
          <w:tcPr>
            <w:tcW w:w="2694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2409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2 393,2</w:t>
            </w:r>
          </w:p>
        </w:tc>
        <w:tc>
          <w:tcPr>
            <w:tcW w:w="3261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</w:tr>
      <w:tr w:rsidR="00106EA7" w:rsidRPr="00B14746" w:rsidTr="00106EA7">
        <w:trPr>
          <w:trHeight w:val="398"/>
        </w:trPr>
        <w:tc>
          <w:tcPr>
            <w:tcW w:w="3451" w:type="dxa"/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Institucionální výchova </w:t>
            </w:r>
          </w:p>
        </w:tc>
        <w:tc>
          <w:tcPr>
            <w:tcW w:w="2289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4 497,7</w:t>
            </w:r>
          </w:p>
        </w:tc>
        <w:tc>
          <w:tcPr>
            <w:tcW w:w="2694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</w:p>
        </w:tc>
        <w:tc>
          <w:tcPr>
            <w:tcW w:w="2409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4 269,7</w:t>
            </w:r>
          </w:p>
        </w:tc>
        <w:tc>
          <w:tcPr>
            <w:tcW w:w="3261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52,2</w:t>
            </w:r>
          </w:p>
        </w:tc>
      </w:tr>
      <w:tr w:rsidR="00106EA7" w:rsidRPr="00B14746" w:rsidTr="00106EA7">
        <w:trPr>
          <w:trHeight w:val="263"/>
        </w:trPr>
        <w:tc>
          <w:tcPr>
            <w:tcW w:w="3451" w:type="dxa"/>
            <w:shd w:val="clear" w:color="auto" w:fill="D9D9D9" w:themeFill="background1" w:themeFillShade="D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bCs/>
                <w:sz w:val="24"/>
                <w:szCs w:val="24"/>
              </w:rPr>
              <w:t>CELKEM</w:t>
            </w:r>
          </w:p>
        </w:tc>
        <w:tc>
          <w:tcPr>
            <w:tcW w:w="2289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10 786,0</w:t>
            </w:r>
          </w:p>
        </w:tc>
        <w:tc>
          <w:tcPr>
            <w:tcW w:w="2694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409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8 182,8</w:t>
            </w:r>
          </w:p>
        </w:tc>
        <w:tc>
          <w:tcPr>
            <w:tcW w:w="3261" w:type="dxa"/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06EA7" w:rsidRPr="00106EA7" w:rsidRDefault="00106EA7" w:rsidP="00C969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E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7F7441" w:rsidRDefault="007F7441" w:rsidP="00741B50">
      <w:pPr>
        <w:pStyle w:val="Nadpis2"/>
        <w:numPr>
          <w:ilvl w:val="0"/>
          <w:numId w:val="5"/>
        </w:numPr>
      </w:pPr>
      <w:bookmarkStart w:id="5" w:name="_Toc512600783"/>
      <w:r w:rsidRPr="007F7441">
        <w:lastRenderedPageBreak/>
        <w:t xml:space="preserve">Výdaje na zdravotní péči </w:t>
      </w:r>
      <w:r>
        <w:t>o děti</w:t>
      </w:r>
      <w:r w:rsidRPr="007F7441">
        <w:t xml:space="preserve"> podle věku a pohlaví (</w:t>
      </w:r>
      <w:r>
        <w:t xml:space="preserve">v </w:t>
      </w:r>
      <w:r w:rsidRPr="007F7441">
        <w:t>mil. Kč)</w:t>
      </w:r>
      <w:bookmarkEnd w:id="5"/>
    </w:p>
    <w:p w:rsidR="007F7441" w:rsidRPr="007F7441" w:rsidRDefault="007F7441" w:rsidP="007F7441"/>
    <w:tbl>
      <w:tblPr>
        <w:tblW w:w="12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6"/>
        <w:gridCol w:w="1419"/>
        <w:gridCol w:w="1363"/>
        <w:gridCol w:w="1363"/>
        <w:gridCol w:w="1363"/>
        <w:gridCol w:w="1363"/>
        <w:gridCol w:w="1067"/>
      </w:tblGrid>
      <w:tr w:rsidR="007F7441" w:rsidTr="0094308D">
        <w:trPr>
          <w:trHeight w:val="340"/>
          <w:jc w:val="center"/>
        </w:trPr>
        <w:tc>
          <w:tcPr>
            <w:tcW w:w="4096" w:type="dxa"/>
            <w:vMerge w:val="restart"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Věková skupina</w:t>
            </w:r>
          </w:p>
        </w:tc>
        <w:tc>
          <w:tcPr>
            <w:tcW w:w="4145" w:type="dxa"/>
            <w:gridSpan w:val="3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3793" w:type="dxa"/>
            <w:gridSpan w:val="3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7F7441" w:rsidTr="0094308D">
        <w:trPr>
          <w:trHeight w:val="340"/>
          <w:jc w:val="center"/>
        </w:trPr>
        <w:tc>
          <w:tcPr>
            <w:tcW w:w="4096" w:type="dxa"/>
            <w:vMerge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Muži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Ženy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Muži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Ženy</w:t>
            </w:r>
          </w:p>
        </w:tc>
        <w:tc>
          <w:tcPr>
            <w:tcW w:w="1067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</w:tr>
      <w:tr w:rsidR="007F7441" w:rsidTr="0094308D">
        <w:trPr>
          <w:trHeight w:val="340"/>
          <w:jc w:val="center"/>
        </w:trPr>
        <w:tc>
          <w:tcPr>
            <w:tcW w:w="4096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Do 4 let</w:t>
            </w:r>
          </w:p>
        </w:tc>
        <w:tc>
          <w:tcPr>
            <w:tcW w:w="1419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5 256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4 072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9 327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5 453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4 523</w:t>
            </w:r>
          </w:p>
        </w:tc>
        <w:tc>
          <w:tcPr>
            <w:tcW w:w="1067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9 976</w:t>
            </w:r>
          </w:p>
        </w:tc>
      </w:tr>
      <w:tr w:rsidR="007F7441" w:rsidTr="0094308D">
        <w:trPr>
          <w:trHeight w:val="340"/>
          <w:jc w:val="center"/>
        </w:trPr>
        <w:tc>
          <w:tcPr>
            <w:tcW w:w="4096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419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2 716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2 188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4 903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2 980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2 400</w:t>
            </w:r>
          </w:p>
        </w:tc>
        <w:tc>
          <w:tcPr>
            <w:tcW w:w="1067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5 380</w:t>
            </w:r>
          </w:p>
        </w:tc>
      </w:tr>
      <w:tr w:rsidR="007F7441" w:rsidTr="0094308D">
        <w:trPr>
          <w:trHeight w:val="340"/>
          <w:jc w:val="center"/>
        </w:trPr>
        <w:tc>
          <w:tcPr>
            <w:tcW w:w="4096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419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2 584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2 627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5 210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2 526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2 404</w:t>
            </w:r>
          </w:p>
        </w:tc>
        <w:tc>
          <w:tcPr>
            <w:tcW w:w="1067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4 931</w:t>
            </w:r>
          </w:p>
        </w:tc>
      </w:tr>
      <w:tr w:rsidR="007F7441" w:rsidTr="0094308D">
        <w:trPr>
          <w:trHeight w:val="340"/>
          <w:jc w:val="center"/>
        </w:trPr>
        <w:tc>
          <w:tcPr>
            <w:tcW w:w="4096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</w:tc>
        <w:tc>
          <w:tcPr>
            <w:tcW w:w="1419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2 964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3 385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6 348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2 419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2 756</w:t>
            </w:r>
          </w:p>
        </w:tc>
        <w:tc>
          <w:tcPr>
            <w:tcW w:w="1067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5 176</w:t>
            </w:r>
          </w:p>
        </w:tc>
      </w:tr>
      <w:tr w:rsidR="007F7441" w:rsidTr="0094308D">
        <w:trPr>
          <w:trHeight w:val="340"/>
          <w:jc w:val="center"/>
        </w:trPr>
        <w:tc>
          <w:tcPr>
            <w:tcW w:w="4096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1419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108 332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123 557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231 888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111 221</w:t>
            </w:r>
          </w:p>
        </w:tc>
        <w:tc>
          <w:tcPr>
            <w:tcW w:w="1363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123 485</w:t>
            </w:r>
          </w:p>
        </w:tc>
        <w:tc>
          <w:tcPr>
            <w:tcW w:w="1067" w:type="dxa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234 706</w:t>
            </w:r>
          </w:p>
        </w:tc>
      </w:tr>
    </w:tbl>
    <w:p w:rsidR="007F7441" w:rsidRDefault="00A03FBE" w:rsidP="00A03FBE">
      <w:r>
        <w:t>Zdroj: UZIS</w:t>
      </w:r>
    </w:p>
    <w:p w:rsidR="007F7441" w:rsidRDefault="007F7441" w:rsidP="00741B50">
      <w:pPr>
        <w:pStyle w:val="Nadpis2"/>
        <w:numPr>
          <w:ilvl w:val="0"/>
          <w:numId w:val="5"/>
        </w:numPr>
      </w:pPr>
      <w:bookmarkStart w:id="6" w:name="_Toc512600784"/>
      <w:r w:rsidRPr="007F7441">
        <w:t xml:space="preserve">Výdaje zdravotních pojišťoven </w:t>
      </w:r>
      <w:r>
        <w:t>na porodní a poporodní péči</w:t>
      </w:r>
      <w:r w:rsidRPr="007F7441">
        <w:t xml:space="preserve"> (</w:t>
      </w:r>
      <w:r>
        <w:t xml:space="preserve">v </w:t>
      </w:r>
      <w:r w:rsidRPr="007F7441">
        <w:t>mil. Kč)</w:t>
      </w:r>
      <w:bookmarkEnd w:id="6"/>
    </w:p>
    <w:p w:rsidR="007F7441" w:rsidRPr="007F7441" w:rsidRDefault="007F7441" w:rsidP="007F7441"/>
    <w:tbl>
      <w:tblPr>
        <w:tblW w:w="980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2"/>
        <w:gridCol w:w="963"/>
        <w:gridCol w:w="963"/>
        <w:gridCol w:w="964"/>
        <w:gridCol w:w="964"/>
        <w:gridCol w:w="964"/>
        <w:gridCol w:w="964"/>
      </w:tblGrid>
      <w:tr w:rsidR="007F7441" w:rsidRPr="007F7441" w:rsidTr="00790FDD">
        <w:trPr>
          <w:trHeight w:val="255"/>
          <w:jc w:val="center"/>
        </w:trPr>
        <w:tc>
          <w:tcPr>
            <w:tcW w:w="4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7F7441" w:rsidRPr="007F7441" w:rsidTr="00790FDD">
        <w:trPr>
          <w:trHeight w:val="255"/>
          <w:jc w:val="center"/>
        </w:trPr>
        <w:tc>
          <w:tcPr>
            <w:tcW w:w="4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Těhotenství, porod a šestinedělí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2 884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2 606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2 443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2 423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2 591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2 749</w:t>
            </w:r>
          </w:p>
        </w:tc>
      </w:tr>
      <w:tr w:rsidR="007F7441" w:rsidRPr="007F7441" w:rsidTr="00790FDD">
        <w:trPr>
          <w:trHeight w:val="255"/>
          <w:jc w:val="center"/>
        </w:trPr>
        <w:tc>
          <w:tcPr>
            <w:tcW w:w="4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Stavy vzniklé v perinatálním období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2 091</w:t>
            </w:r>
          </w:p>
        </w:tc>
        <w:tc>
          <w:tcPr>
            <w:tcW w:w="9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1 933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1 676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1 655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1 594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7F7441" w:rsidRPr="007F7441" w:rsidRDefault="007F7441" w:rsidP="007F74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7441">
              <w:rPr>
                <w:rFonts w:ascii="Times New Roman" w:hAnsi="Times New Roman" w:cs="Times New Roman"/>
                <w:sz w:val="24"/>
                <w:szCs w:val="24"/>
              </w:rPr>
              <w:t>1 771</w:t>
            </w:r>
          </w:p>
        </w:tc>
      </w:tr>
    </w:tbl>
    <w:p w:rsidR="00A03FBE" w:rsidRDefault="00A03FBE" w:rsidP="00A03FBE">
      <w:r>
        <w:t>Zdroj: UZIS</w:t>
      </w:r>
    </w:p>
    <w:p w:rsidR="007F7441" w:rsidRDefault="007F7441" w:rsidP="00F47B0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90FDD" w:rsidRDefault="00790FDD" w:rsidP="00741B50">
      <w:pPr>
        <w:pStyle w:val="Nadpis2"/>
        <w:numPr>
          <w:ilvl w:val="0"/>
          <w:numId w:val="5"/>
        </w:numPr>
      </w:pPr>
      <w:bookmarkStart w:id="7" w:name="_Toc512600785"/>
      <w:r w:rsidRPr="00790FDD">
        <w:t>Struktura veřejných výdajů na školství v letech v</w:t>
      </w:r>
      <w:r>
        <w:t> mil. Kč</w:t>
      </w:r>
      <w:bookmarkEnd w:id="7"/>
      <w:r w:rsidRPr="00790FDD">
        <w:tab/>
      </w:r>
    </w:p>
    <w:tbl>
      <w:tblPr>
        <w:tblW w:w="1390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1134"/>
        <w:gridCol w:w="709"/>
        <w:gridCol w:w="1134"/>
        <w:gridCol w:w="709"/>
        <w:gridCol w:w="1134"/>
        <w:gridCol w:w="709"/>
        <w:gridCol w:w="1134"/>
        <w:gridCol w:w="708"/>
        <w:gridCol w:w="1134"/>
        <w:gridCol w:w="709"/>
        <w:gridCol w:w="1134"/>
        <w:gridCol w:w="709"/>
      </w:tblGrid>
      <w:tr w:rsidR="00194E97" w:rsidRPr="00AF2A23" w:rsidTr="00A03FBE">
        <w:trPr>
          <w:trHeight w:val="315"/>
        </w:trPr>
        <w:tc>
          <w:tcPr>
            <w:tcW w:w="2850" w:type="dxa"/>
            <w:shd w:val="clear" w:color="auto" w:fill="auto"/>
            <w:vAlign w:val="center"/>
          </w:tcPr>
          <w:p w:rsidR="00AF2A23" w:rsidRPr="00AF2A23" w:rsidRDefault="00AF2A23" w:rsidP="00790FD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AF2A23" w:rsidRPr="00AF2A23" w:rsidRDefault="00AF2A2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>2011</w:t>
            </w:r>
          </w:p>
        </w:tc>
        <w:tc>
          <w:tcPr>
            <w:tcW w:w="709" w:type="dxa"/>
          </w:tcPr>
          <w:p w:rsidR="00AF2A23" w:rsidRPr="00AF2A23" w:rsidRDefault="00AF2A2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>%</w:t>
            </w:r>
          </w:p>
        </w:tc>
        <w:tc>
          <w:tcPr>
            <w:tcW w:w="1134" w:type="dxa"/>
            <w:vAlign w:val="center"/>
          </w:tcPr>
          <w:p w:rsidR="00AF2A23" w:rsidRPr="00AF2A23" w:rsidRDefault="00AF2A2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>2012</w:t>
            </w:r>
          </w:p>
        </w:tc>
        <w:tc>
          <w:tcPr>
            <w:tcW w:w="709" w:type="dxa"/>
          </w:tcPr>
          <w:p w:rsidR="00AF2A23" w:rsidRPr="00AF2A23" w:rsidRDefault="00AF2A2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>%</w:t>
            </w:r>
          </w:p>
        </w:tc>
        <w:tc>
          <w:tcPr>
            <w:tcW w:w="1134" w:type="dxa"/>
            <w:vAlign w:val="center"/>
          </w:tcPr>
          <w:p w:rsidR="00AF2A23" w:rsidRPr="00AF2A23" w:rsidRDefault="00AF2A2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>2013</w:t>
            </w:r>
          </w:p>
        </w:tc>
        <w:tc>
          <w:tcPr>
            <w:tcW w:w="709" w:type="dxa"/>
          </w:tcPr>
          <w:p w:rsidR="00AF2A23" w:rsidRPr="00AF2A23" w:rsidRDefault="00AF2A2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>%</w:t>
            </w:r>
          </w:p>
        </w:tc>
        <w:tc>
          <w:tcPr>
            <w:tcW w:w="1134" w:type="dxa"/>
            <w:vAlign w:val="center"/>
          </w:tcPr>
          <w:p w:rsidR="00AF2A23" w:rsidRPr="00AF2A23" w:rsidRDefault="00AF2A2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>2014</w:t>
            </w:r>
          </w:p>
        </w:tc>
        <w:tc>
          <w:tcPr>
            <w:tcW w:w="708" w:type="dxa"/>
          </w:tcPr>
          <w:p w:rsidR="00AF2A23" w:rsidRPr="00AF2A23" w:rsidRDefault="00AF2A2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%</w:t>
            </w:r>
          </w:p>
        </w:tc>
        <w:tc>
          <w:tcPr>
            <w:tcW w:w="1134" w:type="dxa"/>
            <w:vAlign w:val="center"/>
          </w:tcPr>
          <w:p w:rsidR="00AF2A23" w:rsidRPr="00AF2A23" w:rsidRDefault="00AF2A2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>2015</w:t>
            </w:r>
          </w:p>
        </w:tc>
        <w:tc>
          <w:tcPr>
            <w:tcW w:w="709" w:type="dxa"/>
          </w:tcPr>
          <w:p w:rsidR="00AF2A23" w:rsidRPr="00AF2A23" w:rsidRDefault="00AF2A2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134" w:type="dxa"/>
            <w:vAlign w:val="center"/>
          </w:tcPr>
          <w:p w:rsidR="00AF2A23" w:rsidRPr="00AF2A23" w:rsidRDefault="00AF2A23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>2016</w:t>
            </w:r>
          </w:p>
        </w:tc>
        <w:tc>
          <w:tcPr>
            <w:tcW w:w="709" w:type="dxa"/>
          </w:tcPr>
          <w:p w:rsidR="00AF2A23" w:rsidRPr="00194E97" w:rsidRDefault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194E97" w:rsidRPr="00AF2A23" w:rsidTr="00A03FBE">
        <w:trPr>
          <w:trHeight w:val="315"/>
        </w:trPr>
        <w:tc>
          <w:tcPr>
            <w:tcW w:w="2850" w:type="dxa"/>
            <w:shd w:val="clear" w:color="auto" w:fill="auto"/>
            <w:vAlign w:val="center"/>
          </w:tcPr>
          <w:p w:rsidR="00AF2A23" w:rsidRPr="00AF2A23" w:rsidRDefault="00AF2A23" w:rsidP="00790FDD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 Veřejné výdaje na školství v běžných cenách</w:t>
            </w:r>
            <w:r w:rsidRPr="00AF2A23">
              <w:rPr>
                <w:rFonts w:ascii="Times New Roman" w:eastAsia="Times New Roman" w:hAnsi="Times New Roman" w:cs="Times New Roman"/>
                <w:bCs/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1134" w:type="dxa"/>
            <w:vAlign w:val="center"/>
          </w:tcPr>
          <w:p w:rsidR="00AF2A23" w:rsidRPr="00AF2A23" w:rsidRDefault="00AF2A23" w:rsidP="00790FDD">
            <w:pPr>
              <w:jc w:val="righ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173 722,0 </w:t>
            </w:r>
          </w:p>
        </w:tc>
        <w:tc>
          <w:tcPr>
            <w:tcW w:w="709" w:type="dxa"/>
          </w:tcPr>
          <w:p w:rsidR="00AF2A23" w:rsidRPr="00AF2A23" w:rsidRDefault="00AF2A23" w:rsidP="00AF2A23">
            <w:pPr>
              <w:jc w:val="righ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100 </w:t>
            </w:r>
          </w:p>
        </w:tc>
        <w:tc>
          <w:tcPr>
            <w:tcW w:w="1134" w:type="dxa"/>
            <w:vAlign w:val="center"/>
          </w:tcPr>
          <w:p w:rsidR="00AF2A23" w:rsidRPr="00AF2A23" w:rsidRDefault="00AF2A23" w:rsidP="00790FDD">
            <w:pPr>
              <w:jc w:val="righ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171 369,9 </w:t>
            </w:r>
          </w:p>
        </w:tc>
        <w:tc>
          <w:tcPr>
            <w:tcW w:w="709" w:type="dxa"/>
          </w:tcPr>
          <w:p w:rsidR="00AF2A23" w:rsidRPr="00AF2A23" w:rsidRDefault="00AF2A23" w:rsidP="00AF2A23">
            <w:pPr>
              <w:jc w:val="righ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100 </w:t>
            </w:r>
          </w:p>
        </w:tc>
        <w:tc>
          <w:tcPr>
            <w:tcW w:w="1134" w:type="dxa"/>
            <w:vAlign w:val="center"/>
          </w:tcPr>
          <w:p w:rsidR="00AF2A23" w:rsidRPr="00AF2A23" w:rsidRDefault="00AF2A23" w:rsidP="00790FDD">
            <w:pPr>
              <w:jc w:val="righ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172 805,2 </w:t>
            </w:r>
          </w:p>
        </w:tc>
        <w:tc>
          <w:tcPr>
            <w:tcW w:w="709" w:type="dxa"/>
          </w:tcPr>
          <w:p w:rsidR="00AF2A23" w:rsidRPr="00AF2A23" w:rsidRDefault="00AF2A23" w:rsidP="00AF2A23">
            <w:pPr>
              <w:jc w:val="righ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100 </w:t>
            </w:r>
          </w:p>
        </w:tc>
        <w:tc>
          <w:tcPr>
            <w:tcW w:w="1134" w:type="dxa"/>
            <w:vAlign w:val="center"/>
          </w:tcPr>
          <w:p w:rsidR="00AF2A23" w:rsidRPr="00AF2A23" w:rsidRDefault="00AF2A23" w:rsidP="00790FDD">
            <w:pPr>
              <w:jc w:val="righ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178 712,7 </w:t>
            </w:r>
          </w:p>
        </w:tc>
        <w:tc>
          <w:tcPr>
            <w:tcW w:w="708" w:type="dxa"/>
          </w:tcPr>
          <w:p w:rsidR="00AF2A23" w:rsidRPr="00AF2A23" w:rsidRDefault="00AF2A23" w:rsidP="00790FDD">
            <w:pPr>
              <w:jc w:val="righ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100</w:t>
            </w:r>
          </w:p>
        </w:tc>
        <w:tc>
          <w:tcPr>
            <w:tcW w:w="1134" w:type="dxa"/>
            <w:vAlign w:val="center"/>
          </w:tcPr>
          <w:p w:rsidR="00AF2A23" w:rsidRPr="00AF2A23" w:rsidRDefault="00AF2A23" w:rsidP="00790FDD">
            <w:pPr>
              <w:jc w:val="righ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182 848,1 </w:t>
            </w:r>
          </w:p>
        </w:tc>
        <w:tc>
          <w:tcPr>
            <w:tcW w:w="709" w:type="dxa"/>
          </w:tcPr>
          <w:p w:rsidR="00AF2A23" w:rsidRPr="00AF2A23" w:rsidRDefault="00AF2A23" w:rsidP="00790FDD">
            <w:pPr>
              <w:jc w:val="righ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100</w:t>
            </w:r>
          </w:p>
        </w:tc>
        <w:tc>
          <w:tcPr>
            <w:tcW w:w="1134" w:type="dxa"/>
            <w:vAlign w:val="center"/>
          </w:tcPr>
          <w:p w:rsidR="00AF2A23" w:rsidRPr="00AF2A23" w:rsidRDefault="00AF2A23" w:rsidP="00790FDD">
            <w:pPr>
              <w:jc w:val="righ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173 448,5 </w:t>
            </w:r>
          </w:p>
        </w:tc>
        <w:tc>
          <w:tcPr>
            <w:tcW w:w="709" w:type="dxa"/>
          </w:tcPr>
          <w:p w:rsidR="00AF2A23" w:rsidRPr="00194E97" w:rsidRDefault="00AF2A23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4E97" w:rsidRPr="00AF2A23" w:rsidTr="00A03FBE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předškolní vzdělávání 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16 279,4 </w:t>
            </w:r>
          </w:p>
        </w:tc>
        <w:tc>
          <w:tcPr>
            <w:tcW w:w="709" w:type="dxa"/>
            <w:vAlign w:val="center"/>
          </w:tcPr>
          <w:p w:rsidR="00194E97" w:rsidRPr="00AF2A23" w:rsidRDefault="00194E97" w:rsidP="00AF2A23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>9,37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16 933,5 </w:t>
            </w:r>
          </w:p>
        </w:tc>
        <w:tc>
          <w:tcPr>
            <w:tcW w:w="709" w:type="dxa"/>
            <w:vAlign w:val="center"/>
          </w:tcPr>
          <w:p w:rsidR="00194E97" w:rsidRPr="00AF2A23" w:rsidRDefault="00194E97" w:rsidP="00AF2A23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>9,88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17 846,3 </w:t>
            </w:r>
          </w:p>
        </w:tc>
        <w:tc>
          <w:tcPr>
            <w:tcW w:w="709" w:type="dxa"/>
            <w:vAlign w:val="center"/>
          </w:tcPr>
          <w:p w:rsidR="00194E97" w:rsidRPr="00AF2A23" w:rsidRDefault="00194E97" w:rsidP="00AF2A23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10,33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19 317,7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10,81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19 325,2 </w:t>
            </w:r>
          </w:p>
        </w:tc>
        <w:tc>
          <w:tcPr>
            <w:tcW w:w="709" w:type="dxa"/>
            <w:vAlign w:val="center"/>
          </w:tcPr>
          <w:p w:rsidR="00194E97" w:rsidRPr="00AF2A23" w:rsidRDefault="00194E97" w:rsidP="00AF2A23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10,57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18 811,6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10,85 </w:t>
            </w:r>
          </w:p>
        </w:tc>
      </w:tr>
      <w:tr w:rsidR="00194E97" w:rsidRPr="00AF2A23" w:rsidTr="00A03FBE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 z toho mateřské školy</w:t>
            </w: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15 927,1 </w:t>
            </w:r>
          </w:p>
        </w:tc>
        <w:tc>
          <w:tcPr>
            <w:tcW w:w="709" w:type="dxa"/>
            <w:vAlign w:val="center"/>
          </w:tcPr>
          <w:p w:rsidR="00194E97" w:rsidRPr="00AF2A23" w:rsidRDefault="00194E97" w:rsidP="00AF2A23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9,17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16 565,9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9,67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17 722,8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10,26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18 957,2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10,61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18 958,9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10,37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18 408,5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10,61</w:t>
            </w: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94E97" w:rsidRPr="00AF2A23" w:rsidTr="00A03FBE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základní vzdělávání 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54 543,4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31,40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52 983,4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30,92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54 562,4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31,57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58 180,0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32,56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60 849,2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33,28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61 099,9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35,23 </w:t>
            </w:r>
          </w:p>
        </w:tc>
      </w:tr>
      <w:tr w:rsidR="00194E97" w:rsidRPr="00AF2A23" w:rsidTr="00A03FBE">
        <w:trPr>
          <w:trHeight w:val="300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z toho základní školy, včetně školních družin a klubů</w:t>
            </w: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49 807,5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28,67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48 479,4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28,29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50 299,9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29,11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53 971,9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30,20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56 462,6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30,88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56 563,2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32,61 </w:t>
            </w:r>
          </w:p>
        </w:tc>
      </w:tr>
      <w:tr w:rsidR="00194E97" w:rsidRPr="00AF2A23" w:rsidTr="00A03FBE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základní umělecké školy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3 813,9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2,20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3 961,8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2,31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4 009,1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2,32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4 133,1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2,31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4 273,5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2,34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4 547,4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2,62</w:t>
            </w:r>
          </w:p>
        </w:tc>
      </w:tr>
      <w:tr w:rsidR="00194E97" w:rsidRPr="00AF2A23" w:rsidTr="00A03FBE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střední vzdělávání včetně </w:t>
            </w: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konzervatoří a VOŠ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33 965,6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19,55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33 339,1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19,45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32 118,3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18,59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32 558,2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18,22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34 001,2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18,60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32 756,4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18,89 </w:t>
            </w:r>
          </w:p>
        </w:tc>
      </w:tr>
      <w:tr w:rsidR="00194E97" w:rsidRPr="00AF2A23" w:rsidTr="00A03FBE">
        <w:trPr>
          <w:trHeight w:val="300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gymnázia, včetně sportovních škol</w:t>
            </w: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7 556,4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4,35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7 539,9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4,40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7 601,6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4,40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7 726,0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4,32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7 970,9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4,36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7 613,2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4,39</w:t>
            </w: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94E97" w:rsidRPr="00AF2A23" w:rsidTr="00A03FBE">
        <w:trPr>
          <w:trHeight w:val="300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střední odborné školy a konzervatoře, včetně VOŠ</w:t>
            </w: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14 041,6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8,08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13 815,3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8,06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13 535,3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7,83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13 822,0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7,73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16 769,2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9,17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16 168,4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9,32 </w:t>
            </w:r>
          </w:p>
        </w:tc>
      </w:tr>
      <w:tr w:rsidR="00194E97" w:rsidRPr="00AF2A23" w:rsidTr="00A03FBE">
        <w:trPr>
          <w:trHeight w:val="300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střední odborná učiliště, učiliště, SPV</w:t>
            </w: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11 204,1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6,45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10 796,7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6,30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9 813,9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5,68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9 827,4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5,50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8 030,1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4,39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7 658,8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4,42 </w:t>
            </w:r>
          </w:p>
        </w:tc>
      </w:tr>
      <w:tr w:rsidR="00194E97" w:rsidRPr="00AF2A23" w:rsidTr="00A03FBE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stravování žáků MŠ, ZŠ a SŠ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3 275,5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1,89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3 080,1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1,80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3 122,3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1,81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3 210,9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1,80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3 307,2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1,81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3 474,0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2,00 </w:t>
            </w:r>
          </w:p>
        </w:tc>
      </w:tr>
      <w:tr w:rsidR="00194E97" w:rsidRPr="00AF2A23" w:rsidTr="00A03FBE">
        <w:trPr>
          <w:trHeight w:val="25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ubytovací zařízení 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4 186,6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2,41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3 144,4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1,83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3 858,6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2,23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3 761,3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2,10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3 750,4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2,05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3 991,5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2,30 </w:t>
            </w:r>
          </w:p>
        </w:tc>
      </w:tr>
      <w:tr w:rsidR="00194E97" w:rsidRPr="00AF2A23" w:rsidTr="00A03FBE">
        <w:trPr>
          <w:trHeight w:val="300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vysoké školy</w:t>
            </w: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3)</w:t>
            </w: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34 225,0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19,70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34 258,6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19,99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34 229,4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19,81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32 761,4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18,33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33 650,8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18,40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31 871,2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18,38 </w:t>
            </w:r>
          </w:p>
        </w:tc>
      </w:tr>
      <w:tr w:rsidR="00194E97" w:rsidRPr="00AF2A23" w:rsidTr="00A03FBE">
        <w:trPr>
          <w:trHeight w:val="300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státní správa</w:t>
            </w: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4)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812,9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0,47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784,4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0,46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725,9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0,42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758,3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0,42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778,9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0,43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757,4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0,44</w:t>
            </w:r>
          </w:p>
        </w:tc>
      </w:tr>
      <w:tr w:rsidR="00194E97" w:rsidRPr="00AF2A23" w:rsidTr="00A03FBE">
        <w:trPr>
          <w:trHeight w:val="315"/>
        </w:trPr>
        <w:tc>
          <w:tcPr>
            <w:tcW w:w="2850" w:type="dxa"/>
            <w:shd w:val="clear" w:color="auto" w:fill="auto"/>
            <w:noWrap/>
            <w:vAlign w:val="center"/>
            <w:hideMark/>
          </w:tcPr>
          <w:p w:rsidR="00194E97" w:rsidRPr="00AF2A23" w:rsidRDefault="00194E97" w:rsidP="00790FD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ostatní výdaje</w:t>
            </w: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5)</w:t>
            </w:r>
            <w:r w:rsidRPr="00AF2A23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22 619,6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13,02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22 884,5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13,35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22 332,9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12,92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24 031,8 </w:t>
            </w:r>
          </w:p>
        </w:tc>
        <w:tc>
          <w:tcPr>
            <w:tcW w:w="708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13,45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22 911,6 </w:t>
            </w:r>
          </w:p>
        </w:tc>
        <w:tc>
          <w:tcPr>
            <w:tcW w:w="709" w:type="dxa"/>
            <w:vAlign w:val="center"/>
          </w:tcPr>
          <w:p w:rsidR="00194E97" w:rsidRPr="00AF2A23" w:rsidRDefault="00194E97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12,53</w:t>
            </w: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94E97" w:rsidRPr="00AF2A23" w:rsidRDefault="00194E97" w:rsidP="00790FDD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F2A23">
              <w:rPr>
                <w:rFonts w:ascii="Times New Roman" w:hAnsi="Times New Roman" w:cs="Times New Roman"/>
                <w:sz w:val="22"/>
                <w:szCs w:val="22"/>
              </w:rPr>
              <w:t xml:space="preserve">16 139,1 </w:t>
            </w:r>
          </w:p>
        </w:tc>
        <w:tc>
          <w:tcPr>
            <w:tcW w:w="709" w:type="dxa"/>
            <w:vAlign w:val="center"/>
          </w:tcPr>
          <w:p w:rsidR="00194E97" w:rsidRPr="00194E97" w:rsidRDefault="00194E97" w:rsidP="00194E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94E97">
              <w:rPr>
                <w:rFonts w:ascii="Times New Roman" w:hAnsi="Times New Roman" w:cs="Times New Roman"/>
                <w:sz w:val="22"/>
                <w:szCs w:val="22"/>
              </w:rPr>
              <w:t xml:space="preserve">9,30 </w:t>
            </w:r>
          </w:p>
        </w:tc>
      </w:tr>
    </w:tbl>
    <w:p w:rsidR="00194E97" w:rsidRPr="00194E97" w:rsidRDefault="00194E97" w:rsidP="00194E97">
      <w:pPr>
        <w:rPr>
          <w:rFonts w:ascii="Arial Narrow" w:eastAsia="Times New Roman" w:hAnsi="Arial Narrow" w:cs="Times New Roman"/>
          <w:i/>
          <w:iCs/>
          <w:sz w:val="16"/>
          <w:szCs w:val="16"/>
        </w:rPr>
      </w:pPr>
      <w:r>
        <w:t xml:space="preserve">2) </w:t>
      </w:r>
      <w:r w:rsidRPr="00194E97">
        <w:rPr>
          <w:rFonts w:ascii="Arial Narrow" w:eastAsia="Times New Roman" w:hAnsi="Arial Narrow" w:cs="Times New Roman"/>
          <w:i/>
          <w:iCs/>
          <w:sz w:val="16"/>
          <w:szCs w:val="16"/>
        </w:rPr>
        <w:t>Bez škol pro děti, žáky, studenty se speciálními vzdělávacími potřebami.</w:t>
      </w:r>
    </w:p>
    <w:p w:rsidR="00194E97" w:rsidRPr="00194E97" w:rsidRDefault="00194E97" w:rsidP="00194E97">
      <w:pPr>
        <w:rPr>
          <w:rFonts w:ascii="Arial Narrow" w:eastAsia="Times New Roman" w:hAnsi="Arial Narrow" w:cs="Times New Roman"/>
          <w:i/>
          <w:iCs/>
          <w:sz w:val="16"/>
          <w:szCs w:val="16"/>
        </w:rPr>
      </w:pPr>
      <w:r>
        <w:t xml:space="preserve">3) </w:t>
      </w:r>
      <w:r w:rsidRPr="00194E97">
        <w:rPr>
          <w:rFonts w:ascii="Arial Narrow" w:eastAsia="Times New Roman" w:hAnsi="Arial Narrow" w:cs="Times New Roman"/>
          <w:i/>
          <w:iCs/>
          <w:sz w:val="16"/>
          <w:szCs w:val="16"/>
        </w:rPr>
        <w:t>Včetně výdajů na koleje a menzy vysokých škol a výzkum a vývoj na VŠ.</w:t>
      </w:r>
    </w:p>
    <w:p w:rsidR="00194E97" w:rsidRPr="00194E97" w:rsidRDefault="00194E97" w:rsidP="00194E97">
      <w:pPr>
        <w:rPr>
          <w:rFonts w:ascii="Arial Narrow" w:eastAsia="Times New Roman" w:hAnsi="Arial Narrow" w:cs="Times New Roman"/>
          <w:i/>
          <w:iCs/>
          <w:sz w:val="16"/>
          <w:szCs w:val="16"/>
        </w:rPr>
      </w:pPr>
      <w:r>
        <w:t xml:space="preserve">4) </w:t>
      </w:r>
      <w:r w:rsidRPr="00194E97">
        <w:rPr>
          <w:rFonts w:ascii="Arial Narrow" w:eastAsia="Times New Roman" w:hAnsi="Arial Narrow" w:cs="Times New Roman"/>
          <w:i/>
          <w:iCs/>
          <w:sz w:val="16"/>
          <w:szCs w:val="16"/>
        </w:rPr>
        <w:t>Zahrnuty výdaje na vlastní úřad MŠMT, ČŠI a další OSS.</w:t>
      </w:r>
    </w:p>
    <w:p w:rsidR="00194E97" w:rsidRDefault="00194E97" w:rsidP="00194E97">
      <w:pPr>
        <w:rPr>
          <w:rFonts w:ascii="Arial Narrow" w:eastAsia="Times New Roman" w:hAnsi="Arial Narrow" w:cs="Times New Roman"/>
          <w:i/>
          <w:iCs/>
          <w:sz w:val="16"/>
          <w:szCs w:val="16"/>
        </w:rPr>
      </w:pPr>
      <w:r>
        <w:t xml:space="preserve">5) </w:t>
      </w:r>
      <w:r w:rsidRPr="00194E97">
        <w:rPr>
          <w:rFonts w:ascii="Arial Narrow" w:eastAsia="Times New Roman" w:hAnsi="Arial Narrow" w:cs="Times New Roman"/>
          <w:i/>
          <w:iCs/>
          <w:sz w:val="16"/>
          <w:szCs w:val="16"/>
        </w:rPr>
        <w:t>Zahrnuty výdaje na peněžní a statistické služby, domy dětí a mládeže, zařízení výchovného poradenství, tělovýchovu a sport, kulturu, zdravotnictví, ochranu životního prostředí a ekologii apod.</w:t>
      </w:r>
    </w:p>
    <w:p w:rsidR="00A03FBE" w:rsidRPr="00194E97" w:rsidRDefault="00A03FBE" w:rsidP="00194E97">
      <w:pPr>
        <w:rPr>
          <w:rFonts w:ascii="Arial Narrow" w:eastAsia="Times New Roman" w:hAnsi="Arial Narrow" w:cs="Times New Roman"/>
          <w:i/>
          <w:iCs/>
          <w:sz w:val="16"/>
          <w:szCs w:val="16"/>
        </w:rPr>
      </w:pPr>
      <w:r>
        <w:rPr>
          <w:rFonts w:ascii="Arial Narrow" w:eastAsia="Times New Roman" w:hAnsi="Arial Narrow" w:cs="Times New Roman"/>
          <w:i/>
          <w:iCs/>
          <w:sz w:val="16"/>
          <w:szCs w:val="16"/>
        </w:rPr>
        <w:t>Zdroj  Závěrečný účet MŠMT</w:t>
      </w:r>
    </w:p>
    <w:p w:rsidR="00A03FBE" w:rsidRDefault="00A03FBE" w:rsidP="00741B50">
      <w:pPr>
        <w:pStyle w:val="Nadpis2"/>
        <w:numPr>
          <w:ilvl w:val="0"/>
          <w:numId w:val="5"/>
        </w:numPr>
      </w:pPr>
      <w:bookmarkStart w:id="8" w:name="_Toc512600786"/>
      <w:r w:rsidRPr="00790FDD">
        <w:t xml:space="preserve">Struktura výdajů na </w:t>
      </w:r>
      <w:r>
        <w:t xml:space="preserve">speciální </w:t>
      </w:r>
      <w:r w:rsidRPr="00790FDD">
        <w:t>školství v letech v</w:t>
      </w:r>
      <w:r>
        <w:t> tis. Kč</w:t>
      </w:r>
      <w:bookmarkEnd w:id="8"/>
      <w:r w:rsidRPr="00790FDD">
        <w:tab/>
      </w:r>
    </w:p>
    <w:tbl>
      <w:tblPr>
        <w:tblW w:w="1408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1418"/>
        <w:gridCol w:w="1417"/>
        <w:gridCol w:w="3918"/>
        <w:gridCol w:w="1448"/>
        <w:gridCol w:w="1448"/>
        <w:gridCol w:w="1448"/>
      </w:tblGrid>
      <w:tr w:rsidR="00A03FBE" w:rsidRPr="00112E6B" w:rsidTr="007E0BC0">
        <w:trPr>
          <w:trHeight w:val="255"/>
        </w:trPr>
        <w:tc>
          <w:tcPr>
            <w:tcW w:w="2992" w:type="dxa"/>
            <w:shd w:val="clear" w:color="auto" w:fill="auto"/>
            <w:noWrap/>
            <w:vAlign w:val="center"/>
          </w:tcPr>
          <w:p w:rsidR="00A03FBE" w:rsidRPr="00112E6B" w:rsidRDefault="00A03FBE" w:rsidP="00112E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03FBE" w:rsidRPr="00112E6B" w:rsidRDefault="00A03FBE" w:rsidP="00112E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B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17" w:type="dxa"/>
            <w:shd w:val="clear" w:color="auto" w:fill="auto"/>
          </w:tcPr>
          <w:p w:rsidR="00A03FBE" w:rsidRPr="00112E6B" w:rsidRDefault="00A03FBE" w:rsidP="00112E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B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3918" w:type="dxa"/>
            <w:shd w:val="clear" w:color="auto" w:fill="auto"/>
          </w:tcPr>
          <w:p w:rsidR="00A03FBE" w:rsidRPr="00112E6B" w:rsidRDefault="00A03FBE" w:rsidP="00112E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B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48" w:type="dxa"/>
            <w:shd w:val="clear" w:color="auto" w:fill="auto"/>
          </w:tcPr>
          <w:p w:rsidR="00A03FBE" w:rsidRPr="00112E6B" w:rsidRDefault="00A03FBE" w:rsidP="00112E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B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48" w:type="dxa"/>
            <w:shd w:val="clear" w:color="auto" w:fill="auto"/>
          </w:tcPr>
          <w:p w:rsidR="00A03FBE" w:rsidRPr="00112E6B" w:rsidRDefault="00A03FBE" w:rsidP="00112E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448" w:type="dxa"/>
            <w:shd w:val="clear" w:color="auto" w:fill="auto"/>
          </w:tcPr>
          <w:p w:rsidR="00A03FBE" w:rsidRPr="00112E6B" w:rsidRDefault="00A03FBE" w:rsidP="00112E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E6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037FE7" w:rsidRPr="00112E6B" w:rsidTr="007E0BC0">
        <w:trPr>
          <w:trHeight w:val="255"/>
        </w:trPr>
        <w:tc>
          <w:tcPr>
            <w:tcW w:w="2992" w:type="dxa"/>
            <w:shd w:val="clear" w:color="auto" w:fill="auto"/>
            <w:noWrap/>
            <w:vAlign w:val="center"/>
            <w:hideMark/>
          </w:tcPr>
          <w:p w:rsidR="00037FE7" w:rsidRPr="00A03FBE" w:rsidRDefault="00037FE7" w:rsidP="00112E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FBE">
              <w:rPr>
                <w:rFonts w:ascii="Times New Roman" w:hAnsi="Times New Roman" w:cs="Times New Roman"/>
                <w:sz w:val="24"/>
                <w:szCs w:val="24"/>
              </w:rPr>
              <w:t>speciální předškolní zařízení</w:t>
            </w:r>
          </w:p>
        </w:tc>
        <w:tc>
          <w:tcPr>
            <w:tcW w:w="1418" w:type="dxa"/>
            <w:shd w:val="clear" w:color="auto" w:fill="auto"/>
          </w:tcPr>
          <w:p w:rsidR="00037FE7" w:rsidRPr="007E0BC0" w:rsidRDefault="00037FE7" w:rsidP="0003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352 259,6 </w:t>
            </w:r>
          </w:p>
        </w:tc>
        <w:tc>
          <w:tcPr>
            <w:tcW w:w="1417" w:type="dxa"/>
            <w:shd w:val="clear" w:color="auto" w:fill="auto"/>
          </w:tcPr>
          <w:p w:rsidR="00037FE7" w:rsidRPr="007E0BC0" w:rsidRDefault="00037FE7" w:rsidP="00D73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367 613,3 </w:t>
            </w:r>
          </w:p>
        </w:tc>
        <w:tc>
          <w:tcPr>
            <w:tcW w:w="3918" w:type="dxa"/>
            <w:shd w:val="clear" w:color="auto" w:fill="auto"/>
          </w:tcPr>
          <w:p w:rsidR="00037FE7" w:rsidRPr="007E0BC0" w:rsidRDefault="00037FE7" w:rsidP="0003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123 485,8 (transfer z kapitoly MŠMT)</w:t>
            </w:r>
          </w:p>
        </w:tc>
        <w:tc>
          <w:tcPr>
            <w:tcW w:w="1448" w:type="dxa"/>
            <w:shd w:val="clear" w:color="auto" w:fill="auto"/>
          </w:tcPr>
          <w:p w:rsidR="00037FE7" w:rsidRPr="00112E6B" w:rsidRDefault="00037FE7" w:rsidP="007E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360 516,8 </w:t>
            </w:r>
          </w:p>
        </w:tc>
        <w:tc>
          <w:tcPr>
            <w:tcW w:w="1448" w:type="dxa"/>
            <w:shd w:val="clear" w:color="auto" w:fill="auto"/>
          </w:tcPr>
          <w:p w:rsidR="00037FE7" w:rsidRPr="00112E6B" w:rsidRDefault="007E0BC0" w:rsidP="007E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366 286,3 </w:t>
            </w:r>
          </w:p>
        </w:tc>
        <w:tc>
          <w:tcPr>
            <w:tcW w:w="1448" w:type="dxa"/>
            <w:shd w:val="clear" w:color="auto" w:fill="auto"/>
          </w:tcPr>
          <w:p w:rsidR="00037FE7" w:rsidRPr="00112E6B" w:rsidRDefault="007E0BC0" w:rsidP="007E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403 126,4 </w:t>
            </w:r>
          </w:p>
        </w:tc>
      </w:tr>
      <w:tr w:rsidR="00037FE7" w:rsidRPr="00112E6B" w:rsidTr="007E0BC0">
        <w:trPr>
          <w:trHeight w:val="255"/>
        </w:trPr>
        <w:tc>
          <w:tcPr>
            <w:tcW w:w="2992" w:type="dxa"/>
            <w:shd w:val="clear" w:color="auto" w:fill="auto"/>
            <w:noWrap/>
            <w:vAlign w:val="center"/>
            <w:hideMark/>
          </w:tcPr>
          <w:p w:rsidR="00037FE7" w:rsidRPr="00A03FBE" w:rsidRDefault="00037FE7" w:rsidP="00112E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FBE">
              <w:rPr>
                <w:rFonts w:ascii="Times New Roman" w:hAnsi="Times New Roman" w:cs="Times New Roman"/>
                <w:sz w:val="24"/>
                <w:szCs w:val="24"/>
              </w:rPr>
              <w:t>speciální základní školy</w:t>
            </w:r>
          </w:p>
        </w:tc>
        <w:tc>
          <w:tcPr>
            <w:tcW w:w="1418" w:type="dxa"/>
            <w:shd w:val="clear" w:color="auto" w:fill="auto"/>
          </w:tcPr>
          <w:p w:rsidR="00037FE7" w:rsidRPr="007E0BC0" w:rsidRDefault="00037FE7" w:rsidP="0003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4 735 922,1 </w:t>
            </w:r>
          </w:p>
        </w:tc>
        <w:tc>
          <w:tcPr>
            <w:tcW w:w="1417" w:type="dxa"/>
            <w:shd w:val="clear" w:color="auto" w:fill="auto"/>
          </w:tcPr>
          <w:p w:rsidR="00037FE7" w:rsidRPr="007E0BC0" w:rsidRDefault="00037FE7" w:rsidP="00D73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4 503 932,1 </w:t>
            </w:r>
          </w:p>
        </w:tc>
        <w:tc>
          <w:tcPr>
            <w:tcW w:w="3918" w:type="dxa"/>
            <w:shd w:val="clear" w:color="auto" w:fill="auto"/>
          </w:tcPr>
          <w:p w:rsidR="00037FE7" w:rsidRPr="007E0BC0" w:rsidRDefault="00037FE7" w:rsidP="0003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4 262 459,2 </w:t>
            </w:r>
          </w:p>
        </w:tc>
        <w:tc>
          <w:tcPr>
            <w:tcW w:w="1448" w:type="dxa"/>
            <w:shd w:val="clear" w:color="auto" w:fill="auto"/>
          </w:tcPr>
          <w:p w:rsidR="00037FE7" w:rsidRPr="007E0BC0" w:rsidRDefault="00037FE7" w:rsidP="0003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4 208 126,2 </w:t>
            </w:r>
          </w:p>
        </w:tc>
        <w:tc>
          <w:tcPr>
            <w:tcW w:w="1448" w:type="dxa"/>
            <w:shd w:val="clear" w:color="auto" w:fill="auto"/>
          </w:tcPr>
          <w:p w:rsidR="00037FE7" w:rsidRPr="007E0BC0" w:rsidRDefault="007E0BC0" w:rsidP="007E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4 386 617,6 </w:t>
            </w:r>
          </w:p>
        </w:tc>
        <w:tc>
          <w:tcPr>
            <w:tcW w:w="1448" w:type="dxa"/>
            <w:shd w:val="clear" w:color="auto" w:fill="auto"/>
          </w:tcPr>
          <w:p w:rsidR="00037FE7" w:rsidRPr="007E0BC0" w:rsidRDefault="007E0BC0" w:rsidP="007E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4 536 700,6 </w:t>
            </w:r>
          </w:p>
        </w:tc>
      </w:tr>
      <w:tr w:rsidR="00037FE7" w:rsidRPr="00112E6B" w:rsidTr="007E0BC0">
        <w:trPr>
          <w:trHeight w:val="129"/>
        </w:trPr>
        <w:tc>
          <w:tcPr>
            <w:tcW w:w="2992" w:type="dxa"/>
            <w:shd w:val="clear" w:color="auto" w:fill="auto"/>
            <w:noWrap/>
            <w:vAlign w:val="center"/>
            <w:hideMark/>
          </w:tcPr>
          <w:p w:rsidR="00037FE7" w:rsidRPr="00A03FBE" w:rsidRDefault="00037FE7" w:rsidP="00112E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3FBE">
              <w:rPr>
                <w:rFonts w:ascii="Times New Roman" w:hAnsi="Times New Roman" w:cs="Times New Roman"/>
                <w:sz w:val="24"/>
                <w:szCs w:val="24"/>
              </w:rPr>
              <w:t>speciální střední školy</w:t>
            </w:r>
          </w:p>
        </w:tc>
        <w:tc>
          <w:tcPr>
            <w:tcW w:w="1418" w:type="dxa"/>
            <w:shd w:val="clear" w:color="auto" w:fill="auto"/>
          </w:tcPr>
          <w:p w:rsidR="00037FE7" w:rsidRPr="007E0BC0" w:rsidRDefault="00037FE7" w:rsidP="0003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1 163 456,6 </w:t>
            </w:r>
          </w:p>
        </w:tc>
        <w:tc>
          <w:tcPr>
            <w:tcW w:w="1417" w:type="dxa"/>
            <w:shd w:val="clear" w:color="auto" w:fill="auto"/>
          </w:tcPr>
          <w:p w:rsidR="00037FE7" w:rsidRPr="007E0BC0" w:rsidRDefault="00037FE7" w:rsidP="00D73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1 187 292,1 </w:t>
            </w:r>
          </w:p>
        </w:tc>
        <w:tc>
          <w:tcPr>
            <w:tcW w:w="3918" w:type="dxa"/>
            <w:shd w:val="clear" w:color="auto" w:fill="auto"/>
          </w:tcPr>
          <w:p w:rsidR="00037FE7" w:rsidRPr="007E0BC0" w:rsidRDefault="00037FE7" w:rsidP="0003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1 167 565,4 </w:t>
            </w:r>
          </w:p>
        </w:tc>
        <w:tc>
          <w:tcPr>
            <w:tcW w:w="1448" w:type="dxa"/>
            <w:shd w:val="clear" w:color="auto" w:fill="auto"/>
          </w:tcPr>
          <w:p w:rsidR="00037FE7" w:rsidRPr="007E0BC0" w:rsidRDefault="00037FE7" w:rsidP="0003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1 182 875,0 </w:t>
            </w:r>
          </w:p>
        </w:tc>
        <w:tc>
          <w:tcPr>
            <w:tcW w:w="1448" w:type="dxa"/>
            <w:shd w:val="clear" w:color="auto" w:fill="auto"/>
          </w:tcPr>
          <w:p w:rsidR="00037FE7" w:rsidRPr="007E0BC0" w:rsidRDefault="007E0BC0" w:rsidP="007E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1 230 942,1 </w:t>
            </w:r>
          </w:p>
        </w:tc>
        <w:tc>
          <w:tcPr>
            <w:tcW w:w="1448" w:type="dxa"/>
            <w:shd w:val="clear" w:color="auto" w:fill="auto"/>
          </w:tcPr>
          <w:p w:rsidR="00037FE7" w:rsidRPr="007E0BC0" w:rsidRDefault="007E0BC0" w:rsidP="007E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1 315 974,3 </w:t>
            </w:r>
          </w:p>
        </w:tc>
      </w:tr>
    </w:tbl>
    <w:p w:rsidR="00A03FBE" w:rsidRDefault="00A03FBE" w:rsidP="00194E97"/>
    <w:p w:rsidR="007E0BC0" w:rsidRDefault="007E0BC0" w:rsidP="00741B50">
      <w:pPr>
        <w:pStyle w:val="Nadpis1"/>
        <w:numPr>
          <w:ilvl w:val="0"/>
          <w:numId w:val="4"/>
        </w:numPr>
        <w:spacing w:line="276" w:lineRule="auto"/>
      </w:pPr>
      <w:bookmarkStart w:id="9" w:name="_Toc512600787"/>
      <w:r>
        <w:t>OBECNÉ UKAZATELE</w:t>
      </w:r>
      <w:bookmarkEnd w:id="9"/>
    </w:p>
    <w:p w:rsidR="007E0BC0" w:rsidRDefault="007E0BC0" w:rsidP="007E0BC0"/>
    <w:p w:rsidR="00904438" w:rsidRDefault="00904438" w:rsidP="00741B50">
      <w:pPr>
        <w:pStyle w:val="Nadpis2"/>
        <w:numPr>
          <w:ilvl w:val="0"/>
          <w:numId w:val="6"/>
        </w:numPr>
      </w:pPr>
      <w:bookmarkStart w:id="10" w:name="_Toc512600788"/>
      <w:r>
        <w:t>Počet dětí v České republice</w:t>
      </w:r>
      <w:r w:rsidR="00C0585E">
        <w:t xml:space="preserve"> (k 31. 12. 2016)</w:t>
      </w:r>
      <w:bookmarkEnd w:id="10"/>
    </w:p>
    <w:tbl>
      <w:tblPr>
        <w:tblW w:w="142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6"/>
        <w:gridCol w:w="1156"/>
        <w:gridCol w:w="1076"/>
        <w:gridCol w:w="1116"/>
        <w:gridCol w:w="1000"/>
        <w:gridCol w:w="1096"/>
        <w:gridCol w:w="1096"/>
        <w:gridCol w:w="1096"/>
        <w:gridCol w:w="1096"/>
        <w:gridCol w:w="1096"/>
        <w:gridCol w:w="1096"/>
        <w:gridCol w:w="1096"/>
        <w:gridCol w:w="1096"/>
      </w:tblGrid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Věk</w:t>
            </w:r>
          </w:p>
        </w:tc>
        <w:tc>
          <w:tcPr>
            <w:tcW w:w="6540" w:type="dxa"/>
            <w:gridSpan w:val="6"/>
            <w:shd w:val="clear" w:color="auto" w:fill="auto"/>
            <w:noWrap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Muži</w:t>
            </w:r>
          </w:p>
        </w:tc>
        <w:tc>
          <w:tcPr>
            <w:tcW w:w="6576" w:type="dxa"/>
            <w:gridSpan w:val="6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Ženy</w:t>
            </w:r>
          </w:p>
        </w:tc>
      </w:tr>
      <w:tr w:rsidR="00806FB2" w:rsidRPr="00701C69" w:rsidTr="00654C9F">
        <w:trPr>
          <w:trHeight w:val="30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Rok</w:t>
            </w:r>
          </w:p>
        </w:tc>
        <w:tc>
          <w:tcPr>
            <w:tcW w:w="1156" w:type="dxa"/>
            <w:shd w:val="clear" w:color="auto" w:fill="auto"/>
            <w:noWrap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076" w:type="dxa"/>
            <w:shd w:val="clear" w:color="auto" w:fill="auto"/>
            <w:noWrap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96" w:type="dxa"/>
            <w:shd w:val="clear" w:color="auto" w:fill="auto"/>
            <w:noWrap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809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722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803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757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944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974</w:t>
            </w:r>
          </w:p>
        </w:tc>
        <w:tc>
          <w:tcPr>
            <w:tcW w:w="109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787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997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790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075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096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797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452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074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018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721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573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912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846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967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916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963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774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011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008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755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976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952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494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032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038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606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793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008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348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790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017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056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044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623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779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043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580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044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059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899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661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779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067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069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008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899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804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013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619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687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861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064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035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674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545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927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719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317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063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072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094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613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545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779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080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658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634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831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594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035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557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872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913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636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873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665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592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917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689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738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5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685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050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0" w:type="auto"/>
            <w:vAlign w:val="center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061</w:t>
            </w:r>
          </w:p>
        </w:tc>
      </w:tr>
      <w:tr w:rsidR="00806FB2" w:rsidRPr="00701C69" w:rsidTr="00654C9F">
        <w:trPr>
          <w:trHeight w:val="255"/>
        </w:trPr>
        <w:tc>
          <w:tcPr>
            <w:tcW w:w="1156" w:type="dxa"/>
            <w:vAlign w:val="bottom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56" w:type="dxa"/>
            <w:shd w:val="clear" w:color="auto" w:fill="auto"/>
            <w:noWrap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1000" w:type="dxa"/>
            <w:shd w:val="clear" w:color="auto" w:fill="auto"/>
            <w:vAlign w:val="bottom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864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769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0" w:type="auto"/>
            <w:vAlign w:val="bottom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0" w:type="auto"/>
            <w:vAlign w:val="bottom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0" w:type="auto"/>
            <w:vAlign w:val="bottom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656</w:t>
            </w:r>
          </w:p>
        </w:tc>
        <w:tc>
          <w:tcPr>
            <w:tcW w:w="0" w:type="auto"/>
            <w:vAlign w:val="bottom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0" w:type="auto"/>
            <w:vAlign w:val="bottom"/>
          </w:tcPr>
          <w:p w:rsidR="00806FB2" w:rsidRPr="00701C69" w:rsidRDefault="00806FB2" w:rsidP="00806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1C69">
              <w:rPr>
                <w:rFonts w:ascii="Times New Roman" w:eastAsia="Times New Roman" w:hAnsi="Times New Roman" w:cs="Times New Roman"/>
                <w:sz w:val="24"/>
                <w:szCs w:val="24"/>
              </w:rPr>
              <w:t>059</w:t>
            </w:r>
          </w:p>
        </w:tc>
      </w:tr>
    </w:tbl>
    <w:p w:rsidR="00904438" w:rsidRPr="00904438" w:rsidRDefault="00C71B99" w:rsidP="00904438">
      <w:r>
        <w:t>Zdroj: ČSÚ</w:t>
      </w:r>
    </w:p>
    <w:p w:rsidR="007E0BC0" w:rsidRPr="007E0BC0" w:rsidRDefault="007E0BC0" w:rsidP="00741B50">
      <w:pPr>
        <w:pStyle w:val="Nadpis2"/>
        <w:numPr>
          <w:ilvl w:val="0"/>
          <w:numId w:val="6"/>
        </w:numPr>
      </w:pPr>
      <w:bookmarkStart w:id="11" w:name="_Toc512600789"/>
      <w:r w:rsidRPr="001A6579">
        <w:lastRenderedPageBreak/>
        <w:t>Počet dětí, které vstoupily do manželství před dosažením 18 let věku:</w:t>
      </w:r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7E0BC0" w:rsidRPr="007E0BC0" w:rsidTr="0094308D">
        <w:tc>
          <w:tcPr>
            <w:tcW w:w="1535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535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535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535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536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536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7E0BC0" w:rsidRPr="007E0BC0" w:rsidTr="0094308D">
        <w:tc>
          <w:tcPr>
            <w:tcW w:w="1535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5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5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35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6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6" w:type="dxa"/>
          </w:tcPr>
          <w:p w:rsidR="007E0BC0" w:rsidRPr="007E0BC0" w:rsidRDefault="007E0BC0" w:rsidP="007E0BC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545B91" w:rsidRDefault="00545B91" w:rsidP="00741B50">
      <w:pPr>
        <w:pStyle w:val="Nadpis2"/>
        <w:numPr>
          <w:ilvl w:val="0"/>
          <w:numId w:val="6"/>
        </w:numPr>
      </w:pPr>
      <w:bookmarkStart w:id="12" w:name="_Toc512600790"/>
      <w:r>
        <w:t xml:space="preserve">Počty zemřelých </w:t>
      </w:r>
      <w:r w:rsidR="00741B50">
        <w:t xml:space="preserve">dětí </w:t>
      </w:r>
      <w:r>
        <w:t>podle příčin</w:t>
      </w:r>
      <w:bookmarkEnd w:id="12"/>
    </w:p>
    <w:p w:rsidR="00741B50" w:rsidRDefault="00741B50" w:rsidP="00741B50">
      <w:pPr>
        <w:pStyle w:val="Nadpis3"/>
        <w:numPr>
          <w:ilvl w:val="0"/>
          <w:numId w:val="7"/>
        </w:numPr>
      </w:pPr>
      <w:bookmarkStart w:id="13" w:name="_Toc512600791"/>
      <w:r>
        <w:t>ve věku 0 let</w:t>
      </w:r>
      <w:bookmarkEnd w:id="13"/>
    </w:p>
    <w:p w:rsidR="00741B50" w:rsidRPr="00741B50" w:rsidRDefault="00741B50" w:rsidP="00741B50"/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851"/>
        <w:gridCol w:w="850"/>
        <w:gridCol w:w="709"/>
        <w:gridCol w:w="709"/>
        <w:gridCol w:w="709"/>
        <w:gridCol w:w="708"/>
      </w:tblGrid>
      <w:tr w:rsidR="00D73A84" w:rsidTr="0094308D">
        <w:tc>
          <w:tcPr>
            <w:tcW w:w="9747" w:type="dxa"/>
          </w:tcPr>
          <w:p w:rsidR="00D73A84" w:rsidRDefault="00D73A84" w:rsidP="00D73A84"/>
        </w:tc>
        <w:tc>
          <w:tcPr>
            <w:tcW w:w="851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850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709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09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08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298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285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265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263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272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317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Některé infekční a parazitární nemoci (A00-B99)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</w:tr>
      <w:tr w:rsidR="00D73A84" w:rsidTr="0094308D">
        <w:tc>
          <w:tcPr>
            <w:tcW w:w="9747" w:type="dxa"/>
            <w:vAlign w:val="center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Jiná akutní virová hepatitida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Novotvary (C00-D48)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krve, krvetvorných orgánů a některé poruchy týkající se mechanismu imunity (D50-D89)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endokrinní, výživy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a přeměny látek (E00-E90)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nervové soustavy (G00-G99)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D73A84" w:rsidTr="0094308D">
        <w:tc>
          <w:tcPr>
            <w:tcW w:w="9747" w:type="dxa"/>
            <w:vAlign w:val="center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Mozková obrna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ucha a bradavkového výběžku (H60-H95)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oběhové soustavy (I00-I99)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dýchací soustavy (J00-J99)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D73A84" w:rsidTr="0094308D">
        <w:tc>
          <w:tcPr>
            <w:tcW w:w="9747" w:type="dxa"/>
            <w:vAlign w:val="center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Akutní zánět hltanu - </w:t>
            </w:r>
            <w:proofErr w:type="spellStart"/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pharyngitis</w:t>
            </w:r>
            <w:proofErr w:type="spellEnd"/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acuta</w:t>
            </w:r>
            <w:proofErr w:type="spellEnd"/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D73A84" w:rsidTr="0094308D">
        <w:tc>
          <w:tcPr>
            <w:tcW w:w="9747" w:type="dxa"/>
            <w:vAlign w:val="center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Neurčené akutní infekce dolní části dýchacího ústrojí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trávicí soustavy (K00-K93)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močové a pohlavní soustavy (N00-N99)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Některé stavy vzniklé v perinatálním období (P00-P96)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170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151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137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141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148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191 </w:t>
            </w:r>
          </w:p>
        </w:tc>
      </w:tr>
      <w:tr w:rsidR="00D73A84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Vrozené vady, deformace a chromosomální abnormality (Q00-Q99)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62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65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53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</w:p>
        </w:tc>
      </w:tr>
      <w:tr w:rsidR="00D73A84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Příznaky, znaky a abnormální klinické a laboratorní nálezy nezařazené jinde (R00-R99)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</w:tr>
      <w:tr w:rsidR="00D73A84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Dopravní nehody (V01-V99)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D73A84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Jiné vnější příčiny náhodných poranění (W00 - X59)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D73A84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Napadení (útok) </w:t>
            </w: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(X85 - Y09)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D73A84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Případ (událost) nezjištěného úmyslu (Y10 - Y34)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D73A84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Komplikace zdravotní péče (Y40 - Y84)</w:t>
            </w:r>
          </w:p>
        </w:tc>
        <w:tc>
          <w:tcPr>
            <w:tcW w:w="851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</w:tbl>
    <w:p w:rsidR="00D73A84" w:rsidRDefault="00D73A84" w:rsidP="00D73A84"/>
    <w:p w:rsidR="00D73A84" w:rsidRDefault="00D73A84" w:rsidP="00741B50">
      <w:pPr>
        <w:pStyle w:val="Nadpis3"/>
        <w:numPr>
          <w:ilvl w:val="0"/>
          <w:numId w:val="7"/>
        </w:numPr>
      </w:pPr>
      <w:bookmarkStart w:id="14" w:name="_Toc512600792"/>
      <w:r>
        <w:t>ve věku 1-4 let</w:t>
      </w:r>
      <w:bookmarkEnd w:id="14"/>
      <w:r>
        <w:t xml:space="preserve"> </w:t>
      </w:r>
    </w:p>
    <w:p w:rsidR="00D73A84" w:rsidRDefault="00D73A84" w:rsidP="00D73A84"/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851"/>
        <w:gridCol w:w="850"/>
        <w:gridCol w:w="709"/>
        <w:gridCol w:w="709"/>
        <w:gridCol w:w="709"/>
        <w:gridCol w:w="708"/>
      </w:tblGrid>
      <w:tr w:rsidR="00D73A84" w:rsidRPr="00545B91" w:rsidTr="0094308D">
        <w:tc>
          <w:tcPr>
            <w:tcW w:w="9747" w:type="dxa"/>
          </w:tcPr>
          <w:p w:rsidR="00D73A84" w:rsidRDefault="00D73A84" w:rsidP="00D73A84"/>
        </w:tc>
        <w:tc>
          <w:tcPr>
            <w:tcW w:w="851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850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709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09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08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77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66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65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62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Některé infekční a parazitární nemoci (A00-B99)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Novotvary (C00-D48)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krve, krvetvorných orgánů a některé poruchy týkající se mechanismu imunity (D50-D89)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endokrinní, výživy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a přeměny látek (E00-E90)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>Poruchy duševní a poruchy chování (F00-F99)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nervové soustavy (G00-G99)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D73A84" w:rsidRPr="00545B91" w:rsidTr="0094308D">
        <w:tc>
          <w:tcPr>
            <w:tcW w:w="9747" w:type="dxa"/>
            <w:vAlign w:val="center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Mozková obrna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oběhové soustavy (I00-I99)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dýchací soustavy (J00-J99)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</w:tr>
      <w:tr w:rsidR="00D73A84" w:rsidRPr="00545B91" w:rsidTr="0094308D">
        <w:tc>
          <w:tcPr>
            <w:tcW w:w="9747" w:type="dxa"/>
            <w:vAlign w:val="center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Akutní zánět hrtanu a průdušnice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 laryngitis et tracheitis </w:t>
            </w:r>
            <w:proofErr w:type="spellStart"/>
            <w:r w:rsidRPr="00D73A84">
              <w:rPr>
                <w:rFonts w:ascii="Times New Roman" w:hAnsi="Times New Roman" w:cs="Times New Roman"/>
                <w:sz w:val="24"/>
                <w:szCs w:val="24"/>
              </w:rPr>
              <w:t>acuta</w:t>
            </w:r>
            <w:proofErr w:type="spellEnd"/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trávicí soustavy (K00-K93)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močové a pohlavní soustavy (N00-N99)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Některé stavy vzniklé v perinatálním období (P00-P96)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D73A84" w:rsidRPr="00545B91" w:rsidTr="0094308D">
        <w:tc>
          <w:tcPr>
            <w:tcW w:w="9747" w:type="dxa"/>
            <w:vAlign w:val="bottom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Vrozené vady, deformace a chromosomální abnormality (Q00-Q99)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D73A84" w:rsidRPr="00545B91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Příznaky, znaky a abnormální klinické a laboratorní nálezy nezařazené jinde (R00-R99)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D73A84" w:rsidRPr="00545B91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Dopravní nehody (V01-V99)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D73A84" w:rsidRPr="00545B91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Jiné vnější příčiny náhodných poranění (W00 - X59)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D73A84" w:rsidRPr="00545B91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Napadení (útok) </w:t>
            </w: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(X85 - Y09)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D73A84" w:rsidRPr="00545B91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Případ (událost) nezjištěného úmyslu (Y10 - Y34)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D73A84" w:rsidRPr="00545B91" w:rsidTr="0094308D">
        <w:tc>
          <w:tcPr>
            <w:tcW w:w="9747" w:type="dxa"/>
          </w:tcPr>
          <w:p w:rsidR="00D73A84" w:rsidRPr="00545B91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Komplikace zdravotní péče (Y40 - Y84)</w:t>
            </w:r>
          </w:p>
        </w:tc>
        <w:tc>
          <w:tcPr>
            <w:tcW w:w="851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D73A84" w:rsidRPr="00D73A84" w:rsidRDefault="00D73A84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</w:tbl>
    <w:p w:rsidR="00D73A84" w:rsidRDefault="00D73A84" w:rsidP="00D73A84"/>
    <w:p w:rsidR="00D73A84" w:rsidRDefault="00D73A84" w:rsidP="00741B50">
      <w:pPr>
        <w:pStyle w:val="Nadpis3"/>
        <w:numPr>
          <w:ilvl w:val="0"/>
          <w:numId w:val="7"/>
        </w:numPr>
      </w:pPr>
      <w:bookmarkStart w:id="15" w:name="_Toc512600793"/>
      <w:r>
        <w:t>ve věku 5-9 let</w:t>
      </w:r>
      <w:bookmarkEnd w:id="15"/>
      <w:r>
        <w:t xml:space="preserve"> </w:t>
      </w:r>
    </w:p>
    <w:p w:rsidR="00D73A84" w:rsidRDefault="00D73A84" w:rsidP="00D73A84"/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851"/>
        <w:gridCol w:w="850"/>
        <w:gridCol w:w="709"/>
        <w:gridCol w:w="709"/>
        <w:gridCol w:w="709"/>
        <w:gridCol w:w="708"/>
      </w:tblGrid>
      <w:tr w:rsidR="00D73A84" w:rsidRPr="00545B91" w:rsidTr="0094308D">
        <w:tc>
          <w:tcPr>
            <w:tcW w:w="9747" w:type="dxa"/>
          </w:tcPr>
          <w:p w:rsidR="00D73A84" w:rsidRDefault="00D73A84" w:rsidP="00D73A84"/>
        </w:tc>
        <w:tc>
          <w:tcPr>
            <w:tcW w:w="851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850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709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09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08" w:type="dxa"/>
            <w:vAlign w:val="center"/>
          </w:tcPr>
          <w:p w:rsidR="00D73A84" w:rsidRPr="00545B91" w:rsidRDefault="00D73A84" w:rsidP="00D73A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48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53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43 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Některé infekční a parazitární nemoci (A00-B99)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Novotvary (C00-D48)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krve, krvetvorných orgánů a některé poruchy týkající se mechanismu imunity (D50-D89)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endokrinní, výživy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a přeměny látek (E00-E90)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>Poruchy duševní a poruchy chování (F00-F99)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nervové soustavy (G00-G99)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A41981" w:rsidRPr="00D73A84" w:rsidTr="0094308D">
        <w:tc>
          <w:tcPr>
            <w:tcW w:w="9747" w:type="dxa"/>
            <w:vAlign w:val="center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Mozková obrna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oběhové soustavy (I00-I99)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dýchací soustavy (J00-J99)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A41981" w:rsidRPr="00D73A84" w:rsidTr="0094308D">
        <w:tc>
          <w:tcPr>
            <w:tcW w:w="9747" w:type="dxa"/>
            <w:vAlign w:val="center"/>
          </w:tcPr>
          <w:p w:rsidR="00A41981" w:rsidRPr="00A41981" w:rsidRDefault="00A41981" w:rsidP="00EE3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Akutní zánět průdušek - bronchitis </w:t>
            </w:r>
            <w:proofErr w:type="spellStart"/>
            <w:r w:rsidRPr="00A41981">
              <w:rPr>
                <w:rFonts w:ascii="Times New Roman" w:hAnsi="Times New Roman" w:cs="Times New Roman"/>
                <w:sz w:val="24"/>
                <w:szCs w:val="24"/>
              </w:rPr>
              <w:t>acuta</w:t>
            </w:r>
            <w:proofErr w:type="spellEnd"/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A41981" w:rsidRPr="00D73A84" w:rsidTr="0094308D">
        <w:tc>
          <w:tcPr>
            <w:tcW w:w="9747" w:type="dxa"/>
            <w:vAlign w:val="center"/>
          </w:tcPr>
          <w:p w:rsidR="00A41981" w:rsidRPr="00A41981" w:rsidRDefault="00A41981" w:rsidP="00A419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Akutní zánět průdušinek - </w:t>
            </w:r>
            <w:proofErr w:type="spellStart"/>
            <w:r w:rsidRPr="00A41981">
              <w:rPr>
                <w:rFonts w:ascii="Times New Roman" w:hAnsi="Times New Roman" w:cs="Times New Roman"/>
                <w:sz w:val="24"/>
                <w:szCs w:val="24"/>
              </w:rPr>
              <w:t>bronchiolitis</w:t>
            </w:r>
            <w:proofErr w:type="spellEnd"/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981">
              <w:rPr>
                <w:rFonts w:ascii="Times New Roman" w:hAnsi="Times New Roman" w:cs="Times New Roman"/>
                <w:sz w:val="24"/>
                <w:szCs w:val="24"/>
              </w:rPr>
              <w:t>acuta</w:t>
            </w:r>
            <w:proofErr w:type="spellEnd"/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trávicí soustavy (K00-K93)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Některé stavy vzniklé v perinatálním období (P00-P96)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A41981" w:rsidRPr="00D73A84" w:rsidTr="0094308D">
        <w:tc>
          <w:tcPr>
            <w:tcW w:w="9747" w:type="dxa"/>
            <w:vAlign w:val="bottom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Vrozené vady, deformace a chromosomální abnormality (Q00-Q99)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A41981" w:rsidRPr="00D73A84" w:rsidTr="0094308D">
        <w:tc>
          <w:tcPr>
            <w:tcW w:w="9747" w:type="dxa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Příznaky, znaky a abnormální klinické a laboratorní nálezy nezařazené jinde (R00-R99)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A41981" w:rsidRPr="00D73A84" w:rsidTr="0094308D">
        <w:tc>
          <w:tcPr>
            <w:tcW w:w="9747" w:type="dxa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Dopravní nehody (V01-V99)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A41981" w:rsidRPr="00D73A84" w:rsidTr="0094308D">
        <w:tc>
          <w:tcPr>
            <w:tcW w:w="9747" w:type="dxa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Jiné vnější příčiny náhodných poranění (W00 - X59)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A41981" w:rsidRPr="00D73A84" w:rsidTr="0094308D">
        <w:tc>
          <w:tcPr>
            <w:tcW w:w="9747" w:type="dxa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Napadení (útok) </w:t>
            </w: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(X85 - Y09)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A41981" w:rsidRPr="00D73A84" w:rsidTr="0094308D">
        <w:tc>
          <w:tcPr>
            <w:tcW w:w="9747" w:type="dxa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Případ (událost) nezjištěného úmyslu (Y10 - Y34)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A41981" w:rsidRPr="00D73A84" w:rsidTr="0094308D">
        <w:tc>
          <w:tcPr>
            <w:tcW w:w="9747" w:type="dxa"/>
          </w:tcPr>
          <w:p w:rsidR="00A41981" w:rsidRPr="00545B91" w:rsidRDefault="00A4198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Komplikace zdravotní péče (Y40 - Y84)</w:t>
            </w:r>
          </w:p>
        </w:tc>
        <w:tc>
          <w:tcPr>
            <w:tcW w:w="851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A41981" w:rsidRPr="00A41981" w:rsidRDefault="00A41981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419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</w:tbl>
    <w:p w:rsidR="00D73A84" w:rsidRDefault="00D73A84" w:rsidP="00D73A84"/>
    <w:p w:rsidR="00A41981" w:rsidRDefault="00A41981" w:rsidP="00741B50">
      <w:pPr>
        <w:pStyle w:val="Nadpis3"/>
        <w:numPr>
          <w:ilvl w:val="0"/>
          <w:numId w:val="7"/>
        </w:numPr>
      </w:pPr>
      <w:bookmarkStart w:id="16" w:name="_Toc512600794"/>
      <w:r>
        <w:lastRenderedPageBreak/>
        <w:t>ve věku 10-14 let</w:t>
      </w:r>
      <w:bookmarkEnd w:id="16"/>
      <w:r>
        <w:t xml:space="preserve"> </w:t>
      </w:r>
    </w:p>
    <w:p w:rsidR="00D73A84" w:rsidRDefault="00D73A84" w:rsidP="00D73A84"/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851"/>
        <w:gridCol w:w="850"/>
        <w:gridCol w:w="709"/>
        <w:gridCol w:w="709"/>
        <w:gridCol w:w="709"/>
        <w:gridCol w:w="708"/>
      </w:tblGrid>
      <w:tr w:rsidR="00A41981" w:rsidRPr="00545B91" w:rsidTr="0094308D">
        <w:tc>
          <w:tcPr>
            <w:tcW w:w="9747" w:type="dxa"/>
          </w:tcPr>
          <w:p w:rsidR="00A41981" w:rsidRDefault="00A41981" w:rsidP="00EE3FDC"/>
        </w:tc>
        <w:tc>
          <w:tcPr>
            <w:tcW w:w="851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850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709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09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08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54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57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37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</w:p>
        </w:tc>
      </w:tr>
      <w:tr w:rsidR="00725704" w:rsidRPr="00A41981" w:rsidTr="0094308D">
        <w:trPr>
          <w:trHeight w:val="187"/>
        </w:trPr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Některé infekční a parazitární nemoci (A00-B99)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hAnsi="Times New Roman" w:cs="Times New Roman"/>
                <w:sz w:val="24"/>
                <w:szCs w:val="24"/>
              </w:rPr>
              <w:t>Jiná akutní virová hepatitida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Novotvary (C00-D48)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krve, krvetvorných orgánů a některé poruchy týkající se mechanismu imunity (D50-D89)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endokrinní, výživy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a přeměny látek (E00-E90)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>Poruchy duševní a poruchy chování (F00-F99)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nervové soustavy (G00-G99)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725704" w:rsidRPr="00A41981" w:rsidTr="0094308D">
        <w:tc>
          <w:tcPr>
            <w:tcW w:w="9747" w:type="dxa"/>
            <w:vAlign w:val="center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Mozková obrna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oběhové soustavy (I00-I99)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dýchací soustavy (J00-J99)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trávicí soustavy (K00-K93)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725704" w:rsidRDefault="00725704" w:rsidP="0072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Nemoci kůže a podkožního vaziva (L00-L99)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725704" w:rsidRDefault="00725704" w:rsidP="0072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Nemoci svalové a kosterní soustavy a pojivové tkáně (M00-M99)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725704" w:rsidRDefault="00725704" w:rsidP="0072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Nemoci močové a pohlavní soustavy (N00-N99)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Některé stavy vzniklé v perinatálním období (P00-P96)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Vrozené vady, deformace a chromosomální abnormality (Q00-Q99)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Příznaky, znaky a abnormální klinické a laboratorní nálezy nezařazené jinde (R00-R99)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Dopravní nehody (V01-V99)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Jiné vnější příčiny náhodných poranění (W00 - X59)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Úmyslné sebepoškození (X60 - X84)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Napadení (útok) </w:t>
            </w: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(X85 - Y09)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Případ (událost) nezjištěného úmyslu (Y10 - Y34)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</w:tbl>
    <w:p w:rsidR="00D73A84" w:rsidRDefault="00D73A84" w:rsidP="00D73A84"/>
    <w:p w:rsidR="00725704" w:rsidRDefault="00725704" w:rsidP="00741B50">
      <w:pPr>
        <w:pStyle w:val="Nadpis3"/>
        <w:numPr>
          <w:ilvl w:val="0"/>
          <w:numId w:val="7"/>
        </w:numPr>
      </w:pPr>
      <w:bookmarkStart w:id="17" w:name="_Toc512600795"/>
      <w:r>
        <w:lastRenderedPageBreak/>
        <w:t>ve věku 15-19 let</w:t>
      </w:r>
      <w:bookmarkEnd w:id="17"/>
      <w:r>
        <w:t xml:space="preserve"> </w:t>
      </w:r>
    </w:p>
    <w:p w:rsidR="00725704" w:rsidRDefault="00725704" w:rsidP="00D73A84"/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851"/>
        <w:gridCol w:w="850"/>
        <w:gridCol w:w="709"/>
        <w:gridCol w:w="709"/>
        <w:gridCol w:w="709"/>
        <w:gridCol w:w="708"/>
      </w:tblGrid>
      <w:tr w:rsidR="00A41981" w:rsidRPr="00545B91" w:rsidTr="0094308D">
        <w:tc>
          <w:tcPr>
            <w:tcW w:w="9747" w:type="dxa"/>
          </w:tcPr>
          <w:p w:rsidR="00A41981" w:rsidRDefault="00A41981" w:rsidP="00EE3FDC"/>
        </w:tc>
        <w:tc>
          <w:tcPr>
            <w:tcW w:w="851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850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709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09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08" w:type="dxa"/>
            <w:vAlign w:val="center"/>
          </w:tcPr>
          <w:p w:rsidR="00A41981" w:rsidRPr="00545B91" w:rsidRDefault="00A41981" w:rsidP="00EE3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210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188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185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165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Některé infekční a parazitární nemoci (A00-B99)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Novotvary (C00-D48)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krve, krvetvorných orgánů a některé poruchy týkající se mechanismu imunity (D50-D89)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endokrinní, výživy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a přeměny látek (E00-E90)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A84">
              <w:rPr>
                <w:rFonts w:ascii="Times New Roman" w:hAnsi="Times New Roman" w:cs="Times New Roman"/>
                <w:sz w:val="24"/>
                <w:szCs w:val="24"/>
              </w:rPr>
              <w:t>Poruchy duševní a poruchy chování (F00-F99)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nervové soustavy (G00-G99)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725704" w:rsidRPr="00A41981" w:rsidTr="0094308D">
        <w:tc>
          <w:tcPr>
            <w:tcW w:w="9747" w:type="dxa"/>
            <w:vAlign w:val="center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Mozková obrna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oběhové soustavy (I00-I99)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dýchací soustavy (J00-J99)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725704" w:rsidRPr="00A41981" w:rsidTr="0094308D">
        <w:tc>
          <w:tcPr>
            <w:tcW w:w="9747" w:type="dxa"/>
            <w:vAlign w:val="center"/>
          </w:tcPr>
          <w:p w:rsidR="00725704" w:rsidRPr="00725704" w:rsidRDefault="00725704" w:rsidP="0072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Akutní zánět mandlí - akutní tonzilitida (</w:t>
            </w:r>
            <w:proofErr w:type="spellStart"/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tonsillitis</w:t>
            </w:r>
            <w:proofErr w:type="spellEnd"/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acuta</w:t>
            </w:r>
            <w:proofErr w:type="spellEnd"/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center"/>
          </w:tcPr>
          <w:p w:rsidR="00725704" w:rsidRPr="00725704" w:rsidRDefault="00725704" w:rsidP="00EE3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Akutní zánět průdušek - bronchitis </w:t>
            </w:r>
            <w:proofErr w:type="spellStart"/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acuta</w:t>
            </w:r>
            <w:proofErr w:type="spellEnd"/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center"/>
          </w:tcPr>
          <w:p w:rsidR="00725704" w:rsidRPr="00725704" w:rsidRDefault="00725704" w:rsidP="00EE3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Neurčené akutní infekce dolní části dýchacího ústrojí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Nemoci trávicí soustavy (K00-K93)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725704" w:rsidRDefault="00725704" w:rsidP="0072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Nemoci svalové a kosterní soustavy a pojivové tkáně (M00-M99)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725704" w:rsidRDefault="00725704" w:rsidP="00725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Nemoci močové a pohlavní soustavy (N00-N99)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  <w:vAlign w:val="bottom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Vrozené vady, deformace a chromosomální abnormality (Q00-Q99)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Příznaky, znaky a abnormální klinické a laboratorní nálezy nezařazené jinde (R00-R99)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Dopravní nehody (V01-V99)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64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57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Jiné vnější příčiny náhodných poranění (W00 - X59)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Úmyslné sebepoškození (X60 - X84)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44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37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Napadení (útok) </w:t>
            </w: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(X85 - Y09)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Případ (událost) nezjištěného úmyslu (Y10 - Y34)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EE3FD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B91">
              <w:rPr>
                <w:rFonts w:ascii="Times New Roman" w:hAnsi="Times New Roman" w:cs="Times New Roman"/>
                <w:sz w:val="24"/>
                <w:szCs w:val="24"/>
              </w:rPr>
              <w:t>Komplikace zdravotní péče (Y40 - Y84)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725704" w:rsidRPr="00A41981" w:rsidTr="0094308D">
        <w:tc>
          <w:tcPr>
            <w:tcW w:w="9747" w:type="dxa"/>
          </w:tcPr>
          <w:p w:rsidR="00725704" w:rsidRPr="00545B91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Následky vnějších příčin nemocnosti a úmrtnosti (Y85-Y89)</w:t>
            </w:r>
          </w:p>
        </w:tc>
        <w:tc>
          <w:tcPr>
            <w:tcW w:w="851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08" w:type="dxa"/>
            <w:vAlign w:val="bottom"/>
          </w:tcPr>
          <w:p w:rsidR="00725704" w:rsidRPr="00725704" w:rsidRDefault="00725704" w:rsidP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</w:tbl>
    <w:p w:rsidR="00545B91" w:rsidRDefault="00545B91" w:rsidP="00545B9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45B91" w:rsidRPr="00741B50" w:rsidRDefault="00545B91" w:rsidP="00741B50">
      <w:pPr>
        <w:pStyle w:val="Nadpis2"/>
        <w:numPr>
          <w:ilvl w:val="0"/>
          <w:numId w:val="6"/>
        </w:numPr>
      </w:pPr>
      <w:bookmarkStart w:id="18" w:name="_Toc512600796"/>
      <w:r w:rsidRPr="00741B50">
        <w:lastRenderedPageBreak/>
        <w:t>Podpora činnosti v oblasti mládeže v tis. Kč.</w:t>
      </w:r>
      <w:bookmarkEnd w:id="18"/>
    </w:p>
    <w:p w:rsidR="00545B91" w:rsidRPr="007E0BC0" w:rsidRDefault="00545B91" w:rsidP="00545B9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2396"/>
        <w:gridCol w:w="2396"/>
        <w:gridCol w:w="2318"/>
        <w:gridCol w:w="2396"/>
        <w:gridCol w:w="2396"/>
      </w:tblGrid>
      <w:tr w:rsidR="00545B91" w:rsidRPr="007E0BC0" w:rsidTr="0094308D">
        <w:tc>
          <w:tcPr>
            <w:tcW w:w="2318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396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318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396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396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545B91" w:rsidRPr="007E0BC0" w:rsidTr="0094308D">
        <w:tc>
          <w:tcPr>
            <w:tcW w:w="2318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215 401 </w:t>
            </w:r>
          </w:p>
        </w:tc>
        <w:tc>
          <w:tcPr>
            <w:tcW w:w="2396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205 803 </w:t>
            </w:r>
          </w:p>
        </w:tc>
        <w:tc>
          <w:tcPr>
            <w:tcW w:w="2318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0BC0">
              <w:rPr>
                <w:rFonts w:ascii="Times New Roman" w:hAnsi="Times New Roman" w:cs="Times New Roman"/>
                <w:sz w:val="24"/>
                <w:szCs w:val="24"/>
              </w:rPr>
              <w:t xml:space="preserve">213 093 </w:t>
            </w:r>
          </w:p>
        </w:tc>
        <w:tc>
          <w:tcPr>
            <w:tcW w:w="2396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E97">
              <w:rPr>
                <w:rFonts w:ascii="Times New Roman" w:hAnsi="Times New Roman" w:cs="Times New Roman"/>
                <w:sz w:val="24"/>
                <w:szCs w:val="24"/>
              </w:rPr>
              <w:t>224 650</w:t>
            </w:r>
          </w:p>
        </w:tc>
        <w:tc>
          <w:tcPr>
            <w:tcW w:w="2396" w:type="dxa"/>
          </w:tcPr>
          <w:p w:rsidR="00545B91" w:rsidRPr="007E0BC0" w:rsidRDefault="00545B91" w:rsidP="00D73A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4E97">
              <w:rPr>
                <w:rFonts w:ascii="Times New Roman" w:hAnsi="Times New Roman" w:cs="Times New Roman"/>
                <w:sz w:val="24"/>
                <w:szCs w:val="24"/>
              </w:rPr>
              <w:t>230 491</w:t>
            </w:r>
          </w:p>
        </w:tc>
      </w:tr>
    </w:tbl>
    <w:p w:rsidR="00545B91" w:rsidRPr="005D6DF0" w:rsidRDefault="00545B91" w:rsidP="005D6DF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D6DF0" w:rsidRPr="00741B50" w:rsidRDefault="005D6DF0" w:rsidP="00741B50">
      <w:pPr>
        <w:pStyle w:val="Nadpis2"/>
        <w:numPr>
          <w:ilvl w:val="0"/>
          <w:numId w:val="6"/>
        </w:numPr>
      </w:pPr>
      <w:bookmarkStart w:id="19" w:name="_Toc512600797"/>
      <w:r w:rsidRPr="00741B50">
        <w:t>Zahraniční rozvojová pomoc ČR</w:t>
      </w:r>
      <w:bookmarkEnd w:id="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1701"/>
        <w:gridCol w:w="1276"/>
        <w:gridCol w:w="1842"/>
        <w:gridCol w:w="1418"/>
        <w:gridCol w:w="1559"/>
      </w:tblGrid>
      <w:tr w:rsidR="005D6DF0" w:rsidRPr="005D6DF0" w:rsidTr="0094308D">
        <w:tc>
          <w:tcPr>
            <w:tcW w:w="2235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701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842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18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559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5D6DF0" w:rsidRPr="005D6DF0" w:rsidTr="0094308D">
        <w:tc>
          <w:tcPr>
            <w:tcW w:w="2235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Částka v mil. Kč</w:t>
            </w:r>
          </w:p>
        </w:tc>
        <w:tc>
          <w:tcPr>
            <w:tcW w:w="1559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426 </w:t>
            </w:r>
          </w:p>
        </w:tc>
        <w:tc>
          <w:tcPr>
            <w:tcW w:w="1701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4 290</w:t>
            </w:r>
          </w:p>
        </w:tc>
        <w:tc>
          <w:tcPr>
            <w:tcW w:w="1276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4 124</w:t>
            </w:r>
          </w:p>
        </w:tc>
        <w:tc>
          <w:tcPr>
            <w:tcW w:w="1842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4 403</w:t>
            </w:r>
          </w:p>
        </w:tc>
        <w:tc>
          <w:tcPr>
            <w:tcW w:w="1418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4 893</w:t>
            </w:r>
          </w:p>
        </w:tc>
        <w:tc>
          <w:tcPr>
            <w:tcW w:w="1559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6 365 </w:t>
            </w:r>
          </w:p>
        </w:tc>
      </w:tr>
      <w:tr w:rsidR="005D6DF0" w:rsidRPr="005D6DF0" w:rsidTr="0094308D">
        <w:tc>
          <w:tcPr>
            <w:tcW w:w="2235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Poměr k HNP v %</w:t>
            </w:r>
          </w:p>
        </w:tc>
        <w:tc>
          <w:tcPr>
            <w:tcW w:w="1559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701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276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0,114</w:t>
            </w:r>
          </w:p>
        </w:tc>
        <w:tc>
          <w:tcPr>
            <w:tcW w:w="1842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1418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0,115</w:t>
            </w:r>
          </w:p>
        </w:tc>
        <w:tc>
          <w:tcPr>
            <w:tcW w:w="1559" w:type="dxa"/>
          </w:tcPr>
          <w:p w:rsidR="005D6DF0" w:rsidRPr="005D6DF0" w:rsidRDefault="005D6DF0" w:rsidP="005D6DF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DF0">
              <w:rPr>
                <w:rFonts w:ascii="Times New Roman" w:hAnsi="Times New Roman" w:cs="Times New Roman"/>
                <w:sz w:val="24"/>
                <w:szCs w:val="24"/>
              </w:rPr>
              <w:t>0,142</w:t>
            </w:r>
          </w:p>
        </w:tc>
      </w:tr>
    </w:tbl>
    <w:p w:rsidR="005D6DF0" w:rsidRPr="005D6DF0" w:rsidRDefault="005D6DF0" w:rsidP="005D6DF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25704" w:rsidRDefault="00725704" w:rsidP="00741B50">
      <w:pPr>
        <w:pStyle w:val="Nadpis1"/>
        <w:numPr>
          <w:ilvl w:val="0"/>
          <w:numId w:val="4"/>
        </w:numPr>
        <w:spacing w:line="276" w:lineRule="auto"/>
      </w:pPr>
      <w:bookmarkStart w:id="20" w:name="_Toc512600798"/>
      <w:r>
        <w:t>OBČANSKÁ A POLITICKÁ PRÁVA</w:t>
      </w:r>
      <w:bookmarkEnd w:id="20"/>
    </w:p>
    <w:p w:rsidR="00725704" w:rsidRPr="00725704" w:rsidRDefault="00725704" w:rsidP="00741B50">
      <w:pPr>
        <w:pStyle w:val="Nadpis2"/>
        <w:numPr>
          <w:ilvl w:val="0"/>
          <w:numId w:val="8"/>
        </w:numPr>
      </w:pPr>
      <w:bookmarkStart w:id="21" w:name="_Toc512600799"/>
      <w:r w:rsidRPr="008831DD">
        <w:t xml:space="preserve">Počty narozených </w:t>
      </w:r>
      <w:r>
        <w:t xml:space="preserve">a registrovaných </w:t>
      </w:r>
      <w:r w:rsidRPr="008831DD">
        <w:t>dětí:</w:t>
      </w:r>
      <w:bookmarkEnd w:id="21"/>
    </w:p>
    <w:tbl>
      <w:tblPr>
        <w:tblW w:w="57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725704" w:rsidRPr="00725704" w:rsidTr="00EE3FDC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725704" w:rsidRPr="00725704" w:rsidTr="00EE3FDC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108 990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108 955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107 117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110 252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111 162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113 083</w:t>
            </w:r>
          </w:p>
        </w:tc>
      </w:tr>
    </w:tbl>
    <w:p w:rsidR="00725704" w:rsidRPr="00725704" w:rsidRDefault="00725704" w:rsidP="006665BF">
      <w:pPr>
        <w:pStyle w:val="Nadpis2"/>
      </w:pPr>
    </w:p>
    <w:p w:rsidR="00725704" w:rsidRPr="006665BF" w:rsidRDefault="00725704" w:rsidP="00741B50">
      <w:pPr>
        <w:pStyle w:val="Nadpis2"/>
        <w:numPr>
          <w:ilvl w:val="0"/>
          <w:numId w:val="8"/>
        </w:numPr>
      </w:pPr>
      <w:bookmarkStart w:id="22" w:name="_Toc512600800"/>
      <w:r>
        <w:t>Počet knihoven v ČR</w:t>
      </w:r>
      <w:bookmarkEnd w:id="22"/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1417"/>
        <w:gridCol w:w="1418"/>
        <w:gridCol w:w="1417"/>
        <w:gridCol w:w="1418"/>
        <w:gridCol w:w="1276"/>
        <w:gridCol w:w="1417"/>
      </w:tblGrid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Počet knihoven 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5 408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5 401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5 381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5 360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5 354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5 353</w:t>
            </w:r>
          </w:p>
        </w:tc>
      </w:tr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Počet registrovaných čtenářů v tis.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1 462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1 450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1 430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1 430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1 412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1 372</w:t>
            </w:r>
          </w:p>
        </w:tc>
      </w:tr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Počet registrovaných čtenářů na 1 tis. obyv.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139,3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138,0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136,1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135,9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133,9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129,8</w:t>
            </w:r>
          </w:p>
        </w:tc>
      </w:tr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Počet výpůjček v tis.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67 220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66 258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64 208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62 614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60 045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58 204</w:t>
            </w:r>
          </w:p>
        </w:tc>
      </w:tr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Počet výpůjček na 1 tis. obyv.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6 404,8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6 304,7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6 108,9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5 949,2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5 696,0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5 509,7</w:t>
            </w:r>
          </w:p>
        </w:tc>
      </w:tr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Počet výpůjček na 1 čtenáře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46,7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45,7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</w:p>
        </w:tc>
      </w:tr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Počet návštěvníků knihovny v tis.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24 025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24 298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24 142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24 053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23 623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23 400</w:t>
            </w:r>
          </w:p>
        </w:tc>
      </w:tr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Počet návštěvníků knihovny na 1 tis. obyv.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2 289,1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2 312,1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2 296,9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2 285,4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2 240,9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2 215,1</w:t>
            </w:r>
          </w:p>
        </w:tc>
      </w:tr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Počet PC pro návštěvníky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11 735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11 749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11 806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11 503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11 392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11 177</w:t>
            </w:r>
          </w:p>
        </w:tc>
      </w:tr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Počet PC napojených na Internet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10 669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10 801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10 776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10 549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10 495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10 321</w:t>
            </w:r>
          </w:p>
        </w:tc>
      </w:tr>
      <w:tr w:rsidR="006665BF" w:rsidRPr="00725704" w:rsidTr="006665BF">
        <w:trPr>
          <w:trHeight w:val="113"/>
        </w:trPr>
        <w:tc>
          <w:tcPr>
            <w:tcW w:w="5495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 xml:space="preserve">Počet návštěvníků využívajících Internet v tis. 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2 890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2 943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2 871</w:t>
            </w:r>
          </w:p>
        </w:tc>
        <w:tc>
          <w:tcPr>
            <w:tcW w:w="1418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2 691</w:t>
            </w:r>
          </w:p>
        </w:tc>
        <w:tc>
          <w:tcPr>
            <w:tcW w:w="1276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2 429</w:t>
            </w:r>
          </w:p>
        </w:tc>
        <w:tc>
          <w:tcPr>
            <w:tcW w:w="1417" w:type="dxa"/>
          </w:tcPr>
          <w:p w:rsidR="00725704" w:rsidRPr="00725704" w:rsidRDefault="00725704" w:rsidP="007257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704">
              <w:rPr>
                <w:rFonts w:ascii="Times New Roman" w:hAnsi="Times New Roman" w:cs="Times New Roman"/>
                <w:sz w:val="24"/>
                <w:szCs w:val="24"/>
              </w:rPr>
              <w:t>2 232</w:t>
            </w:r>
          </w:p>
        </w:tc>
      </w:tr>
    </w:tbl>
    <w:p w:rsidR="00725704" w:rsidRDefault="00725704" w:rsidP="00725704">
      <w:pPr>
        <w:rPr>
          <w:b/>
        </w:rPr>
      </w:pPr>
    </w:p>
    <w:p w:rsidR="006665BF" w:rsidRPr="006665BF" w:rsidRDefault="006665BF" w:rsidP="00741B50">
      <w:pPr>
        <w:pStyle w:val="Nadpis2"/>
        <w:numPr>
          <w:ilvl w:val="0"/>
          <w:numId w:val="8"/>
        </w:numPr>
      </w:pPr>
      <w:bookmarkStart w:id="23" w:name="_Toc512600801"/>
      <w:r>
        <w:t>Školní knihovny v ČR</w:t>
      </w:r>
      <w:bookmarkEnd w:id="23"/>
    </w:p>
    <w:p w:rsidR="006665BF" w:rsidRPr="00034AA7" w:rsidRDefault="006665BF" w:rsidP="0072570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559"/>
        <w:gridCol w:w="1417"/>
        <w:gridCol w:w="1560"/>
        <w:gridCol w:w="1417"/>
        <w:gridCol w:w="1418"/>
        <w:gridCol w:w="1417"/>
      </w:tblGrid>
      <w:tr w:rsidR="006665BF" w:rsidRPr="006665BF" w:rsidTr="00F20A0A">
        <w:tc>
          <w:tcPr>
            <w:tcW w:w="507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56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18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6665BF" w:rsidRPr="006665BF" w:rsidTr="00F20A0A">
        <w:tc>
          <w:tcPr>
            <w:tcW w:w="507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Počet knihoven</w:t>
            </w:r>
          </w:p>
        </w:tc>
        <w:tc>
          <w:tcPr>
            <w:tcW w:w="1559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1417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156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  <w:tc>
          <w:tcPr>
            <w:tcW w:w="1418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A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0A0A">
              <w:rPr>
                <w:rFonts w:ascii="Times New Roman" w:hAnsi="Times New Roman" w:cs="Times New Roman"/>
                <w:sz w:val="24"/>
                <w:szCs w:val="24"/>
              </w:rPr>
              <w:t>708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779</w:t>
            </w:r>
          </w:p>
        </w:tc>
      </w:tr>
      <w:tr w:rsidR="006665BF" w:rsidRPr="006665BF" w:rsidTr="00F20A0A">
        <w:tc>
          <w:tcPr>
            <w:tcW w:w="507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Knihovní jednotky</w:t>
            </w:r>
          </w:p>
        </w:tc>
        <w:tc>
          <w:tcPr>
            <w:tcW w:w="1559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006</w:t>
            </w:r>
          </w:p>
        </w:tc>
        <w:tc>
          <w:tcPr>
            <w:tcW w:w="1417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156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715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1418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A0A">
              <w:rPr>
                <w:rFonts w:ascii="Times New Roman" w:hAnsi="Times New Roman" w:cs="Times New Roman"/>
                <w:sz w:val="24"/>
                <w:szCs w:val="24"/>
              </w:rPr>
              <w:t>14 120 330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637</w:t>
            </w:r>
          </w:p>
        </w:tc>
      </w:tr>
      <w:tr w:rsidR="006665BF" w:rsidRPr="006665BF" w:rsidTr="00F20A0A">
        <w:tc>
          <w:tcPr>
            <w:tcW w:w="507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knihy</w:t>
            </w:r>
          </w:p>
        </w:tc>
        <w:tc>
          <w:tcPr>
            <w:tcW w:w="1559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817</w:t>
            </w:r>
          </w:p>
        </w:tc>
        <w:tc>
          <w:tcPr>
            <w:tcW w:w="1417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738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156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026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1418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A0A">
              <w:rPr>
                <w:rFonts w:ascii="Times New Roman" w:hAnsi="Times New Roman" w:cs="Times New Roman"/>
                <w:sz w:val="24"/>
                <w:szCs w:val="24"/>
              </w:rPr>
              <w:t>13 428 738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722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</w:p>
        </w:tc>
      </w:tr>
      <w:tr w:rsidR="006665BF" w:rsidRPr="006665BF" w:rsidTr="00F20A0A">
        <w:tc>
          <w:tcPr>
            <w:tcW w:w="5070" w:type="dxa"/>
            <w:vAlign w:val="center"/>
          </w:tcPr>
          <w:p w:rsidR="006665BF" w:rsidRPr="00CF1EF6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audiovizuální dokumenty</w:t>
            </w:r>
          </w:p>
        </w:tc>
        <w:tc>
          <w:tcPr>
            <w:tcW w:w="1559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1417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637</w:t>
            </w:r>
          </w:p>
        </w:tc>
        <w:tc>
          <w:tcPr>
            <w:tcW w:w="156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418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A0A">
              <w:rPr>
                <w:rFonts w:ascii="Times New Roman" w:hAnsi="Times New Roman" w:cs="Times New Roman"/>
                <w:sz w:val="24"/>
                <w:szCs w:val="24"/>
              </w:rPr>
              <w:t>309 238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997</w:t>
            </w:r>
          </w:p>
        </w:tc>
      </w:tr>
      <w:tr w:rsidR="006665BF" w:rsidRPr="006665BF" w:rsidTr="00F20A0A">
        <w:tc>
          <w:tcPr>
            <w:tcW w:w="5070" w:type="dxa"/>
            <w:vAlign w:val="center"/>
          </w:tcPr>
          <w:p w:rsidR="006665BF" w:rsidRPr="00CF1EF6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ostatní dokumenty</w:t>
            </w:r>
          </w:p>
        </w:tc>
        <w:tc>
          <w:tcPr>
            <w:tcW w:w="1559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</w:p>
        </w:tc>
        <w:tc>
          <w:tcPr>
            <w:tcW w:w="1417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637</w:t>
            </w:r>
          </w:p>
        </w:tc>
        <w:tc>
          <w:tcPr>
            <w:tcW w:w="156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418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A0A">
              <w:rPr>
                <w:rFonts w:ascii="Times New Roman" w:hAnsi="Times New Roman" w:cs="Times New Roman"/>
                <w:sz w:val="24"/>
                <w:szCs w:val="24"/>
              </w:rPr>
              <w:t>382 354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</w:tr>
      <w:tr w:rsidR="006665BF" w:rsidRPr="006665BF" w:rsidTr="00F20A0A">
        <w:tc>
          <w:tcPr>
            <w:tcW w:w="5070" w:type="dxa"/>
            <w:vAlign w:val="center"/>
          </w:tcPr>
          <w:p w:rsidR="006665BF" w:rsidRPr="00CF1EF6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Počet titulů odebíraných periodik</w:t>
            </w:r>
          </w:p>
        </w:tc>
        <w:tc>
          <w:tcPr>
            <w:tcW w:w="1559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</w:p>
        </w:tc>
        <w:tc>
          <w:tcPr>
            <w:tcW w:w="1418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A0A">
              <w:rPr>
                <w:rFonts w:ascii="Times New Roman" w:hAnsi="Times New Roman" w:cs="Times New Roman"/>
                <w:sz w:val="24"/>
                <w:szCs w:val="24"/>
              </w:rPr>
              <w:t>12 982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</w:tr>
      <w:tr w:rsidR="006665BF" w:rsidRPr="006665BF" w:rsidTr="00F20A0A">
        <w:tc>
          <w:tcPr>
            <w:tcW w:w="507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Uživatelé knihovny za školní rok</w:t>
            </w:r>
          </w:p>
        </w:tc>
        <w:tc>
          <w:tcPr>
            <w:tcW w:w="1559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1417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156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040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021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1418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A0A">
              <w:rPr>
                <w:rFonts w:ascii="Times New Roman" w:hAnsi="Times New Roman" w:cs="Times New Roman"/>
                <w:sz w:val="24"/>
                <w:szCs w:val="24"/>
              </w:rPr>
              <w:t>1 018 996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028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</w:tr>
      <w:tr w:rsidR="006665BF" w:rsidRPr="006665BF" w:rsidTr="00F20A0A">
        <w:tc>
          <w:tcPr>
            <w:tcW w:w="507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žáci a pedagogové</w:t>
            </w:r>
          </w:p>
        </w:tc>
        <w:tc>
          <w:tcPr>
            <w:tcW w:w="1559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034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1016845</w:t>
            </w:r>
          </w:p>
        </w:tc>
        <w:tc>
          <w:tcPr>
            <w:tcW w:w="1418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A0A">
              <w:rPr>
                <w:rFonts w:ascii="Times New Roman" w:hAnsi="Times New Roman" w:cs="Times New Roman"/>
                <w:sz w:val="24"/>
                <w:szCs w:val="24"/>
              </w:rPr>
              <w:t>1 014 124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023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</w:tr>
      <w:tr w:rsidR="006665BF" w:rsidRPr="006665BF" w:rsidTr="00F20A0A">
        <w:tc>
          <w:tcPr>
            <w:tcW w:w="507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evidovaní externí uživatelé</w:t>
            </w:r>
          </w:p>
        </w:tc>
        <w:tc>
          <w:tcPr>
            <w:tcW w:w="1559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5147</w:t>
            </w:r>
          </w:p>
        </w:tc>
        <w:tc>
          <w:tcPr>
            <w:tcW w:w="1418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0A0A">
              <w:rPr>
                <w:rFonts w:ascii="Times New Roman" w:hAnsi="Times New Roman" w:cs="Times New Roman"/>
                <w:sz w:val="24"/>
                <w:szCs w:val="24"/>
              </w:rPr>
              <w:t>4872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4857</w:t>
            </w:r>
          </w:p>
        </w:tc>
      </w:tr>
      <w:tr w:rsidR="006665BF" w:rsidRPr="006665BF" w:rsidTr="00F20A0A">
        <w:tc>
          <w:tcPr>
            <w:tcW w:w="507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Výpůjčky za školní rok</w:t>
            </w:r>
          </w:p>
        </w:tc>
        <w:tc>
          <w:tcPr>
            <w:tcW w:w="1559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1417" w:type="dxa"/>
          </w:tcPr>
          <w:p w:rsidR="006665BF" w:rsidRPr="006665BF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742</w:t>
            </w:r>
          </w:p>
        </w:tc>
        <w:tc>
          <w:tcPr>
            <w:tcW w:w="1560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803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418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77">
              <w:rPr>
                <w:rFonts w:ascii="Times New Roman" w:hAnsi="Times New Roman" w:cs="Times New Roman"/>
                <w:sz w:val="24"/>
                <w:szCs w:val="24"/>
              </w:rPr>
              <w:t>2 323 776</w:t>
            </w:r>
          </w:p>
        </w:tc>
        <w:tc>
          <w:tcPr>
            <w:tcW w:w="1417" w:type="dxa"/>
          </w:tcPr>
          <w:p w:rsidR="006665BF" w:rsidRPr="006665BF" w:rsidRDefault="006665BF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EF6">
              <w:rPr>
                <w:rFonts w:ascii="Times New Roman" w:hAnsi="Times New Roman" w:cs="Times New Roman"/>
                <w:sz w:val="24"/>
                <w:szCs w:val="24"/>
              </w:rPr>
              <w:t>636</w:t>
            </w:r>
          </w:p>
        </w:tc>
      </w:tr>
      <w:tr w:rsidR="00AE1E35" w:rsidRPr="006665BF" w:rsidTr="00F20A0A">
        <w:tc>
          <w:tcPr>
            <w:tcW w:w="5070" w:type="dxa"/>
          </w:tcPr>
          <w:p w:rsidR="00AE1E35" w:rsidRPr="00CF1EF6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Počet míst s PC</w:t>
            </w:r>
          </w:p>
        </w:tc>
        <w:tc>
          <w:tcPr>
            <w:tcW w:w="1559" w:type="dxa"/>
          </w:tcPr>
          <w:p w:rsidR="00AE1E35" w:rsidRPr="00AE1E35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877">
              <w:rPr>
                <w:rFonts w:ascii="Times New Roman" w:hAnsi="Times New Roman" w:cs="Times New Roman"/>
                <w:sz w:val="24"/>
                <w:szCs w:val="24"/>
              </w:rPr>
              <w:t>842</w:t>
            </w:r>
          </w:p>
        </w:tc>
        <w:tc>
          <w:tcPr>
            <w:tcW w:w="1417" w:type="dxa"/>
          </w:tcPr>
          <w:p w:rsidR="00AE1E35" w:rsidRPr="00AE1E35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877">
              <w:rPr>
                <w:rFonts w:ascii="Times New Roman" w:hAnsi="Times New Roman" w:cs="Times New Roman"/>
                <w:sz w:val="24"/>
                <w:szCs w:val="24"/>
              </w:rPr>
              <w:t>774</w:t>
            </w:r>
          </w:p>
        </w:tc>
        <w:tc>
          <w:tcPr>
            <w:tcW w:w="1560" w:type="dxa"/>
          </w:tcPr>
          <w:p w:rsidR="00AE1E35" w:rsidRPr="00AE1E35" w:rsidRDefault="00237877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E1E35" w:rsidRPr="00AE1E35" w:rsidRDefault="00237877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AE1E35" w:rsidRPr="00237877" w:rsidRDefault="00237877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E1E35" w:rsidRPr="00CF1EF6" w:rsidRDefault="00237877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1E35" w:rsidRPr="006665BF" w:rsidTr="00F20A0A">
        <w:tc>
          <w:tcPr>
            <w:tcW w:w="5070" w:type="dxa"/>
          </w:tcPr>
          <w:p w:rsidR="00AE1E35" w:rsidRPr="00CF1EF6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Připojení k internetu</w:t>
            </w:r>
          </w:p>
        </w:tc>
        <w:tc>
          <w:tcPr>
            <w:tcW w:w="1559" w:type="dxa"/>
          </w:tcPr>
          <w:p w:rsidR="00AE1E35" w:rsidRPr="00AE1E35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877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1417" w:type="dxa"/>
          </w:tcPr>
          <w:p w:rsidR="00AE1E35" w:rsidRPr="00AE1E35" w:rsidRDefault="00AE1E35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2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877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1560" w:type="dxa"/>
          </w:tcPr>
          <w:p w:rsidR="00AE1E35" w:rsidRPr="00AE1E35" w:rsidRDefault="00237877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E1E35" w:rsidRPr="00AE1E35" w:rsidRDefault="00237877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AE1E35" w:rsidRPr="00237877" w:rsidRDefault="00237877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E1E35" w:rsidRPr="00CF1EF6" w:rsidRDefault="00237877" w:rsidP="006665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90FDD" w:rsidRPr="00237877" w:rsidRDefault="00AE1E35" w:rsidP="00741B50">
      <w:pPr>
        <w:pStyle w:val="Nadpis2"/>
        <w:numPr>
          <w:ilvl w:val="0"/>
          <w:numId w:val="8"/>
        </w:numPr>
      </w:pPr>
      <w:bookmarkStart w:id="24" w:name="_Toc512600802"/>
      <w:r w:rsidRPr="00237877">
        <w:t>Připojení k internetu ve školách</w:t>
      </w:r>
      <w:bookmarkEnd w:id="24"/>
    </w:p>
    <w:p w:rsidR="00EE3FDC" w:rsidRDefault="00EE3FDC" w:rsidP="00AE1E35"/>
    <w:tbl>
      <w:tblPr>
        <w:tblW w:w="13765" w:type="dxa"/>
        <w:tblInd w:w="5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2"/>
        <w:gridCol w:w="1417"/>
        <w:gridCol w:w="1418"/>
        <w:gridCol w:w="1417"/>
        <w:gridCol w:w="1418"/>
        <w:gridCol w:w="1276"/>
        <w:gridCol w:w="1417"/>
      </w:tblGrid>
      <w:tr w:rsidR="00EE3FDC" w:rsidRPr="00AE1E35" w:rsidTr="0094308D">
        <w:trPr>
          <w:trHeight w:val="270"/>
        </w:trPr>
        <w:tc>
          <w:tcPr>
            <w:tcW w:w="5402" w:type="dxa"/>
            <w:shd w:val="clear" w:color="auto" w:fill="auto"/>
            <w:noWrap/>
            <w:vAlign w:val="center"/>
          </w:tcPr>
          <w:p w:rsidR="00EE3FDC" w:rsidRPr="00EE3FDC" w:rsidRDefault="00EE3FDC" w:rsidP="00AE1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E3FDC" w:rsidRPr="00EE3FDC" w:rsidRDefault="00EE3FDC" w:rsidP="00AE1E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18" w:type="dxa"/>
          </w:tcPr>
          <w:p w:rsidR="00EE3FDC" w:rsidRPr="00EE3FDC" w:rsidRDefault="00EE3FDC" w:rsidP="00AE1E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E3FDC" w:rsidRPr="00EE3FDC" w:rsidRDefault="00EE3FDC" w:rsidP="00AE1E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18" w:type="dxa"/>
          </w:tcPr>
          <w:p w:rsidR="00EE3FDC" w:rsidRPr="00EE3FDC" w:rsidRDefault="00EE3FDC" w:rsidP="00AE1E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276" w:type="dxa"/>
          </w:tcPr>
          <w:p w:rsidR="00EE3FDC" w:rsidRPr="00EE3FDC" w:rsidRDefault="00EE3FDC" w:rsidP="00AE1E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417" w:type="dxa"/>
          </w:tcPr>
          <w:p w:rsidR="00EE3FDC" w:rsidRPr="00EE3FDC" w:rsidRDefault="00EE3FDC" w:rsidP="00AE1E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EE3FDC" w:rsidRPr="00AE1E35" w:rsidTr="0094308D">
        <w:trPr>
          <w:trHeight w:val="270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EE3FDC" w:rsidRPr="00AE1E35" w:rsidRDefault="00EE3FDC" w:rsidP="00AE1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Počítače celkem</w:t>
            </w:r>
          </w:p>
        </w:tc>
        <w:tc>
          <w:tcPr>
            <w:tcW w:w="1417" w:type="dxa"/>
            <w:vAlign w:val="center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303 061 </w:t>
            </w:r>
          </w:p>
        </w:tc>
        <w:tc>
          <w:tcPr>
            <w:tcW w:w="1418" w:type="dxa"/>
            <w:vAlign w:val="center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320 502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E3FDC" w:rsidRPr="00AE1E35" w:rsidRDefault="00EE3FDC" w:rsidP="00AE1E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 xml:space="preserve">339 170 </w:t>
            </w:r>
          </w:p>
        </w:tc>
        <w:tc>
          <w:tcPr>
            <w:tcW w:w="1418" w:type="dxa"/>
            <w:vAlign w:val="bottom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390 353 </w:t>
            </w:r>
          </w:p>
        </w:tc>
        <w:tc>
          <w:tcPr>
            <w:tcW w:w="1276" w:type="dxa"/>
            <w:vAlign w:val="bottom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437 205 </w:t>
            </w:r>
          </w:p>
        </w:tc>
        <w:tc>
          <w:tcPr>
            <w:tcW w:w="1417" w:type="dxa"/>
            <w:vAlign w:val="bottom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446 645 </w:t>
            </w:r>
          </w:p>
        </w:tc>
      </w:tr>
      <w:tr w:rsidR="00EE3FDC" w:rsidRPr="00AE1E35" w:rsidTr="0094308D">
        <w:trPr>
          <w:trHeight w:val="255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EE3FDC" w:rsidRPr="00AE1E35" w:rsidRDefault="00EE3FDC" w:rsidP="00AE1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 z toho přístupné žákům/studentům</w:t>
            </w:r>
          </w:p>
        </w:tc>
        <w:tc>
          <w:tcPr>
            <w:tcW w:w="1417" w:type="dxa"/>
            <w:vAlign w:val="center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195 597 </w:t>
            </w:r>
          </w:p>
        </w:tc>
        <w:tc>
          <w:tcPr>
            <w:tcW w:w="1418" w:type="dxa"/>
            <w:vAlign w:val="center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203 846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E3FDC" w:rsidRPr="00AE1E35" w:rsidRDefault="00EE3FDC" w:rsidP="00AE1E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 xml:space="preserve">212 224 </w:t>
            </w:r>
          </w:p>
        </w:tc>
        <w:tc>
          <w:tcPr>
            <w:tcW w:w="1418" w:type="dxa"/>
            <w:vAlign w:val="bottom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239 335 </w:t>
            </w:r>
          </w:p>
        </w:tc>
        <w:tc>
          <w:tcPr>
            <w:tcW w:w="1276" w:type="dxa"/>
            <w:vAlign w:val="bottom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251 091 </w:t>
            </w:r>
          </w:p>
        </w:tc>
        <w:tc>
          <w:tcPr>
            <w:tcW w:w="1417" w:type="dxa"/>
            <w:vAlign w:val="bottom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256 139 </w:t>
            </w:r>
          </w:p>
        </w:tc>
      </w:tr>
      <w:tr w:rsidR="00EE3FDC" w:rsidRPr="00AE1E35" w:rsidTr="0094308D">
        <w:trPr>
          <w:trHeight w:val="255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EE3FDC" w:rsidRPr="00AE1E35" w:rsidRDefault="00EE3FDC" w:rsidP="00AE1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>Počítače s připojením k internetu</w:t>
            </w:r>
          </w:p>
        </w:tc>
        <w:tc>
          <w:tcPr>
            <w:tcW w:w="1417" w:type="dxa"/>
            <w:vAlign w:val="center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284 709 </w:t>
            </w:r>
          </w:p>
        </w:tc>
        <w:tc>
          <w:tcPr>
            <w:tcW w:w="1418" w:type="dxa"/>
            <w:vAlign w:val="center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305 662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E3FDC" w:rsidRPr="00AE1E35" w:rsidRDefault="00EE3FDC" w:rsidP="00AE1E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 xml:space="preserve">326 959 </w:t>
            </w:r>
          </w:p>
        </w:tc>
        <w:tc>
          <w:tcPr>
            <w:tcW w:w="1418" w:type="dxa"/>
            <w:vAlign w:val="bottom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bottom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bottom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E3FDC" w:rsidRPr="00AE1E35" w:rsidTr="0094308D">
        <w:trPr>
          <w:trHeight w:val="255"/>
        </w:trPr>
        <w:tc>
          <w:tcPr>
            <w:tcW w:w="5402" w:type="dxa"/>
            <w:shd w:val="clear" w:color="auto" w:fill="auto"/>
            <w:noWrap/>
            <w:vAlign w:val="center"/>
            <w:hideMark/>
          </w:tcPr>
          <w:p w:rsidR="00EE3FDC" w:rsidRPr="00AE1E35" w:rsidRDefault="00EE3FDC" w:rsidP="00AE1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z toho přístupné žákům/studentům</w:t>
            </w:r>
          </w:p>
        </w:tc>
        <w:tc>
          <w:tcPr>
            <w:tcW w:w="1417" w:type="dxa"/>
            <w:vAlign w:val="center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188 198 </w:t>
            </w:r>
          </w:p>
        </w:tc>
        <w:tc>
          <w:tcPr>
            <w:tcW w:w="1418" w:type="dxa"/>
            <w:vAlign w:val="center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 xml:space="preserve">197 508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E3FDC" w:rsidRPr="00AE1E35" w:rsidRDefault="00EE3FDC" w:rsidP="00AE1E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1E35">
              <w:rPr>
                <w:rFonts w:ascii="Times New Roman" w:hAnsi="Times New Roman" w:cs="Times New Roman"/>
                <w:sz w:val="24"/>
                <w:szCs w:val="24"/>
              </w:rPr>
              <w:t xml:space="preserve">206 760 </w:t>
            </w:r>
          </w:p>
        </w:tc>
        <w:tc>
          <w:tcPr>
            <w:tcW w:w="1418" w:type="dxa"/>
            <w:vAlign w:val="bottom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232 908</w:t>
            </w:r>
          </w:p>
        </w:tc>
        <w:tc>
          <w:tcPr>
            <w:tcW w:w="1276" w:type="dxa"/>
          </w:tcPr>
          <w:p w:rsidR="00EE3FDC" w:rsidRPr="00EE3FDC" w:rsidRDefault="00EE3FDC" w:rsidP="00AE1E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244 586</w:t>
            </w:r>
          </w:p>
        </w:tc>
        <w:tc>
          <w:tcPr>
            <w:tcW w:w="1417" w:type="dxa"/>
            <w:vAlign w:val="bottom"/>
          </w:tcPr>
          <w:p w:rsidR="00EE3FDC" w:rsidRPr="00EE3FDC" w:rsidRDefault="00EE3F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E3FDC">
              <w:rPr>
                <w:rFonts w:ascii="Times New Roman" w:hAnsi="Times New Roman" w:cs="Times New Roman"/>
                <w:sz w:val="24"/>
                <w:szCs w:val="24"/>
              </w:rPr>
              <w:t>250 091</w:t>
            </w:r>
          </w:p>
        </w:tc>
      </w:tr>
    </w:tbl>
    <w:p w:rsidR="00AE1E35" w:rsidRDefault="00AE1E35" w:rsidP="00AE1E35"/>
    <w:p w:rsidR="00892702" w:rsidRDefault="00892702" w:rsidP="00741B50">
      <w:pPr>
        <w:pStyle w:val="Nadpis1"/>
        <w:numPr>
          <w:ilvl w:val="0"/>
          <w:numId w:val="4"/>
        </w:numPr>
        <w:spacing w:line="276" w:lineRule="auto"/>
      </w:pPr>
      <w:bookmarkStart w:id="25" w:name="_Toc512600803"/>
      <w:r>
        <w:t>NÁSILÍ NA DĚTECH</w:t>
      </w:r>
      <w:bookmarkEnd w:id="25"/>
    </w:p>
    <w:p w:rsidR="00892702" w:rsidRPr="00237877" w:rsidRDefault="00892702" w:rsidP="00741B50">
      <w:pPr>
        <w:pStyle w:val="Nadpis2"/>
        <w:numPr>
          <w:ilvl w:val="0"/>
          <w:numId w:val="9"/>
        </w:numPr>
      </w:pPr>
      <w:bookmarkStart w:id="26" w:name="_Toc512600804"/>
      <w:r>
        <w:t>Případy násilí na dětech zachycené orgány sociálně-právní ochrany dětí</w:t>
      </w:r>
      <w:bookmarkEnd w:id="26"/>
    </w:p>
    <w:p w:rsidR="00892702" w:rsidRPr="00892702" w:rsidRDefault="00892702" w:rsidP="00892702"/>
    <w:p w:rsidR="00892702" w:rsidRDefault="00892702" w:rsidP="00AE1E35"/>
    <w:tbl>
      <w:tblPr>
        <w:tblW w:w="1419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758"/>
        <w:gridCol w:w="1162"/>
        <w:gridCol w:w="681"/>
        <w:gridCol w:w="709"/>
        <w:gridCol w:w="708"/>
        <w:gridCol w:w="709"/>
        <w:gridCol w:w="851"/>
        <w:gridCol w:w="850"/>
        <w:gridCol w:w="851"/>
        <w:gridCol w:w="708"/>
        <w:gridCol w:w="802"/>
        <w:gridCol w:w="758"/>
        <w:gridCol w:w="850"/>
        <w:gridCol w:w="851"/>
        <w:gridCol w:w="850"/>
        <w:gridCol w:w="992"/>
      </w:tblGrid>
      <w:tr w:rsidR="00892702" w:rsidRPr="00410CAE" w:rsidTr="00892702">
        <w:trPr>
          <w:trHeight w:val="270"/>
        </w:trPr>
        <w:tc>
          <w:tcPr>
            <w:tcW w:w="30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892702" w:rsidRDefault="00892702" w:rsidP="0089270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9270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2011</w:t>
            </w:r>
          </w:p>
        </w:tc>
        <w:tc>
          <w:tcPr>
            <w:tcW w:w="11170" w:type="dxa"/>
            <w:gridSpan w:val="1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</w:t>
            </w:r>
          </w:p>
        </w:tc>
      </w:tr>
      <w:tr w:rsidR="00892702" w:rsidRPr="00410CAE" w:rsidTr="00892702">
        <w:trPr>
          <w:trHeight w:val="255"/>
        </w:trPr>
        <w:tc>
          <w:tcPr>
            <w:tcW w:w="30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tělesné týrání 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psychické týrání 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sexuální zneužívání 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dětská pornografie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dětská prostituce 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zanedbávání dětí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celkem </w:t>
            </w:r>
          </w:p>
        </w:tc>
      </w:tr>
      <w:tr w:rsidR="00892702" w:rsidRPr="00410CAE" w:rsidTr="00892702">
        <w:trPr>
          <w:trHeight w:val="255"/>
        </w:trPr>
        <w:tc>
          <w:tcPr>
            <w:tcW w:w="30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Nahlášeno případů 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 1 roku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1 roku do 3 let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3 do 6 let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6 do 15 let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878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1775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15 do 18 let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1833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3316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3326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toho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zdravotně postižených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Případy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jednorázově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851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1575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opakovaně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863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1457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nezjištěno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Oznamovatel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matka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otec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dítě samo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sourozenec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jiný příbuzný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cizí osoba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zdrav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otnické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zařízení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škola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593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720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policie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598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NNO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anonym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jiný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Sociální prostředí dítěte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úplná rodina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707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1353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neúplná rodina bez matky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neúplná rodina bez otce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770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1190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doplněná rodina o matku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doplněná rodina o otce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507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náhradní rodina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ústavní péče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Přijatá opatření 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poradenství - ambulantně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1136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2171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uložení dohledu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umístění dítěte v širší rodině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189</w:t>
            </w:r>
          </w:p>
        </w:tc>
      </w:tr>
      <w:tr w:rsidR="00892702" w:rsidRPr="00410CAE" w:rsidTr="00892702">
        <w:trPr>
          <w:trHeight w:val="43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ZDVOP nebo jiného zařízení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ÚV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NRP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Dopad na dítě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hospitalizace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tělesné poškození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posttr</w:t>
            </w:r>
            <w:proofErr w:type="spellEnd"/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stresová porucha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jiné nepříznivé následky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1115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úmrtí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těhotenství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</w:tr>
    </w:tbl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419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640"/>
        <w:gridCol w:w="1160"/>
        <w:gridCol w:w="1450"/>
        <w:gridCol w:w="1701"/>
        <w:gridCol w:w="1842"/>
        <w:gridCol w:w="1701"/>
        <w:gridCol w:w="1701"/>
        <w:gridCol w:w="1701"/>
        <w:gridCol w:w="1134"/>
      </w:tblGrid>
      <w:tr w:rsidR="00892702" w:rsidRPr="00410CAE" w:rsidTr="00892702">
        <w:trPr>
          <w:trHeight w:val="255"/>
        </w:trPr>
        <w:tc>
          <w:tcPr>
            <w:tcW w:w="29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892702" w:rsidRDefault="00892702" w:rsidP="0089270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9270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2011</w:t>
            </w:r>
          </w:p>
        </w:tc>
        <w:tc>
          <w:tcPr>
            <w:tcW w:w="112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</w:t>
            </w:r>
          </w:p>
        </w:tc>
      </w:tr>
      <w:tr w:rsidR="00892702" w:rsidRPr="00410CAE" w:rsidTr="00892702">
        <w:trPr>
          <w:trHeight w:val="248"/>
        </w:trPr>
        <w:tc>
          <w:tcPr>
            <w:tcW w:w="29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tělesné týrání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psychické týrání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sexuální zneužívání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dětská pornografie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dětská prostituce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zanedbávání dětí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celkem </w:t>
            </w:r>
          </w:p>
        </w:tc>
      </w:tr>
      <w:tr w:rsidR="00892702" w:rsidRPr="00410CAE" w:rsidTr="00892702">
        <w:trPr>
          <w:trHeight w:val="138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Zneužívající 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nebo týrající osoba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matka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2147</w:t>
            </w:r>
          </w:p>
        </w:tc>
      </w:tr>
      <w:tr w:rsidR="00892702" w:rsidRPr="00410CAE" w:rsidTr="00892702">
        <w:trPr>
          <w:trHeight w:val="198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otec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1303</w:t>
            </w:r>
          </w:p>
        </w:tc>
      </w:tr>
      <w:tr w:rsidR="00892702" w:rsidRPr="00410CAE" w:rsidTr="00892702">
        <w:trPr>
          <w:trHeight w:val="258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oba rodiče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1664</w:t>
            </w:r>
          </w:p>
        </w:tc>
      </w:tr>
      <w:tr w:rsidR="00892702" w:rsidRPr="00410CAE" w:rsidTr="00892702">
        <w:trPr>
          <w:trHeight w:val="134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partner matky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442</w:t>
            </w:r>
          </w:p>
        </w:tc>
      </w:tr>
      <w:tr w:rsidR="00892702" w:rsidRPr="00410CAE" w:rsidTr="00892702">
        <w:trPr>
          <w:trHeight w:val="209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partnerka otce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892702" w:rsidRPr="00410CAE" w:rsidTr="00892702">
        <w:trPr>
          <w:trHeight w:val="12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sourozenec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</w:tr>
      <w:tr w:rsidR="00892702" w:rsidRPr="00410CAE" w:rsidTr="00892702">
        <w:trPr>
          <w:trHeight w:val="20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prarodič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</w:tr>
      <w:tr w:rsidR="00892702" w:rsidRPr="00410CAE" w:rsidTr="00892702">
        <w:trPr>
          <w:trHeight w:val="118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jiný příbuzný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</w:tr>
      <w:tr w:rsidR="00892702" w:rsidRPr="00410CAE" w:rsidTr="00892702">
        <w:trPr>
          <w:trHeight w:val="141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jiná osoba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585</w:t>
            </w:r>
          </w:p>
        </w:tc>
      </w:tr>
      <w:tr w:rsidR="00892702" w:rsidRPr="00410CAE" w:rsidTr="00892702">
        <w:trPr>
          <w:trHeight w:val="283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nevlastní sourozenec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892702" w:rsidRPr="00410CAE" w:rsidTr="00892702">
        <w:trPr>
          <w:trHeight w:val="259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jiná zodpovědná osoba (učitel, vychovatel)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892702" w:rsidRPr="00410CAE" w:rsidTr="00892702">
        <w:trPr>
          <w:trHeight w:val="123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nezjištěno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</w:tr>
      <w:tr w:rsidR="00892702" w:rsidRPr="00410CAE" w:rsidTr="00892702">
        <w:trPr>
          <w:trHeight w:val="325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Postih zneužívající, týrající nebo zanedbávající osoby 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sankce v přestupkovém řízení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495</w:t>
            </w:r>
          </w:p>
        </w:tc>
      </w:tr>
      <w:tr w:rsidR="00892702" w:rsidRPr="00410CAE" w:rsidTr="00892702">
        <w:trPr>
          <w:trHeight w:val="29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podnět na zahájení TS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1114</w:t>
            </w:r>
          </w:p>
        </w:tc>
      </w:tr>
      <w:tr w:rsidR="00892702" w:rsidRPr="00410CAE" w:rsidTr="00892702">
        <w:trPr>
          <w:trHeight w:val="138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toho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zahájeno TS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882</w:t>
            </w:r>
          </w:p>
        </w:tc>
      </w:tr>
      <w:tr w:rsidR="00892702" w:rsidRPr="00410CAE" w:rsidTr="00892702">
        <w:trPr>
          <w:trHeight w:val="198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zastaveno TS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</w:tr>
      <w:tr w:rsidR="00892702" w:rsidRPr="00410CAE" w:rsidTr="00892702">
        <w:trPr>
          <w:trHeight w:val="13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odloženo TS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</w:tr>
      <w:tr w:rsidR="00892702" w:rsidRPr="00410CAE" w:rsidTr="00892702">
        <w:trPr>
          <w:trHeight w:val="190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odsouzení 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</w:tr>
    </w:tbl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43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700"/>
        <w:gridCol w:w="1276"/>
        <w:gridCol w:w="660"/>
        <w:gridCol w:w="674"/>
        <w:gridCol w:w="708"/>
        <w:gridCol w:w="709"/>
        <w:gridCol w:w="709"/>
        <w:gridCol w:w="920"/>
        <w:gridCol w:w="660"/>
        <w:gridCol w:w="980"/>
        <w:gridCol w:w="842"/>
        <w:gridCol w:w="850"/>
        <w:gridCol w:w="851"/>
        <w:gridCol w:w="1134"/>
        <w:gridCol w:w="660"/>
        <w:gridCol w:w="899"/>
      </w:tblGrid>
      <w:tr w:rsidR="00892702" w:rsidRPr="00410CAE" w:rsidTr="00892702">
        <w:trPr>
          <w:trHeight w:val="270"/>
        </w:trPr>
        <w:tc>
          <w:tcPr>
            <w:tcW w:w="307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892702" w:rsidRDefault="00892702" w:rsidP="0089270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9270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2012</w:t>
            </w:r>
          </w:p>
        </w:tc>
        <w:tc>
          <w:tcPr>
            <w:tcW w:w="11256" w:type="dxa"/>
            <w:gridSpan w:val="1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</w:t>
            </w:r>
          </w:p>
        </w:tc>
      </w:tr>
      <w:tr w:rsidR="00892702" w:rsidRPr="00410CAE" w:rsidTr="00892702">
        <w:trPr>
          <w:trHeight w:val="255"/>
        </w:trPr>
        <w:tc>
          <w:tcPr>
            <w:tcW w:w="30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tělesné týrání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psychické týrání </w:t>
            </w:r>
          </w:p>
        </w:tc>
        <w:tc>
          <w:tcPr>
            <w:tcW w:w="162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sexuální zneužívání </w:t>
            </w:r>
          </w:p>
        </w:tc>
        <w:tc>
          <w:tcPr>
            <w:tcW w:w="164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dětská pornografie</w:t>
            </w:r>
          </w:p>
        </w:tc>
        <w:tc>
          <w:tcPr>
            <w:tcW w:w="169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dětská prostituce 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zanedbávání dětí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celkem </w:t>
            </w:r>
          </w:p>
        </w:tc>
      </w:tr>
      <w:tr w:rsidR="00892702" w:rsidRPr="00410CAE" w:rsidTr="00892702">
        <w:trPr>
          <w:trHeight w:val="255"/>
        </w:trPr>
        <w:tc>
          <w:tcPr>
            <w:tcW w:w="30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Nahlášeno případů 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 1 roku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1 roku do 3 let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296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3 do 6 let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419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657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649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6 do 15 let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1113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2036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15 do 18 let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254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2243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3727</w:t>
            </w:r>
          </w:p>
        </w:tc>
        <w:tc>
          <w:tcPr>
            <w:tcW w:w="8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3798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 toho zdravotně postižených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Případy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jednorázově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187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345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1283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1097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1823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1841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opakovaně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1018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1591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nezjištěno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Oznamovatel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matka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9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otec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dítě samo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sourozenec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jiný příbuzný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cizí osoba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zdravotnické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zařízení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427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škola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785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1168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918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policie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187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591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696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NNO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anonym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171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jiný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Sociální prostředí dítěte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úplná rodina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808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1399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1391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neúplná rodina bez matky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neúplná rodina bez otce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983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1470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1477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doplněná rodina o matku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doplněná rodina o otce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579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náhradní rodina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ústavní péče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Přijatá opatření 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poradenství - ambulantně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1247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2294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2416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uložení dohledu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292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388</w:t>
            </w:r>
          </w:p>
        </w:tc>
      </w:tr>
      <w:tr w:rsidR="00892702" w:rsidRPr="00410CAE" w:rsidTr="00892702">
        <w:trPr>
          <w:trHeight w:val="264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v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širší rodině 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</w:tr>
      <w:tr w:rsidR="00892702" w:rsidRPr="00410CAE" w:rsidTr="00892702">
        <w:trPr>
          <w:trHeight w:val="43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ZDVOP nebo jiného zařízení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ÚV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NRP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Dopad na dítě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hospitalizace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9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tělesné poškození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posttr</w:t>
            </w:r>
            <w:proofErr w:type="spellEnd"/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stresová porucha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úmrtí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6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těhotenství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</w:tr>
    </w:tbl>
    <w:p w:rsidR="00892702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419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640"/>
        <w:gridCol w:w="1160"/>
        <w:gridCol w:w="1166"/>
        <w:gridCol w:w="1418"/>
        <w:gridCol w:w="1842"/>
        <w:gridCol w:w="1701"/>
        <w:gridCol w:w="1843"/>
        <w:gridCol w:w="1843"/>
        <w:gridCol w:w="1417"/>
      </w:tblGrid>
      <w:tr w:rsidR="00892702" w:rsidRPr="00410CAE" w:rsidTr="00892702">
        <w:trPr>
          <w:trHeight w:val="255"/>
        </w:trPr>
        <w:tc>
          <w:tcPr>
            <w:tcW w:w="29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892702" w:rsidRDefault="00892702" w:rsidP="0089270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9270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2012</w:t>
            </w:r>
          </w:p>
        </w:tc>
        <w:tc>
          <w:tcPr>
            <w:tcW w:w="1123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</w:t>
            </w:r>
          </w:p>
        </w:tc>
      </w:tr>
      <w:tr w:rsidR="00892702" w:rsidRPr="00410CAE" w:rsidTr="00892702">
        <w:trPr>
          <w:trHeight w:val="220"/>
        </w:trPr>
        <w:tc>
          <w:tcPr>
            <w:tcW w:w="29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tělesné týrání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psychické týrání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sexuální zneužívání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dětská pornografie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dětská prostituce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zanedbávání dětí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celkem </w:t>
            </w:r>
          </w:p>
        </w:tc>
      </w:tr>
      <w:tr w:rsidR="00892702" w:rsidRPr="00410CAE" w:rsidTr="00892702">
        <w:trPr>
          <w:trHeight w:val="70"/>
        </w:trPr>
        <w:tc>
          <w:tcPr>
            <w:tcW w:w="11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Zneužívající nebo týrající osoba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matka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2631</w:t>
            </w:r>
          </w:p>
        </w:tc>
      </w:tr>
      <w:tr w:rsidR="00892702" w:rsidRPr="00410CAE" w:rsidTr="00B739E4">
        <w:trPr>
          <w:trHeight w:val="137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otec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1438</w:t>
            </w:r>
          </w:p>
        </w:tc>
      </w:tr>
      <w:tr w:rsidR="00892702" w:rsidRPr="00410CAE" w:rsidTr="00892702">
        <w:trPr>
          <w:trHeight w:val="93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oba rodiče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1842</w:t>
            </w:r>
          </w:p>
        </w:tc>
      </w:tr>
      <w:tr w:rsidR="00892702" w:rsidRPr="00410CAE" w:rsidTr="00892702">
        <w:trPr>
          <w:trHeight w:val="294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partner matky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</w:tr>
      <w:tr w:rsidR="00892702" w:rsidRPr="00410CAE" w:rsidTr="00892702">
        <w:trPr>
          <w:trHeight w:val="271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partnerka otce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</w:tr>
      <w:tr w:rsidR="00892702" w:rsidRPr="00410CAE" w:rsidTr="00892702">
        <w:trPr>
          <w:trHeight w:val="133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sourozenec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</w:tr>
      <w:tr w:rsidR="00892702" w:rsidRPr="00410CAE" w:rsidTr="00892702">
        <w:trPr>
          <w:trHeight w:val="70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prarodič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</w:tr>
      <w:tr w:rsidR="00892702" w:rsidRPr="00410CAE" w:rsidTr="00892702">
        <w:trPr>
          <w:trHeight w:val="266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jiný příbuzný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</w:tr>
      <w:tr w:rsidR="00892702" w:rsidRPr="00410CAE" w:rsidTr="00892702">
        <w:trPr>
          <w:trHeight w:val="128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jiná osoba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567</w:t>
            </w:r>
          </w:p>
        </w:tc>
      </w:tr>
      <w:tr w:rsidR="00892702" w:rsidRPr="00410CAE" w:rsidTr="00892702">
        <w:trPr>
          <w:trHeight w:val="202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nevlastní sourozenec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892702" w:rsidRPr="00410CAE" w:rsidTr="00892702">
        <w:trPr>
          <w:trHeight w:val="404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jiná zodpovědná osoba (učitel, vychovatel)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892702" w:rsidRPr="00410CAE" w:rsidTr="00892702">
        <w:trPr>
          <w:trHeight w:val="126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nezjištěno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</w:tr>
      <w:tr w:rsidR="00892702" w:rsidRPr="00410CAE" w:rsidTr="00892702">
        <w:trPr>
          <w:trHeight w:val="328"/>
        </w:trPr>
        <w:tc>
          <w:tcPr>
            <w:tcW w:w="11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Postih zneužívající, týrající nebo zanedbávající osoby 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sankce v přestupkovém 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řízení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456</w:t>
            </w:r>
          </w:p>
        </w:tc>
      </w:tr>
      <w:tr w:rsidR="00892702" w:rsidRPr="00410CAE" w:rsidTr="00892702">
        <w:trPr>
          <w:trHeight w:val="192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podnět na zahájení TS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1289</w:t>
            </w:r>
          </w:p>
        </w:tc>
      </w:tr>
      <w:tr w:rsidR="00892702" w:rsidRPr="00410CAE" w:rsidTr="00892702">
        <w:trPr>
          <w:trHeight w:val="266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toho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zahájeno TS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1033</w:t>
            </w:r>
          </w:p>
        </w:tc>
      </w:tr>
      <w:tr w:rsidR="00892702" w:rsidRPr="00410CAE" w:rsidTr="00892702">
        <w:trPr>
          <w:trHeight w:val="270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zastaveno TS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</w:tr>
      <w:tr w:rsidR="00892702" w:rsidRPr="00410CAE" w:rsidTr="00892702">
        <w:trPr>
          <w:trHeight w:val="133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odloženo TS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415</w:t>
            </w:r>
          </w:p>
        </w:tc>
      </w:tr>
      <w:tr w:rsidR="00892702" w:rsidRPr="00410CAE" w:rsidTr="00892702">
        <w:trPr>
          <w:trHeight w:val="192"/>
        </w:trPr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odsouzení 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</w:tr>
    </w:tbl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447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758"/>
        <w:gridCol w:w="1020"/>
        <w:gridCol w:w="823"/>
        <w:gridCol w:w="709"/>
        <w:gridCol w:w="850"/>
        <w:gridCol w:w="851"/>
        <w:gridCol w:w="850"/>
        <w:gridCol w:w="851"/>
        <w:gridCol w:w="850"/>
        <w:gridCol w:w="851"/>
        <w:gridCol w:w="708"/>
        <w:gridCol w:w="851"/>
        <w:gridCol w:w="850"/>
        <w:gridCol w:w="851"/>
        <w:gridCol w:w="850"/>
        <w:gridCol w:w="851"/>
      </w:tblGrid>
      <w:tr w:rsidR="00892702" w:rsidRPr="00410CAE" w:rsidTr="00892702">
        <w:trPr>
          <w:trHeight w:val="270"/>
        </w:trPr>
        <w:tc>
          <w:tcPr>
            <w:tcW w:w="28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892702" w:rsidRDefault="00892702" w:rsidP="0089270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9270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2013</w:t>
            </w:r>
          </w:p>
        </w:tc>
        <w:tc>
          <w:tcPr>
            <w:tcW w:w="11596" w:type="dxa"/>
            <w:gridSpan w:val="1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</w:t>
            </w:r>
          </w:p>
        </w:tc>
      </w:tr>
      <w:tr w:rsidR="00892702" w:rsidRPr="00410CAE" w:rsidTr="00892702">
        <w:trPr>
          <w:trHeight w:val="255"/>
        </w:trPr>
        <w:tc>
          <w:tcPr>
            <w:tcW w:w="28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tělesné týrání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psychické týrání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sexuální zneužívání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dětská pornografie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dětská prostituce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zanedbávání dětí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celkem </w:t>
            </w:r>
          </w:p>
        </w:tc>
      </w:tr>
      <w:tr w:rsidR="00892702" w:rsidRPr="00410CAE" w:rsidTr="00892702">
        <w:trPr>
          <w:trHeight w:val="255"/>
        </w:trPr>
        <w:tc>
          <w:tcPr>
            <w:tcW w:w="28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Nahlášeno případů 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 1 roku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1 roku do 3 let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3 do 6 let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673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6 do 15 let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2057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15 do 18 let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502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2216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3649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3878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 toho zdravotně postižených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Případy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jednorázově</w:t>
            </w:r>
          </w:p>
        </w:tc>
        <w:tc>
          <w:tcPr>
            <w:tcW w:w="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1167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1058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1838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opakovaně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1062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1749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nezjištěno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Oznamovatel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matka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404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otec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dítě samo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sourozenec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jiný příbuzný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cizí osoba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zdrav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otnické 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zařízení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škola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798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policie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759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NNO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anonym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jiný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Sociální prostředí dítěte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úplná rodina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814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1481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neúplná rodina bez matky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neúplná rodina bez otce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967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1520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doplněná rodina o matku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doplněná rodina o otce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náhradní rodina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ústavní péče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Přijatá opatření 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poradenství - ambulantně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1481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2734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uložení dohledu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umístění dítěte v 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širší rodině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</w:tr>
      <w:tr w:rsidR="00892702" w:rsidRPr="00410CAE" w:rsidTr="00892702">
        <w:trPr>
          <w:trHeight w:val="43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ZDVOP nebo jiného zařízení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ÚV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NRP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Dopad na dítě</w:t>
            </w:r>
          </w:p>
        </w:tc>
        <w:tc>
          <w:tcPr>
            <w:tcW w:w="177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hospitalizace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tělesné poškození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posttr</w:t>
            </w:r>
            <w:proofErr w:type="spellEnd"/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stresová porucha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úmrtí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těhotenství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</w:tr>
    </w:tbl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0"/>
        <w:gridCol w:w="640"/>
        <w:gridCol w:w="1160"/>
        <w:gridCol w:w="1480"/>
        <w:gridCol w:w="1417"/>
        <w:gridCol w:w="1843"/>
        <w:gridCol w:w="1559"/>
        <w:gridCol w:w="1701"/>
        <w:gridCol w:w="1843"/>
        <w:gridCol w:w="1134"/>
      </w:tblGrid>
      <w:tr w:rsidR="00892702" w:rsidRPr="00410CAE" w:rsidTr="00892702">
        <w:trPr>
          <w:trHeight w:val="255"/>
        </w:trPr>
        <w:tc>
          <w:tcPr>
            <w:tcW w:w="29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892702" w:rsidRDefault="00892702" w:rsidP="0089270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9270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2013</w:t>
            </w:r>
          </w:p>
        </w:tc>
        <w:tc>
          <w:tcPr>
            <w:tcW w:w="10977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</w:t>
            </w:r>
          </w:p>
        </w:tc>
      </w:tr>
      <w:tr w:rsidR="00892702" w:rsidRPr="00410CAE" w:rsidTr="00892702">
        <w:trPr>
          <w:trHeight w:val="248"/>
        </w:trPr>
        <w:tc>
          <w:tcPr>
            <w:tcW w:w="29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tělesné týrání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psychické týrání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sexuální zneužívání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dětská pornografie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dětská prostituce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zanedbávání dětí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celkem </w:t>
            </w:r>
          </w:p>
        </w:tc>
      </w:tr>
      <w:tr w:rsidR="00892702" w:rsidRPr="00410CAE" w:rsidTr="00892702">
        <w:trPr>
          <w:trHeight w:val="170"/>
        </w:trPr>
        <w:tc>
          <w:tcPr>
            <w:tcW w:w="11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Zneužívající nebo týrající osoba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matka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2429</w:t>
            </w:r>
          </w:p>
        </w:tc>
      </w:tr>
      <w:tr w:rsidR="00892702" w:rsidRPr="00410CAE" w:rsidTr="00892702">
        <w:trPr>
          <w:trHeight w:val="230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otec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1635</w:t>
            </w:r>
          </w:p>
        </w:tc>
      </w:tr>
      <w:tr w:rsidR="00892702" w:rsidRPr="00410CAE" w:rsidTr="00892702">
        <w:trPr>
          <w:trHeight w:val="276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oba rodiče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1862</w:t>
            </w:r>
          </w:p>
        </w:tc>
      </w:tr>
      <w:tr w:rsidR="00892702" w:rsidRPr="00410CAE" w:rsidTr="00892702">
        <w:trPr>
          <w:trHeight w:val="234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partner matky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453</w:t>
            </w:r>
          </w:p>
        </w:tc>
      </w:tr>
      <w:tr w:rsidR="00892702" w:rsidRPr="00410CAE" w:rsidTr="00892702">
        <w:trPr>
          <w:trHeight w:val="139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partnerka otce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</w:tr>
      <w:tr w:rsidR="00892702" w:rsidRPr="00410CAE" w:rsidTr="00892702">
        <w:trPr>
          <w:trHeight w:val="212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sourozenec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</w:tr>
      <w:tr w:rsidR="00892702" w:rsidRPr="00410CAE" w:rsidTr="00892702">
        <w:trPr>
          <w:trHeight w:val="131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prarodič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</w:tr>
      <w:tr w:rsidR="00892702" w:rsidRPr="00410CAE" w:rsidTr="00892702">
        <w:trPr>
          <w:trHeight w:val="190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jiný příbuzný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</w:tr>
      <w:tr w:rsidR="00892702" w:rsidRPr="00410CAE" w:rsidTr="00892702">
        <w:trPr>
          <w:trHeight w:val="264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jiná osoba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624</w:t>
            </w:r>
          </w:p>
        </w:tc>
      </w:tr>
      <w:tr w:rsidR="00892702" w:rsidRPr="00410CAE" w:rsidTr="00892702">
        <w:trPr>
          <w:trHeight w:val="74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nevlastní sourozenec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892702" w:rsidRPr="00410CAE" w:rsidTr="00892702">
        <w:trPr>
          <w:trHeight w:val="200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jiná zodpovědná osoba (učitel, vychovatel)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</w:tr>
      <w:tr w:rsidR="00892702" w:rsidRPr="00410CAE" w:rsidTr="00892702">
        <w:trPr>
          <w:trHeight w:val="70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nezjištěno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</w:tr>
      <w:tr w:rsidR="00892702" w:rsidRPr="00410CAE" w:rsidTr="00B739E4">
        <w:trPr>
          <w:trHeight w:val="408"/>
        </w:trPr>
        <w:tc>
          <w:tcPr>
            <w:tcW w:w="11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Postih zneužívající, týrající nebo zanedbávající osoby 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sankce v přestupkovém 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řízení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432</w:t>
            </w:r>
          </w:p>
        </w:tc>
      </w:tr>
      <w:tr w:rsidR="00892702" w:rsidRPr="00410CAE" w:rsidTr="00892702">
        <w:trPr>
          <w:trHeight w:val="218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podnět na zahájení TS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1278</w:t>
            </w:r>
          </w:p>
        </w:tc>
      </w:tr>
      <w:tr w:rsidR="00892702" w:rsidRPr="00410CAE" w:rsidTr="00892702">
        <w:trPr>
          <w:trHeight w:val="278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toho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zahájeno TS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1019</w:t>
            </w:r>
          </w:p>
        </w:tc>
      </w:tr>
      <w:tr w:rsidR="00892702" w:rsidRPr="00410CAE" w:rsidTr="00892702">
        <w:trPr>
          <w:trHeight w:val="268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zastaveno TS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163</w:t>
            </w:r>
          </w:p>
        </w:tc>
      </w:tr>
      <w:tr w:rsidR="00892702" w:rsidRPr="00410CAE" w:rsidTr="00892702">
        <w:trPr>
          <w:trHeight w:val="145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odloženo TS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415</w:t>
            </w:r>
          </w:p>
        </w:tc>
      </w:tr>
      <w:tr w:rsidR="00892702" w:rsidRPr="00410CAE" w:rsidTr="00892702">
        <w:trPr>
          <w:trHeight w:val="190"/>
        </w:trPr>
        <w:tc>
          <w:tcPr>
            <w:tcW w:w="11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odsouzení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252</w:t>
            </w:r>
          </w:p>
        </w:tc>
      </w:tr>
    </w:tbl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450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700"/>
        <w:gridCol w:w="1134"/>
        <w:gridCol w:w="709"/>
        <w:gridCol w:w="851"/>
        <w:gridCol w:w="850"/>
        <w:gridCol w:w="851"/>
        <w:gridCol w:w="850"/>
        <w:gridCol w:w="851"/>
        <w:gridCol w:w="850"/>
        <w:gridCol w:w="908"/>
        <w:gridCol w:w="793"/>
        <w:gridCol w:w="851"/>
        <w:gridCol w:w="850"/>
        <w:gridCol w:w="851"/>
        <w:gridCol w:w="660"/>
        <w:gridCol w:w="850"/>
      </w:tblGrid>
      <w:tr w:rsidR="00892702" w:rsidRPr="00410CAE" w:rsidTr="00892702">
        <w:trPr>
          <w:trHeight w:val="270"/>
        </w:trPr>
        <w:tc>
          <w:tcPr>
            <w:tcW w:w="29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892702" w:rsidRDefault="00892702" w:rsidP="00892702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89270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2014</w:t>
            </w:r>
          </w:p>
        </w:tc>
        <w:tc>
          <w:tcPr>
            <w:tcW w:w="11575" w:type="dxa"/>
            <w:gridSpan w:val="1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</w:t>
            </w:r>
          </w:p>
        </w:tc>
      </w:tr>
      <w:tr w:rsidR="00892702" w:rsidRPr="00410CAE" w:rsidTr="00892702">
        <w:trPr>
          <w:trHeight w:val="255"/>
        </w:trPr>
        <w:tc>
          <w:tcPr>
            <w:tcW w:w="29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tělesné týrání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psychické týrání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sexuální zneužívání </w:t>
            </w:r>
          </w:p>
        </w:tc>
        <w:tc>
          <w:tcPr>
            <w:tcW w:w="175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dětská pornografie</w:t>
            </w:r>
          </w:p>
        </w:tc>
        <w:tc>
          <w:tcPr>
            <w:tcW w:w="164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dětská prostituce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zanedbávání dětí</w:t>
            </w:r>
          </w:p>
        </w:tc>
        <w:tc>
          <w:tcPr>
            <w:tcW w:w="151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celkem </w:t>
            </w:r>
          </w:p>
        </w:tc>
      </w:tr>
      <w:tr w:rsidR="00892702" w:rsidRPr="00410CAE" w:rsidTr="00892702">
        <w:trPr>
          <w:trHeight w:val="255"/>
        </w:trPr>
        <w:tc>
          <w:tcPr>
            <w:tcW w:w="29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chlapci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dívky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Nahlášeno případů </w:t>
            </w:r>
          </w:p>
        </w:tc>
        <w:tc>
          <w:tcPr>
            <w:tcW w:w="18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 1 roku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1 roku do 3 let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3 do 6 let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482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741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6 do 15 let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1272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2376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od 15 do 18 let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629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2609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4044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4434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 toho zdravotně postižených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Případy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jednorázově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1458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1232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2083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opakovaně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1213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1963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nezjištěno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Oznamovatel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matka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196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otec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dítě samo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sourozenec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jiný příbuzný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cizí fyzická osoba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213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zdravotnické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zařízení, škola, školské zařízení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1142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1414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policie, jiný státní orgán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458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1149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NNO nebo jiná právnická osoba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anonym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Sociální prostředí dítěte</w:t>
            </w:r>
          </w:p>
        </w:tc>
        <w:tc>
          <w:tcPr>
            <w:tcW w:w="18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úplná rodina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884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1533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neúplná rodina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1251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2005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doplněná rodina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náhradní rodina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ústavní péče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Přijatá opatření 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poradenství - ambulantně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224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405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431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7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1916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1698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2856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uložení dohledu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203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umístění dítěte v 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širší rodině 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156</w:t>
            </w:r>
          </w:p>
        </w:tc>
      </w:tr>
      <w:tr w:rsidR="00892702" w:rsidRPr="00410CAE" w:rsidTr="00892702">
        <w:trPr>
          <w:trHeight w:val="43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ZDVOP nebo jiného zařízení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ÚV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170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dítěte do NRP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3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podaní trestního oznámení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190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695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Dopad na dítě</w:t>
            </w:r>
          </w:p>
        </w:tc>
        <w:tc>
          <w:tcPr>
            <w:tcW w:w="18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hospitalizace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tělesné poškození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posttr</w:t>
            </w:r>
            <w:proofErr w:type="spellEnd"/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stresová porucha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374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úmrtí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těhotenství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</w:tr>
    </w:tbl>
    <w:p w:rsidR="00892702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447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700"/>
        <w:gridCol w:w="1134"/>
        <w:gridCol w:w="851"/>
        <w:gridCol w:w="766"/>
        <w:gridCol w:w="709"/>
        <w:gridCol w:w="851"/>
        <w:gridCol w:w="850"/>
        <w:gridCol w:w="851"/>
        <w:gridCol w:w="850"/>
        <w:gridCol w:w="851"/>
        <w:gridCol w:w="708"/>
        <w:gridCol w:w="851"/>
        <w:gridCol w:w="850"/>
        <w:gridCol w:w="851"/>
        <w:gridCol w:w="850"/>
        <w:gridCol w:w="851"/>
      </w:tblGrid>
      <w:tr w:rsidR="00892702" w:rsidRPr="00410CAE" w:rsidTr="00892702">
        <w:trPr>
          <w:trHeight w:val="270"/>
        </w:trPr>
        <w:tc>
          <w:tcPr>
            <w:tcW w:w="293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892702" w:rsidRDefault="00892702" w:rsidP="0089270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9270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1540" w:type="dxa"/>
            <w:gridSpan w:val="1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Počet dětí</w:t>
            </w:r>
          </w:p>
        </w:tc>
      </w:tr>
      <w:tr w:rsidR="00892702" w:rsidRPr="00410CAE" w:rsidTr="00892702">
        <w:trPr>
          <w:trHeight w:val="255"/>
        </w:trPr>
        <w:tc>
          <w:tcPr>
            <w:tcW w:w="29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17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tělesné týrání 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psychické týrání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sexuální zneužívání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dětská pornografie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dětská prostituce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zanedbávání dětí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celkem </w:t>
            </w:r>
          </w:p>
        </w:tc>
      </w:tr>
      <w:tr w:rsidR="00892702" w:rsidRPr="00410CAE" w:rsidTr="00892702">
        <w:trPr>
          <w:trHeight w:val="255"/>
        </w:trPr>
        <w:tc>
          <w:tcPr>
            <w:tcW w:w="293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Zjištěno případů </w:t>
            </w:r>
          </w:p>
        </w:tc>
        <w:tc>
          <w:tcPr>
            <w:tcW w:w="18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 1 roku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od 1 roku do 3 let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392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od 3 do 6 let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537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od 6 do 15 let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1 713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2712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od 15 do 18 let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372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362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3 628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3 234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4641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4792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 toho zdravotně postižených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Případy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jednorázově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167</w:t>
            </w:r>
          </w:p>
        </w:tc>
        <w:tc>
          <w:tcPr>
            <w:tcW w:w="7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319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1 509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1 281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opakovaně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1 902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1 748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2347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nezjištěno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Oznamovatel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otec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dítě samo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sourozenec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jiný příbuzný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cizí fyzická osoba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211</w:t>
            </w:r>
          </w:p>
        </w:tc>
      </w:tr>
      <w:tr w:rsidR="00892702" w:rsidRPr="00410CAE" w:rsidTr="00892702">
        <w:trPr>
          <w:trHeight w:val="52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zdravotnické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zařízení, škola, školské zařízení, ústavní zařízení, ZDVOP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1 669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1 390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1639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policie, jiný státní orgán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441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NNO nebo jiná právnická osoba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vlastní zjištění OSPOD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497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anonym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76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226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Sociální prostředí dítěte</w:t>
            </w:r>
          </w:p>
        </w:tc>
        <w:tc>
          <w:tcPr>
            <w:tcW w:w="18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 péči rodičů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338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3 392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3 011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4461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náhradní rodinná péče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ústavní péče nebo péče ZDVOP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Přijatá opatření </w:t>
            </w:r>
          </w:p>
        </w:tc>
        <w:tc>
          <w:tcPr>
            <w:tcW w:w="183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poradenství - ambulantně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181</w:t>
            </w:r>
          </w:p>
        </w:tc>
        <w:tc>
          <w:tcPr>
            <w:tcW w:w="76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183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388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414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74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382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35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2 215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1 989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3013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uložení dohledu 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umístění dítěte v 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širší rodině 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</w:tr>
      <w:tr w:rsidR="00892702" w:rsidRPr="00410CAE" w:rsidTr="00892702">
        <w:trPr>
          <w:trHeight w:val="43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umístění dítěte do ZDVOP nebo jiného zařízení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umístění dítěte do ÚV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umístění dítěte do NRP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128</w:t>
            </w:r>
          </w:p>
        </w:tc>
      </w:tr>
      <w:tr w:rsidR="00892702" w:rsidRPr="00410CAE" w:rsidTr="00B739E4">
        <w:trPr>
          <w:trHeight w:val="164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podaní trestního oznámení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odsouzení pachatele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</w:t>
            </w:r>
          </w:p>
        </w:tc>
        <w:tc>
          <w:tcPr>
            <w:tcW w:w="76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153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Dopad na 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dítě</w:t>
            </w:r>
          </w:p>
        </w:tc>
        <w:tc>
          <w:tcPr>
            <w:tcW w:w="1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hospitalizace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tělesné poškození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nutnost poskytnutí psychologické pomoci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337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posttr</w:t>
            </w:r>
            <w:proofErr w:type="spellEnd"/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stresová porucha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úmrtí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těhotenství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</w:tr>
    </w:tbl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447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700"/>
        <w:gridCol w:w="1050"/>
        <w:gridCol w:w="993"/>
        <w:gridCol w:w="708"/>
        <w:gridCol w:w="709"/>
        <w:gridCol w:w="851"/>
        <w:gridCol w:w="850"/>
        <w:gridCol w:w="851"/>
        <w:gridCol w:w="850"/>
        <w:gridCol w:w="851"/>
        <w:gridCol w:w="708"/>
        <w:gridCol w:w="851"/>
        <w:gridCol w:w="850"/>
        <w:gridCol w:w="851"/>
        <w:gridCol w:w="850"/>
        <w:gridCol w:w="851"/>
      </w:tblGrid>
      <w:tr w:rsidR="00892702" w:rsidRPr="00410CAE" w:rsidTr="00892702">
        <w:trPr>
          <w:trHeight w:val="270"/>
        </w:trPr>
        <w:tc>
          <w:tcPr>
            <w:tcW w:w="28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892702" w:rsidRDefault="00892702" w:rsidP="0089270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89270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1624" w:type="dxa"/>
            <w:gridSpan w:val="1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Počet dětí</w:t>
            </w:r>
          </w:p>
        </w:tc>
      </w:tr>
      <w:tr w:rsidR="00892702" w:rsidRPr="00410CAE" w:rsidTr="00892702">
        <w:trPr>
          <w:trHeight w:val="255"/>
        </w:trPr>
        <w:tc>
          <w:tcPr>
            <w:tcW w:w="285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tělesné týrání 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psychické týrání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sexuální zneužívání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dětská pornografie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dětská prostituce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zanedbávání dětí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celkem </w:t>
            </w:r>
          </w:p>
        </w:tc>
      </w:tr>
      <w:tr w:rsidR="00892702" w:rsidRPr="00410CAE" w:rsidTr="00892702">
        <w:trPr>
          <w:trHeight w:val="255"/>
        </w:trPr>
        <w:tc>
          <w:tcPr>
            <w:tcW w:w="285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chlapci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dívky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Zjištěno případů 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 1 roku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od 1 roku do 3 let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398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od 3 do 6 let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505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od 6 do 15 let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1 840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2787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od 15 do 18 let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426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3 576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3 358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4577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4839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 toho zdravotně postižených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Případy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jednorázově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153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22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1 253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1 187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opakovaně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1 837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2437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nezjištěno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334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Oznamovatel</w:t>
            </w: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matka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otec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dítě samo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sourozenec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jiný příbuzný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211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cizí fyzická osoba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</w:tr>
      <w:tr w:rsidR="00892702" w:rsidRPr="00410CAE" w:rsidTr="00892702">
        <w:trPr>
          <w:trHeight w:val="52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zdrav. zařízení, škola, školské zařízení, ústavní zařízení, ZDVOP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1 690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1 522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policie, jiný státní orgán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372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NNO nebo jiná právnická osoba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vlastní zjištění OSPOD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586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589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anonym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227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Sociální prostředí dítěte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 péči rodičů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3 162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náhradní rodinná péče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ústavní péče nebo péče ZDVOP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Přijatá opatření </w:t>
            </w:r>
          </w:p>
        </w:tc>
        <w:tc>
          <w:tcPr>
            <w:tcW w:w="175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poradenství - ambulantně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172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157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383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396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124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352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39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2 104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1 979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2932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uložení dohledu 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295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356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umístění dítěte v širší rodině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</w:tr>
      <w:tr w:rsidR="00892702" w:rsidRPr="00410CAE" w:rsidTr="00892702">
        <w:trPr>
          <w:trHeight w:val="43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umístění dítěte do ZDVOP nebo jiného zařízení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267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umístění dítěte do ÚV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219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umístění dítěte do NRP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podaní trestního oznámení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odsouzení pachatele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19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270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Dopad na dítě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hospitalizace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48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tělesné poškození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nutnost poskytnutí psychologické pomoci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437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994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posttr</w:t>
            </w:r>
            <w:proofErr w:type="spellEnd"/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stresová porucha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úmrtí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92702" w:rsidRPr="00410CAE" w:rsidTr="00892702">
        <w:trPr>
          <w:trHeight w:val="285"/>
        </w:trPr>
        <w:tc>
          <w:tcPr>
            <w:tcW w:w="11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02" w:rsidRPr="00410CAE" w:rsidRDefault="00892702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těhotenství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92702" w:rsidRPr="00410CAE" w:rsidRDefault="00892702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</w:tbl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2702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2702" w:rsidRPr="006D3791" w:rsidRDefault="00892702" w:rsidP="00741B50">
      <w:pPr>
        <w:pStyle w:val="Nadpis2"/>
        <w:numPr>
          <w:ilvl w:val="0"/>
          <w:numId w:val="9"/>
        </w:numPr>
      </w:pPr>
      <w:bookmarkStart w:id="27" w:name="_Toc512600805"/>
      <w:r w:rsidRPr="006D3791">
        <w:lastRenderedPageBreak/>
        <w:t>Přestupky proti dětem</w:t>
      </w:r>
      <w:bookmarkEnd w:id="27"/>
    </w:p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00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276"/>
        <w:gridCol w:w="992"/>
        <w:gridCol w:w="1276"/>
        <w:gridCol w:w="1134"/>
        <w:gridCol w:w="1276"/>
        <w:gridCol w:w="992"/>
        <w:gridCol w:w="1276"/>
        <w:gridCol w:w="1134"/>
      </w:tblGrid>
      <w:tr w:rsidR="00741B50" w:rsidRPr="00410CAE" w:rsidTr="00741B50">
        <w:trPr>
          <w:trHeight w:val="30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Zanedbání dozoru nad dítětem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Nepřiměřené výchovné prostředky</w:t>
            </w:r>
          </w:p>
        </w:tc>
      </w:tr>
      <w:tr w:rsidR="00741B50" w:rsidRPr="00410CAE" w:rsidTr="00741B50">
        <w:trPr>
          <w:trHeight w:val="104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Počet případů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Pachatel přestupku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Počet případů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Pachatel přestupku</w:t>
            </w:r>
          </w:p>
        </w:tc>
      </w:tr>
      <w:tr w:rsidR="00741B50" w:rsidRPr="00410CAE" w:rsidTr="00741B50">
        <w:trPr>
          <w:trHeight w:val="221"/>
        </w:trPr>
        <w:tc>
          <w:tcPr>
            <w:tcW w:w="724" w:type="dxa"/>
            <w:vMerge/>
            <w:tcBorders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41B50" w:rsidRPr="00410CAE" w:rsidRDefault="00741B50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50" w:rsidRPr="00410CAE" w:rsidRDefault="00741B50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rodič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člen rodiny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jiná osoba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rodič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člen rodiny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jiná osoba</w:t>
            </w:r>
          </w:p>
        </w:tc>
      </w:tr>
      <w:tr w:rsidR="00741B50" w:rsidRPr="00410CAE" w:rsidTr="00741B50">
        <w:trPr>
          <w:trHeight w:val="24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B50" w:rsidRPr="00410CAE" w:rsidRDefault="00741B50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741B50" w:rsidRPr="00410CAE" w:rsidTr="00741B50">
        <w:trPr>
          <w:trHeight w:val="26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741B50" w:rsidRPr="00410CAE" w:rsidTr="00741B50">
        <w:trPr>
          <w:trHeight w:val="26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741B50" w:rsidRPr="00410CAE" w:rsidTr="00741B50">
        <w:trPr>
          <w:trHeight w:val="28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741B50" w:rsidRPr="00410CAE" w:rsidTr="00741B50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46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</w:tr>
      <w:tr w:rsidR="00741B50" w:rsidRPr="00410CAE" w:rsidTr="00741B50">
        <w:trPr>
          <w:trHeight w:val="2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48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49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B50" w:rsidRPr="00410CAE" w:rsidRDefault="00741B50" w:rsidP="008927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</w:t>
            </w:r>
          </w:p>
        </w:tc>
      </w:tr>
    </w:tbl>
    <w:p w:rsidR="00892702" w:rsidRPr="00410CAE" w:rsidRDefault="00892702" w:rsidP="00892702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892702" w:rsidRDefault="00892702" w:rsidP="00AE1E35"/>
    <w:p w:rsidR="006D3791" w:rsidRPr="00EF1DB5" w:rsidRDefault="006D3791" w:rsidP="00BF02A4">
      <w:pPr>
        <w:pStyle w:val="Nadpis2"/>
        <w:numPr>
          <w:ilvl w:val="0"/>
          <w:numId w:val="9"/>
        </w:numPr>
        <w:rPr>
          <w:rFonts w:cs="Times New Roman"/>
          <w:sz w:val="20"/>
          <w:szCs w:val="20"/>
        </w:rPr>
      </w:pPr>
      <w:bookmarkStart w:id="28" w:name="_Toc512600806"/>
      <w:r>
        <w:t>Trestná činnost páchaná na dětech</w:t>
      </w:r>
      <w:bookmarkEnd w:id="28"/>
    </w:p>
    <w:p w:rsidR="006D3791" w:rsidRDefault="006D3791" w:rsidP="00BF02A4">
      <w:pPr>
        <w:pStyle w:val="Nadpis3"/>
        <w:numPr>
          <w:ilvl w:val="0"/>
          <w:numId w:val="10"/>
        </w:numPr>
      </w:pPr>
      <w:bookmarkStart w:id="29" w:name="_Toc512600807"/>
      <w:r w:rsidRPr="00BF02A4">
        <w:t>Počet zjištěných trestných činů</w:t>
      </w:r>
      <w:bookmarkEnd w:id="29"/>
    </w:p>
    <w:p w:rsidR="00BF02A4" w:rsidRPr="00BF02A4" w:rsidRDefault="00BF02A4" w:rsidP="00BF02A4"/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843"/>
        <w:gridCol w:w="1842"/>
        <w:gridCol w:w="1843"/>
        <w:gridCol w:w="1843"/>
      </w:tblGrid>
      <w:tr w:rsidR="006D3791" w:rsidRPr="006D3791" w:rsidTr="00BF02A4">
        <w:tc>
          <w:tcPr>
            <w:tcW w:w="6062" w:type="dxa"/>
            <w:shd w:val="clear" w:color="auto" w:fill="auto"/>
            <w:vAlign w:val="center"/>
          </w:tcPr>
          <w:p w:rsidR="006D3791" w:rsidRPr="006D3791" w:rsidRDefault="006D3791" w:rsidP="006D3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Trestný čin / rok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Svěření dítěte do moci jiného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Výroba a jiné nakládání s dětskou pornografií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Zneužití dítěte k výrobě pornografie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Účast na pornografickém představení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Navazování nedovolených kontaktů s dítětem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Únos dítěte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Svádění k pohlavnímu styku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Obchodování s lidmi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6D3791" w:rsidRPr="006D3791" w:rsidRDefault="006D3791" w:rsidP="006D37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791">
        <w:rPr>
          <w:rFonts w:ascii="Times New Roman" w:hAnsi="Times New Roman" w:cs="Times New Roman"/>
          <w:b/>
          <w:sz w:val="24"/>
          <w:szCs w:val="24"/>
        </w:rPr>
        <w:t>Zdroj: Policie ČR.</w:t>
      </w:r>
    </w:p>
    <w:p w:rsidR="006D3791" w:rsidRDefault="006D3791" w:rsidP="00BF02A4">
      <w:pPr>
        <w:pStyle w:val="Nadpis3"/>
        <w:numPr>
          <w:ilvl w:val="0"/>
          <w:numId w:val="10"/>
        </w:numPr>
      </w:pPr>
      <w:bookmarkStart w:id="30" w:name="_Toc512600808"/>
      <w:r w:rsidRPr="00BF02A4">
        <w:t>Počet trestně stíhaných osob</w:t>
      </w:r>
      <w:bookmarkEnd w:id="30"/>
    </w:p>
    <w:p w:rsidR="00BF02A4" w:rsidRPr="00BF02A4" w:rsidRDefault="00BF02A4" w:rsidP="00BF02A4"/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843"/>
        <w:gridCol w:w="1842"/>
        <w:gridCol w:w="1843"/>
        <w:gridCol w:w="1843"/>
      </w:tblGrid>
      <w:tr w:rsidR="006D3791" w:rsidRPr="006D3791" w:rsidTr="00BF02A4">
        <w:tc>
          <w:tcPr>
            <w:tcW w:w="6062" w:type="dxa"/>
            <w:shd w:val="clear" w:color="auto" w:fill="auto"/>
            <w:vAlign w:val="center"/>
          </w:tcPr>
          <w:p w:rsidR="006D3791" w:rsidRPr="006D3791" w:rsidRDefault="006D3791" w:rsidP="006D3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Trestný čin / rok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Svěření dítěte do moci jiného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Výroba a jiné nakládání s dětskou pornografií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Zneužití dítěte k výrobě pornografie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Účast na pornografickém představení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Navazování nedovolených kontaktů s dítětem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Únos dítěte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Svádění k pohlavnímu styku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Obchodování s lidmi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Pohlavní zneužití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závislého dítěte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Pohlavní zneužití ostatní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Komerční forma sex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uálního</w:t>
            </w: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 zneužití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závislého dítěte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3791" w:rsidRPr="006D3791" w:rsidTr="00BF02A4"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Komerční forma sex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uálního</w:t>
            </w: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 zne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užití ostatní 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6D3791" w:rsidRPr="006D3791" w:rsidRDefault="006D3791" w:rsidP="006D3791">
      <w:pPr>
        <w:rPr>
          <w:rFonts w:ascii="Times New Roman" w:hAnsi="Times New Roman" w:cs="Times New Roman"/>
          <w:b/>
          <w:sz w:val="24"/>
          <w:szCs w:val="24"/>
        </w:rPr>
      </w:pPr>
      <w:r w:rsidRPr="006D3791">
        <w:rPr>
          <w:rFonts w:ascii="Times New Roman" w:hAnsi="Times New Roman" w:cs="Times New Roman"/>
          <w:b/>
          <w:sz w:val="24"/>
          <w:szCs w:val="24"/>
        </w:rPr>
        <w:t>Zdroj: Policie ČR</w:t>
      </w:r>
    </w:p>
    <w:p w:rsidR="006D3791" w:rsidRDefault="006D3791" w:rsidP="00BF02A4">
      <w:pPr>
        <w:pStyle w:val="Nadpis3"/>
        <w:numPr>
          <w:ilvl w:val="0"/>
          <w:numId w:val="10"/>
        </w:numPr>
      </w:pPr>
      <w:bookmarkStart w:id="31" w:name="_Toc512600809"/>
      <w:r w:rsidRPr="00BF02A4">
        <w:t>Počet osob ve zkráceném přípravném řízení</w:t>
      </w:r>
      <w:bookmarkEnd w:id="31"/>
    </w:p>
    <w:p w:rsidR="00BF02A4" w:rsidRPr="00BF02A4" w:rsidRDefault="00BF02A4" w:rsidP="00BF02A4"/>
    <w:tbl>
      <w:tblPr>
        <w:tblW w:w="1346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1843"/>
        <w:gridCol w:w="1842"/>
        <w:gridCol w:w="1843"/>
        <w:gridCol w:w="1843"/>
      </w:tblGrid>
      <w:tr w:rsidR="006D3791" w:rsidRPr="006D3791" w:rsidTr="006D3791">
        <w:trPr>
          <w:trHeight w:val="230"/>
        </w:trPr>
        <w:tc>
          <w:tcPr>
            <w:tcW w:w="6096" w:type="dxa"/>
            <w:shd w:val="clear" w:color="auto" w:fill="auto"/>
            <w:vAlign w:val="center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Trestný čin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obchodování s lidmi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svěření dítěte do moci jiného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výroba a jiné nakládání s dětskou pornografií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zneužití dítěte k výrobě pornografie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účast na pornografickém představení 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navazování nedovolených kontaktů s dítětem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únos dítěte a osoby stižené duševní poruchou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ohrožování výchovy dítěte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262</w:t>
            </w:r>
          </w:p>
        </w:tc>
      </w:tr>
      <w:tr w:rsidR="006D3791" w:rsidRPr="006D3791" w:rsidTr="006D3791">
        <w:trPr>
          <w:trHeight w:val="315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svádění k pohlavnímu styku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791" w:rsidRPr="006D3791" w:rsidTr="006D3791">
        <w:trPr>
          <w:trHeight w:val="315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454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266</w:t>
            </w:r>
          </w:p>
        </w:tc>
      </w:tr>
    </w:tbl>
    <w:p w:rsidR="006D3791" w:rsidRPr="006D3791" w:rsidRDefault="006D3791" w:rsidP="006D3791">
      <w:pPr>
        <w:rPr>
          <w:rFonts w:ascii="Times New Roman" w:hAnsi="Times New Roman" w:cs="Times New Roman"/>
          <w:b/>
          <w:sz w:val="24"/>
          <w:szCs w:val="24"/>
        </w:rPr>
      </w:pPr>
      <w:r w:rsidRPr="006D3791">
        <w:rPr>
          <w:rFonts w:ascii="Times New Roman" w:hAnsi="Times New Roman" w:cs="Times New Roman"/>
          <w:b/>
          <w:sz w:val="24"/>
          <w:szCs w:val="24"/>
        </w:rPr>
        <w:t>Zdroj: Ministerstvo spravedlnosti</w:t>
      </w:r>
    </w:p>
    <w:p w:rsidR="006D3791" w:rsidRDefault="006D3791" w:rsidP="00BF02A4">
      <w:pPr>
        <w:pStyle w:val="Nadpis3"/>
        <w:numPr>
          <w:ilvl w:val="0"/>
          <w:numId w:val="10"/>
        </w:numPr>
      </w:pPr>
      <w:bookmarkStart w:id="32" w:name="_Toc512600810"/>
      <w:r w:rsidRPr="00BF02A4">
        <w:t>Počet obžalovaných</w:t>
      </w:r>
      <w:bookmarkEnd w:id="32"/>
    </w:p>
    <w:p w:rsidR="00BF02A4" w:rsidRPr="00BF02A4" w:rsidRDefault="00BF02A4" w:rsidP="00BF02A4"/>
    <w:tbl>
      <w:tblPr>
        <w:tblW w:w="1346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1843"/>
        <w:gridCol w:w="1842"/>
        <w:gridCol w:w="1843"/>
        <w:gridCol w:w="1843"/>
      </w:tblGrid>
      <w:tr w:rsidR="006D3791" w:rsidRPr="006D3791" w:rsidTr="006D3791">
        <w:trPr>
          <w:trHeight w:val="142"/>
        </w:trPr>
        <w:tc>
          <w:tcPr>
            <w:tcW w:w="6096" w:type="dxa"/>
            <w:shd w:val="clear" w:color="auto" w:fill="auto"/>
            <w:vAlign w:val="center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Trestný čin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obchodování s lidmi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svěření dítěte do moci jiného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výroba a jiné nakládání s dětskou pornografií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zneužití dítěte k výrobě pornografie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účast na pornografickém představení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navazování nedovolených kontaktů s dítětem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únos dítěte a osoby stižené duševní poruchou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ohrožování výchovy dítěte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</w:tr>
      <w:tr w:rsidR="006D3791" w:rsidRPr="006D3791" w:rsidTr="006D3791">
        <w:trPr>
          <w:trHeight w:val="315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svádění k pohlavnímu styku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D3791" w:rsidRPr="006D3791" w:rsidTr="006D3791">
        <w:trPr>
          <w:trHeight w:val="315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610</w:t>
            </w:r>
          </w:p>
        </w:tc>
      </w:tr>
    </w:tbl>
    <w:p w:rsidR="006D3791" w:rsidRPr="006D3791" w:rsidRDefault="006D3791" w:rsidP="006D3791">
      <w:pPr>
        <w:rPr>
          <w:rFonts w:ascii="Times New Roman" w:hAnsi="Times New Roman" w:cs="Times New Roman"/>
          <w:b/>
          <w:sz w:val="24"/>
          <w:szCs w:val="24"/>
        </w:rPr>
      </w:pPr>
      <w:r w:rsidRPr="006D3791">
        <w:rPr>
          <w:rFonts w:ascii="Times New Roman" w:hAnsi="Times New Roman" w:cs="Times New Roman"/>
          <w:b/>
          <w:sz w:val="24"/>
          <w:szCs w:val="24"/>
        </w:rPr>
        <w:t>Zdroj: Ministerstvo spravedlnosti</w:t>
      </w:r>
    </w:p>
    <w:p w:rsidR="006D3791" w:rsidRDefault="006D3791" w:rsidP="00BF02A4">
      <w:pPr>
        <w:pStyle w:val="Nadpis3"/>
        <w:numPr>
          <w:ilvl w:val="0"/>
          <w:numId w:val="10"/>
        </w:numPr>
      </w:pPr>
      <w:bookmarkStart w:id="33" w:name="_Toc512600811"/>
      <w:r w:rsidRPr="00BF02A4">
        <w:t>Počet návrhů na potrestání</w:t>
      </w:r>
      <w:bookmarkEnd w:id="33"/>
    </w:p>
    <w:p w:rsidR="00BF02A4" w:rsidRPr="00BF02A4" w:rsidRDefault="00BF02A4" w:rsidP="00BF02A4"/>
    <w:tbl>
      <w:tblPr>
        <w:tblW w:w="1346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1843"/>
        <w:gridCol w:w="1842"/>
        <w:gridCol w:w="1843"/>
        <w:gridCol w:w="1843"/>
      </w:tblGrid>
      <w:tr w:rsidR="006D3791" w:rsidRPr="006D3791" w:rsidTr="006D3791">
        <w:trPr>
          <w:trHeight w:val="190"/>
        </w:trPr>
        <w:tc>
          <w:tcPr>
            <w:tcW w:w="6096" w:type="dxa"/>
            <w:shd w:val="clear" w:color="auto" w:fill="auto"/>
            <w:vAlign w:val="center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Trestný čin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obchodování s lidmi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svěření dítěte do moci jiného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výroba a jiné nakládání s dětskou pornografií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zneužití dítěte k výrobě pornografie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účast na pornografickém představení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navazování nedovolených kontaktů s dítětem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únos dítěte a osoby stižené duševní poruchou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ohrožování výchovy dítěte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6D3791" w:rsidRPr="006D3791" w:rsidTr="006D3791">
        <w:trPr>
          <w:trHeight w:val="315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svádění k pohlavnímu styku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791" w:rsidRPr="006D3791" w:rsidTr="006D3791">
        <w:trPr>
          <w:trHeight w:val="315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Celkem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434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214</w:t>
            </w:r>
          </w:p>
        </w:tc>
      </w:tr>
    </w:tbl>
    <w:p w:rsidR="006D3791" w:rsidRPr="006D3791" w:rsidRDefault="006D3791" w:rsidP="006D3791">
      <w:pPr>
        <w:rPr>
          <w:rFonts w:ascii="Times New Roman" w:hAnsi="Times New Roman" w:cs="Times New Roman"/>
          <w:b/>
          <w:sz w:val="24"/>
          <w:szCs w:val="24"/>
        </w:rPr>
      </w:pPr>
      <w:r w:rsidRPr="006D3791">
        <w:rPr>
          <w:rFonts w:ascii="Times New Roman" w:hAnsi="Times New Roman" w:cs="Times New Roman"/>
          <w:b/>
          <w:sz w:val="24"/>
          <w:szCs w:val="24"/>
        </w:rPr>
        <w:t>Zdroj: Ministerstvo spravedlnosti</w:t>
      </w:r>
    </w:p>
    <w:p w:rsidR="006D3791" w:rsidRDefault="006D3791" w:rsidP="00BF02A4">
      <w:pPr>
        <w:pStyle w:val="Nadpis3"/>
        <w:numPr>
          <w:ilvl w:val="0"/>
          <w:numId w:val="10"/>
        </w:numPr>
      </w:pPr>
      <w:bookmarkStart w:id="34" w:name="_Toc512600812"/>
      <w:r w:rsidRPr="00BF02A4">
        <w:t>Počet návrhů na schválení dohody o vině a trestu</w:t>
      </w:r>
      <w:bookmarkEnd w:id="34"/>
    </w:p>
    <w:p w:rsidR="00BF02A4" w:rsidRPr="00BF02A4" w:rsidRDefault="00BF02A4" w:rsidP="00BF02A4"/>
    <w:tbl>
      <w:tblPr>
        <w:tblW w:w="1346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1843"/>
        <w:gridCol w:w="1842"/>
        <w:gridCol w:w="1843"/>
        <w:gridCol w:w="1843"/>
      </w:tblGrid>
      <w:tr w:rsidR="006D3791" w:rsidRPr="006D3791" w:rsidTr="006D3791">
        <w:trPr>
          <w:trHeight w:val="238"/>
        </w:trPr>
        <w:tc>
          <w:tcPr>
            <w:tcW w:w="6096" w:type="dxa"/>
            <w:shd w:val="clear" w:color="auto" w:fill="auto"/>
            <w:vAlign w:val="center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Trestný čin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obchodování s lidmi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svěření dítěte do moci jiného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výroba a jiné nakládání s dětskou pornografií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zneužití dítěte k výrobě pornografie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účast na pornografickém představení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navazování nedovolených kontaktů s dítětem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únos dítěte a osoby stižené duševní poruchou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ohrožování výchovy dítěte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15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svádění k pohlavnímu styku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6D3791">
        <w:trPr>
          <w:trHeight w:val="315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Celkem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D3791" w:rsidRPr="006D3791" w:rsidRDefault="006D3791" w:rsidP="006D37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791">
        <w:rPr>
          <w:rFonts w:ascii="Times New Roman" w:hAnsi="Times New Roman" w:cs="Times New Roman"/>
          <w:b/>
          <w:sz w:val="24"/>
          <w:szCs w:val="24"/>
        </w:rPr>
        <w:t xml:space="preserve">Zdroj: Ministerstvo spravedlnosti </w:t>
      </w:r>
    </w:p>
    <w:p w:rsidR="006D3791" w:rsidRDefault="006D3791" w:rsidP="00BF02A4">
      <w:pPr>
        <w:pStyle w:val="Nadpis3"/>
        <w:numPr>
          <w:ilvl w:val="0"/>
          <w:numId w:val="10"/>
        </w:numPr>
      </w:pPr>
      <w:bookmarkStart w:id="35" w:name="_Toc512600813"/>
      <w:r w:rsidRPr="00BF02A4">
        <w:t>Počet odsouzených</w:t>
      </w:r>
      <w:bookmarkEnd w:id="35"/>
    </w:p>
    <w:p w:rsidR="00BF02A4" w:rsidRPr="00BF02A4" w:rsidRDefault="00BF02A4" w:rsidP="00BF02A4"/>
    <w:tbl>
      <w:tblPr>
        <w:tblW w:w="1346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1843"/>
        <w:gridCol w:w="1842"/>
        <w:gridCol w:w="1843"/>
        <w:gridCol w:w="1843"/>
      </w:tblGrid>
      <w:tr w:rsidR="006D3791" w:rsidRPr="006D3791" w:rsidTr="00291D9B">
        <w:trPr>
          <w:trHeight w:val="288"/>
        </w:trPr>
        <w:tc>
          <w:tcPr>
            <w:tcW w:w="6096" w:type="dxa"/>
            <w:shd w:val="clear" w:color="auto" w:fill="auto"/>
            <w:vAlign w:val="center"/>
            <w:hideMark/>
          </w:tcPr>
          <w:p w:rsidR="006D3791" w:rsidRPr="006D3791" w:rsidRDefault="00291D9B" w:rsidP="006D379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Trestný čin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6D3791" w:rsidRPr="006D3791" w:rsidTr="00291D9B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obchodování s lidmi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3791" w:rsidRPr="006D3791" w:rsidTr="00291D9B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svěření dítěte do moci jiného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791" w:rsidRPr="006D3791" w:rsidTr="00291D9B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výroba a jiné nakládání s dětskou pornografií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6D3791" w:rsidRPr="006D3791" w:rsidTr="00291D9B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zneužití dítěte k výrobě pornografie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D3791" w:rsidRPr="006D3791" w:rsidTr="00291D9B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účast na pornografickém představení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291D9B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navazování nedovolených kontaktů s dítětem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D3791" w:rsidRPr="006D3791" w:rsidTr="00291D9B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únos dítěte a osoby stižené duševní poruchou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291D9B">
        <w:trPr>
          <w:trHeight w:val="300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ohrožování výchovy dítěte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777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548</w:t>
            </w:r>
          </w:p>
        </w:tc>
      </w:tr>
      <w:tr w:rsidR="006D3791" w:rsidRPr="006D3791" w:rsidTr="00291D9B">
        <w:trPr>
          <w:trHeight w:val="315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svádění k pohlavnímu styku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D3791" w:rsidRPr="006D3791" w:rsidTr="00291D9B">
        <w:trPr>
          <w:trHeight w:val="315"/>
        </w:trPr>
        <w:tc>
          <w:tcPr>
            <w:tcW w:w="6096" w:type="dxa"/>
            <w:shd w:val="clear" w:color="auto" w:fill="auto"/>
            <w:noWrap/>
            <w:vAlign w:val="bottom"/>
            <w:hideMark/>
          </w:tcPr>
          <w:p w:rsidR="006D3791" w:rsidRPr="006D3791" w:rsidRDefault="00291D9B" w:rsidP="006D37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Celkem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856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748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D3791" w:rsidRPr="006D3791" w:rsidRDefault="006D3791" w:rsidP="006D379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eastAsia="Times New Roman" w:hAnsi="Times New Roman" w:cs="Times New Roman"/>
                <w:sz w:val="24"/>
                <w:szCs w:val="24"/>
              </w:rPr>
              <w:t>666</w:t>
            </w:r>
          </w:p>
        </w:tc>
      </w:tr>
    </w:tbl>
    <w:p w:rsidR="006D3791" w:rsidRPr="006D3791" w:rsidRDefault="006D3791" w:rsidP="006D37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791">
        <w:rPr>
          <w:rFonts w:ascii="Times New Roman" w:hAnsi="Times New Roman" w:cs="Times New Roman"/>
          <w:b/>
          <w:sz w:val="24"/>
          <w:szCs w:val="24"/>
        </w:rPr>
        <w:t xml:space="preserve">Zdroj: Ministerstvo spravedlnosti </w:t>
      </w:r>
    </w:p>
    <w:p w:rsidR="006D3791" w:rsidRDefault="006D3791" w:rsidP="00BF02A4">
      <w:pPr>
        <w:pStyle w:val="Nadpis3"/>
        <w:numPr>
          <w:ilvl w:val="0"/>
          <w:numId w:val="10"/>
        </w:numPr>
      </w:pPr>
      <w:bookmarkStart w:id="36" w:name="_Toc512600814"/>
      <w:r w:rsidRPr="00BF02A4">
        <w:t>Počet obětí ve věku do 18 let</w:t>
      </w:r>
      <w:bookmarkEnd w:id="36"/>
    </w:p>
    <w:p w:rsidR="00BF02A4" w:rsidRPr="00BF02A4" w:rsidRDefault="00BF02A4" w:rsidP="00BF02A4"/>
    <w:tbl>
      <w:tblPr>
        <w:tblW w:w="13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2"/>
        <w:gridCol w:w="850"/>
        <w:gridCol w:w="993"/>
        <w:gridCol w:w="850"/>
        <w:gridCol w:w="992"/>
        <w:gridCol w:w="993"/>
        <w:gridCol w:w="850"/>
        <w:gridCol w:w="851"/>
        <w:gridCol w:w="992"/>
      </w:tblGrid>
      <w:tr w:rsidR="006D3791" w:rsidRPr="006D3791" w:rsidTr="007859AC">
        <w:tc>
          <w:tcPr>
            <w:tcW w:w="6062" w:type="dxa"/>
            <w:shd w:val="clear" w:color="auto" w:fill="auto"/>
            <w:vAlign w:val="center"/>
          </w:tcPr>
          <w:p w:rsidR="006D3791" w:rsidRPr="006D3791" w:rsidRDefault="006D3791" w:rsidP="006D3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Trestný čin / rok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b/>
                <w:sz w:val="24"/>
                <w:szCs w:val="24"/>
              </w:rPr>
              <w:t>Q2 2016</w:t>
            </w:r>
            <w:r w:rsidRPr="006D3791">
              <w:rPr>
                <w:rStyle w:val="Znakapoznpodarou"/>
                <w:rFonts w:ascii="Times New Roman" w:hAnsi="Times New Roman" w:cs="Times New Roman"/>
                <w:b/>
                <w:sz w:val="24"/>
                <w:szCs w:val="24"/>
              </w:rPr>
              <w:footnoteReference w:id="1"/>
            </w:r>
          </w:p>
        </w:tc>
      </w:tr>
      <w:tr w:rsidR="006D3791" w:rsidRPr="006D3791" w:rsidTr="007859AC">
        <w:trPr>
          <w:trHeight w:val="277"/>
        </w:trPr>
        <w:tc>
          <w:tcPr>
            <w:tcW w:w="6062" w:type="dxa"/>
          </w:tcPr>
          <w:p w:rsidR="006D3791" w:rsidRPr="006D3791" w:rsidRDefault="006D3791" w:rsidP="006D37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Muži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Ženy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Muži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Ženy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Muži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Ženy</w:t>
            </w:r>
          </w:p>
        </w:tc>
        <w:tc>
          <w:tcPr>
            <w:tcW w:w="851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Muži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Ženy</w:t>
            </w:r>
          </w:p>
        </w:tc>
      </w:tr>
      <w:tr w:rsidR="006D3791" w:rsidRPr="006D3791" w:rsidTr="007859AC">
        <w:trPr>
          <w:trHeight w:val="143"/>
        </w:trPr>
        <w:tc>
          <w:tcPr>
            <w:tcW w:w="6062" w:type="dxa"/>
          </w:tcPr>
          <w:p w:rsidR="006D3791" w:rsidRPr="006D3791" w:rsidRDefault="006D3791" w:rsidP="00291D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Svěření dítěte do moci jiného 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7859AC">
        <w:trPr>
          <w:trHeight w:val="150"/>
        </w:trPr>
        <w:tc>
          <w:tcPr>
            <w:tcW w:w="6062" w:type="dxa"/>
          </w:tcPr>
          <w:p w:rsidR="006D3791" w:rsidRPr="006D3791" w:rsidRDefault="006D3791" w:rsidP="00291D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Výroba a jiné nakládání s dětskou pornografií 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6D3791" w:rsidRPr="006D3791" w:rsidTr="007859AC">
        <w:trPr>
          <w:trHeight w:val="158"/>
        </w:trPr>
        <w:tc>
          <w:tcPr>
            <w:tcW w:w="6062" w:type="dxa"/>
          </w:tcPr>
          <w:p w:rsidR="006D3791" w:rsidRPr="006D3791" w:rsidRDefault="006D3791" w:rsidP="00291D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Zneužití dítěte k výrobě pornografie 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6D3791" w:rsidRPr="006D3791" w:rsidTr="007859AC">
        <w:trPr>
          <w:trHeight w:val="166"/>
        </w:trPr>
        <w:tc>
          <w:tcPr>
            <w:tcW w:w="6062" w:type="dxa"/>
          </w:tcPr>
          <w:p w:rsidR="006D3791" w:rsidRPr="006D3791" w:rsidRDefault="006D3791" w:rsidP="00291D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Účast na pornografickém představení 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3791" w:rsidRPr="006D3791" w:rsidTr="007859AC">
        <w:trPr>
          <w:trHeight w:val="302"/>
        </w:trPr>
        <w:tc>
          <w:tcPr>
            <w:tcW w:w="6062" w:type="dxa"/>
          </w:tcPr>
          <w:p w:rsidR="006D3791" w:rsidRPr="006D3791" w:rsidRDefault="006D3791" w:rsidP="00291D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Navazování nedovolených kontaktů s dítětem 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D3791" w:rsidRPr="006D3791" w:rsidTr="007859AC">
        <w:trPr>
          <w:trHeight w:val="244"/>
        </w:trPr>
        <w:tc>
          <w:tcPr>
            <w:tcW w:w="6062" w:type="dxa"/>
            <w:vAlign w:val="center"/>
          </w:tcPr>
          <w:p w:rsidR="006D3791" w:rsidRPr="006D3791" w:rsidRDefault="006D3791" w:rsidP="00291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Únos dítěte 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D3791" w:rsidRPr="006D3791" w:rsidTr="007859AC">
        <w:trPr>
          <w:trHeight w:val="235"/>
        </w:trPr>
        <w:tc>
          <w:tcPr>
            <w:tcW w:w="6062" w:type="dxa"/>
          </w:tcPr>
          <w:p w:rsidR="006D3791" w:rsidRPr="006D3791" w:rsidRDefault="006D3791" w:rsidP="00291D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Svádění k pohlavnímu styku 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6D3791" w:rsidRPr="006D3791" w:rsidTr="007859AC">
        <w:trPr>
          <w:trHeight w:val="224"/>
        </w:trPr>
        <w:tc>
          <w:tcPr>
            <w:tcW w:w="6062" w:type="dxa"/>
          </w:tcPr>
          <w:p w:rsidR="006D3791" w:rsidRPr="006D3791" w:rsidRDefault="006D3791" w:rsidP="00291D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Obchodování s lidmi 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3791" w:rsidRPr="006D3791" w:rsidRDefault="006D3791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1D9B" w:rsidRPr="006D3791" w:rsidTr="007859AC">
        <w:trPr>
          <w:trHeight w:val="229"/>
        </w:trPr>
        <w:tc>
          <w:tcPr>
            <w:tcW w:w="6062" w:type="dxa"/>
          </w:tcPr>
          <w:p w:rsidR="00291D9B" w:rsidRPr="006D3791" w:rsidRDefault="00291D9B" w:rsidP="00D21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Pohlavní zneužití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závislého dítěte 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3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291D9B" w:rsidRPr="006D3791" w:rsidTr="007859AC">
        <w:trPr>
          <w:trHeight w:val="218"/>
        </w:trPr>
        <w:tc>
          <w:tcPr>
            <w:tcW w:w="6062" w:type="dxa"/>
          </w:tcPr>
          <w:p w:rsidR="00291D9B" w:rsidRPr="006D3791" w:rsidRDefault="00291D9B" w:rsidP="00D21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Pohlavní zneužití ostatní 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93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92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993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</w:tc>
        <w:tc>
          <w:tcPr>
            <w:tcW w:w="851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992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1324</w:t>
            </w:r>
          </w:p>
        </w:tc>
      </w:tr>
      <w:tr w:rsidR="00291D9B" w:rsidRPr="006D3791" w:rsidTr="007859AC">
        <w:trPr>
          <w:trHeight w:val="222"/>
        </w:trPr>
        <w:tc>
          <w:tcPr>
            <w:tcW w:w="6062" w:type="dxa"/>
          </w:tcPr>
          <w:p w:rsidR="00291D9B" w:rsidRPr="006D3791" w:rsidRDefault="00291D9B" w:rsidP="00D21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Komerční forma sex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uálního</w:t>
            </w: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 zneužití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závislého dítěte 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91D9B" w:rsidRPr="006D3791" w:rsidTr="007859AC">
        <w:trPr>
          <w:trHeight w:val="226"/>
        </w:trPr>
        <w:tc>
          <w:tcPr>
            <w:tcW w:w="6062" w:type="dxa"/>
          </w:tcPr>
          <w:p w:rsidR="00291D9B" w:rsidRPr="006D3791" w:rsidRDefault="00291D9B" w:rsidP="00D217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Komerční forma sex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uálního</w:t>
            </w: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 xml:space="preserve"> zne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užití ostatní 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291D9B" w:rsidRPr="006D3791" w:rsidRDefault="00291D9B" w:rsidP="006D37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79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6D3791" w:rsidRPr="006D3791" w:rsidRDefault="006D3791" w:rsidP="006D37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791">
        <w:rPr>
          <w:rFonts w:ascii="Times New Roman" w:hAnsi="Times New Roman" w:cs="Times New Roman"/>
          <w:b/>
          <w:sz w:val="24"/>
          <w:szCs w:val="24"/>
        </w:rPr>
        <w:t>Zdroj: Policie ČR</w:t>
      </w:r>
    </w:p>
    <w:p w:rsidR="00291D9B" w:rsidRDefault="00291D9B" w:rsidP="00BF02A4">
      <w:pPr>
        <w:pStyle w:val="Nadpis3"/>
        <w:numPr>
          <w:ilvl w:val="0"/>
          <w:numId w:val="10"/>
        </w:numPr>
      </w:pPr>
      <w:bookmarkStart w:id="37" w:name="_Toc512600815"/>
      <w:r w:rsidRPr="00BF02A4">
        <w:t>Dětské oběti</w:t>
      </w:r>
      <w:bookmarkEnd w:id="37"/>
    </w:p>
    <w:p w:rsidR="00BF02A4" w:rsidRPr="00BF02A4" w:rsidRDefault="00BF02A4" w:rsidP="00BF02A4"/>
    <w:tbl>
      <w:tblPr>
        <w:tblW w:w="133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851"/>
        <w:gridCol w:w="1134"/>
        <w:gridCol w:w="1843"/>
        <w:gridCol w:w="1842"/>
        <w:gridCol w:w="1843"/>
        <w:gridCol w:w="1843"/>
      </w:tblGrid>
      <w:tr w:rsidR="00291D9B" w:rsidRPr="00291D9B" w:rsidTr="005034B1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</w:tr>
      <w:tr w:rsidR="005034B1" w:rsidRPr="005034B1" w:rsidTr="005034B1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D217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ýrání svěřené osoby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5034B1" w:rsidRPr="005034B1" w:rsidTr="005034B1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D217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hrožování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mravní </w:t>
            </w: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výchovy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mládeže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726</w:t>
            </w:r>
          </w:p>
        </w:tc>
      </w:tr>
      <w:tr w:rsidR="005034B1" w:rsidRPr="005034B1" w:rsidTr="005034B1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D217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Mučení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34B1" w:rsidRPr="005034B1" w:rsidRDefault="005034B1" w:rsidP="005034B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3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91D9B" w:rsidRPr="00291D9B" w:rsidTr="005034B1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Těžké ublížení na zdraví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291D9B" w:rsidRPr="00291D9B" w:rsidTr="005034B1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Ublížení na zdraví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291D9B" w:rsidRPr="00291D9B" w:rsidTr="005034B1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Vydírání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D9B" w:rsidRPr="00291D9B" w:rsidRDefault="00291D9B" w:rsidP="00D217B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1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</w:tbl>
    <w:p w:rsidR="00291D9B" w:rsidRPr="00291D9B" w:rsidRDefault="00291D9B" w:rsidP="00291D9B">
      <w:pPr>
        <w:rPr>
          <w:rFonts w:ascii="Times New Roman" w:hAnsi="Times New Roman" w:cs="Times New Roman"/>
          <w:sz w:val="24"/>
          <w:szCs w:val="24"/>
        </w:rPr>
      </w:pPr>
    </w:p>
    <w:p w:rsidR="005034B1" w:rsidRPr="005034B1" w:rsidRDefault="005034B1" w:rsidP="00BF02A4">
      <w:pPr>
        <w:pStyle w:val="Nadpis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bookmarkStart w:id="38" w:name="_Toc512600816"/>
      <w:r w:rsidRPr="00BF02A4">
        <w:t>Statistiky šikany:</w:t>
      </w:r>
      <w:r w:rsidR="00BF02A4">
        <w:t xml:space="preserve"> </w:t>
      </w:r>
      <w:r w:rsidRPr="005034B1">
        <w:rPr>
          <w:rFonts w:ascii="Times New Roman" w:hAnsi="Times New Roman" w:cs="Times New Roman"/>
          <w:sz w:val="24"/>
          <w:szCs w:val="24"/>
        </w:rPr>
        <w:t>Procento škol, kde byla v daném školním roce zaznamenaná šikana:</w:t>
      </w:r>
      <w:bookmarkEnd w:id="38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5034B1" w:rsidRPr="005034B1" w:rsidTr="007859AC">
        <w:tc>
          <w:tcPr>
            <w:tcW w:w="1842" w:type="dxa"/>
          </w:tcPr>
          <w:p w:rsidR="005034B1" w:rsidRPr="005034B1" w:rsidRDefault="005034B1" w:rsidP="00D21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4B1">
              <w:rPr>
                <w:rFonts w:ascii="Times New Roman" w:hAnsi="Times New Roman" w:cs="Times New Roman"/>
                <w:sz w:val="24"/>
                <w:szCs w:val="24"/>
              </w:rPr>
              <w:t>2011/2012</w:t>
            </w:r>
          </w:p>
        </w:tc>
        <w:tc>
          <w:tcPr>
            <w:tcW w:w="1842" w:type="dxa"/>
          </w:tcPr>
          <w:p w:rsidR="005034B1" w:rsidRPr="005034B1" w:rsidRDefault="005034B1" w:rsidP="00D21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4B1">
              <w:rPr>
                <w:rFonts w:ascii="Times New Roman" w:hAnsi="Times New Roman" w:cs="Times New Roman"/>
                <w:sz w:val="24"/>
                <w:szCs w:val="24"/>
              </w:rPr>
              <w:t>2012/2013</w:t>
            </w:r>
          </w:p>
        </w:tc>
        <w:tc>
          <w:tcPr>
            <w:tcW w:w="1842" w:type="dxa"/>
          </w:tcPr>
          <w:p w:rsidR="005034B1" w:rsidRPr="005034B1" w:rsidRDefault="005034B1" w:rsidP="00D21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4B1">
              <w:rPr>
                <w:rFonts w:ascii="Times New Roman" w:hAnsi="Times New Roman" w:cs="Times New Roman"/>
                <w:sz w:val="24"/>
                <w:szCs w:val="24"/>
              </w:rPr>
              <w:t>2013/2014</w:t>
            </w:r>
          </w:p>
        </w:tc>
        <w:tc>
          <w:tcPr>
            <w:tcW w:w="1843" w:type="dxa"/>
          </w:tcPr>
          <w:p w:rsidR="005034B1" w:rsidRPr="005034B1" w:rsidRDefault="005034B1" w:rsidP="00D21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4B1">
              <w:rPr>
                <w:rFonts w:ascii="Times New Roman" w:hAnsi="Times New Roman" w:cs="Times New Roman"/>
                <w:sz w:val="24"/>
                <w:szCs w:val="24"/>
              </w:rPr>
              <w:t>2014/2015</w:t>
            </w:r>
          </w:p>
        </w:tc>
        <w:tc>
          <w:tcPr>
            <w:tcW w:w="1843" w:type="dxa"/>
          </w:tcPr>
          <w:p w:rsidR="005034B1" w:rsidRPr="005034B1" w:rsidRDefault="005034B1" w:rsidP="00D21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4B1">
              <w:rPr>
                <w:rFonts w:ascii="Times New Roman" w:hAnsi="Times New Roman" w:cs="Times New Roman"/>
                <w:sz w:val="24"/>
                <w:szCs w:val="24"/>
              </w:rPr>
              <w:t>2015/2016</w:t>
            </w:r>
          </w:p>
        </w:tc>
      </w:tr>
      <w:tr w:rsidR="005034B1" w:rsidRPr="005034B1" w:rsidTr="007859AC">
        <w:tc>
          <w:tcPr>
            <w:tcW w:w="1842" w:type="dxa"/>
          </w:tcPr>
          <w:p w:rsidR="005034B1" w:rsidRPr="005034B1" w:rsidRDefault="005034B1" w:rsidP="00D21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4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34,5</w:t>
            </w:r>
          </w:p>
        </w:tc>
        <w:tc>
          <w:tcPr>
            <w:tcW w:w="1842" w:type="dxa"/>
          </w:tcPr>
          <w:p w:rsidR="005034B1" w:rsidRPr="005034B1" w:rsidRDefault="005034B1" w:rsidP="00D21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4B1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842" w:type="dxa"/>
          </w:tcPr>
          <w:p w:rsidR="005034B1" w:rsidRPr="005034B1" w:rsidRDefault="005034B1" w:rsidP="00D21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4B1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1843" w:type="dxa"/>
          </w:tcPr>
          <w:p w:rsidR="005034B1" w:rsidRPr="005034B1" w:rsidRDefault="005034B1" w:rsidP="00D21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4B1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1843" w:type="dxa"/>
          </w:tcPr>
          <w:p w:rsidR="005034B1" w:rsidRPr="005034B1" w:rsidRDefault="005034B1" w:rsidP="00D21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4B1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</w:tr>
    </w:tbl>
    <w:p w:rsidR="005034B1" w:rsidRDefault="005034B1" w:rsidP="005034B1">
      <w:pPr>
        <w:rPr>
          <w:rFonts w:ascii="Times New Roman" w:hAnsi="Times New Roman" w:cs="Times New Roman"/>
          <w:sz w:val="24"/>
          <w:szCs w:val="24"/>
        </w:rPr>
      </w:pPr>
    </w:p>
    <w:p w:rsidR="008E7F5F" w:rsidRPr="007859AC" w:rsidRDefault="008E7F5F" w:rsidP="008E7F5F">
      <w:pPr>
        <w:pStyle w:val="Nadpis2"/>
        <w:numPr>
          <w:ilvl w:val="0"/>
          <w:numId w:val="9"/>
        </w:numPr>
      </w:pPr>
      <w:bookmarkStart w:id="39" w:name="_Toc508731943"/>
      <w:bookmarkStart w:id="40" w:name="_Toc512600817"/>
      <w:r w:rsidRPr="007859AC">
        <w:t xml:space="preserve">Počet </w:t>
      </w:r>
      <w:r>
        <w:t xml:space="preserve">dětských </w:t>
      </w:r>
      <w:r w:rsidRPr="007859AC">
        <w:t xml:space="preserve">uživatelů sociálních služeb </w:t>
      </w:r>
      <w:bookmarkEnd w:id="39"/>
      <w:r>
        <w:t>pro oběti násilí</w:t>
      </w:r>
      <w:bookmarkEnd w:id="40"/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68"/>
        <w:gridCol w:w="981"/>
        <w:gridCol w:w="982"/>
        <w:gridCol w:w="981"/>
        <w:gridCol w:w="982"/>
        <w:gridCol w:w="981"/>
        <w:gridCol w:w="982"/>
      </w:tblGrid>
      <w:tr w:rsidR="008E7F5F" w:rsidRPr="00291D9B" w:rsidTr="008E7F5F">
        <w:tc>
          <w:tcPr>
            <w:tcW w:w="5868" w:type="dxa"/>
          </w:tcPr>
          <w:p w:rsidR="008E7F5F" w:rsidRPr="00291D9B" w:rsidRDefault="008E7F5F" w:rsidP="008E7F5F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" w:type="dxa"/>
          </w:tcPr>
          <w:p w:rsidR="008E7F5F" w:rsidRPr="00291D9B" w:rsidRDefault="008E7F5F" w:rsidP="008E7F5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982" w:type="dxa"/>
          </w:tcPr>
          <w:p w:rsidR="008E7F5F" w:rsidRPr="00291D9B" w:rsidRDefault="008E7F5F" w:rsidP="008E7F5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981" w:type="dxa"/>
          </w:tcPr>
          <w:p w:rsidR="008E7F5F" w:rsidRPr="00291D9B" w:rsidRDefault="008E7F5F" w:rsidP="008E7F5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982" w:type="dxa"/>
          </w:tcPr>
          <w:p w:rsidR="008E7F5F" w:rsidRPr="00291D9B" w:rsidRDefault="008E7F5F" w:rsidP="008E7F5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981" w:type="dxa"/>
          </w:tcPr>
          <w:p w:rsidR="008E7F5F" w:rsidRPr="00291D9B" w:rsidRDefault="008E7F5F" w:rsidP="008E7F5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982" w:type="dxa"/>
          </w:tcPr>
          <w:p w:rsidR="008E7F5F" w:rsidRPr="00291D9B" w:rsidRDefault="008E7F5F" w:rsidP="008E7F5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8E7F5F" w:rsidRPr="00291D9B" w:rsidTr="008E7F5F">
        <w:tc>
          <w:tcPr>
            <w:tcW w:w="5868" w:type="dxa"/>
          </w:tcPr>
          <w:p w:rsidR="008E7F5F" w:rsidRPr="00291D9B" w:rsidRDefault="008E7F5F" w:rsidP="008E7F5F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sz w:val="24"/>
                <w:szCs w:val="24"/>
              </w:rPr>
              <w:t>Sociální poradny</w:t>
            </w:r>
          </w:p>
        </w:tc>
        <w:tc>
          <w:tcPr>
            <w:tcW w:w="981" w:type="dxa"/>
          </w:tcPr>
          <w:p w:rsidR="008E7F5F" w:rsidRPr="00291D9B" w:rsidRDefault="008E7F5F" w:rsidP="008E7F5F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sz w:val="24"/>
                <w:szCs w:val="24"/>
              </w:rPr>
              <w:t>13 658</w:t>
            </w:r>
          </w:p>
        </w:tc>
        <w:tc>
          <w:tcPr>
            <w:tcW w:w="982" w:type="dxa"/>
          </w:tcPr>
          <w:p w:rsidR="008E7F5F" w:rsidRPr="00291D9B" w:rsidRDefault="008E7F5F" w:rsidP="008E7F5F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sz w:val="24"/>
                <w:szCs w:val="24"/>
              </w:rPr>
              <w:t>16 643</w:t>
            </w:r>
          </w:p>
        </w:tc>
        <w:tc>
          <w:tcPr>
            <w:tcW w:w="981" w:type="dxa"/>
          </w:tcPr>
          <w:p w:rsidR="008E7F5F" w:rsidRPr="00291D9B" w:rsidRDefault="008E7F5F" w:rsidP="008E7F5F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sz w:val="24"/>
                <w:szCs w:val="24"/>
              </w:rPr>
              <w:t>18 792</w:t>
            </w:r>
          </w:p>
        </w:tc>
        <w:tc>
          <w:tcPr>
            <w:tcW w:w="982" w:type="dxa"/>
          </w:tcPr>
          <w:p w:rsidR="008E7F5F" w:rsidRPr="00291D9B" w:rsidRDefault="008E7F5F" w:rsidP="008E7F5F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sz w:val="24"/>
                <w:szCs w:val="24"/>
              </w:rPr>
              <w:t>18 225</w:t>
            </w:r>
          </w:p>
        </w:tc>
        <w:tc>
          <w:tcPr>
            <w:tcW w:w="981" w:type="dxa"/>
          </w:tcPr>
          <w:p w:rsidR="008E7F5F" w:rsidRPr="00291D9B" w:rsidRDefault="008E7F5F" w:rsidP="008E7F5F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sz w:val="24"/>
                <w:szCs w:val="24"/>
              </w:rPr>
              <w:t>17 160</w:t>
            </w:r>
          </w:p>
        </w:tc>
        <w:tc>
          <w:tcPr>
            <w:tcW w:w="982" w:type="dxa"/>
          </w:tcPr>
          <w:p w:rsidR="008E7F5F" w:rsidRPr="00291D9B" w:rsidRDefault="008E7F5F" w:rsidP="008E7F5F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1D9B">
              <w:rPr>
                <w:rFonts w:ascii="Times New Roman" w:hAnsi="Times New Roman" w:cs="Times New Roman"/>
                <w:sz w:val="24"/>
                <w:szCs w:val="24"/>
              </w:rPr>
              <w:t>18 274</w:t>
            </w:r>
          </w:p>
        </w:tc>
      </w:tr>
      <w:tr w:rsidR="00C969DD" w:rsidRPr="00FD6628" w:rsidTr="00C969DD">
        <w:tc>
          <w:tcPr>
            <w:tcW w:w="5868" w:type="dxa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 xml:space="preserve">Intervenční centra 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</w:tr>
      <w:tr w:rsidR="00C969DD" w:rsidRPr="00FD6628" w:rsidTr="00C969DD">
        <w:tc>
          <w:tcPr>
            <w:tcW w:w="5868" w:type="dxa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 xml:space="preserve">Krizová pomoc 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1 137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1 650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1 736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1 604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1 571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1 665</w:t>
            </w:r>
          </w:p>
        </w:tc>
      </w:tr>
    </w:tbl>
    <w:p w:rsidR="008E7F5F" w:rsidRPr="005034B1" w:rsidRDefault="008E7F5F" w:rsidP="005034B1">
      <w:pPr>
        <w:rPr>
          <w:rFonts w:ascii="Times New Roman" w:hAnsi="Times New Roman" w:cs="Times New Roman"/>
          <w:sz w:val="24"/>
          <w:szCs w:val="24"/>
        </w:rPr>
      </w:pPr>
    </w:p>
    <w:p w:rsidR="00D217B4" w:rsidRDefault="005C4955" w:rsidP="008E7F5F">
      <w:pPr>
        <w:pStyle w:val="Nadpis1"/>
        <w:numPr>
          <w:ilvl w:val="0"/>
          <w:numId w:val="4"/>
        </w:numPr>
        <w:spacing w:line="276" w:lineRule="auto"/>
      </w:pPr>
      <w:bookmarkStart w:id="41" w:name="_Toc512600818"/>
      <w:r>
        <w:t>ÚSTAVNÍ</w:t>
      </w:r>
      <w:r w:rsidR="00D217B4">
        <w:t xml:space="preserve"> PÉČE</w:t>
      </w:r>
      <w:bookmarkEnd w:id="41"/>
    </w:p>
    <w:p w:rsidR="00D217B4" w:rsidRDefault="00BD1551" w:rsidP="008E7F5F">
      <w:pPr>
        <w:pStyle w:val="Nadpis2"/>
        <w:numPr>
          <w:ilvl w:val="0"/>
          <w:numId w:val="11"/>
        </w:numPr>
      </w:pPr>
      <w:bookmarkStart w:id="42" w:name="_Toc512600819"/>
      <w:r>
        <w:t>Děti v</w:t>
      </w:r>
      <w:r w:rsidR="00D217B4">
        <w:t xml:space="preserve"> ústavní péč</w:t>
      </w:r>
      <w:r>
        <w:t>i</w:t>
      </w:r>
      <w:bookmarkEnd w:id="42"/>
    </w:p>
    <w:p w:rsidR="00F9016C" w:rsidRDefault="00F9016C" w:rsidP="00F9016C">
      <w:pPr>
        <w:pStyle w:val="Nadpis3"/>
        <w:numPr>
          <w:ilvl w:val="0"/>
          <w:numId w:val="19"/>
        </w:numPr>
      </w:pPr>
      <w:bookmarkStart w:id="43" w:name="_Toc512600820"/>
      <w:r w:rsidRPr="0084439D">
        <w:t xml:space="preserve">Počet dětí umístěných v náhradní péči </w:t>
      </w:r>
      <w:r>
        <w:t xml:space="preserve">podle jednotlivých typů pobytových </w:t>
      </w:r>
      <w:r w:rsidRPr="0084439D">
        <w:t>zařízení pro péči</w:t>
      </w:r>
      <w:r>
        <w:t xml:space="preserve"> </w:t>
      </w:r>
      <w:r w:rsidRPr="0084439D">
        <w:t>o děti</w:t>
      </w:r>
      <w:bookmarkEnd w:id="43"/>
    </w:p>
    <w:p w:rsidR="00F9016C" w:rsidRDefault="00F9016C" w:rsidP="00F9016C"/>
    <w:tbl>
      <w:tblPr>
        <w:tblW w:w="139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630"/>
        <w:gridCol w:w="3118"/>
        <w:gridCol w:w="2835"/>
        <w:gridCol w:w="3261"/>
        <w:gridCol w:w="2126"/>
      </w:tblGrid>
      <w:tr w:rsidR="00F9016C" w:rsidRPr="001C0D2A" w:rsidTr="00F9016C">
        <w:trPr>
          <w:trHeight w:val="92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Děti umístěné ve školských zařízeních</w:t>
            </w:r>
            <w:r w:rsidRPr="00F9016C">
              <w:rPr>
                <w:rStyle w:val="Znakapoznpodarou"/>
                <w:rFonts w:ascii="Times New Roman" w:eastAsia="Times New Roman" w:hAnsi="Times New Roman" w:cs="Times New Roman"/>
                <w:b/>
                <w:color w:val="000000"/>
                <w:sz w:val="24"/>
              </w:rPr>
              <w:footnoteReference w:id="2"/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Děti umístěné v dětských domovech pro děti do 3 let věku</w:t>
            </w:r>
            <w:r w:rsidRPr="00F9016C">
              <w:rPr>
                <w:rStyle w:val="Znakapoznpodarou"/>
                <w:rFonts w:ascii="Times New Roman" w:eastAsia="Times New Roman" w:hAnsi="Times New Roman" w:cs="Times New Roman"/>
                <w:b/>
                <w:color w:val="000000"/>
                <w:sz w:val="24"/>
              </w:rPr>
              <w:footnoteReference w:id="3"/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Děti umístěné v domovech pro osoby se zdravotním postižením</w:t>
            </w:r>
            <w:r w:rsidRPr="00F9016C">
              <w:rPr>
                <w:rStyle w:val="Znakapoznpodarou"/>
                <w:rFonts w:ascii="Times New Roman" w:eastAsia="Times New Roman" w:hAnsi="Times New Roman" w:cs="Times New Roman"/>
                <w:b/>
                <w:color w:val="000000"/>
                <w:sz w:val="24"/>
              </w:rPr>
              <w:footnoteReference w:id="4"/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Děti umístěné </w:t>
            </w: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br/>
              <w:t>v zařízeních pro děti vyžadující okamžitou pomoc</w:t>
            </w:r>
            <w:r w:rsidRPr="00F9016C">
              <w:rPr>
                <w:rStyle w:val="Znakapoznpodarou"/>
                <w:rFonts w:ascii="Times New Roman" w:eastAsia="Times New Roman" w:hAnsi="Times New Roman" w:cs="Times New Roman"/>
                <w:b/>
                <w:color w:val="000000"/>
                <w:sz w:val="24"/>
              </w:rPr>
              <w:footnoteReference w:id="5"/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Celkem dětí</w:t>
            </w: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br/>
              <w:t>v ústavní péči</w:t>
            </w:r>
          </w:p>
        </w:tc>
      </w:tr>
      <w:tr w:rsidR="00F9016C" w:rsidRPr="001C0D2A" w:rsidTr="00F9016C">
        <w:trPr>
          <w:trHeight w:val="29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2011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7150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1428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834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995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10407</w:t>
            </w:r>
          </w:p>
        </w:tc>
      </w:tr>
      <w:tr w:rsidR="00F9016C" w:rsidRPr="001C0D2A" w:rsidTr="00F9016C">
        <w:trPr>
          <w:trHeight w:val="29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2012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6941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1397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769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1020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10127</w:t>
            </w:r>
          </w:p>
        </w:tc>
      </w:tr>
      <w:tr w:rsidR="00F9016C" w:rsidRPr="001C0D2A" w:rsidTr="00F9016C">
        <w:trPr>
          <w:trHeight w:val="29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2013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6549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1233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646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1088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9516</w:t>
            </w:r>
          </w:p>
        </w:tc>
      </w:tr>
      <w:tr w:rsidR="00F9016C" w:rsidRPr="001C0D2A" w:rsidTr="00F9016C">
        <w:trPr>
          <w:trHeight w:val="29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2014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6495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1213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577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1259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9544</w:t>
            </w:r>
          </w:p>
        </w:tc>
      </w:tr>
      <w:tr w:rsidR="00F9016C" w:rsidRPr="001C0D2A" w:rsidTr="00F9016C">
        <w:trPr>
          <w:trHeight w:val="29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2015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6482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1174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538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778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8972</w:t>
            </w:r>
          </w:p>
        </w:tc>
      </w:tr>
      <w:tr w:rsidR="00F9016C" w:rsidRPr="001C0D2A" w:rsidTr="00F9016C">
        <w:trPr>
          <w:trHeight w:val="29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2016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6500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016C" w:rsidRPr="00F9016C" w:rsidRDefault="00F9016C" w:rsidP="00F9016C">
            <w:pPr>
              <w:pStyle w:val="Odstavecseseznamem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cs-CZ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lang w:val="en-GB" w:eastAsia="cs-CZ"/>
              </w:rPr>
              <w:t>1037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595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</w:rPr>
              <w:t>629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en-GB"/>
              </w:rPr>
              <w:t>8761</w:t>
            </w:r>
          </w:p>
        </w:tc>
      </w:tr>
    </w:tbl>
    <w:p w:rsidR="00F9016C" w:rsidRDefault="00F9016C" w:rsidP="00F9016C"/>
    <w:p w:rsidR="00F9016C" w:rsidRPr="00F9016C" w:rsidRDefault="00F9016C" w:rsidP="00F9016C">
      <w:pPr>
        <w:pStyle w:val="Nadpis3"/>
        <w:numPr>
          <w:ilvl w:val="0"/>
          <w:numId w:val="19"/>
        </w:numPr>
      </w:pPr>
      <w:bookmarkStart w:id="44" w:name="_Toc512600821"/>
      <w:r w:rsidRPr="00F9016C">
        <w:t>Počet dětí umístěných ve školských zařízeních pro výkon ústavní a ochranné výchovy</w:t>
      </w:r>
      <w:bookmarkEnd w:id="44"/>
    </w:p>
    <w:tbl>
      <w:tblPr>
        <w:tblW w:w="14100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559"/>
        <w:gridCol w:w="1560"/>
        <w:gridCol w:w="1701"/>
        <w:gridCol w:w="1701"/>
        <w:gridCol w:w="1592"/>
        <w:gridCol w:w="1384"/>
        <w:gridCol w:w="1484"/>
      </w:tblGrid>
      <w:tr w:rsidR="00F9016C" w:rsidRPr="00F9016C" w:rsidTr="00F9016C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2016/2017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2015/2016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2014/2015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2013/2014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2012/2013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2011/2012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2010/2011</w:t>
            </w:r>
          </w:p>
        </w:tc>
      </w:tr>
      <w:tr w:rsidR="00F9016C" w:rsidRPr="00F9016C" w:rsidTr="00F9016C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dětský domov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4253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4442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4628</w:t>
            </w:r>
          </w:p>
        </w:tc>
      </w:tr>
      <w:tr w:rsidR="00F9016C" w:rsidRPr="00F9016C" w:rsidTr="00F9016C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dětský domov se školou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760</w:t>
            </w:r>
          </w:p>
        </w:tc>
      </w:tr>
      <w:tr w:rsidR="00F9016C" w:rsidRPr="00F9016C" w:rsidTr="00F9016C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výchovný ústav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1445</w:t>
            </w:r>
          </w:p>
        </w:tc>
      </w:tr>
      <w:tr w:rsidR="00F9016C" w:rsidRPr="00F9016C" w:rsidTr="00F9016C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diagnostický ústav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564</w:t>
            </w:r>
          </w:p>
        </w:tc>
      </w:tr>
      <w:tr w:rsidR="00F9016C" w:rsidRPr="00F9016C" w:rsidTr="00F9016C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6549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6941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7150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7397</w:t>
            </w:r>
          </w:p>
        </w:tc>
      </w:tr>
    </w:tbl>
    <w:p w:rsidR="00F9016C" w:rsidRPr="00F9016C" w:rsidRDefault="00F9016C" w:rsidP="00F9016C">
      <w:pPr>
        <w:pStyle w:val="Nadpis3"/>
        <w:numPr>
          <w:ilvl w:val="0"/>
          <w:numId w:val="19"/>
        </w:numPr>
      </w:pPr>
      <w:bookmarkStart w:id="45" w:name="_Toc512600822"/>
      <w:r w:rsidRPr="00F9016C">
        <w:t>Kapacita školských zařízení pro výkon ústavní a ochranné výchovy</w:t>
      </w:r>
      <w:bookmarkEnd w:id="45"/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1559"/>
        <w:gridCol w:w="1560"/>
        <w:gridCol w:w="1701"/>
        <w:gridCol w:w="1701"/>
        <w:gridCol w:w="1559"/>
        <w:gridCol w:w="1417"/>
        <w:gridCol w:w="1418"/>
      </w:tblGrid>
      <w:tr w:rsidR="00F9016C" w:rsidRPr="00F9016C" w:rsidTr="00F9016C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2016/2017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2015/2016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2014/2015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2013/2014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2012/2013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2011/2012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2010/2011</w:t>
            </w:r>
          </w:p>
        </w:tc>
      </w:tr>
      <w:tr w:rsidR="00F9016C" w:rsidRPr="00F9016C" w:rsidTr="00F9016C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dětský domov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5181</w:t>
            </w:r>
          </w:p>
        </w:tc>
      </w:tr>
      <w:tr w:rsidR="00F9016C" w:rsidRPr="00F9016C" w:rsidTr="00F9016C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dětský domov se školou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1078</w:t>
            </w:r>
          </w:p>
        </w:tc>
      </w:tr>
      <w:tr w:rsidR="00F9016C" w:rsidRPr="00F9016C" w:rsidTr="00F9016C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výchovný ústav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1429</w:t>
            </w:r>
          </w:p>
        </w:tc>
      </w:tr>
      <w:tr w:rsidR="00F9016C" w:rsidRPr="00F9016C" w:rsidTr="00F9016C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diagnostický ústav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588</w:t>
            </w:r>
          </w:p>
        </w:tc>
      </w:tr>
      <w:tr w:rsidR="00F9016C" w:rsidRPr="00F9016C" w:rsidTr="00F9016C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7550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7687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7853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7966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8043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8264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016C" w:rsidRPr="00F9016C" w:rsidRDefault="00F9016C" w:rsidP="00F901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01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8276</w:t>
            </w:r>
          </w:p>
        </w:tc>
      </w:tr>
    </w:tbl>
    <w:p w:rsidR="00F9016C" w:rsidRDefault="00F9016C" w:rsidP="00F9016C">
      <w:pPr>
        <w:pStyle w:val="Nadpis3"/>
        <w:numPr>
          <w:ilvl w:val="0"/>
          <w:numId w:val="19"/>
        </w:numPr>
      </w:pPr>
      <w:bookmarkStart w:id="46" w:name="_Toc512600823"/>
      <w:r w:rsidRPr="00F9016C">
        <w:t>Počet dětí v dětských domovech pro děti do 3 let věku</w:t>
      </w:r>
      <w:r w:rsidRPr="00F9016C">
        <w:rPr>
          <w:vertAlign w:val="superscript"/>
        </w:rPr>
        <w:footnoteReference w:id="6"/>
      </w:r>
      <w:bookmarkEnd w:id="46"/>
    </w:p>
    <w:p w:rsidR="00F9016C" w:rsidRPr="00F9016C" w:rsidRDefault="00F9016C" w:rsidP="00F9016C"/>
    <w:tbl>
      <w:tblPr>
        <w:tblW w:w="91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520"/>
        <w:gridCol w:w="1520"/>
        <w:gridCol w:w="1520"/>
        <w:gridCol w:w="1520"/>
        <w:gridCol w:w="1520"/>
      </w:tblGrid>
      <w:tr w:rsidR="00106EA7" w:rsidRPr="00F9016C" w:rsidTr="00106EA7">
        <w:trPr>
          <w:trHeight w:val="300"/>
        </w:trPr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2"/>
              </w:rPr>
              <w:t>Rok</w:t>
            </w:r>
          </w:p>
        </w:tc>
        <w:tc>
          <w:tcPr>
            <w:tcW w:w="1520" w:type="dxa"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</w:rPr>
              <w:t>2011</w:t>
            </w:r>
          </w:p>
        </w:tc>
        <w:tc>
          <w:tcPr>
            <w:tcW w:w="1520" w:type="dxa"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</w:rPr>
              <w:t>2012</w:t>
            </w:r>
          </w:p>
        </w:tc>
        <w:tc>
          <w:tcPr>
            <w:tcW w:w="1520" w:type="dxa"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</w:rPr>
              <w:t>2013</w:t>
            </w:r>
          </w:p>
        </w:tc>
        <w:tc>
          <w:tcPr>
            <w:tcW w:w="1520" w:type="dxa"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</w:rPr>
              <w:t>2014</w:t>
            </w:r>
          </w:p>
        </w:tc>
        <w:tc>
          <w:tcPr>
            <w:tcW w:w="1520" w:type="dxa"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2"/>
              </w:rPr>
              <w:t>2015</w:t>
            </w:r>
          </w:p>
        </w:tc>
      </w:tr>
      <w:tr w:rsidR="00106EA7" w:rsidRPr="00F9016C" w:rsidTr="00106EA7">
        <w:trPr>
          <w:trHeight w:val="300"/>
        </w:trPr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2"/>
              </w:rPr>
              <w:t>Počet dětí</w:t>
            </w:r>
          </w:p>
        </w:tc>
        <w:tc>
          <w:tcPr>
            <w:tcW w:w="1520" w:type="dxa"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  <w:t>1428</w:t>
            </w:r>
          </w:p>
        </w:tc>
        <w:tc>
          <w:tcPr>
            <w:tcW w:w="1520" w:type="dxa"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  <w:t>1397</w:t>
            </w:r>
          </w:p>
        </w:tc>
        <w:tc>
          <w:tcPr>
            <w:tcW w:w="1520" w:type="dxa"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  <w:t>1233</w:t>
            </w:r>
          </w:p>
        </w:tc>
        <w:tc>
          <w:tcPr>
            <w:tcW w:w="1520" w:type="dxa"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  <w:t>1213</w:t>
            </w:r>
          </w:p>
        </w:tc>
        <w:tc>
          <w:tcPr>
            <w:tcW w:w="1520" w:type="dxa"/>
          </w:tcPr>
          <w:p w:rsidR="00106EA7" w:rsidRPr="00106EA7" w:rsidRDefault="00106EA7" w:rsidP="00106EA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4"/>
                <w:szCs w:val="22"/>
              </w:rPr>
              <w:t>1174</w:t>
            </w:r>
          </w:p>
        </w:tc>
      </w:tr>
    </w:tbl>
    <w:p w:rsidR="00F9016C" w:rsidRPr="0030648A" w:rsidRDefault="00F9016C" w:rsidP="00F9016C">
      <w:pPr>
        <w:spacing w:before="120" w:after="120"/>
        <w:jc w:val="both"/>
        <w:rPr>
          <w:b/>
          <w:sz w:val="24"/>
          <w:szCs w:val="24"/>
        </w:rPr>
      </w:pPr>
    </w:p>
    <w:p w:rsidR="00F9016C" w:rsidRPr="00F9016C" w:rsidRDefault="00F9016C" w:rsidP="00F9016C"/>
    <w:p w:rsidR="00FC6FEC" w:rsidRPr="00FF3B15" w:rsidRDefault="00FF3B15" w:rsidP="00FF3B15">
      <w:pPr>
        <w:pStyle w:val="Nadpis2"/>
        <w:numPr>
          <w:ilvl w:val="0"/>
          <w:numId w:val="11"/>
        </w:numPr>
      </w:pPr>
      <w:bookmarkStart w:id="47" w:name="_Toc512600824"/>
      <w:r>
        <w:t>Důvody umístění dětí</w:t>
      </w:r>
      <w:r w:rsidR="00FC6FEC" w:rsidRPr="00FF3B15">
        <w:t xml:space="preserve"> v ústavních zařízeních</w:t>
      </w:r>
      <w:bookmarkEnd w:id="47"/>
      <w:r w:rsidR="00FC6FEC" w:rsidRPr="00FF3B15">
        <w:t> </w:t>
      </w:r>
      <w:r w:rsidR="00FC6FEC" w:rsidRPr="00FF3B15">
        <w:tab/>
        <w:t> </w:t>
      </w:r>
      <w:r w:rsidR="00FC6FEC" w:rsidRPr="00FF3B15">
        <w:tab/>
        <w:t> </w:t>
      </w:r>
      <w:r w:rsidR="00FC6FEC" w:rsidRPr="00FF3B15">
        <w:tab/>
        <w:t> </w:t>
      </w:r>
      <w:r w:rsidR="00FC6FEC" w:rsidRPr="00FF3B15">
        <w:tab/>
        <w:t> </w:t>
      </w:r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992"/>
        <w:gridCol w:w="1559"/>
        <w:gridCol w:w="2268"/>
        <w:gridCol w:w="1560"/>
        <w:gridCol w:w="992"/>
        <w:gridCol w:w="992"/>
        <w:gridCol w:w="1701"/>
        <w:gridCol w:w="1276"/>
      </w:tblGrid>
      <w:tr w:rsidR="00FC6FEC" w:rsidRPr="00410CAE" w:rsidTr="00B739E4">
        <w:trPr>
          <w:trHeight w:val="336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B739E4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2011</w:t>
            </w:r>
            <w:r w:rsidR="00FC6FEC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 k 1.1.2011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B739E4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Počet umístěných dětí v daném </w:t>
            </w:r>
            <w:r w:rsidR="00FC6FEC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roce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B739E4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Počet dětí, u nichž byla v daném </w:t>
            </w:r>
            <w:r w:rsidR="00FC6FEC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roce ukončena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ústavní péče</w:t>
            </w:r>
            <w:r w:rsidR="00FC6FEC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důvodu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dětí, u kterých byla změněna ÚV na OV a naopak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</w:t>
            </w:r>
            <w:r w:rsidR="00B739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k 31.12.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2011</w:t>
            </w:r>
          </w:p>
        </w:tc>
      </w:tr>
      <w:tr w:rsidR="00FC6FEC" w:rsidRPr="00410CAE" w:rsidTr="00B739E4">
        <w:trPr>
          <w:trHeight w:val="342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návratu do původní rodiny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do NRP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zletilosti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ostatní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C6FEC" w:rsidRPr="00410CAE" w:rsidTr="00B739E4">
        <w:trPr>
          <w:trHeight w:val="212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Děti s nařízenou ÚV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7655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1901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490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7340</w:t>
            </w:r>
          </w:p>
        </w:tc>
      </w:tr>
      <w:tr w:rsidR="00FC6FEC" w:rsidRPr="00410CAE" w:rsidTr="00B739E4">
        <w:trPr>
          <w:trHeight w:val="273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Děti s uloženou OV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</w:tr>
      <w:tr w:rsidR="00FC6FEC" w:rsidRPr="00410CAE" w:rsidTr="00B739E4">
        <w:trPr>
          <w:trHeight w:val="499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s nařízenou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UV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a uloženou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OV</w:t>
            </w:r>
            <w:r w:rsidR="00B739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mimo ústavní péči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FC6FEC" w:rsidRPr="00410CAE" w:rsidTr="00B739E4">
        <w:trPr>
          <w:trHeight w:val="653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Děti umístěné v zařízení pro dět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i vyžadující okamžitou pomoc z 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rozhodnutí soudu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</w:tr>
      <w:tr w:rsidR="00FC6FEC" w:rsidRPr="00410CAE" w:rsidTr="00B739E4">
        <w:trPr>
          <w:trHeight w:val="1116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Děti umístěné v zařízení pro děti vyžadující okamžitou pomoc na základě žádosti zákonného zástupce, žádosti dítěte, žádosti OSPOD se souhlasem rodiče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343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415</w:t>
            </w:r>
          </w:p>
        </w:tc>
      </w:tr>
    </w:tbl>
    <w:p w:rsidR="00FC6FEC" w:rsidRPr="00410CAE" w:rsidRDefault="00FC6FEC" w:rsidP="00FC6FE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FC6FEC" w:rsidRPr="00410CAE" w:rsidRDefault="00FC6FEC" w:rsidP="00FC6FEC">
      <w:pPr>
        <w:tabs>
          <w:tab w:val="left" w:pos="8975"/>
          <w:tab w:val="left" w:pos="9975"/>
          <w:tab w:val="left" w:pos="10955"/>
          <w:tab w:val="left" w:pos="12015"/>
          <w:tab w:val="left" w:pos="13315"/>
        </w:tabs>
        <w:ind w:left="55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992"/>
        <w:gridCol w:w="1559"/>
        <w:gridCol w:w="2222"/>
        <w:gridCol w:w="1606"/>
        <w:gridCol w:w="992"/>
        <w:gridCol w:w="1000"/>
        <w:gridCol w:w="1693"/>
        <w:gridCol w:w="1276"/>
      </w:tblGrid>
      <w:tr w:rsidR="00FC6FEC" w:rsidRPr="00410CAE" w:rsidTr="00B739E4">
        <w:trPr>
          <w:trHeight w:val="144"/>
        </w:trPr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B739E4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2012</w:t>
            </w:r>
            <w:r w:rsidR="00FC6FEC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 k 1.1. 2012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umístěných dětí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 </w:t>
            </w:r>
            <w:r w:rsidR="00B739E4">
              <w:rPr>
                <w:rFonts w:ascii="Times New Roman" w:eastAsia="Times New Roman" w:hAnsi="Times New Roman" w:cs="Times New Roman"/>
                <w:sz w:val="18"/>
                <w:szCs w:val="18"/>
              </w:rPr>
              <w:t>daném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roce</w:t>
            </w:r>
          </w:p>
        </w:tc>
        <w:tc>
          <w:tcPr>
            <w:tcW w:w="5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B739E4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Počet dětí, u nichž byla v daném </w:t>
            </w:r>
            <w:r w:rsidR="00FC6FEC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roce ukončena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ústavní péče</w:t>
            </w:r>
            <w:r w:rsidR="00FC6FEC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důvodu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B739E4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Počet dětí, u kterých byla </w:t>
            </w:r>
            <w:r w:rsidR="00FC6FEC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změněna ÚV na OV</w:t>
            </w:r>
            <w:r w:rsidR="00FC6F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C6FEC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a naopak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 k 31.12. 2012</w:t>
            </w:r>
          </w:p>
        </w:tc>
      </w:tr>
      <w:tr w:rsidR="00FC6FEC" w:rsidRPr="00410CAE" w:rsidTr="00B739E4">
        <w:trPr>
          <w:trHeight w:val="125"/>
        </w:trPr>
        <w:tc>
          <w:tcPr>
            <w:tcW w:w="2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návratu do původní rodiny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do NRP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zletilosti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ostatní</w:t>
            </w: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C6FEC" w:rsidRPr="00410CAE" w:rsidTr="00B739E4">
        <w:trPr>
          <w:trHeight w:val="196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Děti s nařízenou ÚV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7445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1875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472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7045</w:t>
            </w:r>
          </w:p>
        </w:tc>
      </w:tr>
      <w:tr w:rsidR="00FC6FEC" w:rsidRPr="00410CAE" w:rsidTr="00B739E4">
        <w:trPr>
          <w:trHeight w:val="128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Děti s uloženou OV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</w:tr>
      <w:tr w:rsidR="00FC6FEC" w:rsidRPr="00410CAE" w:rsidTr="00B739E4">
        <w:trPr>
          <w:trHeight w:val="425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s nařízenou </w:t>
            </w:r>
            <w:r w:rsidR="00B739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UV a uloženou OV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B739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mimo ústavní péči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FC6FEC" w:rsidRPr="00410CAE" w:rsidTr="00B739E4">
        <w:trPr>
          <w:trHeight w:val="567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umístěné v zařízení pro děti vyžadující okamžitou pomoc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rozhodnutí soudu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518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460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631</w:t>
            </w:r>
          </w:p>
        </w:tc>
      </w:tr>
      <w:tr w:rsidR="00FC6FEC" w:rsidRPr="00410CAE" w:rsidTr="00B739E4">
        <w:trPr>
          <w:trHeight w:val="1058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Děti umístěné v zařízení pro děti vyžadující okamžitou pomoc na základě žádosti zákonného zástupce, žádosti dítěte, žádosti OSPOD se souhlasem rodiče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734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485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389</w:t>
            </w:r>
          </w:p>
        </w:tc>
      </w:tr>
    </w:tbl>
    <w:p w:rsidR="00FC6FEC" w:rsidRDefault="00FC6FEC" w:rsidP="00FC6FE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B739E4" w:rsidRPr="00410CAE" w:rsidRDefault="00B739E4" w:rsidP="00FC6FE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39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992"/>
        <w:gridCol w:w="1701"/>
        <w:gridCol w:w="2080"/>
        <w:gridCol w:w="1606"/>
        <w:gridCol w:w="992"/>
        <w:gridCol w:w="992"/>
        <w:gridCol w:w="1701"/>
        <w:gridCol w:w="1269"/>
      </w:tblGrid>
      <w:tr w:rsidR="00FC6FEC" w:rsidRPr="00410CAE" w:rsidTr="00B739E4">
        <w:trPr>
          <w:trHeight w:val="234"/>
        </w:trPr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="00B739E4">
              <w:rPr>
                <w:rFonts w:ascii="Times New Roman" w:eastAsia="Times New Roman" w:hAnsi="Times New Roman" w:cs="Times New Roman"/>
                <w:sz w:val="18"/>
                <w:szCs w:val="18"/>
              </w:rPr>
              <w:t>2013</w:t>
            </w:r>
          </w:p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 k 1.1. 2013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umístěných dětí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v</w:t>
            </w:r>
            <w:r w:rsidR="00B739E4">
              <w:rPr>
                <w:rFonts w:ascii="Times New Roman" w:eastAsia="Times New Roman" w:hAnsi="Times New Roman" w:cs="Times New Roman"/>
                <w:sz w:val="18"/>
                <w:szCs w:val="18"/>
              </w:rPr>
              <w:t>e dané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m roce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Počet </w:t>
            </w:r>
            <w:r w:rsidR="00B739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dětí, u nichž byla v daném </w:t>
            </w:r>
            <w:r w:rsidR="00B739E4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roce ukončena </w:t>
            </w:r>
            <w:r w:rsidR="00B739E4">
              <w:rPr>
                <w:rFonts w:ascii="Times New Roman" w:eastAsia="Times New Roman" w:hAnsi="Times New Roman" w:cs="Times New Roman"/>
                <w:sz w:val="18"/>
                <w:szCs w:val="18"/>
              </w:rPr>
              <w:t>ústavní péče</w:t>
            </w:r>
            <w:r w:rsidR="00B739E4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důvodu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Počet dětí, u kterých </w:t>
            </w:r>
            <w:r w:rsidR="00B739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byla 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změněna ÚV na OV a naopak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Počet dětí k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1.12. 2013</w:t>
            </w:r>
          </w:p>
        </w:tc>
      </w:tr>
      <w:tr w:rsidR="00FC6FEC" w:rsidRPr="00410CAE" w:rsidTr="00B739E4">
        <w:trPr>
          <w:trHeight w:val="101"/>
        </w:trPr>
        <w:tc>
          <w:tcPr>
            <w:tcW w:w="2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návratu do původní rodiny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do NRP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zletilosti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ostatní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C6FEC" w:rsidRPr="00410CAE" w:rsidTr="00B739E4">
        <w:trPr>
          <w:trHeight w:val="243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Děti s nařízenou ÚV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6987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1575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351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213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6524</w:t>
            </w:r>
          </w:p>
        </w:tc>
      </w:tr>
      <w:tr w:rsidR="00FC6FEC" w:rsidRPr="00410CAE" w:rsidTr="00B739E4">
        <w:trPr>
          <w:trHeight w:val="274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Děti s uloženou OV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</w:tr>
      <w:tr w:rsidR="00FC6FEC" w:rsidRPr="00410CAE" w:rsidTr="00B739E4">
        <w:trPr>
          <w:trHeight w:val="561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s nařízenou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UV 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 uloženou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OV</w:t>
            </w:r>
            <w:r w:rsidR="00B739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mimo ústavní péči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</w:tr>
      <w:tr w:rsidR="00FC6FEC" w:rsidRPr="00410CAE" w:rsidTr="00B739E4">
        <w:trPr>
          <w:trHeight w:val="75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umístěné v zařízení pro děti vyžadující okamžitou pomoc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rozhodnutí soudu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723</w:t>
            </w:r>
          </w:p>
        </w:tc>
      </w:tr>
      <w:tr w:rsidR="00FC6FEC" w:rsidRPr="00410CAE" w:rsidTr="00B739E4">
        <w:trPr>
          <w:trHeight w:val="1005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Děti umístěné v zařízení pro děti vyžadující okamžitou pomoc na základě žádosti zákonného zástupce, žádosti dítěte, žádosti OSPOD se souhlasem rodiče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369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844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365</w:t>
            </w:r>
          </w:p>
        </w:tc>
      </w:tr>
    </w:tbl>
    <w:p w:rsidR="00FC6FEC" w:rsidRPr="00410CAE" w:rsidRDefault="00FC6FEC" w:rsidP="00FC6FE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39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992"/>
        <w:gridCol w:w="1701"/>
        <w:gridCol w:w="2080"/>
        <w:gridCol w:w="1606"/>
        <w:gridCol w:w="992"/>
        <w:gridCol w:w="1000"/>
        <w:gridCol w:w="1693"/>
        <w:gridCol w:w="1269"/>
      </w:tblGrid>
      <w:tr w:rsidR="00FC6FEC" w:rsidRPr="00410CAE" w:rsidTr="00B739E4">
        <w:trPr>
          <w:trHeight w:val="360"/>
        </w:trPr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FC6FEC" w:rsidRPr="00410CAE" w:rsidRDefault="00B739E4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2014</w:t>
            </w:r>
            <w:r w:rsidR="00FC6FEC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 k 1.1. 2014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umístěných dětí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v</w:t>
            </w:r>
            <w:r w:rsidR="00B739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 daném 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roce</w:t>
            </w:r>
          </w:p>
        </w:tc>
        <w:tc>
          <w:tcPr>
            <w:tcW w:w="5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045CF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Počet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dětí, u nichž byla v daném 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roce ukončena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ústavní péče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důvodu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B739E4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Počet dětí, u kterých byla </w:t>
            </w:r>
            <w:r w:rsidR="00FC6FEC"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změněna ÚV na OV a naopak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Počet dětí k 31.12. 2014</w:t>
            </w:r>
          </w:p>
        </w:tc>
      </w:tr>
      <w:tr w:rsidR="00FC6FEC" w:rsidRPr="00410CAE" w:rsidTr="00B739E4">
        <w:trPr>
          <w:trHeight w:val="282"/>
        </w:trPr>
        <w:tc>
          <w:tcPr>
            <w:tcW w:w="2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návratu do původní rodiny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umístění do NRP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zletilosti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ostatní</w:t>
            </w: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C6FEC" w:rsidRPr="00410CAE" w:rsidTr="00B739E4">
        <w:trPr>
          <w:trHeight w:val="268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Děti s nařízenou ÚV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6505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1787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425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6375</w:t>
            </w:r>
          </w:p>
        </w:tc>
      </w:tr>
      <w:tr w:rsidR="00FC6FEC" w:rsidRPr="00410CAE" w:rsidTr="00B739E4">
        <w:trPr>
          <w:trHeight w:val="272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Děti s uloženou OV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</w:tr>
      <w:tr w:rsidR="00FC6FEC" w:rsidRPr="00410CAE" w:rsidTr="00B739E4">
        <w:trPr>
          <w:trHeight w:val="141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s nařízenou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UV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B739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 uloženou OV mimo ústavní péči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FC6FEC" w:rsidRPr="00410CAE" w:rsidTr="00B739E4">
        <w:trPr>
          <w:trHeight w:val="484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umístěné v zařízení pro děti vyžadující okamžitou pomoc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rozhodnutí soudu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783</w:t>
            </w:r>
          </w:p>
        </w:tc>
      </w:tr>
      <w:tr w:rsidR="00FC6FEC" w:rsidRPr="00410CAE" w:rsidTr="00B739E4">
        <w:trPr>
          <w:trHeight w:val="917"/>
        </w:trPr>
        <w:tc>
          <w:tcPr>
            <w:tcW w:w="2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Děti umístěné v zařízení pro děti vyžadující okamžitou pomoc na základě žádosti zákonného zástupce, žádosti dítěte, žádosti OSPOD se souhlasem rodiče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1108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233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hAnsi="Times New Roman" w:cs="Times New Roman"/>
                <w:sz w:val="18"/>
                <w:szCs w:val="18"/>
              </w:rPr>
              <w:t>476</w:t>
            </w:r>
          </w:p>
        </w:tc>
      </w:tr>
    </w:tbl>
    <w:p w:rsidR="00FC6FEC" w:rsidRPr="00410CAE" w:rsidRDefault="00FC6FEC" w:rsidP="00FC6FE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FC6FEC" w:rsidRPr="00410CAE" w:rsidRDefault="00FC6FEC" w:rsidP="00FC6FE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390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992"/>
        <w:gridCol w:w="1134"/>
        <w:gridCol w:w="1843"/>
        <w:gridCol w:w="2126"/>
        <w:gridCol w:w="1276"/>
        <w:gridCol w:w="1134"/>
        <w:gridCol w:w="850"/>
        <w:gridCol w:w="851"/>
        <w:gridCol w:w="1134"/>
      </w:tblGrid>
      <w:tr w:rsidR="00FC6FEC" w:rsidRPr="00410CAE" w:rsidTr="00045CFC">
        <w:trPr>
          <w:trHeight w:val="158"/>
        </w:trPr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B739E4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2015</w:t>
            </w:r>
            <w:r w:rsidR="00FC6FEC"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045CF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Počet nově umístěných dětí </w:t>
            </w:r>
          </w:p>
        </w:tc>
        <w:tc>
          <w:tcPr>
            <w:tcW w:w="921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045CF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Počet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dětí, u nichž byla v daném 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roce ukončena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ústavní péče</w:t>
            </w: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důvodu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Počet dětí umístěných k 31. 12. 2015</w:t>
            </w:r>
          </w:p>
        </w:tc>
      </w:tr>
      <w:tr w:rsidR="00FC6FEC" w:rsidRPr="00410CAE" w:rsidTr="00045CFC">
        <w:trPr>
          <w:trHeight w:val="643"/>
        </w:trPr>
        <w:tc>
          <w:tcPr>
            <w:tcW w:w="2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návratu dítěte do péče rodičů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předání dítěte do péče příbuzných nebo jiných osob blízkých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umístění dítěte do náhradní rodinné péče jiných osob než příbuzných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uplynutí stanovené doby trvání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nařízení ústavní výchovy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zletilosti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jinak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6FEC" w:rsidRPr="00410CAE" w:rsidTr="00045CFC">
        <w:trPr>
          <w:trHeight w:val="264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s nařízenou ÚV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2 368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80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926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5 960</w:t>
            </w:r>
          </w:p>
        </w:tc>
      </w:tr>
      <w:tr w:rsidR="00FC6FEC" w:rsidRPr="00410CAE" w:rsidTr="00045CFC">
        <w:trPr>
          <w:trHeight w:val="26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s uloženou OV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68</w:t>
            </w:r>
          </w:p>
        </w:tc>
      </w:tr>
      <w:tr w:rsidR="00FC6FEC" w:rsidRPr="00410CAE" w:rsidTr="00045CFC">
        <w:trPr>
          <w:trHeight w:val="839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Děti s nařízeným výchovným opatřením umístěné v zařízení pro výkon ÚV nebo ve středisku výchovné péče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045CFC" w:rsidRDefault="00FC6FEC" w:rsidP="00B739E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45CF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045CFC" w:rsidRDefault="00FC6FEC" w:rsidP="00B739E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45CF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30</w:t>
            </w:r>
          </w:p>
        </w:tc>
      </w:tr>
      <w:tr w:rsidR="00FC6FEC" w:rsidRPr="00410CAE" w:rsidTr="00045CFC">
        <w:trPr>
          <w:trHeight w:val="127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umístěné v zařízení pro děti vyžadující okamžitou pomoc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rozhodnutí soudu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625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54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045CFC" w:rsidRDefault="00FC6FEC" w:rsidP="00B739E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45CF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045CFC" w:rsidRDefault="00FC6FEC" w:rsidP="00B739E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45CF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404</w:t>
            </w:r>
          </w:p>
        </w:tc>
      </w:tr>
      <w:tr w:rsidR="00FC6FEC" w:rsidRPr="00410CAE" w:rsidTr="00045CFC">
        <w:trPr>
          <w:trHeight w:val="553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umístěné v zařízení pro děti vyžadující okamžitou pomoc na základě žádosti zákonného zástupce, žádosti dítěte, žádosti 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OSPOD se souhlasem rodiče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1 158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54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045CFC" w:rsidRDefault="00FC6FEC" w:rsidP="00B739E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45CF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045CFC" w:rsidRDefault="00FC6FEC" w:rsidP="00B739E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045CF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374</w:t>
            </w:r>
          </w:p>
        </w:tc>
      </w:tr>
    </w:tbl>
    <w:p w:rsidR="00FC6FEC" w:rsidRPr="00410CAE" w:rsidRDefault="00FC6FEC" w:rsidP="00FC6FE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992"/>
        <w:gridCol w:w="1276"/>
        <w:gridCol w:w="1843"/>
        <w:gridCol w:w="2126"/>
        <w:gridCol w:w="1276"/>
        <w:gridCol w:w="1134"/>
        <w:gridCol w:w="850"/>
        <w:gridCol w:w="851"/>
        <w:gridCol w:w="1134"/>
      </w:tblGrid>
      <w:tr w:rsidR="00FC6FEC" w:rsidRPr="00410CAE" w:rsidTr="00045CFC">
        <w:trPr>
          <w:trHeight w:val="473"/>
        </w:trPr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045CF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2016</w:t>
            </w:r>
            <w:r w:rsidR="00FC6FEC"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045CF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Poč</w:t>
            </w:r>
            <w:r w:rsidR="00045C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et nově umístěných dětí</w:t>
            </w:r>
          </w:p>
        </w:tc>
        <w:tc>
          <w:tcPr>
            <w:tcW w:w="9356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Počet dětí, u nichž byla ve sledovaném roce ukončena ústavní výchova, ochranná výchova nebo umístění v péči zařízení pro děti vyžadující okamžitou pomoc z důvodu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Počet dětí umístěných k 31. 12.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2016</w:t>
            </w:r>
          </w:p>
        </w:tc>
      </w:tr>
      <w:tr w:rsidR="00FC6FEC" w:rsidRPr="00410CAE" w:rsidTr="00045CFC">
        <w:trPr>
          <w:trHeight w:val="566"/>
        </w:trPr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návratu dítěte do péče rodičů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předání dítěte do péče příbuzných nebo jiných osob blízkých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umístění dítěte do náhradní rodinné péče jiných osob než příbuzných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uplynutí stanovené doby trvání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nařízení ústavní výchovy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zletilosti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jinak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C6FEC" w:rsidRPr="00410CAE" w:rsidTr="00045CFC">
        <w:trPr>
          <w:trHeight w:val="141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s nařízenou ÚV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1 678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64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797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5 861</w:t>
            </w:r>
          </w:p>
        </w:tc>
      </w:tr>
      <w:tr w:rsidR="00FC6FEC" w:rsidRPr="00410CAE" w:rsidTr="00045CFC">
        <w:trPr>
          <w:trHeight w:val="141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s uloženou OV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83</w:t>
            </w:r>
          </w:p>
        </w:tc>
      </w:tr>
      <w:tr w:rsidR="00FC6FEC" w:rsidRPr="00410CAE" w:rsidTr="00045CFC">
        <w:trPr>
          <w:trHeight w:val="91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Děti s nařízeným výchovným opatřením umístěné v zařízení pro výkon ÚV nebo ve středisku výchovné péče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20</w:t>
            </w:r>
          </w:p>
        </w:tc>
      </w:tr>
      <w:tr w:rsidR="00FC6FEC" w:rsidRPr="00410CAE" w:rsidTr="00045CFC">
        <w:trPr>
          <w:trHeight w:val="413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Děti umístěné v zařízení pro děti vyžadující okamžitou pomoc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z</w:t>
            </w: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rozhodnutí soudu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464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28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298</w:t>
            </w:r>
          </w:p>
        </w:tc>
      </w:tr>
      <w:tr w:rsidR="00FC6FEC" w:rsidRPr="00410CAE" w:rsidTr="00045CFC">
        <w:trPr>
          <w:trHeight w:val="1058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Děti umístěné v zařízení pro děti vyžadující okamžitou pomoc na základě žádosti zákonného zástupce, žádosti dítěte, žádosti OSPOD se souhlasem rodiče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1 190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644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81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6FEC" w:rsidRPr="00410CAE" w:rsidRDefault="00FC6FEC" w:rsidP="00B739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331</w:t>
            </w:r>
          </w:p>
        </w:tc>
      </w:tr>
    </w:tbl>
    <w:p w:rsidR="000C1496" w:rsidRDefault="000C1496" w:rsidP="00045CFC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18"/>
        </w:rPr>
      </w:pPr>
    </w:p>
    <w:tbl>
      <w:tblPr>
        <w:tblW w:w="1375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842"/>
        <w:gridCol w:w="2127"/>
        <w:gridCol w:w="1984"/>
        <w:gridCol w:w="2268"/>
        <w:gridCol w:w="2977"/>
      </w:tblGrid>
      <w:tr w:rsidR="001C627F" w:rsidRPr="00CC7E0F" w:rsidTr="001C627F">
        <w:trPr>
          <w:trHeight w:val="630"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1C627F" w:rsidRPr="00CC7E0F" w:rsidRDefault="001C627F" w:rsidP="00C969DD">
            <w:pPr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noWrap/>
            <w:vAlign w:val="center"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>Týrání dítěte</w:t>
            </w:r>
          </w:p>
        </w:tc>
        <w:tc>
          <w:tcPr>
            <w:tcW w:w="2127" w:type="dxa"/>
            <w:shd w:val="clear" w:color="auto" w:fill="D9D9D9" w:themeFill="background1" w:themeFillShade="D9"/>
            <w:noWrap/>
            <w:vAlign w:val="center"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>Zneužívání dítěte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>Zanedbávání výchovy dítěte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>Výchovné problémy dítěte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1C627F" w:rsidRPr="00CC7E0F" w:rsidRDefault="001C627F" w:rsidP="001C627F">
            <w:pPr>
              <w:jc w:val="center"/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>Jiné překážk</w:t>
            </w:r>
            <w:r>
              <w:rPr>
                <w:rFonts w:ascii="Times New Roman CE" w:eastAsia="Times New Roman" w:hAnsi="Times New Roman CE" w:cs="Times New Roman CE"/>
                <w:b/>
                <w:color w:val="000000"/>
              </w:rPr>
              <w:t xml:space="preserve">y v péči o dítě </w:t>
            </w: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>na straně rodičů</w:t>
            </w:r>
          </w:p>
        </w:tc>
      </w:tr>
      <w:tr w:rsidR="001C627F" w:rsidRPr="00CC7E0F" w:rsidTr="001C627F">
        <w:trPr>
          <w:trHeight w:val="630"/>
        </w:trPr>
        <w:tc>
          <w:tcPr>
            <w:tcW w:w="2552" w:type="dxa"/>
            <w:shd w:val="clear" w:color="auto" w:fill="auto"/>
            <w:vAlign w:val="center"/>
            <w:hideMark/>
          </w:tcPr>
          <w:p w:rsidR="001C627F" w:rsidRPr="00CC7E0F" w:rsidRDefault="001C627F" w:rsidP="00C969DD">
            <w:pPr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>Počet dětí odebraných z péče rodičů na základě předběžného opatření soudu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 xml:space="preserve"> 144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 xml:space="preserve"> 39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>1 149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 xml:space="preserve"> 703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 xml:space="preserve"> 730</w:t>
            </w:r>
          </w:p>
        </w:tc>
      </w:tr>
      <w:tr w:rsidR="001C627F" w:rsidRPr="00CC7E0F" w:rsidTr="001C627F">
        <w:trPr>
          <w:trHeight w:val="585"/>
        </w:trPr>
        <w:tc>
          <w:tcPr>
            <w:tcW w:w="2552" w:type="dxa"/>
            <w:shd w:val="clear" w:color="auto" w:fill="auto"/>
            <w:vAlign w:val="center"/>
            <w:hideMark/>
          </w:tcPr>
          <w:p w:rsidR="001C627F" w:rsidRPr="00CC7E0F" w:rsidRDefault="001C627F" w:rsidP="00C969DD">
            <w:pPr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>Počet dětí odebraných z péče rodičů na základě rozsudku soudu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 xml:space="preserve"> 14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 xml:space="preserve"> 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 xml:space="preserve"> 516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 xml:space="preserve"> 234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color w:val="000000"/>
              </w:rPr>
              <w:t xml:space="preserve"> 280</w:t>
            </w:r>
          </w:p>
        </w:tc>
      </w:tr>
      <w:tr w:rsidR="001C627F" w:rsidRPr="00CC7E0F" w:rsidTr="001C627F">
        <w:trPr>
          <w:trHeight w:val="630"/>
        </w:trPr>
        <w:tc>
          <w:tcPr>
            <w:tcW w:w="2552" w:type="dxa"/>
            <w:shd w:val="clear" w:color="auto" w:fill="auto"/>
            <w:vAlign w:val="center"/>
            <w:hideMark/>
          </w:tcPr>
          <w:p w:rsidR="001C627F" w:rsidRPr="00CC7E0F" w:rsidRDefault="001C627F" w:rsidP="00C969DD">
            <w:pPr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>Celkem odebraných dětí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 xml:space="preserve"> 158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 xml:space="preserve"> 42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>1 665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 xml:space="preserve"> 937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 w:rsidRPr="00CC7E0F">
              <w:rPr>
                <w:rFonts w:ascii="Times New Roman CE" w:eastAsia="Times New Roman" w:hAnsi="Times New Roman CE" w:cs="Times New Roman CE"/>
                <w:b/>
                <w:color w:val="000000"/>
              </w:rPr>
              <w:t>1 010</w:t>
            </w:r>
          </w:p>
        </w:tc>
      </w:tr>
      <w:tr w:rsidR="001C627F" w:rsidRPr="00CC7E0F" w:rsidTr="001C627F">
        <w:trPr>
          <w:trHeight w:val="630"/>
        </w:trPr>
        <w:tc>
          <w:tcPr>
            <w:tcW w:w="2552" w:type="dxa"/>
            <w:shd w:val="clear" w:color="auto" w:fill="auto"/>
            <w:vAlign w:val="center"/>
          </w:tcPr>
          <w:p w:rsidR="001C627F" w:rsidRPr="00CC7E0F" w:rsidRDefault="001C627F" w:rsidP="00C969DD">
            <w:pPr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>
              <w:rPr>
                <w:rFonts w:ascii="Times New Roman CE" w:eastAsia="Times New Roman" w:hAnsi="Times New Roman CE" w:cs="Times New Roman CE"/>
                <w:b/>
                <w:color w:val="000000"/>
              </w:rPr>
              <w:t>Celkem odebraných dětí v roce 2016</w:t>
            </w:r>
          </w:p>
        </w:tc>
        <w:tc>
          <w:tcPr>
            <w:tcW w:w="11198" w:type="dxa"/>
            <w:gridSpan w:val="5"/>
            <w:shd w:val="clear" w:color="auto" w:fill="auto"/>
            <w:noWrap/>
            <w:vAlign w:val="center"/>
          </w:tcPr>
          <w:p w:rsidR="001C627F" w:rsidRPr="00CC7E0F" w:rsidRDefault="001C627F" w:rsidP="00C969DD">
            <w:pPr>
              <w:jc w:val="center"/>
              <w:rPr>
                <w:rFonts w:ascii="Times New Roman CE" w:eastAsia="Times New Roman" w:hAnsi="Times New Roman CE" w:cs="Times New Roman CE"/>
                <w:b/>
                <w:color w:val="000000"/>
              </w:rPr>
            </w:pPr>
            <w:r>
              <w:rPr>
                <w:rFonts w:ascii="Times New Roman CE" w:eastAsia="Times New Roman" w:hAnsi="Times New Roman CE" w:cs="Times New Roman CE"/>
                <w:b/>
                <w:color w:val="000000"/>
              </w:rPr>
              <w:t>3 841</w:t>
            </w:r>
          </w:p>
        </w:tc>
      </w:tr>
    </w:tbl>
    <w:p w:rsidR="007859AC" w:rsidRPr="007859AC" w:rsidRDefault="007859AC" w:rsidP="00987378">
      <w:pPr>
        <w:pStyle w:val="Nadpis2"/>
        <w:numPr>
          <w:ilvl w:val="0"/>
          <w:numId w:val="11"/>
        </w:numPr>
      </w:pPr>
      <w:bookmarkStart w:id="48" w:name="_Toc512600825"/>
      <w:r w:rsidRPr="007859AC">
        <w:lastRenderedPageBreak/>
        <w:t>Personál v zařízeních pro výkon ústavní výchovy a ochranné výchovy</w:t>
      </w:r>
      <w:bookmarkEnd w:id="48"/>
    </w:p>
    <w:p w:rsidR="007859AC" w:rsidRPr="00874DF5" w:rsidRDefault="007859AC" w:rsidP="007859AC">
      <w:pPr>
        <w:rPr>
          <w:rFonts w:eastAsia="Times New Roman" w:cs="Times New Roman"/>
          <w:color w:val="000000"/>
        </w:rPr>
      </w:pPr>
      <w:r w:rsidRPr="00874DF5">
        <w:rPr>
          <w:rFonts w:eastAsia="Times New Roman" w:cs="Times New Roman"/>
          <w:color w:val="000000"/>
        </w:rPr>
        <w:t>   </w:t>
      </w:r>
    </w:p>
    <w:tbl>
      <w:tblPr>
        <w:tblW w:w="1433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850"/>
        <w:gridCol w:w="709"/>
        <w:gridCol w:w="850"/>
        <w:gridCol w:w="851"/>
        <w:gridCol w:w="718"/>
        <w:gridCol w:w="841"/>
        <w:gridCol w:w="851"/>
        <w:gridCol w:w="708"/>
        <w:gridCol w:w="718"/>
        <w:gridCol w:w="700"/>
        <w:gridCol w:w="718"/>
        <w:gridCol w:w="558"/>
        <w:gridCol w:w="850"/>
        <w:gridCol w:w="709"/>
        <w:gridCol w:w="992"/>
        <w:gridCol w:w="567"/>
      </w:tblGrid>
      <w:tr w:rsidR="007859AC" w:rsidRPr="00874DF5" w:rsidTr="000A68E0">
        <w:trPr>
          <w:trHeight w:val="281"/>
        </w:trPr>
        <w:tc>
          <w:tcPr>
            <w:tcW w:w="2142" w:type="dxa"/>
            <w:vMerge w:val="restart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Pracovníci</w:t>
            </w:r>
          </w:p>
        </w:tc>
        <w:tc>
          <w:tcPr>
            <w:tcW w:w="10631" w:type="dxa"/>
            <w:gridSpan w:val="14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z toho</w:t>
            </w:r>
          </w:p>
        </w:tc>
      </w:tr>
      <w:tr w:rsidR="007859AC" w:rsidRPr="00874DF5" w:rsidTr="000A68E0">
        <w:trPr>
          <w:trHeight w:val="427"/>
        </w:trPr>
        <w:tc>
          <w:tcPr>
            <w:tcW w:w="2142" w:type="dxa"/>
            <w:vMerge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  <w:vMerge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speciální pedagogové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vychovatelé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asistenti pedagogů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psychologové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zdravotničtí pracovníci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sociální pracovníci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ostatní odborní pracovníci</w:t>
            </w:r>
          </w:p>
        </w:tc>
      </w:tr>
      <w:tr w:rsidR="007859AC" w:rsidRPr="00874DF5" w:rsidTr="000A68E0">
        <w:trPr>
          <w:trHeight w:val="94"/>
        </w:trPr>
        <w:tc>
          <w:tcPr>
            <w:tcW w:w="2142" w:type="dxa"/>
            <w:vMerge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ženy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ženy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ženy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ženy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ženy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ženy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ženy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ženy</w:t>
            </w:r>
          </w:p>
        </w:tc>
      </w:tr>
      <w:tr w:rsidR="007859AC" w:rsidRPr="00874DF5" w:rsidTr="000A68E0">
        <w:trPr>
          <w:trHeight w:val="315"/>
        </w:trPr>
        <w:tc>
          <w:tcPr>
            <w:tcW w:w="14332" w:type="dxa"/>
            <w:gridSpan w:val="17"/>
            <w:shd w:val="clear" w:color="auto" w:fill="auto"/>
            <w:noWrap/>
            <w:vAlign w:val="bottom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2017/2018 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4202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2723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227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2384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1547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1083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614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</w:tr>
      <w:tr w:rsidR="007859AC" w:rsidRPr="00874DF5" w:rsidTr="000A68E0">
        <w:trPr>
          <w:trHeight w:val="7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2329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1850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1562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1191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405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365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7859AC" w:rsidRPr="00874DF5" w:rsidTr="000A68E0">
        <w:trPr>
          <w:trHeight w:val="96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 se školou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655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301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výchovný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322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353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307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859AC" w:rsidRPr="00874DF5" w:rsidTr="000A68E0">
        <w:trPr>
          <w:trHeight w:val="7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diagnostický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428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7859AC" w:rsidRPr="00874DF5" w:rsidTr="000A68E0">
        <w:trPr>
          <w:trHeight w:val="315"/>
        </w:trPr>
        <w:tc>
          <w:tcPr>
            <w:tcW w:w="14332" w:type="dxa"/>
            <w:gridSpan w:val="17"/>
            <w:shd w:val="clear" w:color="auto" w:fill="auto"/>
            <w:noWrap/>
            <w:vAlign w:val="bottom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2016/2017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4278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2838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2445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1626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1064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619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2341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1922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1588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392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361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</w:tr>
      <w:tr w:rsidR="007859AC" w:rsidRPr="00874DF5" w:rsidTr="000A68E0">
        <w:trPr>
          <w:trHeight w:val="12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 se školou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679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324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323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výchovný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357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302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859AC" w:rsidRPr="00874DF5" w:rsidTr="000A68E0">
        <w:trPr>
          <w:trHeight w:val="7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diagnostický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428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177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7859AC" w:rsidRPr="00874DF5" w:rsidTr="000A68E0">
        <w:trPr>
          <w:trHeight w:val="315"/>
        </w:trPr>
        <w:tc>
          <w:tcPr>
            <w:tcW w:w="14332" w:type="dxa"/>
            <w:gridSpan w:val="17"/>
            <w:shd w:val="clear" w:color="auto" w:fill="auto"/>
            <w:noWrap/>
            <w:vAlign w:val="bottom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2015/2016 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4290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2807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2474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1629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1053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589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2336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1895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1603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1242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367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331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:rsidR="007859AC" w:rsidRPr="00874DF5" w:rsidTr="000A68E0">
        <w:trPr>
          <w:trHeight w:val="7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 se školou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674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320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výchovný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861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353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381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316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7859AC" w:rsidRPr="00874DF5" w:rsidTr="000A68E0">
        <w:trPr>
          <w:trHeight w:val="7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diagnostický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419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170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7859AC" w:rsidRPr="00874DF5" w:rsidTr="000A68E0">
        <w:trPr>
          <w:trHeight w:val="315"/>
        </w:trPr>
        <w:tc>
          <w:tcPr>
            <w:tcW w:w="14332" w:type="dxa"/>
            <w:gridSpan w:val="17"/>
            <w:shd w:val="clear" w:color="auto" w:fill="auto"/>
            <w:noWrap/>
            <w:vAlign w:val="bottom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2014/2015 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4304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2834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2495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548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263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1606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359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316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</w:tr>
      <w:tr w:rsidR="007859AC" w:rsidRPr="00874DF5" w:rsidTr="000A68E0">
        <w:trPr>
          <w:trHeight w:val="7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 se školou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324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229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výchovný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862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387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303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859AC" w:rsidRPr="00874DF5" w:rsidTr="000A68E0">
        <w:trPr>
          <w:trHeight w:val="112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diagnostický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178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7859AC" w:rsidRPr="00874DF5" w:rsidTr="000A68E0">
        <w:trPr>
          <w:trHeight w:val="315"/>
        </w:trPr>
        <w:tc>
          <w:tcPr>
            <w:tcW w:w="14332" w:type="dxa"/>
            <w:gridSpan w:val="17"/>
            <w:shd w:val="clear" w:color="auto" w:fill="auto"/>
            <w:noWrap/>
            <w:vAlign w:val="bottom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2013/2014 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Celkem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4398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2866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2592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1686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993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541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2366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1935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1628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1267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350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325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</w:tr>
      <w:tr w:rsidR="007859AC" w:rsidRPr="00874DF5" w:rsidTr="000A68E0">
        <w:trPr>
          <w:trHeight w:val="254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 se školou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330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353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221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7859AC" w:rsidRPr="00874DF5" w:rsidTr="000A68E0">
        <w:trPr>
          <w:trHeight w:val="116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výchovný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902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412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313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7859AC" w:rsidRPr="00874DF5" w:rsidTr="000A68E0">
        <w:trPr>
          <w:trHeight w:val="161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diagnostický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447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199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7859AC" w:rsidRPr="00874DF5" w:rsidTr="000A68E0">
        <w:trPr>
          <w:trHeight w:val="315"/>
        </w:trPr>
        <w:tc>
          <w:tcPr>
            <w:tcW w:w="14332" w:type="dxa"/>
            <w:gridSpan w:val="17"/>
            <w:shd w:val="clear" w:color="auto" w:fill="auto"/>
            <w:noWrap/>
            <w:vAlign w:val="bottom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2012/2013 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4453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2918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2632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1740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1011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557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277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</w:tr>
      <w:tr w:rsidR="007859AC" w:rsidRPr="00874DF5" w:rsidTr="000A68E0">
        <w:trPr>
          <w:trHeight w:val="191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1984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1669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357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334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</w:tr>
      <w:tr w:rsidR="007859AC" w:rsidRPr="00874DF5" w:rsidTr="000A68E0">
        <w:trPr>
          <w:trHeight w:val="238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 se školou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686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347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výchovný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341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417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299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7859AC" w:rsidRPr="00874DF5" w:rsidTr="000A68E0">
        <w:trPr>
          <w:trHeight w:val="9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diagnostický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466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272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199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7859AC" w:rsidRPr="00874DF5" w:rsidTr="000A68E0">
        <w:trPr>
          <w:trHeight w:val="315"/>
        </w:trPr>
        <w:tc>
          <w:tcPr>
            <w:tcW w:w="14332" w:type="dxa"/>
            <w:gridSpan w:val="17"/>
            <w:shd w:val="clear" w:color="auto" w:fill="auto"/>
            <w:noWrap/>
            <w:vAlign w:val="bottom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2011/2012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Celkem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4664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3015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2765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1811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1040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542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285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264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</w:tr>
      <w:tr w:rsidR="007859AC" w:rsidRPr="00874DF5" w:rsidTr="000A68E0">
        <w:trPr>
          <w:trHeight w:val="7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2426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1984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1685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1326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353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321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</w:tr>
      <w:tr w:rsidR="007859AC" w:rsidRPr="00874DF5" w:rsidTr="000A68E0">
        <w:trPr>
          <w:trHeight w:val="253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dětský domov se školou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743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351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380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236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7859AC" w:rsidRPr="00874DF5" w:rsidTr="000A68E0">
        <w:trPr>
          <w:trHeight w:val="300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výchovný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997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392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474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328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</w:tr>
      <w:tr w:rsidR="007859AC" w:rsidRPr="00874DF5" w:rsidTr="000A68E0">
        <w:trPr>
          <w:trHeight w:val="337"/>
        </w:trPr>
        <w:tc>
          <w:tcPr>
            <w:tcW w:w="214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 diagnostický ústav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498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288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59AC" w:rsidRPr="000C1496" w:rsidRDefault="007859AC" w:rsidP="000A68E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</w:tbl>
    <w:p w:rsidR="001C627F" w:rsidRPr="007859AC" w:rsidRDefault="001C627F" w:rsidP="001C627F">
      <w:pPr>
        <w:pStyle w:val="Nadpis2"/>
        <w:numPr>
          <w:ilvl w:val="0"/>
          <w:numId w:val="11"/>
        </w:numPr>
      </w:pPr>
      <w:bookmarkStart w:id="49" w:name="_Toc512600826"/>
      <w:r w:rsidRPr="007859AC">
        <w:t xml:space="preserve">Personál v zařízeních </w:t>
      </w:r>
      <w:r w:rsidRPr="00B8434F">
        <w:rPr>
          <w:rFonts w:ascii="Times New Roman" w:hAnsi="Times New Roman" w:cs="Times New Roman"/>
        </w:rPr>
        <w:t>odborného poradenství pro péči o děti</w:t>
      </w:r>
      <w:bookmarkEnd w:id="49"/>
    </w:p>
    <w:tbl>
      <w:tblPr>
        <w:tblStyle w:val="Mkatabulky"/>
        <w:tblW w:w="14022" w:type="dxa"/>
        <w:tblInd w:w="403" w:type="dxa"/>
        <w:tblLook w:val="04A0" w:firstRow="1" w:lastRow="0" w:firstColumn="1" w:lastColumn="0" w:noHBand="0" w:noVBand="1"/>
      </w:tblPr>
      <w:tblGrid>
        <w:gridCol w:w="1265"/>
        <w:gridCol w:w="1701"/>
        <w:gridCol w:w="1417"/>
        <w:gridCol w:w="1276"/>
        <w:gridCol w:w="5812"/>
        <w:gridCol w:w="2551"/>
      </w:tblGrid>
      <w:tr w:rsidR="001C627F" w:rsidRPr="00CC7E0F" w:rsidTr="00C969DD">
        <w:tc>
          <w:tcPr>
            <w:tcW w:w="1265" w:type="dxa"/>
            <w:vMerge w:val="restart"/>
            <w:shd w:val="clear" w:color="auto" w:fill="D9D9D9" w:themeFill="background1" w:themeFillShade="D9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627F">
              <w:rPr>
                <w:rFonts w:ascii="Times New Roman" w:hAnsi="Times New Roman" w:cs="Times New Roman"/>
                <w:b/>
                <w:sz w:val="24"/>
              </w:rPr>
              <w:t>Rok</w:t>
            </w:r>
          </w:p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627F">
              <w:rPr>
                <w:rFonts w:ascii="Times New Roman" w:hAnsi="Times New Roman" w:cs="Times New Roman"/>
                <w:b/>
                <w:sz w:val="24"/>
              </w:rPr>
              <w:t>Počet zařízení</w:t>
            </w:r>
          </w:p>
        </w:tc>
        <w:tc>
          <w:tcPr>
            <w:tcW w:w="8505" w:type="dxa"/>
            <w:gridSpan w:val="3"/>
            <w:shd w:val="clear" w:color="auto" w:fill="D9D9D9" w:themeFill="background1" w:themeFillShade="D9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627F">
              <w:rPr>
                <w:rFonts w:ascii="Times New Roman" w:hAnsi="Times New Roman" w:cs="Times New Roman"/>
                <w:b/>
                <w:sz w:val="24"/>
              </w:rPr>
              <w:t>Zřizovatel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627F">
              <w:rPr>
                <w:rFonts w:ascii="Times New Roman" w:hAnsi="Times New Roman" w:cs="Times New Roman"/>
                <w:b/>
                <w:sz w:val="24"/>
              </w:rPr>
              <w:t>Počet klientů</w:t>
            </w:r>
          </w:p>
        </w:tc>
      </w:tr>
      <w:tr w:rsidR="00C969DD" w:rsidRPr="00CC7E0F" w:rsidTr="00C969DD">
        <w:tc>
          <w:tcPr>
            <w:tcW w:w="1265" w:type="dxa"/>
            <w:vMerge/>
            <w:shd w:val="clear" w:color="auto" w:fill="D9D9D9" w:themeFill="background1" w:themeFillShade="D9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627F">
              <w:rPr>
                <w:rFonts w:ascii="Times New Roman" w:hAnsi="Times New Roman" w:cs="Times New Roman"/>
                <w:b/>
                <w:sz w:val="24"/>
              </w:rPr>
              <w:t>kraj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627F">
              <w:rPr>
                <w:rFonts w:ascii="Times New Roman" w:hAnsi="Times New Roman" w:cs="Times New Roman"/>
                <w:b/>
                <w:sz w:val="24"/>
              </w:rPr>
              <w:t>obec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1C627F" w:rsidRPr="001C627F" w:rsidRDefault="001C627F" w:rsidP="001C627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osoba pověřená výkonem</w:t>
            </w:r>
            <w:r w:rsidRPr="001C627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sociálně-právní ochrany dětí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969DD" w:rsidRPr="00CC7E0F" w:rsidTr="00C969DD">
        <w:tc>
          <w:tcPr>
            <w:tcW w:w="1265" w:type="dxa"/>
          </w:tcPr>
          <w:p w:rsidR="001C627F" w:rsidRPr="001C627F" w:rsidRDefault="001C627F" w:rsidP="00C969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2016</w:t>
            </w:r>
          </w:p>
        </w:tc>
        <w:tc>
          <w:tcPr>
            <w:tcW w:w="170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1417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812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255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x</w:t>
            </w:r>
          </w:p>
        </w:tc>
      </w:tr>
      <w:tr w:rsidR="00C969DD" w:rsidRPr="00CC7E0F" w:rsidTr="00C969DD">
        <w:tc>
          <w:tcPr>
            <w:tcW w:w="1265" w:type="dxa"/>
          </w:tcPr>
          <w:p w:rsidR="001C627F" w:rsidRPr="001C627F" w:rsidRDefault="001C627F" w:rsidP="00C969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2015</w:t>
            </w:r>
          </w:p>
        </w:tc>
        <w:tc>
          <w:tcPr>
            <w:tcW w:w="170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1417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12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255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x</w:t>
            </w:r>
          </w:p>
        </w:tc>
      </w:tr>
      <w:tr w:rsidR="00C969DD" w:rsidRPr="00CC7E0F" w:rsidTr="00C969DD">
        <w:tc>
          <w:tcPr>
            <w:tcW w:w="1265" w:type="dxa"/>
          </w:tcPr>
          <w:p w:rsidR="001C627F" w:rsidRPr="001C627F" w:rsidRDefault="001C627F" w:rsidP="00C969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2014</w:t>
            </w:r>
          </w:p>
        </w:tc>
        <w:tc>
          <w:tcPr>
            <w:tcW w:w="170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1417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812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55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x</w:t>
            </w:r>
          </w:p>
        </w:tc>
      </w:tr>
      <w:tr w:rsidR="00C969DD" w:rsidRPr="00CC7E0F" w:rsidTr="00C969DD">
        <w:tc>
          <w:tcPr>
            <w:tcW w:w="1265" w:type="dxa"/>
          </w:tcPr>
          <w:p w:rsidR="001C627F" w:rsidRPr="001C627F" w:rsidRDefault="001C627F" w:rsidP="00C969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2013</w:t>
            </w:r>
          </w:p>
        </w:tc>
        <w:tc>
          <w:tcPr>
            <w:tcW w:w="170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1417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812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255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16 997</w:t>
            </w:r>
          </w:p>
        </w:tc>
      </w:tr>
      <w:tr w:rsidR="00C969DD" w:rsidRPr="00CC7E0F" w:rsidTr="00C969DD">
        <w:tc>
          <w:tcPr>
            <w:tcW w:w="1265" w:type="dxa"/>
          </w:tcPr>
          <w:p w:rsidR="001C627F" w:rsidRPr="001C627F" w:rsidRDefault="001C627F" w:rsidP="00C969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2012</w:t>
            </w:r>
          </w:p>
        </w:tc>
        <w:tc>
          <w:tcPr>
            <w:tcW w:w="170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1417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12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255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20 183</w:t>
            </w:r>
          </w:p>
        </w:tc>
      </w:tr>
      <w:tr w:rsidR="00C969DD" w:rsidRPr="00CC7E0F" w:rsidTr="00C969DD">
        <w:tc>
          <w:tcPr>
            <w:tcW w:w="1265" w:type="dxa"/>
          </w:tcPr>
          <w:p w:rsidR="001C627F" w:rsidRPr="001C627F" w:rsidRDefault="001C627F" w:rsidP="00C969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2011</w:t>
            </w:r>
          </w:p>
        </w:tc>
        <w:tc>
          <w:tcPr>
            <w:tcW w:w="170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1417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812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2551" w:type="dxa"/>
            <w:vAlign w:val="center"/>
          </w:tcPr>
          <w:p w:rsidR="001C627F" w:rsidRPr="001C627F" w:rsidRDefault="001C627F" w:rsidP="00C969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627F">
              <w:rPr>
                <w:rFonts w:ascii="Times New Roman" w:hAnsi="Times New Roman" w:cs="Times New Roman"/>
                <w:sz w:val="24"/>
              </w:rPr>
              <w:t>19 908</w:t>
            </w:r>
          </w:p>
        </w:tc>
      </w:tr>
    </w:tbl>
    <w:p w:rsidR="009F4E63" w:rsidRDefault="009F4E63" w:rsidP="00987378">
      <w:pPr>
        <w:pStyle w:val="Nadpis1"/>
        <w:numPr>
          <w:ilvl w:val="0"/>
          <w:numId w:val="4"/>
        </w:numPr>
        <w:spacing w:line="276" w:lineRule="auto"/>
      </w:pPr>
      <w:bookmarkStart w:id="50" w:name="_Toc512600827"/>
      <w:r>
        <w:lastRenderedPageBreak/>
        <w:t>NÁHRADNÍ RODINNÁ PÉČE</w:t>
      </w:r>
      <w:bookmarkEnd w:id="50"/>
    </w:p>
    <w:p w:rsidR="009F4E63" w:rsidRPr="00BD1551" w:rsidRDefault="009F4E63" w:rsidP="00987378">
      <w:pPr>
        <w:pStyle w:val="Nadpis2"/>
        <w:numPr>
          <w:ilvl w:val="0"/>
          <w:numId w:val="13"/>
        </w:numPr>
      </w:pPr>
      <w:bookmarkStart w:id="51" w:name="_Toc512600828"/>
      <w:r w:rsidRPr="00BD1551">
        <w:t>Umísťování dětí do náhradní rodinné péče a rozhodování o poručenství dětí</w:t>
      </w:r>
      <w:bookmarkEnd w:id="51"/>
    </w:p>
    <w:p w:rsidR="009F4E63" w:rsidRPr="009F4E63" w:rsidRDefault="009F4E63" w:rsidP="009F4E63">
      <w:pPr>
        <w:tabs>
          <w:tab w:val="left" w:pos="6665"/>
          <w:tab w:val="left" w:pos="8385"/>
        </w:tabs>
        <w:ind w:left="55"/>
        <w:rPr>
          <w:rFonts w:ascii="Times New Roman" w:eastAsia="Times New Roman" w:hAnsi="Times New Roman" w:cs="Times New Roman"/>
          <w:b/>
          <w:bCs/>
          <w:sz w:val="24"/>
          <w:szCs w:val="18"/>
        </w:rPr>
      </w:pPr>
      <w:r w:rsidRPr="009F4E63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</w:rPr>
        <w:tab/>
      </w:r>
      <w:r w:rsidRPr="009F4E63">
        <w:rPr>
          <w:rFonts w:ascii="Times New Roman" w:eastAsia="Times New Roman" w:hAnsi="Times New Roman" w:cs="Times New Roman"/>
          <w:b/>
          <w:bCs/>
          <w:sz w:val="24"/>
          <w:szCs w:val="18"/>
        </w:rPr>
        <w:t> </w:t>
      </w:r>
      <w:r w:rsidRPr="009F4E63">
        <w:rPr>
          <w:rFonts w:ascii="Times New Roman" w:eastAsia="Times New Roman" w:hAnsi="Times New Roman" w:cs="Times New Roman"/>
          <w:b/>
          <w:bCs/>
          <w:sz w:val="24"/>
          <w:szCs w:val="18"/>
        </w:rPr>
        <w:tab/>
        <w:t> </w:t>
      </w:r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1560"/>
        <w:gridCol w:w="1559"/>
        <w:gridCol w:w="1701"/>
        <w:gridCol w:w="2126"/>
        <w:gridCol w:w="2126"/>
        <w:gridCol w:w="1985"/>
      </w:tblGrid>
      <w:tr w:rsidR="009F4E63" w:rsidRPr="009F4E63" w:rsidTr="009F4E63">
        <w:trPr>
          <w:trHeight w:val="289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2011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2012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2013</w:t>
            </w:r>
          </w:p>
        </w:tc>
      </w:tr>
      <w:tr w:rsidR="009F4E63" w:rsidRPr="009F4E63" w:rsidTr="009F4E63">
        <w:trPr>
          <w:trHeight w:val="225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Počet dětí celkem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z toho do 15 roků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Počet dětí celkem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z toho do 15 roků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Počet dětí celkem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z toho do 15 roků</w:t>
            </w:r>
          </w:p>
        </w:tc>
      </w:tr>
      <w:tr w:rsidR="009F4E63" w:rsidRPr="009F4E63" w:rsidTr="009F4E63">
        <w:trPr>
          <w:trHeight w:val="32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 xml:space="preserve">péče budoucích osvojitelů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9F4E63">
              <w:rPr>
                <w:rFonts w:ascii="Times New Roman" w:hAnsi="Times New Roman" w:cs="Times New Roman"/>
                <w:szCs w:val="18"/>
              </w:rPr>
              <w:t>426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9F4E63">
              <w:rPr>
                <w:rFonts w:ascii="Times New Roman" w:hAnsi="Times New Roman" w:cs="Times New Roman"/>
                <w:szCs w:val="18"/>
              </w:rPr>
              <w:t>415</w:t>
            </w:r>
          </w:p>
        </w:tc>
      </w:tr>
      <w:tr w:rsidR="009F4E63" w:rsidRPr="009F4E63" w:rsidTr="009F4E63">
        <w:trPr>
          <w:trHeight w:val="288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osvojení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526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523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9F4E63">
              <w:rPr>
                <w:rFonts w:ascii="Times New Roman" w:hAnsi="Times New Roman" w:cs="Times New Roman"/>
                <w:szCs w:val="18"/>
              </w:rPr>
              <w:t>504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9F4E63">
              <w:rPr>
                <w:rFonts w:ascii="Times New Roman" w:hAnsi="Times New Roman" w:cs="Times New Roman"/>
                <w:szCs w:val="18"/>
              </w:rPr>
              <w:t>503</w:t>
            </w:r>
          </w:p>
        </w:tc>
      </w:tr>
      <w:tr w:rsidR="009F4E63" w:rsidRPr="009F4E63" w:rsidTr="009F4E63">
        <w:trPr>
          <w:trHeight w:val="38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 xml:space="preserve">výchova jiných fyzických osob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1371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1142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1431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1184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9F4E63">
              <w:rPr>
                <w:rFonts w:ascii="Times New Roman" w:hAnsi="Times New Roman" w:cs="Times New Roman"/>
                <w:szCs w:val="18"/>
              </w:rPr>
              <w:t>1178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9F4E63">
              <w:rPr>
                <w:rFonts w:ascii="Times New Roman" w:hAnsi="Times New Roman" w:cs="Times New Roman"/>
                <w:szCs w:val="18"/>
              </w:rPr>
              <w:t>1025</w:t>
            </w:r>
          </w:p>
        </w:tc>
      </w:tr>
      <w:tr w:rsidR="009F4E63" w:rsidRPr="009F4E63" w:rsidTr="009F4E63">
        <w:trPr>
          <w:trHeight w:val="202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 xml:space="preserve">péče budoucích pěstounů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347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9F4E63">
              <w:rPr>
                <w:rFonts w:ascii="Times New Roman" w:hAnsi="Times New Roman" w:cs="Times New Roman"/>
                <w:szCs w:val="18"/>
              </w:rPr>
              <w:t>403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9F4E63">
              <w:rPr>
                <w:rFonts w:ascii="Times New Roman" w:hAnsi="Times New Roman" w:cs="Times New Roman"/>
                <w:szCs w:val="18"/>
              </w:rPr>
              <w:t>380</w:t>
            </w:r>
          </w:p>
        </w:tc>
      </w:tr>
      <w:tr w:rsidR="009F4E63" w:rsidRPr="009F4E63" w:rsidTr="009F4E63">
        <w:trPr>
          <w:trHeight w:val="322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Ustanovení poručníka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547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9F4E63">
              <w:rPr>
                <w:rFonts w:ascii="Times New Roman" w:hAnsi="Times New Roman" w:cs="Times New Roman"/>
                <w:szCs w:val="18"/>
              </w:rPr>
              <w:t>581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9F4E63">
              <w:rPr>
                <w:rFonts w:ascii="Times New Roman" w:hAnsi="Times New Roman" w:cs="Times New Roman"/>
                <w:szCs w:val="18"/>
              </w:rPr>
              <w:t>512</w:t>
            </w:r>
          </w:p>
        </w:tc>
      </w:tr>
    </w:tbl>
    <w:p w:rsidR="009F4E63" w:rsidRPr="009F4E63" w:rsidRDefault="009F4E63" w:rsidP="009F4E63">
      <w:pPr>
        <w:tabs>
          <w:tab w:val="left" w:pos="3047"/>
          <w:tab w:val="left" w:pos="4465"/>
          <w:tab w:val="left" w:pos="6733"/>
          <w:tab w:val="left" w:pos="8791"/>
          <w:tab w:val="left" w:pos="13451"/>
        </w:tabs>
        <w:ind w:left="55"/>
        <w:rPr>
          <w:rFonts w:ascii="Times New Roman" w:eastAsia="Times New Roman" w:hAnsi="Times New Roman" w:cs="Times New Roman"/>
          <w:b/>
          <w:bCs/>
          <w:szCs w:val="18"/>
        </w:rPr>
      </w:pPr>
    </w:p>
    <w:p w:rsidR="009F4E63" w:rsidRPr="009F4E63" w:rsidRDefault="009F4E63" w:rsidP="009F4E63">
      <w:pPr>
        <w:tabs>
          <w:tab w:val="left" w:pos="3047"/>
          <w:tab w:val="left" w:pos="4465"/>
          <w:tab w:val="left" w:pos="6733"/>
          <w:tab w:val="left" w:pos="8791"/>
          <w:tab w:val="left" w:pos="13451"/>
        </w:tabs>
        <w:ind w:left="55"/>
        <w:rPr>
          <w:rFonts w:ascii="Times New Roman" w:eastAsia="Times New Roman" w:hAnsi="Times New Roman" w:cs="Times New Roman"/>
          <w:b/>
          <w:bCs/>
          <w:szCs w:val="18"/>
        </w:rPr>
      </w:pPr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1701"/>
        <w:gridCol w:w="3402"/>
        <w:gridCol w:w="2410"/>
        <w:gridCol w:w="992"/>
        <w:gridCol w:w="992"/>
        <w:gridCol w:w="993"/>
        <w:gridCol w:w="992"/>
      </w:tblGrid>
      <w:tr w:rsidR="009F4E63" w:rsidRPr="009F4E63" w:rsidTr="009F4E63">
        <w:trPr>
          <w:trHeight w:val="210"/>
        </w:trPr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 </w:t>
            </w:r>
          </w:p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2014</w:t>
            </w:r>
            <w:r w:rsidRPr="009F4E63">
              <w:rPr>
                <w:rFonts w:ascii="Times New Roman" w:eastAsia="Times New Roman" w:hAnsi="Times New Roman" w:cs="Times New Roman"/>
                <w:szCs w:val="18"/>
              </w:rPr>
              <w:t> </w:t>
            </w:r>
          </w:p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Počet dětí celkem</w:t>
            </w:r>
          </w:p>
        </w:tc>
        <w:tc>
          <w:tcPr>
            <w:tcW w:w="9781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z toho děti</w:t>
            </w:r>
          </w:p>
        </w:tc>
      </w:tr>
      <w:tr w:rsidR="009F4E63" w:rsidRPr="009F4E63" w:rsidTr="009F4E63">
        <w:trPr>
          <w:trHeight w:val="128"/>
        </w:trPr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svěřené do péče příbuzných nebo blízkých osob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se zdravotním postižením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ve věku</w:t>
            </w:r>
          </w:p>
        </w:tc>
      </w:tr>
      <w:tr w:rsidR="009F4E63" w:rsidRPr="009F4E63" w:rsidTr="009F4E63">
        <w:trPr>
          <w:trHeight w:val="202"/>
        </w:trPr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0 - 2 let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3 - 5 let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6 - 9 let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10 - 14 let</w:t>
            </w:r>
          </w:p>
        </w:tc>
      </w:tr>
      <w:tr w:rsidR="009F4E63" w:rsidRPr="009F4E63" w:rsidTr="009F4E63">
        <w:trPr>
          <w:trHeight w:val="404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péče před osvojením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339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</w:t>
            </w:r>
          </w:p>
        </w:tc>
      </w:tr>
      <w:tr w:rsidR="009F4E63" w:rsidRPr="009F4E63" w:rsidTr="009F4E63">
        <w:trPr>
          <w:trHeight w:val="268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osvojení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11</w:t>
            </w:r>
          </w:p>
        </w:tc>
      </w:tr>
      <w:tr w:rsidR="009F4E63" w:rsidRPr="009F4E63" w:rsidTr="009F4E63">
        <w:trPr>
          <w:trHeight w:val="272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péče jiné osoby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1245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1037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368</w:t>
            </w:r>
          </w:p>
        </w:tc>
      </w:tr>
      <w:tr w:rsidR="009F4E63" w:rsidRPr="009F4E63" w:rsidTr="009F4E63">
        <w:trPr>
          <w:trHeight w:val="276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předpěstounské péče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262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38</w:t>
            </w:r>
          </w:p>
        </w:tc>
      </w:tr>
      <w:tr w:rsidR="009F4E63" w:rsidRPr="009F4E63" w:rsidTr="009F4E63">
        <w:trPr>
          <w:trHeight w:val="28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pěstounské péče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2218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1554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541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690</w:t>
            </w:r>
          </w:p>
        </w:tc>
      </w:tr>
      <w:tr w:rsidR="009F4E63" w:rsidRPr="009F4E63" w:rsidTr="009F4E63">
        <w:trPr>
          <w:trHeight w:val="412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pěstounské péče na přechodnou dobu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450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19</w:t>
            </w:r>
          </w:p>
        </w:tc>
      </w:tr>
      <w:tr w:rsidR="009F4E63" w:rsidRPr="009F4E63" w:rsidTr="009F4E63">
        <w:trPr>
          <w:trHeight w:val="275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 xml:space="preserve">osobní péče poručníka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403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202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121</w:t>
            </w:r>
          </w:p>
        </w:tc>
      </w:tr>
    </w:tbl>
    <w:p w:rsidR="009F4E63" w:rsidRPr="009F4E63" w:rsidRDefault="009F4E63" w:rsidP="009F4E63">
      <w:pPr>
        <w:tabs>
          <w:tab w:val="left" w:pos="3047"/>
          <w:tab w:val="left" w:pos="4465"/>
          <w:tab w:val="left" w:pos="6733"/>
          <w:tab w:val="left" w:pos="8791"/>
          <w:tab w:val="left" w:pos="13451"/>
        </w:tabs>
        <w:ind w:left="55"/>
        <w:rPr>
          <w:rFonts w:ascii="Times New Roman" w:eastAsia="Times New Roman" w:hAnsi="Times New Roman" w:cs="Times New Roman"/>
          <w:b/>
          <w:bCs/>
          <w:szCs w:val="18"/>
        </w:rPr>
      </w:pPr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1701"/>
        <w:gridCol w:w="3402"/>
        <w:gridCol w:w="2410"/>
        <w:gridCol w:w="992"/>
        <w:gridCol w:w="992"/>
        <w:gridCol w:w="993"/>
        <w:gridCol w:w="992"/>
      </w:tblGrid>
      <w:tr w:rsidR="009F4E63" w:rsidRPr="009F4E63" w:rsidTr="009F4E63">
        <w:trPr>
          <w:trHeight w:val="198"/>
        </w:trPr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b/>
                <w:bCs/>
                <w:szCs w:val="18"/>
              </w:rPr>
              <w:t>2015</w:t>
            </w:r>
            <w:r w:rsidRPr="009F4E63">
              <w:rPr>
                <w:rFonts w:ascii="Times New Roman" w:eastAsia="Times New Roman" w:hAnsi="Times New Roman" w:cs="Times New Roman"/>
                <w:szCs w:val="18"/>
              </w:rPr>
              <w:t>  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Počet dětí celkem</w:t>
            </w:r>
          </w:p>
        </w:tc>
        <w:tc>
          <w:tcPr>
            <w:tcW w:w="9781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z toho děti</w:t>
            </w:r>
          </w:p>
        </w:tc>
      </w:tr>
      <w:tr w:rsidR="009F4E63" w:rsidRPr="009F4E63" w:rsidTr="009F4E63">
        <w:trPr>
          <w:trHeight w:val="258"/>
        </w:trPr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svěřené do péče příbuzných nebo blízkých osob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se zdravotním postižením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ve věku</w:t>
            </w:r>
          </w:p>
        </w:tc>
      </w:tr>
      <w:tr w:rsidR="009F4E63" w:rsidRPr="009F4E63" w:rsidTr="009F4E63">
        <w:trPr>
          <w:trHeight w:val="276"/>
        </w:trPr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0 - 2 let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3 - 5 let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6 - 9 let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10 - 14 let</w:t>
            </w:r>
          </w:p>
        </w:tc>
      </w:tr>
      <w:tr w:rsidR="009F4E63" w:rsidRPr="009F4E63" w:rsidTr="009F4E63">
        <w:trPr>
          <w:trHeight w:val="280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péče před osvojením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</w:t>
            </w:r>
          </w:p>
        </w:tc>
      </w:tr>
      <w:tr w:rsidR="009F4E63" w:rsidRPr="009F4E63" w:rsidTr="009F4E63">
        <w:trPr>
          <w:trHeight w:val="172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osvojení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302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6</w:t>
            </w:r>
          </w:p>
        </w:tc>
      </w:tr>
      <w:tr w:rsidR="009F4E63" w:rsidRPr="009F4E63" w:rsidTr="009F4E63">
        <w:trPr>
          <w:trHeight w:val="411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péče jiné osoby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>1 254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>1 025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318</w:t>
            </w:r>
          </w:p>
        </w:tc>
      </w:tr>
      <w:tr w:rsidR="009F4E63" w:rsidRPr="009F4E63" w:rsidTr="009F4E63">
        <w:trPr>
          <w:trHeight w:val="389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lastRenderedPageBreak/>
              <w:t>předpěstounské péče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271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38</w:t>
            </w:r>
          </w:p>
        </w:tc>
      </w:tr>
      <w:tr w:rsidR="009F4E63" w:rsidRPr="009F4E63" w:rsidTr="009F4E63">
        <w:trPr>
          <w:trHeight w:val="367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pěstounské péče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>1 941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>1 289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542</w:t>
            </w:r>
          </w:p>
        </w:tc>
      </w:tr>
      <w:tr w:rsidR="009F4E63" w:rsidRPr="009F4E63" w:rsidTr="009F4E63">
        <w:trPr>
          <w:trHeight w:val="344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pěstounské péče na přechodnou dobu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614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38</w:t>
            </w:r>
          </w:p>
        </w:tc>
      </w:tr>
      <w:tr w:rsidR="009F4E63" w:rsidRPr="009F4E63" w:rsidTr="009F4E63">
        <w:trPr>
          <w:trHeight w:val="322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 xml:space="preserve">osobní péče poručníka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374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137</w:t>
            </w:r>
          </w:p>
        </w:tc>
      </w:tr>
    </w:tbl>
    <w:p w:rsidR="009F4E63" w:rsidRPr="009F4E63" w:rsidRDefault="009F4E63" w:rsidP="009F4E63">
      <w:pPr>
        <w:tabs>
          <w:tab w:val="left" w:pos="3047"/>
          <w:tab w:val="left" w:pos="4465"/>
          <w:tab w:val="left" w:pos="6733"/>
          <w:tab w:val="left" w:pos="8791"/>
          <w:tab w:val="left" w:pos="13451"/>
        </w:tabs>
        <w:ind w:left="55"/>
        <w:rPr>
          <w:rFonts w:ascii="Times New Roman" w:eastAsia="Times New Roman" w:hAnsi="Times New Roman" w:cs="Times New Roman"/>
          <w:b/>
          <w:bCs/>
          <w:szCs w:val="18"/>
        </w:rPr>
      </w:pPr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1701"/>
        <w:gridCol w:w="3402"/>
        <w:gridCol w:w="2410"/>
        <w:gridCol w:w="992"/>
        <w:gridCol w:w="992"/>
        <w:gridCol w:w="993"/>
        <w:gridCol w:w="992"/>
      </w:tblGrid>
      <w:tr w:rsidR="009F4E63" w:rsidRPr="009F4E63" w:rsidTr="009F4E63">
        <w:trPr>
          <w:trHeight w:val="232"/>
        </w:trPr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b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 </w:t>
            </w:r>
            <w:r w:rsidRPr="009F4E63">
              <w:rPr>
                <w:rFonts w:ascii="Times New Roman" w:eastAsia="Times New Roman" w:hAnsi="Times New Roman" w:cs="Times New Roman"/>
                <w:b/>
                <w:szCs w:val="18"/>
              </w:rPr>
              <w:t>2016 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Počet dětí celkem</w:t>
            </w:r>
          </w:p>
        </w:tc>
        <w:tc>
          <w:tcPr>
            <w:tcW w:w="9781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z toho děti</w:t>
            </w:r>
          </w:p>
        </w:tc>
      </w:tr>
      <w:tr w:rsidR="009F4E63" w:rsidRPr="009F4E63" w:rsidTr="009F4E63">
        <w:trPr>
          <w:trHeight w:val="122"/>
        </w:trPr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svěřené do péče příbuzných nebo blízkých osob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se zdravotním postižením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ve věku</w:t>
            </w:r>
          </w:p>
        </w:tc>
      </w:tr>
      <w:tr w:rsidR="009F4E63" w:rsidRPr="009F4E63" w:rsidTr="009F4E63">
        <w:trPr>
          <w:trHeight w:val="182"/>
        </w:trPr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0 - 2 let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3 - 5 let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6 - 9 let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10 - 14 let</w:t>
            </w:r>
          </w:p>
        </w:tc>
      </w:tr>
      <w:tr w:rsidR="009F4E63" w:rsidRPr="009F4E63" w:rsidTr="009F4E63">
        <w:trPr>
          <w:trHeight w:val="128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péče před osvojením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458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21</w:t>
            </w:r>
          </w:p>
        </w:tc>
      </w:tr>
      <w:tr w:rsidR="009F4E63" w:rsidRPr="009F4E63" w:rsidTr="009F4E63">
        <w:trPr>
          <w:trHeight w:val="76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osvojení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377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12</w:t>
            </w:r>
          </w:p>
        </w:tc>
      </w:tr>
      <w:tr w:rsidR="009F4E63" w:rsidRPr="009F4E63" w:rsidTr="009F4E63">
        <w:trPr>
          <w:trHeight w:val="263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péče jiné osoby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>1 297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>1 078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353</w:t>
            </w:r>
          </w:p>
        </w:tc>
      </w:tr>
      <w:tr w:rsidR="009F4E63" w:rsidRPr="009F4E63" w:rsidTr="009F4E63">
        <w:trPr>
          <w:trHeight w:val="112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předpěstounské péče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194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21</w:t>
            </w:r>
          </w:p>
        </w:tc>
      </w:tr>
      <w:tr w:rsidR="009F4E63" w:rsidRPr="009F4E63" w:rsidTr="009F4E63">
        <w:trPr>
          <w:trHeight w:val="168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pěstounské péče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>1 892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>1 295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496</w:t>
            </w:r>
          </w:p>
        </w:tc>
      </w:tr>
      <w:tr w:rsidR="009F4E63" w:rsidRPr="009F4E63" w:rsidTr="009F4E63">
        <w:trPr>
          <w:trHeight w:val="419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>pěstounské péče na přechodnou dobu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692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39</w:t>
            </w:r>
          </w:p>
        </w:tc>
      </w:tr>
      <w:tr w:rsidR="009F4E63" w:rsidRPr="009F4E63" w:rsidTr="009F4E63">
        <w:trPr>
          <w:trHeight w:val="214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9F4E63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9F4E63">
              <w:rPr>
                <w:rFonts w:ascii="Times New Roman" w:eastAsia="Times New Roman" w:hAnsi="Times New Roman" w:cs="Times New Roman"/>
                <w:szCs w:val="18"/>
              </w:rPr>
              <w:t xml:space="preserve">osobní péče poručníka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380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206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9F4E63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F4E63">
              <w:rPr>
                <w:rFonts w:ascii="Times New Roman" w:hAnsi="Times New Roman" w:cs="Times New Roman"/>
                <w:color w:val="000000"/>
                <w:szCs w:val="18"/>
              </w:rPr>
              <w:t xml:space="preserve"> 108</w:t>
            </w:r>
          </w:p>
        </w:tc>
      </w:tr>
    </w:tbl>
    <w:p w:rsidR="009F4E63" w:rsidRPr="00410CAE" w:rsidRDefault="009F4E63" w:rsidP="009F4E63">
      <w:pPr>
        <w:tabs>
          <w:tab w:val="left" w:pos="3047"/>
          <w:tab w:val="left" w:pos="4465"/>
          <w:tab w:val="left" w:pos="6733"/>
          <w:tab w:val="left" w:pos="8791"/>
          <w:tab w:val="left" w:pos="13451"/>
        </w:tabs>
        <w:ind w:left="55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9F4E63" w:rsidRDefault="009F4E63" w:rsidP="00987378">
      <w:pPr>
        <w:pStyle w:val="Nadpis2"/>
        <w:numPr>
          <w:ilvl w:val="0"/>
          <w:numId w:val="13"/>
        </w:numPr>
      </w:pPr>
      <w:bookmarkStart w:id="52" w:name="_Toc512600829"/>
      <w:r w:rsidRPr="00BD1551">
        <w:t>Pěstounská péče</w:t>
      </w:r>
      <w:r w:rsidR="00BD1551">
        <w:t xml:space="preserve"> a další formy náhradní rodinné péče</w:t>
      </w:r>
      <w:bookmarkEnd w:id="52"/>
    </w:p>
    <w:tbl>
      <w:tblPr>
        <w:tblW w:w="1390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1701"/>
        <w:gridCol w:w="2126"/>
        <w:gridCol w:w="2977"/>
        <w:gridCol w:w="2977"/>
        <w:gridCol w:w="3260"/>
      </w:tblGrid>
      <w:tr w:rsidR="00106EA7" w:rsidRPr="00735241" w:rsidTr="00106EA7">
        <w:trPr>
          <w:trHeight w:val="930"/>
        </w:trPr>
        <w:tc>
          <w:tcPr>
            <w:tcW w:w="866" w:type="dxa"/>
            <w:shd w:val="clear" w:color="auto" w:fill="D9D9D9" w:themeFill="background1" w:themeFillShade="D9"/>
            <w:noWrap/>
            <w:vAlign w:val="bottom"/>
            <w:hideMark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  <w:t>Pěstounská péče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  <w:t>Pěstounská péče na přechodnou dobu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  <w:t>Poručenství s osobní péčí poručníka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  <w:t>Svěření dítěte do péče jiné osoby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  <w:t>Celkem dětí v náhradní rodinné péči</w:t>
            </w:r>
          </w:p>
        </w:tc>
      </w:tr>
      <w:tr w:rsidR="00106EA7" w:rsidRPr="003C03E6" w:rsidTr="00106EA7">
        <w:trPr>
          <w:trHeight w:val="300"/>
        </w:trPr>
        <w:tc>
          <w:tcPr>
            <w:tcW w:w="866" w:type="dxa"/>
            <w:shd w:val="clear" w:color="auto" w:fill="D9D9D9" w:themeFill="background1" w:themeFillShade="D9"/>
            <w:noWrap/>
            <w:vAlign w:val="bottom"/>
            <w:hideMark/>
          </w:tcPr>
          <w:p w:rsidR="00106EA7" w:rsidRPr="00106EA7" w:rsidRDefault="00106EA7" w:rsidP="00C969DD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  <w:t>2011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7 170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2648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4 738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14 557</w:t>
            </w:r>
          </w:p>
        </w:tc>
      </w:tr>
      <w:tr w:rsidR="00106EA7" w:rsidRPr="003C03E6" w:rsidTr="00106EA7">
        <w:trPr>
          <w:trHeight w:val="337"/>
        </w:trPr>
        <w:tc>
          <w:tcPr>
            <w:tcW w:w="866" w:type="dxa"/>
            <w:shd w:val="clear" w:color="auto" w:fill="D9D9D9" w:themeFill="background1" w:themeFillShade="D9"/>
            <w:vAlign w:val="bottom"/>
            <w:hideMark/>
          </w:tcPr>
          <w:p w:rsidR="00106EA7" w:rsidRPr="00106EA7" w:rsidRDefault="00106EA7" w:rsidP="00C969DD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  <w:t>2012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7 448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2 766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4 941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15 170</w:t>
            </w:r>
          </w:p>
        </w:tc>
      </w:tr>
      <w:tr w:rsidR="00106EA7" w:rsidRPr="003C03E6" w:rsidTr="00106EA7">
        <w:trPr>
          <w:trHeight w:val="272"/>
        </w:trPr>
        <w:tc>
          <w:tcPr>
            <w:tcW w:w="866" w:type="dxa"/>
            <w:shd w:val="clear" w:color="auto" w:fill="D9D9D9" w:themeFill="background1" w:themeFillShade="D9"/>
            <w:vAlign w:val="bottom"/>
            <w:hideMark/>
          </w:tcPr>
          <w:p w:rsidR="00106EA7" w:rsidRPr="00106EA7" w:rsidRDefault="00106EA7" w:rsidP="00C969DD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  <w:t>2013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7 595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2 764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4 901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15 293</w:t>
            </w:r>
          </w:p>
        </w:tc>
      </w:tr>
      <w:tr w:rsidR="00106EA7" w:rsidRPr="003C03E6" w:rsidTr="00106EA7">
        <w:trPr>
          <w:trHeight w:val="276"/>
        </w:trPr>
        <w:tc>
          <w:tcPr>
            <w:tcW w:w="866" w:type="dxa"/>
            <w:shd w:val="clear" w:color="auto" w:fill="D9D9D9" w:themeFill="background1" w:themeFillShade="D9"/>
            <w:vAlign w:val="bottom"/>
            <w:hideMark/>
          </w:tcPr>
          <w:p w:rsidR="00106EA7" w:rsidRPr="00106EA7" w:rsidRDefault="00106EA7" w:rsidP="00C969DD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  <w:t>2014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9 771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302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3 005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4 452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17 530</w:t>
            </w:r>
          </w:p>
        </w:tc>
      </w:tr>
      <w:tr w:rsidR="00106EA7" w:rsidRPr="003C03E6" w:rsidTr="00106EA7">
        <w:trPr>
          <w:trHeight w:val="266"/>
        </w:trPr>
        <w:tc>
          <w:tcPr>
            <w:tcW w:w="866" w:type="dxa"/>
            <w:shd w:val="clear" w:color="auto" w:fill="D9D9D9" w:themeFill="background1" w:themeFillShade="D9"/>
            <w:vAlign w:val="bottom"/>
          </w:tcPr>
          <w:p w:rsidR="00106EA7" w:rsidRPr="00106EA7" w:rsidRDefault="00106EA7" w:rsidP="00C969DD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  <w:t>2015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10 380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543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3 076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4 152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18 151</w:t>
            </w:r>
          </w:p>
        </w:tc>
      </w:tr>
      <w:tr w:rsidR="00106EA7" w:rsidRPr="003C03E6" w:rsidTr="00106EA7">
        <w:trPr>
          <w:trHeight w:val="271"/>
        </w:trPr>
        <w:tc>
          <w:tcPr>
            <w:tcW w:w="866" w:type="dxa"/>
            <w:shd w:val="clear" w:color="auto" w:fill="D9D9D9" w:themeFill="background1" w:themeFillShade="D9"/>
            <w:vAlign w:val="bottom"/>
          </w:tcPr>
          <w:p w:rsidR="00106EA7" w:rsidRPr="00106EA7" w:rsidRDefault="00106EA7" w:rsidP="00C969DD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</w:rPr>
              <w:t>2016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10 922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540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3013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4161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106EA7" w:rsidRPr="00106EA7" w:rsidRDefault="00106EA7" w:rsidP="00C969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</w:pPr>
            <w:r w:rsidRPr="00106EA7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</w:rPr>
              <w:t>18 363</w:t>
            </w:r>
          </w:p>
        </w:tc>
      </w:tr>
    </w:tbl>
    <w:p w:rsidR="00106EA7" w:rsidRPr="00106EA7" w:rsidRDefault="00106EA7" w:rsidP="00106EA7"/>
    <w:p w:rsidR="0001232E" w:rsidRPr="0001232E" w:rsidRDefault="0001232E" w:rsidP="0001232E">
      <w:pPr>
        <w:tabs>
          <w:tab w:val="left" w:pos="3047"/>
          <w:tab w:val="left" w:pos="4465"/>
          <w:tab w:val="left" w:pos="6733"/>
          <w:tab w:val="left" w:pos="8791"/>
          <w:tab w:val="left" w:pos="13451"/>
        </w:tabs>
        <w:ind w:left="55"/>
        <w:rPr>
          <w:rFonts w:ascii="Times New Roman" w:eastAsia="Times New Roman" w:hAnsi="Times New Roman" w:cs="Times New Roman"/>
        </w:rPr>
      </w:pPr>
      <w:r w:rsidRPr="0001232E">
        <w:rPr>
          <w:rFonts w:ascii="Times New Roman" w:eastAsia="Times New Roman" w:hAnsi="Times New Roman" w:cs="Times New Roman"/>
        </w:rPr>
        <w:tab/>
      </w:r>
      <w:r w:rsidRPr="0001232E">
        <w:rPr>
          <w:rFonts w:ascii="Times New Roman" w:eastAsia="Times New Roman" w:hAnsi="Times New Roman" w:cs="Times New Roman"/>
        </w:rPr>
        <w:tab/>
      </w:r>
      <w:r w:rsidRPr="0001232E">
        <w:rPr>
          <w:rFonts w:ascii="Times New Roman" w:eastAsia="Times New Roman" w:hAnsi="Times New Roman" w:cs="Times New Roman"/>
        </w:rPr>
        <w:tab/>
      </w:r>
      <w:r w:rsidRPr="0001232E">
        <w:rPr>
          <w:rFonts w:ascii="Times New Roman" w:eastAsia="Times New Roman" w:hAnsi="Times New Roman" w:cs="Times New Roman"/>
        </w:rPr>
        <w:tab/>
      </w:r>
    </w:p>
    <w:tbl>
      <w:tblPr>
        <w:tblW w:w="1404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851"/>
        <w:gridCol w:w="2693"/>
        <w:gridCol w:w="992"/>
        <w:gridCol w:w="2694"/>
        <w:gridCol w:w="850"/>
        <w:gridCol w:w="2552"/>
      </w:tblGrid>
      <w:tr w:rsidR="00C80157" w:rsidRPr="0001232E" w:rsidTr="00C80157">
        <w:trPr>
          <w:trHeight w:val="233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57" w:rsidRPr="0001232E" w:rsidRDefault="00C80157" w:rsidP="006E0134">
            <w:pPr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2013</w:t>
            </w:r>
          </w:p>
        </w:tc>
      </w:tr>
      <w:tr w:rsidR="00C80157" w:rsidRPr="0001232E" w:rsidTr="00C80157">
        <w:trPr>
          <w:trHeight w:val="154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57" w:rsidRPr="0001232E" w:rsidRDefault="00C80157" w:rsidP="006E013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z toho zdravotně postižených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 xml:space="preserve">z toho zdravotně postižených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 xml:space="preserve">z toho zdravotně postižených </w:t>
            </w:r>
          </w:p>
        </w:tc>
      </w:tr>
      <w:tr w:rsidR="00371F9A" w:rsidRPr="0001232E" w:rsidTr="00C80157">
        <w:trPr>
          <w:trHeight w:val="33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F9A" w:rsidRPr="0001232E" w:rsidRDefault="00371F9A" w:rsidP="006E0134">
            <w:pPr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lastRenderedPageBreak/>
              <w:t xml:space="preserve">Pěstounská péče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7463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410CAE" w:rsidRDefault="00371F9A" w:rsidP="006E013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7651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266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8606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243</w:t>
            </w:r>
          </w:p>
        </w:tc>
      </w:tr>
      <w:tr w:rsidR="00371F9A" w:rsidRPr="0001232E" w:rsidTr="00C80157">
        <w:trPr>
          <w:trHeight w:val="26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F9A" w:rsidRPr="0001232E" w:rsidRDefault="00371F9A" w:rsidP="006E013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1232E">
              <w:rPr>
                <w:rFonts w:ascii="Times New Roman" w:eastAsia="Times New Roman" w:hAnsi="Times New Roman" w:cs="Times New Roman"/>
                <w:color w:val="000000"/>
              </w:rPr>
              <w:t>Pěstounská péče na přechodnou dobu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410CAE" w:rsidRDefault="00371F9A" w:rsidP="006E013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71F9A" w:rsidRPr="0001232E" w:rsidTr="00C80157">
        <w:trPr>
          <w:trHeight w:val="269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F9A" w:rsidRPr="0001232E" w:rsidRDefault="00371F9A" w:rsidP="006E0134">
            <w:pPr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Poručenství s osobní péčí poručníka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2740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410CAE" w:rsidRDefault="00371F9A" w:rsidP="006E013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2854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2908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144</w:t>
            </w:r>
          </w:p>
        </w:tc>
      </w:tr>
      <w:tr w:rsidR="00371F9A" w:rsidRPr="0001232E" w:rsidTr="00C80157">
        <w:trPr>
          <w:trHeight w:val="286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1F9A" w:rsidRPr="0001232E" w:rsidRDefault="00371F9A" w:rsidP="006E013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1232E">
              <w:rPr>
                <w:rFonts w:ascii="Times New Roman" w:eastAsia="Times New Roman" w:hAnsi="Times New Roman" w:cs="Times New Roman"/>
                <w:color w:val="000000"/>
              </w:rPr>
              <w:t>Výchova jiné fyzické osoby než rodiče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4773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410CAE" w:rsidRDefault="00371F9A" w:rsidP="006E013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10CAE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4993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4660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1F9A" w:rsidRPr="0001232E" w:rsidRDefault="00371F9A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40</w:t>
            </w:r>
          </w:p>
        </w:tc>
      </w:tr>
    </w:tbl>
    <w:p w:rsidR="0001232E" w:rsidRDefault="0001232E" w:rsidP="0001232E">
      <w:pPr>
        <w:jc w:val="center"/>
        <w:rPr>
          <w:rFonts w:ascii="Times New Roman" w:eastAsia="Times New Roman" w:hAnsi="Times New Roman" w:cs="Times New Roman"/>
        </w:rPr>
      </w:pPr>
    </w:p>
    <w:p w:rsidR="00371F9A" w:rsidRDefault="00371F9A" w:rsidP="0001232E">
      <w:pPr>
        <w:jc w:val="center"/>
        <w:rPr>
          <w:rFonts w:ascii="Times New Roman" w:eastAsia="Times New Roman" w:hAnsi="Times New Roman" w:cs="Times New Roman"/>
        </w:rPr>
      </w:pPr>
    </w:p>
    <w:tbl>
      <w:tblPr>
        <w:tblW w:w="1421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814"/>
        <w:gridCol w:w="2730"/>
        <w:gridCol w:w="1134"/>
        <w:gridCol w:w="2552"/>
        <w:gridCol w:w="850"/>
        <w:gridCol w:w="2713"/>
      </w:tblGrid>
      <w:tr w:rsidR="00C80157" w:rsidRPr="0001232E" w:rsidTr="00C80157">
        <w:trPr>
          <w:trHeight w:val="90"/>
        </w:trPr>
        <w:tc>
          <w:tcPr>
            <w:tcW w:w="341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 </w:t>
            </w:r>
          </w:p>
          <w:p w:rsidR="00C80157" w:rsidRPr="0001232E" w:rsidRDefault="00C80157" w:rsidP="00C8015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  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C8015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3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2016</w:t>
            </w:r>
          </w:p>
        </w:tc>
      </w:tr>
      <w:tr w:rsidR="00C80157" w:rsidRPr="0001232E" w:rsidTr="00C80157">
        <w:trPr>
          <w:trHeight w:val="264"/>
        </w:trPr>
        <w:tc>
          <w:tcPr>
            <w:tcW w:w="3417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z toho zdravotně postižených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 xml:space="preserve">z toho zdravotně postižených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 xml:space="preserve">z toho zdravotně postižených </w:t>
            </w:r>
          </w:p>
        </w:tc>
      </w:tr>
      <w:tr w:rsidR="00C80157" w:rsidRPr="0001232E" w:rsidTr="00C80157">
        <w:trPr>
          <w:trHeight w:val="126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0157" w:rsidRPr="0001232E" w:rsidRDefault="00C80157" w:rsidP="006E0134">
            <w:pPr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 xml:space="preserve">Pěstounská péče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9771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>10 380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 xml:space="preserve"> 324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>10 922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 xml:space="preserve"> 318</w:t>
            </w:r>
          </w:p>
        </w:tc>
      </w:tr>
      <w:tr w:rsidR="00C80157" w:rsidRPr="0001232E" w:rsidTr="00C80157">
        <w:trPr>
          <w:trHeight w:val="313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0157" w:rsidRPr="0001232E" w:rsidRDefault="00C80157" w:rsidP="006E0134">
            <w:pPr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Pěstounská péče na přechodnou dobu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232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 xml:space="preserve"> 543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 xml:space="preserve"> 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 xml:space="preserve"> 540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 xml:space="preserve"> 15</w:t>
            </w:r>
          </w:p>
        </w:tc>
      </w:tr>
      <w:tr w:rsidR="00C80157" w:rsidRPr="0001232E" w:rsidTr="00C80157">
        <w:trPr>
          <w:trHeight w:val="276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0157" w:rsidRPr="0001232E" w:rsidRDefault="00C80157" w:rsidP="006E0134">
            <w:pPr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Poručenství s osobní péčí poručníka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3005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232E">
              <w:rPr>
                <w:rFonts w:ascii="Times New Roman" w:eastAsia="Times New Roman" w:hAnsi="Times New Roman" w:cs="Times New Roman"/>
                <w:color w:val="000000"/>
              </w:rPr>
              <w:t>208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>3 076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 xml:space="preserve"> 215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>3 013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 xml:space="preserve"> 210</w:t>
            </w:r>
          </w:p>
        </w:tc>
      </w:tr>
      <w:tr w:rsidR="00C80157" w:rsidRPr="0001232E" w:rsidTr="00C80157">
        <w:trPr>
          <w:trHeight w:val="137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0157" w:rsidRPr="0001232E" w:rsidRDefault="00C80157" w:rsidP="006E0134">
            <w:pPr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Svěření dítěte do péče jiné osoby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1232E">
              <w:rPr>
                <w:rFonts w:ascii="Times New Roman" w:eastAsia="Times New Roman" w:hAnsi="Times New Roman" w:cs="Times New Roman"/>
              </w:rPr>
              <w:t>4452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1232E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>4 152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 xml:space="preserve"> 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>4 161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157" w:rsidRPr="0001232E" w:rsidRDefault="00C80157" w:rsidP="006E013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232E">
              <w:rPr>
                <w:rFonts w:ascii="Times New Roman" w:hAnsi="Times New Roman" w:cs="Times New Roman"/>
                <w:color w:val="000000"/>
              </w:rPr>
              <w:t xml:space="preserve"> 67</w:t>
            </w:r>
          </w:p>
        </w:tc>
      </w:tr>
    </w:tbl>
    <w:p w:rsidR="0001232E" w:rsidRPr="0001232E" w:rsidRDefault="0001232E" w:rsidP="0001232E">
      <w:pPr>
        <w:jc w:val="center"/>
        <w:rPr>
          <w:rFonts w:ascii="Times New Roman" w:eastAsia="Times New Roman" w:hAnsi="Times New Roman" w:cs="Times New Roman"/>
        </w:rPr>
      </w:pPr>
    </w:p>
    <w:p w:rsidR="0001232E" w:rsidRPr="00410CAE" w:rsidRDefault="0001232E" w:rsidP="009F4E63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1"/>
        <w:gridCol w:w="2016"/>
        <w:gridCol w:w="1449"/>
        <w:gridCol w:w="1799"/>
        <w:gridCol w:w="2422"/>
        <w:gridCol w:w="1560"/>
        <w:gridCol w:w="1701"/>
        <w:gridCol w:w="1559"/>
      </w:tblGrid>
      <w:tr w:rsidR="009F4E63" w:rsidRPr="0001232E" w:rsidTr="0001232E">
        <w:trPr>
          <w:trHeight w:val="342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 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Počet osob, které mají svěřeno alespoň jedno dítě do pěstounské péče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Vztah k dítěti</w:t>
            </w:r>
          </w:p>
        </w:tc>
      </w:tr>
      <w:tr w:rsidR="009F4E63" w:rsidRPr="0001232E" w:rsidTr="0001232E">
        <w:trPr>
          <w:trHeight w:val="277"/>
        </w:trPr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na začátku roku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Přibylo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U</w:t>
            </w:r>
            <w:r w:rsidR="009F4E63" w:rsidRPr="0001232E">
              <w:rPr>
                <w:rFonts w:ascii="Times New Roman" w:eastAsia="Times New Roman" w:hAnsi="Times New Roman" w:cs="Times New Roman"/>
                <w:szCs w:val="18"/>
              </w:rPr>
              <w:t>bylo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Na konci roku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prarodiče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jiný příbuzní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cizí</w:t>
            </w:r>
          </w:p>
        </w:tc>
      </w:tr>
      <w:tr w:rsidR="009F4E63" w:rsidRPr="0001232E" w:rsidTr="0001232E">
        <w:trPr>
          <w:trHeight w:val="269"/>
        </w:trPr>
        <w:tc>
          <w:tcPr>
            <w:tcW w:w="1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2011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8904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1688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1290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9302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4722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1511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3083</w:t>
            </w:r>
          </w:p>
        </w:tc>
      </w:tr>
      <w:tr w:rsidR="009F4E63" w:rsidRPr="0001232E" w:rsidTr="0001232E">
        <w:trPr>
          <w:trHeight w:val="273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2012</w:t>
            </w:r>
          </w:p>
        </w:tc>
        <w:tc>
          <w:tcPr>
            <w:tcW w:w="20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9834</w:t>
            </w:r>
          </w:p>
        </w:tc>
        <w:tc>
          <w:tcPr>
            <w:tcW w:w="1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1945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1591</w:t>
            </w:r>
          </w:p>
        </w:tc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10188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4922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1630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3492</w:t>
            </w:r>
          </w:p>
        </w:tc>
      </w:tr>
      <w:tr w:rsidR="009F4E63" w:rsidRPr="0001232E" w:rsidTr="0001232E">
        <w:trPr>
          <w:trHeight w:val="276"/>
        </w:trPr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2013</w:t>
            </w:r>
          </w:p>
        </w:tc>
        <w:tc>
          <w:tcPr>
            <w:tcW w:w="20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1232E">
              <w:rPr>
                <w:rFonts w:ascii="Times New Roman" w:hAnsi="Times New Roman" w:cs="Times New Roman"/>
                <w:szCs w:val="18"/>
              </w:rPr>
              <w:t>10253</w:t>
            </w:r>
          </w:p>
        </w:tc>
        <w:tc>
          <w:tcPr>
            <w:tcW w:w="1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1232E">
              <w:rPr>
                <w:rFonts w:ascii="Times New Roman" w:hAnsi="Times New Roman" w:cs="Times New Roman"/>
                <w:szCs w:val="18"/>
              </w:rPr>
              <w:t>2563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1232E">
              <w:rPr>
                <w:rFonts w:ascii="Times New Roman" w:hAnsi="Times New Roman" w:cs="Times New Roman"/>
                <w:szCs w:val="18"/>
              </w:rPr>
              <w:t>1399</w:t>
            </w:r>
          </w:p>
        </w:tc>
        <w:tc>
          <w:tcPr>
            <w:tcW w:w="2422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1232E">
              <w:rPr>
                <w:rFonts w:ascii="Times New Roman" w:hAnsi="Times New Roman" w:cs="Times New Roman"/>
                <w:szCs w:val="18"/>
              </w:rPr>
              <w:t>11417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1232E">
              <w:rPr>
                <w:rFonts w:ascii="Times New Roman" w:hAnsi="Times New Roman" w:cs="Times New Roman"/>
                <w:szCs w:val="18"/>
              </w:rPr>
              <w:t>5640</w:t>
            </w:r>
          </w:p>
        </w:tc>
        <w:tc>
          <w:tcPr>
            <w:tcW w:w="1701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1232E">
              <w:rPr>
                <w:rFonts w:ascii="Times New Roman" w:hAnsi="Times New Roman" w:cs="Times New Roman"/>
                <w:szCs w:val="18"/>
              </w:rPr>
              <w:t>1796</w:t>
            </w:r>
          </w:p>
        </w:tc>
        <w:tc>
          <w:tcPr>
            <w:tcW w:w="1559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 w:rsidRPr="0001232E">
              <w:rPr>
                <w:rFonts w:ascii="Times New Roman" w:hAnsi="Times New Roman" w:cs="Times New Roman"/>
                <w:szCs w:val="18"/>
              </w:rPr>
              <w:t>3822</w:t>
            </w:r>
          </w:p>
        </w:tc>
      </w:tr>
    </w:tbl>
    <w:p w:rsidR="009F4E63" w:rsidRDefault="009F4E63" w:rsidP="009F4E63">
      <w:pPr>
        <w:jc w:val="center"/>
        <w:rPr>
          <w:rFonts w:ascii="Times New Roman" w:eastAsia="Times New Roman" w:hAnsi="Times New Roman" w:cs="Times New Roman"/>
          <w:szCs w:val="18"/>
        </w:rPr>
      </w:pPr>
    </w:p>
    <w:p w:rsidR="0001232E" w:rsidRPr="0001232E" w:rsidRDefault="0001232E" w:rsidP="009F4E63">
      <w:pPr>
        <w:jc w:val="center"/>
        <w:rPr>
          <w:rFonts w:ascii="Times New Roman" w:eastAsia="Times New Roman" w:hAnsi="Times New Roman" w:cs="Times New Roman"/>
          <w:szCs w:val="18"/>
        </w:rPr>
      </w:pPr>
    </w:p>
    <w:tbl>
      <w:tblPr>
        <w:tblW w:w="139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1559"/>
        <w:gridCol w:w="1559"/>
        <w:gridCol w:w="1701"/>
        <w:gridCol w:w="1843"/>
        <w:gridCol w:w="1276"/>
        <w:gridCol w:w="1417"/>
        <w:gridCol w:w="1276"/>
      </w:tblGrid>
      <w:tr w:rsidR="009F4E63" w:rsidRPr="0001232E" w:rsidTr="0001232E">
        <w:trPr>
          <w:trHeight w:val="328"/>
        </w:trPr>
        <w:tc>
          <w:tcPr>
            <w:tcW w:w="3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 </w:t>
            </w:r>
            <w:r w:rsidR="0001232E">
              <w:rPr>
                <w:rFonts w:ascii="Times New Roman" w:eastAsia="Times New Roman" w:hAnsi="Times New Roman" w:cs="Times New Roman"/>
                <w:szCs w:val="18"/>
              </w:rPr>
              <w:t>2014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Počet osob, které mají svěřeno alespoň jedno dítě do náhradní rodinné péče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Vztah k dítěti</w:t>
            </w:r>
          </w:p>
        </w:tc>
      </w:tr>
      <w:tr w:rsidR="0001232E" w:rsidRPr="0001232E" w:rsidTr="0001232E">
        <w:trPr>
          <w:trHeight w:val="276"/>
        </w:trPr>
        <w:tc>
          <w:tcPr>
            <w:tcW w:w="3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na začátku roku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Přibylo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Ubylo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Na konci roku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232E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prarodiče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jiný příbuzný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232E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cizí</w:t>
            </w:r>
          </w:p>
        </w:tc>
      </w:tr>
      <w:tr w:rsidR="0001232E" w:rsidRPr="0001232E" w:rsidTr="0001232E">
        <w:trPr>
          <w:trHeight w:val="268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Pěstounská péče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9132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2292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1180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10244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5817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1619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2755</w:t>
            </w:r>
          </w:p>
        </w:tc>
      </w:tr>
      <w:tr w:rsidR="0001232E" w:rsidRPr="0001232E" w:rsidTr="0001232E">
        <w:trPr>
          <w:trHeight w:val="416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Pěstounská péče na přechodnou dobu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153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313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45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421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394</w:t>
            </w:r>
          </w:p>
        </w:tc>
      </w:tr>
      <w:tr w:rsidR="0001232E" w:rsidRPr="0001232E" w:rsidTr="0001232E">
        <w:trPr>
          <w:trHeight w:val="422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Poručenství s osobní péčí poručníka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3111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483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381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3213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1643</w:t>
            </w:r>
          </w:p>
        </w:tc>
      </w:tr>
      <w:tr w:rsidR="0001232E" w:rsidRPr="0001232E" w:rsidTr="0001232E">
        <w:trPr>
          <w:trHeight w:val="271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Péče jiné osoby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4444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1212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1049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4607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3894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493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226</w:t>
            </w:r>
          </w:p>
        </w:tc>
      </w:tr>
    </w:tbl>
    <w:p w:rsidR="009F4E63" w:rsidRPr="0001232E" w:rsidRDefault="009F4E63" w:rsidP="009F4E63">
      <w:pPr>
        <w:tabs>
          <w:tab w:val="left" w:pos="2197"/>
          <w:tab w:val="left" w:pos="10702"/>
        </w:tabs>
        <w:ind w:left="55"/>
        <w:rPr>
          <w:rFonts w:ascii="Times New Roman" w:eastAsia="Times New Roman" w:hAnsi="Times New Roman" w:cs="Times New Roman"/>
          <w:szCs w:val="18"/>
        </w:rPr>
      </w:pPr>
      <w:r w:rsidRPr="0001232E">
        <w:rPr>
          <w:rFonts w:ascii="Times New Roman" w:eastAsia="Times New Roman" w:hAnsi="Times New Roman" w:cs="Times New Roman"/>
          <w:szCs w:val="18"/>
        </w:rPr>
        <w:tab/>
      </w:r>
    </w:p>
    <w:p w:rsidR="009F4E63" w:rsidRPr="0001232E" w:rsidRDefault="009F4E63" w:rsidP="009F4E63">
      <w:pPr>
        <w:tabs>
          <w:tab w:val="left" w:pos="2197"/>
          <w:tab w:val="left" w:pos="10702"/>
        </w:tabs>
        <w:ind w:left="55"/>
        <w:rPr>
          <w:rFonts w:ascii="Times New Roman" w:eastAsia="Times New Roman" w:hAnsi="Times New Roman" w:cs="Times New Roman"/>
          <w:szCs w:val="18"/>
        </w:rPr>
      </w:pPr>
      <w:r w:rsidRPr="0001232E">
        <w:rPr>
          <w:rFonts w:ascii="Times New Roman" w:eastAsia="Times New Roman" w:hAnsi="Times New Roman" w:cs="Times New Roman"/>
          <w:szCs w:val="18"/>
        </w:rPr>
        <w:tab/>
      </w:r>
    </w:p>
    <w:tbl>
      <w:tblPr>
        <w:tblW w:w="1405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1559"/>
        <w:gridCol w:w="1559"/>
        <w:gridCol w:w="1701"/>
        <w:gridCol w:w="1843"/>
        <w:gridCol w:w="1276"/>
        <w:gridCol w:w="1417"/>
        <w:gridCol w:w="1425"/>
      </w:tblGrid>
      <w:tr w:rsidR="009F4E63" w:rsidRPr="0001232E" w:rsidTr="0001232E">
        <w:trPr>
          <w:trHeight w:val="408"/>
        </w:trPr>
        <w:tc>
          <w:tcPr>
            <w:tcW w:w="3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2015</w:t>
            </w:r>
            <w:r w:rsidR="009F4E63" w:rsidRPr="0001232E">
              <w:rPr>
                <w:rFonts w:ascii="Times New Roman" w:eastAsia="Times New Roman" w:hAnsi="Times New Roman" w:cs="Times New Roman"/>
                <w:szCs w:val="18"/>
              </w:rPr>
              <w:t> 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Počet osob, které mají svěřeno alespoň jedno dítě do náhradní rodinné péče</w:t>
            </w:r>
          </w:p>
        </w:tc>
        <w:tc>
          <w:tcPr>
            <w:tcW w:w="41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Vztah k dítěti</w:t>
            </w:r>
          </w:p>
        </w:tc>
      </w:tr>
      <w:tr w:rsidR="0001232E" w:rsidRPr="0001232E" w:rsidTr="0001232E">
        <w:trPr>
          <w:trHeight w:val="268"/>
        </w:trPr>
        <w:tc>
          <w:tcPr>
            <w:tcW w:w="3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na začátku roku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Přibylo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Ubylo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Na konci roku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232E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prarodiče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jiný příbuzný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232E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cizí</w:t>
            </w:r>
          </w:p>
        </w:tc>
      </w:tr>
      <w:tr w:rsidR="009F4E63" w:rsidRPr="0001232E" w:rsidTr="0001232E">
        <w:trPr>
          <w:trHeight w:val="278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lastRenderedPageBreak/>
              <w:t>Pěstounská péče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10</w:t>
            </w:r>
            <w:r w:rsidR="0001232E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r w:rsidRPr="0001232E">
              <w:rPr>
                <w:rFonts w:ascii="Times New Roman" w:eastAsia="Times New Roman" w:hAnsi="Times New Roman" w:cs="Times New Roman"/>
                <w:szCs w:val="18"/>
              </w:rPr>
              <w:t>244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1 991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1 203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10 467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6 026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1 633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2 805</w:t>
            </w:r>
          </w:p>
        </w:tc>
      </w:tr>
      <w:tr w:rsidR="009F4E63" w:rsidRPr="0001232E" w:rsidTr="0001232E">
        <w:trPr>
          <w:trHeight w:val="154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Pěstounská péče na přechodnou dobu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421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377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85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654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12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642</w:t>
            </w:r>
          </w:p>
        </w:tc>
      </w:tr>
      <w:tr w:rsidR="009F4E63" w:rsidRPr="0001232E" w:rsidTr="0001232E">
        <w:trPr>
          <w:trHeight w:val="186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Poručenství s osobní péčí poručníka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3213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443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348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3 305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1 129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486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1 690</w:t>
            </w:r>
          </w:p>
        </w:tc>
      </w:tr>
      <w:tr w:rsidR="009F4E63" w:rsidRPr="0001232E" w:rsidTr="0001232E">
        <w:trPr>
          <w:trHeight w:val="27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Péče jiné osoby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4607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1 240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943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4 457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3 677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467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313</w:t>
            </w:r>
          </w:p>
        </w:tc>
      </w:tr>
    </w:tbl>
    <w:p w:rsidR="009F4E63" w:rsidRPr="0001232E" w:rsidRDefault="009F4E63" w:rsidP="009F4E63">
      <w:pPr>
        <w:jc w:val="center"/>
        <w:rPr>
          <w:rFonts w:ascii="Times New Roman" w:eastAsia="Times New Roman" w:hAnsi="Times New Roman" w:cs="Times New Roman"/>
          <w:szCs w:val="18"/>
        </w:rPr>
      </w:pPr>
    </w:p>
    <w:p w:rsidR="009F4E63" w:rsidRPr="0001232E" w:rsidRDefault="009F4E63" w:rsidP="009F4E63">
      <w:pPr>
        <w:jc w:val="center"/>
        <w:rPr>
          <w:rFonts w:ascii="Times New Roman" w:eastAsia="Times New Roman" w:hAnsi="Times New Roman" w:cs="Times New Roman"/>
          <w:szCs w:val="18"/>
        </w:rPr>
      </w:pPr>
    </w:p>
    <w:tbl>
      <w:tblPr>
        <w:tblW w:w="1404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6"/>
        <w:gridCol w:w="1559"/>
        <w:gridCol w:w="1559"/>
        <w:gridCol w:w="1701"/>
        <w:gridCol w:w="1843"/>
        <w:gridCol w:w="1276"/>
        <w:gridCol w:w="1417"/>
        <w:gridCol w:w="1418"/>
      </w:tblGrid>
      <w:tr w:rsidR="009F4E63" w:rsidRPr="0001232E" w:rsidTr="0001232E">
        <w:trPr>
          <w:trHeight w:val="278"/>
        </w:trPr>
        <w:tc>
          <w:tcPr>
            <w:tcW w:w="3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2016</w:t>
            </w:r>
            <w:r w:rsidR="009F4E63" w:rsidRPr="0001232E">
              <w:rPr>
                <w:rFonts w:ascii="Times New Roman" w:eastAsia="Times New Roman" w:hAnsi="Times New Roman" w:cs="Times New Roman"/>
                <w:szCs w:val="18"/>
              </w:rPr>
              <w:t> 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Počet osob, které mají svěřeno alespoň jedno dítě do náhradní rodinné péče</w:t>
            </w:r>
          </w:p>
        </w:tc>
        <w:tc>
          <w:tcPr>
            <w:tcW w:w="41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Vztah k dítěti</w:t>
            </w:r>
          </w:p>
        </w:tc>
      </w:tr>
      <w:tr w:rsidR="0001232E" w:rsidRPr="0001232E" w:rsidTr="0001232E">
        <w:trPr>
          <w:trHeight w:val="256"/>
        </w:trPr>
        <w:tc>
          <w:tcPr>
            <w:tcW w:w="3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na začátku roku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Přibylo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Ubylo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6E0134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>Na konci roku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232E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prarodiče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232E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jiný příbuzný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232E" w:rsidRPr="0001232E" w:rsidRDefault="0001232E" w:rsidP="009F4E63">
            <w:pPr>
              <w:jc w:val="center"/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cizí</w:t>
            </w:r>
          </w:p>
        </w:tc>
      </w:tr>
      <w:tr w:rsidR="009F4E63" w:rsidRPr="0001232E" w:rsidTr="0001232E">
        <w:trPr>
          <w:trHeight w:val="274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Pěstounská péče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10 467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2 037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1 338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11 075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6 373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1 636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3 066</w:t>
            </w:r>
          </w:p>
        </w:tc>
      </w:tr>
      <w:tr w:rsidR="009F4E63" w:rsidRPr="0001232E" w:rsidTr="0001232E">
        <w:trPr>
          <w:trHeight w:val="241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Pěstounská péče na přechodnou dobu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654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352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141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799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794</w:t>
            </w:r>
          </w:p>
        </w:tc>
      </w:tr>
      <w:tr w:rsidR="009F4E63" w:rsidRPr="0001232E" w:rsidTr="0001232E">
        <w:trPr>
          <w:trHeight w:val="116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Poručenství s osobní péčí poručníka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3 305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433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396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3 257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1 147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498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1 612</w:t>
            </w:r>
          </w:p>
        </w:tc>
      </w:tr>
      <w:tr w:rsidR="009F4E63" w:rsidRPr="0001232E" w:rsidTr="0001232E">
        <w:trPr>
          <w:trHeight w:val="162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4E63" w:rsidRPr="0001232E" w:rsidRDefault="009F4E63" w:rsidP="009F4E63">
            <w:pPr>
              <w:rPr>
                <w:rFonts w:ascii="Times New Roman" w:eastAsia="Times New Roman" w:hAnsi="Times New Roman" w:cs="Times New Roman"/>
                <w:szCs w:val="18"/>
              </w:rPr>
            </w:pPr>
            <w:r w:rsidRPr="0001232E">
              <w:rPr>
                <w:rFonts w:ascii="Times New Roman" w:eastAsia="Times New Roman" w:hAnsi="Times New Roman" w:cs="Times New Roman"/>
                <w:szCs w:val="18"/>
              </w:rPr>
              <w:t>Péče jiné osoby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4 457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1 155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955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FFFFCC" w:fill="FFFFFF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4 227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>3 539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419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4E63" w:rsidRPr="0001232E" w:rsidRDefault="009F4E63" w:rsidP="009F4E63">
            <w:pPr>
              <w:jc w:val="center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01232E">
              <w:rPr>
                <w:rFonts w:ascii="Times New Roman" w:hAnsi="Times New Roman" w:cs="Times New Roman"/>
                <w:color w:val="000000"/>
                <w:szCs w:val="18"/>
              </w:rPr>
              <w:t xml:space="preserve"> 269</w:t>
            </w:r>
          </w:p>
        </w:tc>
      </w:tr>
    </w:tbl>
    <w:p w:rsidR="009F4E63" w:rsidRDefault="009F4E63" w:rsidP="009F4E63">
      <w:pPr>
        <w:jc w:val="center"/>
        <w:rPr>
          <w:rFonts w:ascii="Times New Roman" w:eastAsia="Times New Roman" w:hAnsi="Times New Roman" w:cs="Times New Roman"/>
          <w:szCs w:val="18"/>
        </w:rPr>
      </w:pPr>
    </w:p>
    <w:p w:rsidR="00106EA7" w:rsidRDefault="00106EA7" w:rsidP="009F4E63">
      <w:pPr>
        <w:jc w:val="center"/>
        <w:rPr>
          <w:rFonts w:ascii="Times New Roman" w:eastAsia="Times New Roman" w:hAnsi="Times New Roman" w:cs="Times New Roman"/>
          <w:szCs w:val="18"/>
        </w:rPr>
      </w:pPr>
      <w:r>
        <w:rPr>
          <w:noProof/>
        </w:rPr>
        <w:drawing>
          <wp:inline distT="0" distB="0" distL="0" distR="0" wp14:anchorId="787CEFF6" wp14:editId="6C0EB0CB">
            <wp:extent cx="4445000" cy="3328276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463" t="19007" r="4570" b="8816"/>
                    <a:stretch/>
                  </pic:blipFill>
                  <pic:spPr bwMode="auto">
                    <a:xfrm>
                      <a:off x="0" y="0"/>
                      <a:ext cx="4443648" cy="33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EA7" w:rsidRDefault="00106EA7" w:rsidP="009F4E63">
      <w:pPr>
        <w:jc w:val="center"/>
        <w:rPr>
          <w:rFonts w:ascii="Times New Roman" w:eastAsia="Times New Roman" w:hAnsi="Times New Roman" w:cs="Times New Roman"/>
          <w:szCs w:val="18"/>
        </w:rPr>
      </w:pPr>
    </w:p>
    <w:p w:rsidR="00106EA7" w:rsidRDefault="00106EA7" w:rsidP="009F4E63">
      <w:pPr>
        <w:jc w:val="center"/>
        <w:rPr>
          <w:rFonts w:ascii="Times New Roman" w:eastAsia="Times New Roman" w:hAnsi="Times New Roman" w:cs="Times New Roman"/>
          <w:szCs w:val="18"/>
        </w:rPr>
      </w:pPr>
    </w:p>
    <w:p w:rsidR="00106EA7" w:rsidRDefault="00106EA7" w:rsidP="009F4E63">
      <w:pPr>
        <w:jc w:val="center"/>
        <w:rPr>
          <w:rFonts w:ascii="Times New Roman" w:eastAsia="Times New Roman" w:hAnsi="Times New Roman" w:cs="Times New Roman"/>
          <w:szCs w:val="18"/>
        </w:rPr>
      </w:pPr>
    </w:p>
    <w:p w:rsidR="00106EA7" w:rsidRPr="00106EA7" w:rsidRDefault="00106EA7" w:rsidP="009F4E63">
      <w:pPr>
        <w:pStyle w:val="Nadpis2"/>
        <w:numPr>
          <w:ilvl w:val="0"/>
          <w:numId w:val="13"/>
        </w:numPr>
        <w:jc w:val="center"/>
        <w:rPr>
          <w:rFonts w:ascii="Times New Roman" w:eastAsia="Times New Roman" w:hAnsi="Times New Roman" w:cs="Times New Roman"/>
          <w:szCs w:val="18"/>
        </w:rPr>
      </w:pPr>
      <w:bookmarkStart w:id="53" w:name="_Toc512600830"/>
      <w:r>
        <w:t>Počet osob pečujících a osob v evidenci</w:t>
      </w:r>
      <w:bookmarkEnd w:id="53"/>
    </w:p>
    <w:p w:rsidR="00106EA7" w:rsidRPr="00106EA7" w:rsidRDefault="00106EA7" w:rsidP="009F4E63">
      <w:pPr>
        <w:jc w:val="center"/>
        <w:rPr>
          <w:rFonts w:ascii="Times New Roman" w:eastAsia="Times New Roman" w:hAnsi="Times New Roman" w:cs="Times New Roman"/>
          <w:b/>
          <w:szCs w:val="18"/>
        </w:rPr>
      </w:pPr>
      <w:r>
        <w:rPr>
          <w:noProof/>
        </w:rPr>
        <w:drawing>
          <wp:inline distT="0" distB="0" distL="0" distR="0" wp14:anchorId="539FDE89" wp14:editId="372917DE">
            <wp:extent cx="4927600" cy="3837555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83" t="19835" r="3688" b="9367"/>
                    <a:stretch/>
                  </pic:blipFill>
                  <pic:spPr bwMode="auto">
                    <a:xfrm>
                      <a:off x="0" y="0"/>
                      <a:ext cx="4937519" cy="384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654" w:rsidRPr="00BD1551" w:rsidRDefault="00840654" w:rsidP="00106EA7">
      <w:pPr>
        <w:pStyle w:val="Nadpis2"/>
        <w:numPr>
          <w:ilvl w:val="0"/>
          <w:numId w:val="13"/>
        </w:numPr>
      </w:pPr>
      <w:bookmarkStart w:id="54" w:name="_Toc512600831"/>
      <w:r>
        <w:t>Mezinárodní osvojení</w:t>
      </w:r>
      <w:bookmarkEnd w:id="54"/>
    </w:p>
    <w:p w:rsidR="00840654" w:rsidRDefault="00840654" w:rsidP="009F4E63">
      <w:pPr>
        <w:jc w:val="center"/>
        <w:rPr>
          <w:rFonts w:ascii="Times New Roman" w:eastAsia="Times New Roman" w:hAnsi="Times New Roman" w:cs="Times New Roman"/>
          <w:szCs w:val="18"/>
        </w:rPr>
      </w:pPr>
    </w:p>
    <w:tbl>
      <w:tblPr>
        <w:tblW w:w="7847" w:type="dxa"/>
        <w:tblInd w:w="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7"/>
        <w:gridCol w:w="960"/>
        <w:gridCol w:w="960"/>
        <w:gridCol w:w="960"/>
        <w:gridCol w:w="960"/>
        <w:gridCol w:w="960"/>
        <w:gridCol w:w="960"/>
        <w:gridCol w:w="960"/>
      </w:tblGrid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Dánsko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Francie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Island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Itálie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Německo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Nizozemí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Rakousko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Slovinsko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Španělsko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Švédsko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USA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30CA7" w:rsidRPr="008A3C6E" w:rsidTr="00B30CA7">
        <w:trPr>
          <w:trHeight w:val="300"/>
        </w:trPr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CA7" w:rsidRPr="00B30CA7" w:rsidRDefault="00B30CA7" w:rsidP="00741B5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C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C969DD" w:rsidRPr="00C969DD" w:rsidRDefault="00C969DD" w:rsidP="00C969DD">
      <w:pPr>
        <w:pStyle w:val="Nadpis2"/>
        <w:numPr>
          <w:ilvl w:val="0"/>
          <w:numId w:val="13"/>
        </w:numPr>
      </w:pPr>
      <w:bookmarkStart w:id="55" w:name="_Toc512600832"/>
      <w:r w:rsidRPr="00C969DD">
        <w:t>Počet dětských uživatelů sociálních služeb pro rodiny s dětmi</w:t>
      </w:r>
      <w:bookmarkEnd w:id="55"/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68"/>
        <w:gridCol w:w="981"/>
        <w:gridCol w:w="982"/>
        <w:gridCol w:w="981"/>
        <w:gridCol w:w="982"/>
        <w:gridCol w:w="981"/>
        <w:gridCol w:w="1170"/>
      </w:tblGrid>
      <w:tr w:rsidR="00C969DD" w:rsidRPr="00FD6628" w:rsidTr="00C969DD">
        <w:tc>
          <w:tcPr>
            <w:tcW w:w="5868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982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982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C969DD" w:rsidRPr="00FD6628" w:rsidTr="00C969DD">
        <w:tc>
          <w:tcPr>
            <w:tcW w:w="5868" w:type="dxa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Nízkoprahová zařízení pro děti a mládež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31 630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28 069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30 976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33 066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34 001</w:t>
            </w:r>
          </w:p>
        </w:tc>
        <w:tc>
          <w:tcPr>
            <w:tcW w:w="1170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32 606</w:t>
            </w:r>
          </w:p>
        </w:tc>
      </w:tr>
      <w:tr w:rsidR="00C969DD" w:rsidRPr="00FD6628" w:rsidTr="00C969DD">
        <w:tc>
          <w:tcPr>
            <w:tcW w:w="5868" w:type="dxa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Sociálně aktivizační služby pro rodiny s dětmi</w:t>
            </w:r>
            <w:r w:rsidRPr="00C969DD" w:rsidDel="00A73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19452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20260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21490</w:t>
            </w:r>
          </w:p>
        </w:tc>
        <w:tc>
          <w:tcPr>
            <w:tcW w:w="1170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21281</w:t>
            </w:r>
          </w:p>
        </w:tc>
      </w:tr>
      <w:tr w:rsidR="00C969DD" w:rsidRPr="00FD6628" w:rsidTr="00C969D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Azylové domy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1 341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1 476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1 481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1 516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1 826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1 777</w:t>
            </w:r>
          </w:p>
        </w:tc>
      </w:tr>
    </w:tbl>
    <w:p w:rsidR="00BD1551" w:rsidRDefault="00BD1551" w:rsidP="00301D71">
      <w:pPr>
        <w:pStyle w:val="Nadpis1"/>
        <w:numPr>
          <w:ilvl w:val="0"/>
          <w:numId w:val="4"/>
        </w:numPr>
        <w:spacing w:line="276" w:lineRule="auto"/>
      </w:pPr>
      <w:bookmarkStart w:id="56" w:name="_Toc512600833"/>
      <w:r>
        <w:t>ZDRAVOTNÍ A SOCIÁLNÍ VĚCI</w:t>
      </w:r>
      <w:bookmarkEnd w:id="56"/>
    </w:p>
    <w:p w:rsidR="00660FAE" w:rsidRDefault="00660FAE" w:rsidP="00660FAE">
      <w:pPr>
        <w:pStyle w:val="Nadpis2"/>
        <w:numPr>
          <w:ilvl w:val="0"/>
          <w:numId w:val="14"/>
        </w:numPr>
      </w:pPr>
      <w:bookmarkStart w:id="57" w:name="_Toc512600834"/>
      <w:r>
        <w:t>Věková struktura zdravotně postižených osob a celkové populace ČR podle pohlaví v roce 2012</w:t>
      </w:r>
      <w:bookmarkEnd w:id="57"/>
    </w:p>
    <w:tbl>
      <w:tblPr>
        <w:tblW w:w="1403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0"/>
        <w:gridCol w:w="129"/>
        <w:gridCol w:w="4962"/>
        <w:gridCol w:w="3260"/>
        <w:gridCol w:w="4678"/>
      </w:tblGrid>
      <w:tr w:rsidR="00660FAE" w:rsidTr="00660FAE">
        <w:trPr>
          <w:trHeight w:val="317"/>
        </w:trPr>
        <w:tc>
          <w:tcPr>
            <w:tcW w:w="11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FAE" w:rsidRPr="00660FAE" w:rsidRDefault="00660FAE" w:rsidP="00660FAE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  <w:t>Věk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FAE" w:rsidRPr="00660FAE" w:rsidRDefault="00660FAE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  <w:t xml:space="preserve">Počet zdravotně postižených osob v populaci * 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60FAE" w:rsidRPr="00660FAE" w:rsidRDefault="00660FAE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  <w:t>Počet obyvatel k 31.12.2012 *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FAE" w:rsidRPr="00660FAE" w:rsidRDefault="00660FAE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  <w:t>Podíl zdravotně postižených osob v populaci</w:t>
            </w:r>
          </w:p>
        </w:tc>
      </w:tr>
      <w:tr w:rsidR="00660FAE" w:rsidTr="00660FAE">
        <w:trPr>
          <w:trHeight w:val="350"/>
        </w:trPr>
        <w:tc>
          <w:tcPr>
            <w:tcW w:w="11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FAE" w:rsidRPr="00660FAE" w:rsidRDefault="00660FA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FAE" w:rsidRPr="00660FAE" w:rsidRDefault="00660FA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FAE" w:rsidRPr="00660FAE" w:rsidRDefault="00660FA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FAE" w:rsidRPr="00660FAE" w:rsidRDefault="00660FA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</w:p>
        </w:tc>
      </w:tr>
      <w:tr w:rsidR="00660FAE" w:rsidTr="00660FAE">
        <w:trPr>
          <w:trHeight w:val="276"/>
        </w:trPr>
        <w:tc>
          <w:tcPr>
            <w:tcW w:w="11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FAE" w:rsidRPr="00660FAE" w:rsidRDefault="00660FA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FAE" w:rsidRPr="00660FAE" w:rsidRDefault="00660FA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FAE" w:rsidRPr="00660FAE" w:rsidRDefault="00660FA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FAE" w:rsidRPr="00660FAE" w:rsidRDefault="00660FA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</w:p>
        </w:tc>
      </w:tr>
      <w:tr w:rsidR="00660FAE" w:rsidTr="00660FAE">
        <w:trPr>
          <w:trHeight w:val="283"/>
        </w:trPr>
        <w:tc>
          <w:tcPr>
            <w:tcW w:w="14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660FAE" w:rsidRPr="00660FAE" w:rsidRDefault="00660FAE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4"/>
                <w:lang w:eastAsia="en-US"/>
              </w:rPr>
              <w:t>Muži</w:t>
            </w:r>
          </w:p>
        </w:tc>
      </w:tr>
      <w:tr w:rsidR="00660FAE" w:rsidTr="00660FAE">
        <w:trPr>
          <w:trHeight w:val="283"/>
        </w:trPr>
        <w:tc>
          <w:tcPr>
            <w:tcW w:w="11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 xml:space="preserve">  0 - 14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41 598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800 529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5,2</w:t>
            </w:r>
          </w:p>
        </w:tc>
      </w:tr>
      <w:tr w:rsidR="00660FAE" w:rsidTr="00660FAE">
        <w:trPr>
          <w:trHeight w:val="283"/>
        </w:trPr>
        <w:tc>
          <w:tcPr>
            <w:tcW w:w="11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15 - 29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37 473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965 010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3,9</w:t>
            </w:r>
          </w:p>
        </w:tc>
      </w:tr>
      <w:tr w:rsidR="00660FAE" w:rsidTr="00660FAE">
        <w:trPr>
          <w:trHeight w:val="283"/>
        </w:trPr>
        <w:tc>
          <w:tcPr>
            <w:tcW w:w="11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30 - 44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55 504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1 283 105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4,3</w:t>
            </w:r>
          </w:p>
        </w:tc>
      </w:tr>
      <w:tr w:rsidR="00660FAE" w:rsidTr="00660FAE">
        <w:trPr>
          <w:trHeight w:val="283"/>
        </w:trPr>
        <w:tc>
          <w:tcPr>
            <w:tcW w:w="11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lastRenderedPageBreak/>
              <w:t>45 - 59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103 979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1 041 525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10,0</w:t>
            </w:r>
          </w:p>
        </w:tc>
      </w:tr>
      <w:tr w:rsidR="00660FAE" w:rsidTr="00660FAE">
        <w:trPr>
          <w:trHeight w:val="283"/>
        </w:trPr>
        <w:tc>
          <w:tcPr>
            <w:tcW w:w="11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60 - 74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175 793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823 719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21,3</w:t>
            </w:r>
          </w:p>
        </w:tc>
      </w:tr>
      <w:tr w:rsidR="00660FAE" w:rsidTr="00660FAE">
        <w:trPr>
          <w:trHeight w:val="283"/>
        </w:trPr>
        <w:tc>
          <w:tcPr>
            <w:tcW w:w="11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75 +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98 414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250 461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39,3</w:t>
            </w:r>
          </w:p>
        </w:tc>
      </w:tr>
      <w:tr w:rsidR="00660FAE" w:rsidTr="00660FAE">
        <w:trPr>
          <w:trHeight w:val="283"/>
        </w:trPr>
        <w:tc>
          <w:tcPr>
            <w:tcW w:w="11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Celkem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512 761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5 164 349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9,9</w:t>
            </w:r>
          </w:p>
        </w:tc>
      </w:tr>
      <w:tr w:rsidR="00660FAE" w:rsidTr="00660FAE">
        <w:trPr>
          <w:trHeight w:val="283"/>
        </w:trPr>
        <w:tc>
          <w:tcPr>
            <w:tcW w:w="14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660FAE" w:rsidRPr="00660FAE" w:rsidRDefault="00660FAE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Ženy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 xml:space="preserve">  0 - 14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22 710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759 767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3,0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15 - 29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27 670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916 834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3,0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30 - 44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54 443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1 212 625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4,5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45 - 59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102 912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1 033 965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10,0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60 - 74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157 418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970 899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16,2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75 +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199 760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457 686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43,6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Celkem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564 912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5 351 776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10,6</w:t>
            </w:r>
          </w:p>
        </w:tc>
      </w:tr>
      <w:tr w:rsidR="00660FAE" w:rsidTr="00660FAE">
        <w:trPr>
          <w:trHeight w:val="283"/>
        </w:trPr>
        <w:tc>
          <w:tcPr>
            <w:tcW w:w="14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660FAE" w:rsidRPr="00660FAE" w:rsidRDefault="00660FAE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Celkem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 xml:space="preserve">  0 - 14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64 307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1 560 296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4,1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15 - 29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65 143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1 881 844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3,5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30 - 44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109 947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2 495 730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4,4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45 - 59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206 891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2 075 490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10,0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60 - 74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333 211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1 794 618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18,6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75 +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298 174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708 147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42,1</w:t>
            </w:r>
          </w:p>
        </w:tc>
      </w:tr>
      <w:tr w:rsidR="00660FAE" w:rsidTr="00660FAE">
        <w:trPr>
          <w:trHeight w:val="283"/>
        </w:trPr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Celkem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1 077 673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10 516 125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noWrap/>
            <w:vAlign w:val="bottom"/>
            <w:hideMark/>
          </w:tcPr>
          <w:p w:rsidR="00660FAE" w:rsidRPr="00660FAE" w:rsidRDefault="00660FAE">
            <w:pPr>
              <w:spacing w:before="120"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eastAsia="en-US"/>
              </w:rPr>
            </w:pPr>
            <w:r w:rsidRPr="00660FAE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>10,2</w:t>
            </w:r>
          </w:p>
        </w:tc>
      </w:tr>
    </w:tbl>
    <w:p w:rsidR="00660FAE" w:rsidRDefault="00660FAE" w:rsidP="00660FAE">
      <w:pPr>
        <w:pStyle w:val="Nzavtabulky"/>
        <w:tabs>
          <w:tab w:val="left" w:pos="0"/>
          <w:tab w:val="left" w:pos="1276"/>
        </w:tabs>
        <w:spacing w:before="240" w:after="120"/>
        <w:rPr>
          <w:rFonts w:eastAsia="Times New Roman"/>
          <w:b w:val="0"/>
          <w:color w:val="auto"/>
          <w:sz w:val="16"/>
          <w:szCs w:val="16"/>
          <w:lang w:eastAsia="cs-CZ"/>
        </w:rPr>
      </w:pPr>
      <w:r>
        <w:rPr>
          <w:rFonts w:cs="Arial"/>
          <w:b w:val="0"/>
          <w:bCs/>
          <w:sz w:val="16"/>
          <w:szCs w:val="16"/>
        </w:rPr>
        <w:lastRenderedPageBreak/>
        <w:t>*</w:t>
      </w:r>
      <w:r>
        <w:rPr>
          <w:rFonts w:eastAsia="Times New Roman"/>
          <w:b w:val="0"/>
          <w:color w:val="auto"/>
          <w:sz w:val="16"/>
          <w:szCs w:val="16"/>
          <w:lang w:eastAsia="cs-CZ"/>
        </w:rPr>
        <w:t xml:space="preserve"> Zdroj dat: ČSU</w:t>
      </w:r>
    </w:p>
    <w:p w:rsidR="00C969DD" w:rsidRDefault="00C969DD" w:rsidP="00C969DD">
      <w:pPr>
        <w:pStyle w:val="Nadpis2"/>
        <w:numPr>
          <w:ilvl w:val="0"/>
          <w:numId w:val="14"/>
        </w:numPr>
      </w:pPr>
      <w:bookmarkStart w:id="58" w:name="_Toc512600835"/>
      <w:r w:rsidRPr="00C969DD">
        <w:t>Počet dětských uživatelů sociálních služeb pro osoby se zdravotním postižením</w:t>
      </w:r>
      <w:bookmarkEnd w:id="58"/>
    </w:p>
    <w:p w:rsidR="00C969DD" w:rsidRPr="00C969DD" w:rsidRDefault="00C969DD" w:rsidP="00C969DD"/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12"/>
        <w:gridCol w:w="993"/>
        <w:gridCol w:w="992"/>
        <w:gridCol w:w="850"/>
        <w:gridCol w:w="993"/>
        <w:gridCol w:w="992"/>
        <w:gridCol w:w="992"/>
      </w:tblGrid>
      <w:tr w:rsidR="00C969DD" w:rsidRPr="00C969DD" w:rsidTr="00C969DD">
        <w:tc>
          <w:tcPr>
            <w:tcW w:w="6412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C969DD" w:rsidRPr="00C969DD" w:rsidTr="00C969DD">
        <w:tc>
          <w:tcPr>
            <w:tcW w:w="6412" w:type="dxa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Osobní asistence</w:t>
            </w:r>
          </w:p>
        </w:tc>
        <w:tc>
          <w:tcPr>
            <w:tcW w:w="993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1 311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1 531</w:t>
            </w:r>
          </w:p>
        </w:tc>
        <w:tc>
          <w:tcPr>
            <w:tcW w:w="850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1 617</w:t>
            </w:r>
          </w:p>
        </w:tc>
        <w:tc>
          <w:tcPr>
            <w:tcW w:w="993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1 536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1 346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1 420</w:t>
            </w:r>
          </w:p>
        </w:tc>
      </w:tr>
      <w:tr w:rsidR="00C969DD" w:rsidRPr="00C969DD" w:rsidTr="00C969DD">
        <w:tc>
          <w:tcPr>
            <w:tcW w:w="6412" w:type="dxa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Pečovatelská služba</w:t>
            </w:r>
          </w:p>
        </w:tc>
        <w:tc>
          <w:tcPr>
            <w:tcW w:w="993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850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2 011</w:t>
            </w:r>
          </w:p>
        </w:tc>
        <w:tc>
          <w:tcPr>
            <w:tcW w:w="993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969DD" w:rsidRPr="00C969DD" w:rsidTr="00C969DD">
        <w:tc>
          <w:tcPr>
            <w:tcW w:w="6412" w:type="dxa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 xml:space="preserve">Průvodcovské a předčitatelské služby </w:t>
            </w:r>
          </w:p>
        </w:tc>
        <w:tc>
          <w:tcPr>
            <w:tcW w:w="993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0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3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C969DD" w:rsidRPr="00C969DD" w:rsidTr="00C969DD"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Odlehčovací služby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1 098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1 198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</w:tr>
      <w:tr w:rsidR="00C969DD" w:rsidRPr="00C969DD" w:rsidTr="00C969DD"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Sociálně aktivizační služby pro osoby se zdravotním postižením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1 688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1 305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 xml:space="preserve"> 1 319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1 739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1 688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1 845</w:t>
            </w:r>
          </w:p>
        </w:tc>
      </w:tr>
      <w:tr w:rsidR="00C969DD" w:rsidRPr="00C969DD" w:rsidTr="00C969DD"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Tlumočnické služby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C969DD" w:rsidRPr="00C969DD" w:rsidTr="00C969DD"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Centra denních služeb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</w:tr>
      <w:tr w:rsidR="00C969DD" w:rsidRPr="00C969DD" w:rsidTr="00C969DD"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Denní stacionáře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939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893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938</w:t>
            </w:r>
          </w:p>
        </w:tc>
      </w:tr>
      <w:tr w:rsidR="00C969DD" w:rsidRPr="00C969DD" w:rsidTr="00C969DD"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Týdenní stacionáře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C969DD" w:rsidRPr="00C969DD" w:rsidTr="00C969DD"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Domovy pro osoby se zdravotním postižením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834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769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543</w:t>
            </w:r>
          </w:p>
        </w:tc>
      </w:tr>
      <w:tr w:rsidR="00C969DD" w:rsidRPr="00C969DD" w:rsidTr="00C969DD">
        <w:tc>
          <w:tcPr>
            <w:tcW w:w="6412" w:type="dxa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Domovy se zvláštním režimem</w:t>
            </w:r>
          </w:p>
        </w:tc>
        <w:tc>
          <w:tcPr>
            <w:tcW w:w="993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69DD" w:rsidRPr="00C969DD" w:rsidTr="00C969DD"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Sociálně terapeutické dílny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C969DD" w:rsidRPr="00C969DD" w:rsidTr="00C969DD"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Terapeutické komunity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969DD" w:rsidRPr="00C969DD" w:rsidTr="00C969DD"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Chráněné bydlení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69DD" w:rsidRPr="00C969DD" w:rsidTr="00C969DD">
        <w:tc>
          <w:tcPr>
            <w:tcW w:w="6412" w:type="dxa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Raná péče</w:t>
            </w:r>
          </w:p>
        </w:tc>
        <w:tc>
          <w:tcPr>
            <w:tcW w:w="993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2 933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3 779</w:t>
            </w:r>
          </w:p>
        </w:tc>
        <w:tc>
          <w:tcPr>
            <w:tcW w:w="850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3 491</w:t>
            </w:r>
          </w:p>
        </w:tc>
        <w:tc>
          <w:tcPr>
            <w:tcW w:w="993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3 188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4 097</w:t>
            </w:r>
          </w:p>
        </w:tc>
        <w:tc>
          <w:tcPr>
            <w:tcW w:w="99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3 963</w:t>
            </w:r>
          </w:p>
        </w:tc>
      </w:tr>
    </w:tbl>
    <w:p w:rsidR="00075061" w:rsidRDefault="00075061" w:rsidP="00301D71">
      <w:pPr>
        <w:pStyle w:val="Nadpis2"/>
        <w:numPr>
          <w:ilvl w:val="0"/>
          <w:numId w:val="14"/>
        </w:numPr>
      </w:pPr>
      <w:bookmarkStart w:id="59" w:name="_Toc512600836"/>
      <w:r w:rsidRPr="00075061">
        <w:t>Počet narozených dětí podle místa narození</w:t>
      </w:r>
      <w:bookmarkEnd w:id="59"/>
    </w:p>
    <w:p w:rsidR="00301D71" w:rsidRPr="00301D71" w:rsidRDefault="00301D71" w:rsidP="00301D7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984"/>
        <w:gridCol w:w="1985"/>
        <w:gridCol w:w="1842"/>
        <w:gridCol w:w="1985"/>
        <w:gridCol w:w="1843"/>
      </w:tblGrid>
      <w:tr w:rsidR="00075061" w:rsidRPr="00075061" w:rsidTr="009B1308">
        <w:trPr>
          <w:trHeight w:val="284"/>
        </w:trPr>
        <w:tc>
          <w:tcPr>
            <w:tcW w:w="3936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Místo narození</w:t>
            </w:r>
          </w:p>
        </w:tc>
        <w:tc>
          <w:tcPr>
            <w:tcW w:w="1984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985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842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985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843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</w:tr>
      <w:tr w:rsidR="00075061" w:rsidRPr="00075061" w:rsidTr="009B1308">
        <w:trPr>
          <w:trHeight w:val="297"/>
        </w:trPr>
        <w:tc>
          <w:tcPr>
            <w:tcW w:w="3936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perinatologickém centru</w:t>
            </w:r>
          </w:p>
        </w:tc>
        <w:tc>
          <w:tcPr>
            <w:tcW w:w="1984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36 863</w:t>
            </w:r>
          </w:p>
        </w:tc>
        <w:tc>
          <w:tcPr>
            <w:tcW w:w="1985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36 658</w:t>
            </w:r>
          </w:p>
        </w:tc>
        <w:tc>
          <w:tcPr>
            <w:tcW w:w="1842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36 284</w:t>
            </w:r>
          </w:p>
        </w:tc>
        <w:tc>
          <w:tcPr>
            <w:tcW w:w="1985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38 241</w:t>
            </w:r>
          </w:p>
        </w:tc>
        <w:tc>
          <w:tcPr>
            <w:tcW w:w="1843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38 322</w:t>
            </w:r>
          </w:p>
        </w:tc>
      </w:tr>
      <w:tr w:rsidR="00075061" w:rsidRPr="00075061" w:rsidTr="009B1308">
        <w:trPr>
          <w:trHeight w:val="284"/>
        </w:trPr>
        <w:tc>
          <w:tcPr>
            <w:tcW w:w="3936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intermediárním centru</w:t>
            </w:r>
          </w:p>
        </w:tc>
        <w:tc>
          <w:tcPr>
            <w:tcW w:w="1984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19 358</w:t>
            </w:r>
          </w:p>
        </w:tc>
        <w:tc>
          <w:tcPr>
            <w:tcW w:w="1985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19 793</w:t>
            </w:r>
          </w:p>
        </w:tc>
        <w:tc>
          <w:tcPr>
            <w:tcW w:w="1842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19 882</w:t>
            </w:r>
          </w:p>
        </w:tc>
        <w:tc>
          <w:tcPr>
            <w:tcW w:w="1985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22 456</w:t>
            </w:r>
          </w:p>
        </w:tc>
        <w:tc>
          <w:tcPr>
            <w:tcW w:w="1843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23 084</w:t>
            </w:r>
          </w:p>
        </w:tc>
      </w:tr>
      <w:tr w:rsidR="00075061" w:rsidRPr="00075061" w:rsidTr="009B1308">
        <w:trPr>
          <w:trHeight w:val="297"/>
        </w:trPr>
        <w:tc>
          <w:tcPr>
            <w:tcW w:w="3936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jiném zdravotnickém zařízení</w:t>
            </w:r>
          </w:p>
        </w:tc>
        <w:tc>
          <w:tcPr>
            <w:tcW w:w="1984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51 604</w:t>
            </w:r>
          </w:p>
        </w:tc>
        <w:tc>
          <w:tcPr>
            <w:tcW w:w="1985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50 730</w:t>
            </w:r>
          </w:p>
        </w:tc>
        <w:tc>
          <w:tcPr>
            <w:tcW w:w="1842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49 111</w:t>
            </w:r>
          </w:p>
        </w:tc>
        <w:tc>
          <w:tcPr>
            <w:tcW w:w="1985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47 606</w:t>
            </w:r>
          </w:p>
        </w:tc>
        <w:tc>
          <w:tcPr>
            <w:tcW w:w="1843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47 405</w:t>
            </w:r>
          </w:p>
        </w:tc>
      </w:tr>
      <w:tr w:rsidR="00075061" w:rsidRPr="00075061" w:rsidTr="009B1308">
        <w:trPr>
          <w:trHeight w:val="297"/>
        </w:trPr>
        <w:tc>
          <w:tcPr>
            <w:tcW w:w="3936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Mimo zdravotnické zařízení</w:t>
            </w:r>
          </w:p>
        </w:tc>
        <w:tc>
          <w:tcPr>
            <w:tcW w:w="1984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985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842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985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843" w:type="dxa"/>
          </w:tcPr>
          <w:p w:rsidR="00075061" w:rsidRPr="00075061" w:rsidRDefault="00075061" w:rsidP="00794503">
            <w:pPr>
              <w:tabs>
                <w:tab w:val="left" w:pos="261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238</w:t>
            </w:r>
          </w:p>
        </w:tc>
      </w:tr>
    </w:tbl>
    <w:p w:rsidR="00075061" w:rsidRDefault="00075061" w:rsidP="00301D71">
      <w:pPr>
        <w:pStyle w:val="Nadpis2"/>
        <w:numPr>
          <w:ilvl w:val="0"/>
          <w:numId w:val="14"/>
        </w:numPr>
      </w:pPr>
      <w:bookmarkStart w:id="60" w:name="_Toc512600837"/>
      <w:r w:rsidRPr="00075061">
        <w:t xml:space="preserve">Prenatální péče </w:t>
      </w:r>
      <w:r>
        <w:t>o r</w:t>
      </w:r>
      <w:r w:rsidRPr="00075061">
        <w:t>odičky</w:t>
      </w:r>
      <w:bookmarkEnd w:id="60"/>
      <w:r w:rsidRPr="00075061">
        <w:t xml:space="preserve"> </w:t>
      </w:r>
    </w:p>
    <w:p w:rsidR="00301D71" w:rsidRPr="00301D71" w:rsidRDefault="00301D71" w:rsidP="00301D71"/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1984"/>
        <w:gridCol w:w="1985"/>
        <w:gridCol w:w="1842"/>
        <w:gridCol w:w="1985"/>
        <w:gridCol w:w="1843"/>
      </w:tblGrid>
      <w:tr w:rsidR="00075061" w:rsidRPr="00075061" w:rsidTr="009B1308">
        <w:trPr>
          <w:trHeight w:val="421"/>
        </w:trPr>
        <w:tc>
          <w:tcPr>
            <w:tcW w:w="3970" w:type="dxa"/>
            <w:vAlign w:val="center"/>
            <w:hideMark/>
          </w:tcPr>
          <w:p w:rsidR="00075061" w:rsidRPr="00075061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lastRenderedPageBreak/>
              <w:t>Začátek prenat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ální</w:t>
            </w: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 xml:space="preserve"> péče</w:t>
            </w:r>
          </w:p>
          <w:p w:rsidR="00075061" w:rsidRPr="00075061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</w:p>
        </w:tc>
        <w:tc>
          <w:tcPr>
            <w:tcW w:w="1984" w:type="dxa"/>
            <w:vAlign w:val="center"/>
            <w:hideMark/>
          </w:tcPr>
          <w:p w:rsidR="00075061" w:rsidRPr="00075061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2011</w:t>
            </w:r>
          </w:p>
        </w:tc>
        <w:tc>
          <w:tcPr>
            <w:tcW w:w="1985" w:type="dxa"/>
            <w:vAlign w:val="center"/>
          </w:tcPr>
          <w:p w:rsidR="00075061" w:rsidRPr="00075061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2012</w:t>
            </w:r>
          </w:p>
        </w:tc>
        <w:tc>
          <w:tcPr>
            <w:tcW w:w="1842" w:type="dxa"/>
            <w:vAlign w:val="center"/>
          </w:tcPr>
          <w:p w:rsidR="00075061" w:rsidRPr="00075061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2013</w:t>
            </w:r>
          </w:p>
        </w:tc>
        <w:tc>
          <w:tcPr>
            <w:tcW w:w="1985" w:type="dxa"/>
            <w:vAlign w:val="center"/>
          </w:tcPr>
          <w:p w:rsidR="00075061" w:rsidRPr="00075061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2014</w:t>
            </w:r>
          </w:p>
        </w:tc>
        <w:tc>
          <w:tcPr>
            <w:tcW w:w="1843" w:type="dxa"/>
            <w:vAlign w:val="center"/>
          </w:tcPr>
          <w:p w:rsidR="00075061" w:rsidRPr="00075061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0750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2015</w:t>
            </w:r>
          </w:p>
        </w:tc>
      </w:tr>
      <w:tr w:rsidR="00075061" w:rsidRPr="00075061" w:rsidTr="009B1308">
        <w:trPr>
          <w:trHeight w:val="280"/>
        </w:trPr>
        <w:tc>
          <w:tcPr>
            <w:tcW w:w="13609" w:type="dxa"/>
            <w:gridSpan w:val="6"/>
            <w:vAlign w:val="center"/>
          </w:tcPr>
          <w:p w:rsidR="00075061" w:rsidRPr="00075061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 xml:space="preserve">Čísla </w:t>
            </w:r>
          </w:p>
        </w:tc>
      </w:tr>
      <w:tr w:rsidR="00075061" w:rsidRPr="00075061" w:rsidTr="009B1308">
        <w:trPr>
          <w:trHeight w:val="280"/>
        </w:trPr>
        <w:tc>
          <w:tcPr>
            <w:tcW w:w="3970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1.–12. týden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84 608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84 483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81 898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83 961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84 734</w:t>
            </w:r>
          </w:p>
        </w:tc>
      </w:tr>
      <w:tr w:rsidR="00075061" w:rsidRPr="00075061" w:rsidTr="009B1308">
        <w:trPr>
          <w:trHeight w:val="299"/>
        </w:trPr>
        <w:tc>
          <w:tcPr>
            <w:tcW w:w="3970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13.–22. týden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17 804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17 598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18 203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18 974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18 972</w:t>
            </w:r>
          </w:p>
        </w:tc>
      </w:tr>
      <w:tr w:rsidR="00075061" w:rsidRPr="00075061" w:rsidTr="009B1308">
        <w:trPr>
          <w:trHeight w:val="299"/>
        </w:trPr>
        <w:tc>
          <w:tcPr>
            <w:tcW w:w="3970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23.–32. týden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1 378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1 348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1 285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1 209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1 143</w:t>
            </w:r>
          </w:p>
        </w:tc>
      </w:tr>
      <w:tr w:rsidR="00075061" w:rsidRPr="00075061" w:rsidTr="009B1308">
        <w:trPr>
          <w:trHeight w:val="299"/>
        </w:trPr>
        <w:tc>
          <w:tcPr>
            <w:tcW w:w="3970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33. týden a více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395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380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357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321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336</w:t>
            </w:r>
          </w:p>
        </w:tc>
      </w:tr>
      <w:tr w:rsidR="00075061" w:rsidRPr="00075061" w:rsidTr="009B1308">
        <w:trPr>
          <w:trHeight w:val="299"/>
        </w:trPr>
        <w:tc>
          <w:tcPr>
            <w:tcW w:w="3970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neudáno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2 207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1 981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2 159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2 506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2 433</w:t>
            </w:r>
          </w:p>
        </w:tc>
      </w:tr>
      <w:tr w:rsidR="00075061" w:rsidRPr="00075061" w:rsidTr="009B1308">
        <w:trPr>
          <w:trHeight w:val="298"/>
        </w:trPr>
        <w:tc>
          <w:tcPr>
            <w:tcW w:w="3970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celkem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106 392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105 790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103 902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106 971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107 618</w:t>
            </w:r>
          </w:p>
        </w:tc>
      </w:tr>
      <w:tr w:rsidR="00075061" w:rsidRPr="00075061" w:rsidTr="009B1308">
        <w:trPr>
          <w:trHeight w:val="298"/>
        </w:trPr>
        <w:tc>
          <w:tcPr>
            <w:tcW w:w="13609" w:type="dxa"/>
            <w:gridSpan w:val="6"/>
            <w:vAlign w:val="center"/>
          </w:tcPr>
          <w:p w:rsidR="00075061" w:rsidRPr="00794503" w:rsidRDefault="00075061" w:rsidP="007945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 % </w:t>
            </w:r>
          </w:p>
        </w:tc>
      </w:tr>
      <w:tr w:rsidR="00794503" w:rsidRPr="00075061" w:rsidTr="009B1308">
        <w:trPr>
          <w:trHeight w:val="280"/>
        </w:trPr>
        <w:tc>
          <w:tcPr>
            <w:tcW w:w="3970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1.–12. týden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79,5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79,9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78,8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78,5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78,7</w:t>
            </w:r>
          </w:p>
        </w:tc>
      </w:tr>
      <w:tr w:rsidR="00794503" w:rsidRPr="00075061" w:rsidTr="009B1308">
        <w:trPr>
          <w:trHeight w:val="299"/>
        </w:trPr>
        <w:tc>
          <w:tcPr>
            <w:tcW w:w="3970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13.–22. týden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16,7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16,6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17,5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17,7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17,6</w:t>
            </w:r>
          </w:p>
        </w:tc>
      </w:tr>
      <w:tr w:rsidR="00794503" w:rsidRPr="00075061" w:rsidTr="009B1308">
        <w:trPr>
          <w:trHeight w:val="299"/>
        </w:trPr>
        <w:tc>
          <w:tcPr>
            <w:tcW w:w="3970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23.–32. týden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1,3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1,3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1,2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1,1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1,1</w:t>
            </w:r>
          </w:p>
        </w:tc>
      </w:tr>
      <w:tr w:rsidR="00794503" w:rsidRPr="00075061" w:rsidTr="009B1308">
        <w:trPr>
          <w:trHeight w:val="299"/>
        </w:trPr>
        <w:tc>
          <w:tcPr>
            <w:tcW w:w="3970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33. týden a více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0,4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0,4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0,3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0,3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0,3</w:t>
            </w:r>
          </w:p>
        </w:tc>
      </w:tr>
      <w:tr w:rsidR="00794503" w:rsidRPr="00075061" w:rsidTr="009B1308">
        <w:trPr>
          <w:trHeight w:val="299"/>
        </w:trPr>
        <w:tc>
          <w:tcPr>
            <w:tcW w:w="3970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neudáno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2,1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1,9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2,1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2,3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2,3</w:t>
            </w:r>
          </w:p>
        </w:tc>
      </w:tr>
      <w:tr w:rsidR="00794503" w:rsidRPr="00075061" w:rsidTr="009B1308">
        <w:trPr>
          <w:trHeight w:val="308"/>
        </w:trPr>
        <w:tc>
          <w:tcPr>
            <w:tcW w:w="3970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celkem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100,0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100,0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100,0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100,0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100,0</w:t>
            </w:r>
          </w:p>
        </w:tc>
      </w:tr>
    </w:tbl>
    <w:p w:rsidR="00075061" w:rsidRPr="00075061" w:rsidRDefault="00075061" w:rsidP="0007506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5061" w:rsidRPr="00075061" w:rsidRDefault="00075061" w:rsidP="00075061">
      <w:pPr>
        <w:tabs>
          <w:tab w:val="left" w:pos="2616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984"/>
        <w:gridCol w:w="1985"/>
        <w:gridCol w:w="1842"/>
        <w:gridCol w:w="1985"/>
        <w:gridCol w:w="1843"/>
      </w:tblGrid>
      <w:tr w:rsidR="00075061" w:rsidRPr="00075061" w:rsidTr="00301D71">
        <w:trPr>
          <w:trHeight w:val="404"/>
        </w:trPr>
        <w:tc>
          <w:tcPr>
            <w:tcW w:w="3936" w:type="dxa"/>
            <w:vAlign w:val="center"/>
            <w:hideMark/>
          </w:tcPr>
          <w:p w:rsidR="00075061" w:rsidRPr="00794503" w:rsidRDefault="00075061" w:rsidP="00301D71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Počet kontrol</w:t>
            </w:r>
            <w:r w:rsidR="00301D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 xml:space="preserve"> u rodiček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2011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2012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2013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2014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2015</w:t>
            </w:r>
          </w:p>
        </w:tc>
      </w:tr>
      <w:tr w:rsidR="00075061" w:rsidRPr="00075061" w:rsidTr="009B1308">
        <w:trPr>
          <w:trHeight w:val="300"/>
        </w:trPr>
        <w:tc>
          <w:tcPr>
            <w:tcW w:w="13575" w:type="dxa"/>
            <w:gridSpan w:val="6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 xml:space="preserve">Absolutně </w:t>
            </w:r>
          </w:p>
        </w:tc>
      </w:tr>
      <w:tr w:rsidR="00075061" w:rsidRPr="00075061" w:rsidTr="009B1308">
        <w:trPr>
          <w:trHeight w:val="300"/>
        </w:trPr>
        <w:tc>
          <w:tcPr>
            <w:tcW w:w="3936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neudáno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4 566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3 991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3 595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3 230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6 131</w:t>
            </w:r>
          </w:p>
        </w:tc>
      </w:tr>
      <w:tr w:rsidR="00075061" w:rsidRPr="00075061" w:rsidTr="009B1308">
        <w:trPr>
          <w:trHeight w:val="319"/>
        </w:trPr>
        <w:tc>
          <w:tcPr>
            <w:tcW w:w="3936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1–2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656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654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644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673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567</w:t>
            </w:r>
          </w:p>
        </w:tc>
      </w:tr>
      <w:tr w:rsidR="00075061" w:rsidRPr="00075061" w:rsidTr="009B1308">
        <w:trPr>
          <w:trHeight w:val="319"/>
        </w:trPr>
        <w:tc>
          <w:tcPr>
            <w:tcW w:w="3936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3–5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2 194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2 300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2 430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2 380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2 197</w:t>
            </w:r>
          </w:p>
        </w:tc>
      </w:tr>
      <w:tr w:rsidR="00075061" w:rsidRPr="00075061" w:rsidTr="009B1308">
        <w:trPr>
          <w:trHeight w:val="319"/>
        </w:trPr>
        <w:tc>
          <w:tcPr>
            <w:tcW w:w="3936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6–10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36 238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36 327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37 516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39 305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38 428</w:t>
            </w:r>
          </w:p>
        </w:tc>
      </w:tr>
      <w:tr w:rsidR="00075061" w:rsidRPr="00075061" w:rsidTr="009B1308">
        <w:trPr>
          <w:trHeight w:val="319"/>
        </w:trPr>
        <w:tc>
          <w:tcPr>
            <w:tcW w:w="3936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11 +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62 738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62 518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59 717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61 383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60 295</w:t>
            </w:r>
          </w:p>
        </w:tc>
      </w:tr>
      <w:tr w:rsidR="00075061" w:rsidRPr="00075061" w:rsidTr="009B1308">
        <w:trPr>
          <w:trHeight w:val="318"/>
        </w:trPr>
        <w:tc>
          <w:tcPr>
            <w:tcW w:w="3936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celkem</w:t>
            </w:r>
          </w:p>
        </w:tc>
        <w:tc>
          <w:tcPr>
            <w:tcW w:w="1984" w:type="dxa"/>
            <w:vAlign w:val="center"/>
            <w:hideMark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106 392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105 790</w:t>
            </w:r>
          </w:p>
        </w:tc>
        <w:tc>
          <w:tcPr>
            <w:tcW w:w="1842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103 902</w:t>
            </w:r>
          </w:p>
        </w:tc>
        <w:tc>
          <w:tcPr>
            <w:tcW w:w="1985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106 971</w:t>
            </w:r>
          </w:p>
        </w:tc>
        <w:tc>
          <w:tcPr>
            <w:tcW w:w="1843" w:type="dxa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107 618</w:t>
            </w:r>
          </w:p>
        </w:tc>
      </w:tr>
      <w:tr w:rsidR="00075061" w:rsidRPr="00075061" w:rsidTr="009B1308">
        <w:trPr>
          <w:trHeight w:val="300"/>
        </w:trPr>
        <w:tc>
          <w:tcPr>
            <w:tcW w:w="13575" w:type="dxa"/>
            <w:gridSpan w:val="6"/>
            <w:vAlign w:val="center"/>
          </w:tcPr>
          <w:p w:rsidR="00075061" w:rsidRPr="00794503" w:rsidRDefault="00075061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V % / In %</w:t>
            </w:r>
          </w:p>
        </w:tc>
      </w:tr>
      <w:tr w:rsidR="00794503" w:rsidRPr="00075061" w:rsidTr="009B1308">
        <w:trPr>
          <w:trHeight w:val="300"/>
        </w:trPr>
        <w:tc>
          <w:tcPr>
            <w:tcW w:w="3936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neudáno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4,3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3,8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3,5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3,0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5,7</w:t>
            </w:r>
          </w:p>
        </w:tc>
      </w:tr>
      <w:tr w:rsidR="00794503" w:rsidRPr="00075061" w:rsidTr="009B1308">
        <w:trPr>
          <w:trHeight w:val="319"/>
        </w:trPr>
        <w:tc>
          <w:tcPr>
            <w:tcW w:w="3936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1–2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0,6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0,6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0,6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0,6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0,5</w:t>
            </w:r>
          </w:p>
        </w:tc>
      </w:tr>
      <w:tr w:rsidR="00794503" w:rsidRPr="00075061" w:rsidTr="009B1308">
        <w:trPr>
          <w:trHeight w:val="319"/>
        </w:trPr>
        <w:tc>
          <w:tcPr>
            <w:tcW w:w="3936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lastRenderedPageBreak/>
              <w:t>3–5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2,1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2,2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2,3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2,2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2,0</w:t>
            </w:r>
          </w:p>
        </w:tc>
      </w:tr>
      <w:tr w:rsidR="00794503" w:rsidRPr="00075061" w:rsidTr="009B1308">
        <w:trPr>
          <w:trHeight w:val="319"/>
        </w:trPr>
        <w:tc>
          <w:tcPr>
            <w:tcW w:w="3936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6–10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34,1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34,3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36,1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36,7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35,7</w:t>
            </w:r>
          </w:p>
        </w:tc>
      </w:tr>
      <w:tr w:rsidR="00794503" w:rsidRPr="00075061" w:rsidTr="009B1308">
        <w:trPr>
          <w:trHeight w:val="319"/>
        </w:trPr>
        <w:tc>
          <w:tcPr>
            <w:tcW w:w="3936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11 +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59,0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59,1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57,5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57,4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56,0</w:t>
            </w:r>
          </w:p>
        </w:tc>
      </w:tr>
      <w:tr w:rsidR="00794503" w:rsidRPr="00075061" w:rsidTr="009B1308">
        <w:trPr>
          <w:trHeight w:val="330"/>
        </w:trPr>
        <w:tc>
          <w:tcPr>
            <w:tcW w:w="3936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celkem</w:t>
            </w:r>
          </w:p>
        </w:tc>
        <w:tc>
          <w:tcPr>
            <w:tcW w:w="1984" w:type="dxa"/>
            <w:vAlign w:val="center"/>
            <w:hideMark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100,0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100,0</w:t>
            </w:r>
          </w:p>
        </w:tc>
        <w:tc>
          <w:tcPr>
            <w:tcW w:w="1842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100,0</w:t>
            </w:r>
          </w:p>
        </w:tc>
        <w:tc>
          <w:tcPr>
            <w:tcW w:w="1985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100,0</w:t>
            </w:r>
          </w:p>
        </w:tc>
        <w:tc>
          <w:tcPr>
            <w:tcW w:w="1843" w:type="dxa"/>
            <w:vAlign w:val="center"/>
          </w:tcPr>
          <w:p w:rsidR="00794503" w:rsidRPr="00794503" w:rsidRDefault="00794503" w:rsidP="00794503">
            <w:pPr>
              <w:pStyle w:val="TableParagraph"/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cs-CZ" w:eastAsia="cs-CZ"/>
              </w:rPr>
              <w:t>100,0</w:t>
            </w:r>
          </w:p>
        </w:tc>
      </w:tr>
    </w:tbl>
    <w:p w:rsidR="00794503" w:rsidRDefault="00794503" w:rsidP="00301D71">
      <w:pPr>
        <w:pStyle w:val="Nadpis2"/>
        <w:numPr>
          <w:ilvl w:val="0"/>
          <w:numId w:val="14"/>
        </w:numPr>
      </w:pPr>
      <w:bookmarkStart w:id="61" w:name="_Toc512600838"/>
      <w:r w:rsidRPr="00794503">
        <w:t>Počet a podíl narozených dětí podle poporodní váhy</w:t>
      </w:r>
      <w:bookmarkEnd w:id="61"/>
    </w:p>
    <w:p w:rsidR="00301D71" w:rsidRPr="00301D71" w:rsidRDefault="00301D71" w:rsidP="00301D71"/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1984"/>
        <w:gridCol w:w="1985"/>
        <w:gridCol w:w="1842"/>
        <w:gridCol w:w="1985"/>
        <w:gridCol w:w="1843"/>
      </w:tblGrid>
      <w:tr w:rsidR="00794503" w:rsidRPr="00794503" w:rsidTr="009B1308">
        <w:trPr>
          <w:trHeight w:val="176"/>
        </w:trPr>
        <w:tc>
          <w:tcPr>
            <w:tcW w:w="3970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842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843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</w:tr>
      <w:tr w:rsidR="00794503" w:rsidRPr="00794503" w:rsidTr="009B1308">
        <w:trPr>
          <w:trHeight w:val="599"/>
        </w:trPr>
        <w:tc>
          <w:tcPr>
            <w:tcW w:w="3970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Nízká poporodní váha (1500-2499 g)</w:t>
            </w:r>
          </w:p>
        </w:tc>
        <w:tc>
          <w:tcPr>
            <w:tcW w:w="1984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6991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6,47%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7139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6,65%</w:t>
            </w:r>
          </w:p>
        </w:tc>
        <w:tc>
          <w:tcPr>
            <w:tcW w:w="1842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7323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6,94%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7273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6,7%</w:t>
            </w:r>
          </w:p>
        </w:tc>
        <w:tc>
          <w:tcPr>
            <w:tcW w:w="1843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7189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6,59%</w:t>
            </w:r>
          </w:p>
        </w:tc>
      </w:tr>
      <w:tr w:rsidR="00794503" w:rsidRPr="00794503" w:rsidTr="009B1308">
        <w:trPr>
          <w:trHeight w:val="76"/>
        </w:trPr>
        <w:tc>
          <w:tcPr>
            <w:tcW w:w="3970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Velmi nízká poporodní váha (1000-1499 g)</w:t>
            </w:r>
          </w:p>
        </w:tc>
        <w:tc>
          <w:tcPr>
            <w:tcW w:w="1984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787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0,73%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819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0,76%</w:t>
            </w:r>
          </w:p>
        </w:tc>
        <w:tc>
          <w:tcPr>
            <w:tcW w:w="1842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755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0,72%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845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0,78%</w:t>
            </w:r>
          </w:p>
        </w:tc>
        <w:tc>
          <w:tcPr>
            <w:tcW w:w="1843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845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0,77%</w:t>
            </w:r>
          </w:p>
        </w:tc>
      </w:tr>
      <w:tr w:rsidR="00794503" w:rsidRPr="00794503" w:rsidTr="009B1308">
        <w:trPr>
          <w:trHeight w:val="360"/>
        </w:trPr>
        <w:tc>
          <w:tcPr>
            <w:tcW w:w="3970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Extrémně nízká poporodní váha (pod 1000 g)</w:t>
            </w:r>
          </w:p>
        </w:tc>
        <w:tc>
          <w:tcPr>
            <w:tcW w:w="1984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398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0,37%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444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0,41%</w:t>
            </w:r>
          </w:p>
        </w:tc>
        <w:tc>
          <w:tcPr>
            <w:tcW w:w="1842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434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0,41%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460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0,43%</w:t>
            </w:r>
          </w:p>
        </w:tc>
        <w:tc>
          <w:tcPr>
            <w:tcW w:w="1843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519</w:t>
            </w:r>
          </w:p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0,47%</w:t>
            </w:r>
          </w:p>
        </w:tc>
      </w:tr>
    </w:tbl>
    <w:p w:rsidR="00794503" w:rsidRDefault="00794503" w:rsidP="00301D71">
      <w:pPr>
        <w:pStyle w:val="Nadpis2"/>
        <w:numPr>
          <w:ilvl w:val="0"/>
          <w:numId w:val="14"/>
        </w:numPr>
      </w:pPr>
      <w:bookmarkStart w:id="62" w:name="_Toc512600839"/>
      <w:r w:rsidRPr="00794503">
        <w:t>Počet kojených dětí podle doby kojení</w:t>
      </w:r>
      <w:bookmarkEnd w:id="62"/>
    </w:p>
    <w:p w:rsidR="00301D71" w:rsidRPr="00301D71" w:rsidRDefault="00301D71" w:rsidP="00301D71"/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559"/>
        <w:gridCol w:w="1701"/>
        <w:gridCol w:w="1559"/>
        <w:gridCol w:w="1560"/>
        <w:gridCol w:w="1701"/>
      </w:tblGrid>
      <w:tr w:rsidR="00794503" w:rsidRPr="00794503" w:rsidTr="009B1308">
        <w:trPr>
          <w:trHeight w:val="104"/>
        </w:trPr>
        <w:tc>
          <w:tcPr>
            <w:tcW w:w="552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560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</w:tr>
      <w:tr w:rsidR="00794503" w:rsidRPr="00794503" w:rsidTr="009B1308">
        <w:trPr>
          <w:trHeight w:val="214"/>
        </w:trPr>
        <w:tc>
          <w:tcPr>
            <w:tcW w:w="552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Ukonč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ené kojení v období do 6 týdnů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16 819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15 463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16 244</w:t>
            </w:r>
          </w:p>
        </w:tc>
        <w:tc>
          <w:tcPr>
            <w:tcW w:w="1560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18 130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20 015</w:t>
            </w:r>
          </w:p>
        </w:tc>
      </w:tr>
      <w:tr w:rsidR="00794503" w:rsidRPr="00794503" w:rsidTr="009B1308">
        <w:trPr>
          <w:trHeight w:val="233"/>
        </w:trPr>
        <w:tc>
          <w:tcPr>
            <w:tcW w:w="552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Ukončené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kojení v období do 3 měsíců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18 442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17 682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18 296</w:t>
            </w:r>
          </w:p>
        </w:tc>
        <w:tc>
          <w:tcPr>
            <w:tcW w:w="1560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19 400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20 504</w:t>
            </w:r>
          </w:p>
        </w:tc>
      </w:tr>
      <w:tr w:rsidR="00794503" w:rsidRPr="00794503" w:rsidTr="009B1308">
        <w:trPr>
          <w:trHeight w:val="80"/>
        </w:trPr>
        <w:tc>
          <w:tcPr>
            <w:tcW w:w="552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Ukonč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ené kojení v období do 6 měsíců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27 635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26 744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27 512</w:t>
            </w:r>
          </w:p>
        </w:tc>
        <w:tc>
          <w:tcPr>
            <w:tcW w:w="1560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27 645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27 777</w:t>
            </w:r>
          </w:p>
        </w:tc>
      </w:tr>
      <w:tr w:rsidR="00794503" w:rsidRPr="00794503" w:rsidTr="009B1308">
        <w:trPr>
          <w:trHeight w:val="70"/>
        </w:trPr>
        <w:tc>
          <w:tcPr>
            <w:tcW w:w="552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Ukončené koje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ní v období do 12 měsíců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28 131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26 244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25 213</w:t>
            </w:r>
          </w:p>
        </w:tc>
        <w:tc>
          <w:tcPr>
            <w:tcW w:w="1560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25 501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25 789</w:t>
            </w:r>
          </w:p>
        </w:tc>
      </w:tr>
      <w:tr w:rsidR="00794503" w:rsidRPr="00794503" w:rsidTr="009B1308">
        <w:trPr>
          <w:trHeight w:val="74"/>
        </w:trPr>
        <w:tc>
          <w:tcPr>
            <w:tcW w:w="552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Ukončené kojení v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období 12 měsíců a déle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17 646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16 410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17 022</w:t>
            </w:r>
          </w:p>
        </w:tc>
        <w:tc>
          <w:tcPr>
            <w:tcW w:w="1560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17 312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17 601</w:t>
            </w:r>
          </w:p>
        </w:tc>
      </w:tr>
      <w:tr w:rsidR="00794503" w:rsidRPr="00794503" w:rsidTr="009B1308">
        <w:trPr>
          <w:trHeight w:val="204"/>
        </w:trPr>
        <w:tc>
          <w:tcPr>
            <w:tcW w:w="552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Nekojené děti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5 387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5 164</w:t>
            </w:r>
          </w:p>
        </w:tc>
        <w:tc>
          <w:tcPr>
            <w:tcW w:w="1559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5 361</w:t>
            </w:r>
          </w:p>
        </w:tc>
        <w:tc>
          <w:tcPr>
            <w:tcW w:w="1560" w:type="dxa"/>
          </w:tcPr>
          <w:p w:rsidR="00794503" w:rsidRPr="00794503" w:rsidRDefault="00794503" w:rsidP="0079450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5 577</w:t>
            </w:r>
          </w:p>
        </w:tc>
        <w:tc>
          <w:tcPr>
            <w:tcW w:w="1701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5 792</w:t>
            </w:r>
          </w:p>
        </w:tc>
      </w:tr>
    </w:tbl>
    <w:p w:rsidR="00794503" w:rsidRDefault="00794503" w:rsidP="00301D71">
      <w:pPr>
        <w:pStyle w:val="Nadpis2"/>
        <w:numPr>
          <w:ilvl w:val="0"/>
          <w:numId w:val="14"/>
        </w:numPr>
      </w:pPr>
      <w:bookmarkStart w:id="63" w:name="_Toc512600840"/>
      <w:r w:rsidRPr="00794503">
        <w:t xml:space="preserve">Počet </w:t>
      </w:r>
      <w:r>
        <w:t>úmrtí rodiček</w:t>
      </w:r>
      <w:bookmarkEnd w:id="63"/>
    </w:p>
    <w:p w:rsidR="00794503" w:rsidRDefault="00794503" w:rsidP="00794503"/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00"/>
        <w:gridCol w:w="2803"/>
        <w:gridCol w:w="2601"/>
        <w:gridCol w:w="2803"/>
        <w:gridCol w:w="2602"/>
      </w:tblGrid>
      <w:tr w:rsidR="00794503" w:rsidRPr="00794503" w:rsidTr="00301D71">
        <w:trPr>
          <w:trHeight w:val="176"/>
        </w:trPr>
        <w:tc>
          <w:tcPr>
            <w:tcW w:w="1984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842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843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94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</w:tr>
      <w:tr w:rsidR="00794503" w:rsidRPr="00794503" w:rsidTr="00301D71">
        <w:trPr>
          <w:trHeight w:val="262"/>
        </w:trPr>
        <w:tc>
          <w:tcPr>
            <w:tcW w:w="1984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794503" w:rsidRPr="00794503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794503" w:rsidRDefault="00794503" w:rsidP="00301D71">
      <w:pPr>
        <w:pStyle w:val="Nadpis2"/>
        <w:numPr>
          <w:ilvl w:val="0"/>
          <w:numId w:val="14"/>
        </w:numPr>
      </w:pPr>
      <w:bookmarkStart w:id="64" w:name="_Toc512600841"/>
      <w:r w:rsidRPr="00794503">
        <w:lastRenderedPageBreak/>
        <w:t>Počet rodiček podle věku</w:t>
      </w:r>
      <w:bookmarkEnd w:id="64"/>
    </w:p>
    <w:p w:rsidR="00D63C44" w:rsidRPr="00D63C44" w:rsidRDefault="00D63C44" w:rsidP="00D63C4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1134"/>
        <w:gridCol w:w="1134"/>
        <w:gridCol w:w="1134"/>
        <w:gridCol w:w="1134"/>
        <w:gridCol w:w="1276"/>
        <w:gridCol w:w="1134"/>
        <w:gridCol w:w="1134"/>
      </w:tblGrid>
      <w:tr w:rsidR="00D63C44" w:rsidRPr="00D63C44" w:rsidTr="009B1308">
        <w:trPr>
          <w:trHeight w:val="299"/>
          <w:jc w:val="center"/>
        </w:trPr>
        <w:tc>
          <w:tcPr>
            <w:tcW w:w="1099" w:type="dxa"/>
            <w:vMerge w:val="restart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Rok</w:t>
            </w:r>
          </w:p>
        </w:tc>
        <w:tc>
          <w:tcPr>
            <w:tcW w:w="8080" w:type="dxa"/>
            <w:gridSpan w:val="7"/>
            <w:vAlign w:val="center"/>
            <w:hideMark/>
          </w:tcPr>
          <w:p w:rsidR="00D63C44" w:rsidRPr="00D63C44" w:rsidRDefault="00D63C44" w:rsidP="00D63C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Věk matky</w:t>
            </w:r>
          </w:p>
        </w:tc>
      </w:tr>
      <w:tr w:rsidR="00D63C44" w:rsidRPr="00D63C44" w:rsidTr="009B1308">
        <w:trPr>
          <w:trHeight w:val="259"/>
          <w:jc w:val="center"/>
        </w:trPr>
        <w:tc>
          <w:tcPr>
            <w:tcW w:w="1099" w:type="dxa"/>
            <w:vMerge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–14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15–19</w:t>
            </w:r>
          </w:p>
        </w:tc>
      </w:tr>
      <w:tr w:rsidR="00D63C44" w:rsidRPr="00D63C44" w:rsidTr="009B1308">
        <w:trPr>
          <w:trHeight w:val="319"/>
          <w:jc w:val="center"/>
        </w:trPr>
        <w:tc>
          <w:tcPr>
            <w:tcW w:w="1099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276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1 435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3 064</w:t>
            </w:r>
          </w:p>
        </w:tc>
      </w:tr>
      <w:tr w:rsidR="00D63C44" w:rsidRPr="00D63C44" w:rsidTr="009B1308">
        <w:trPr>
          <w:trHeight w:val="319"/>
          <w:jc w:val="center"/>
        </w:trPr>
        <w:tc>
          <w:tcPr>
            <w:tcW w:w="1099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1276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1 344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3 069</w:t>
            </w:r>
          </w:p>
        </w:tc>
      </w:tr>
      <w:tr w:rsidR="00D63C44" w:rsidRPr="00D63C44" w:rsidTr="009B1308">
        <w:trPr>
          <w:trHeight w:val="328"/>
          <w:jc w:val="center"/>
        </w:trPr>
        <w:tc>
          <w:tcPr>
            <w:tcW w:w="1099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276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803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1 344</w:t>
            </w:r>
          </w:p>
        </w:tc>
        <w:tc>
          <w:tcPr>
            <w:tcW w:w="1134" w:type="dxa"/>
            <w:vAlign w:val="center"/>
            <w:hideMark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2 829</w:t>
            </w:r>
          </w:p>
        </w:tc>
      </w:tr>
      <w:tr w:rsidR="00D63C44" w:rsidRPr="00D63C44" w:rsidTr="009B1308">
        <w:trPr>
          <w:trHeight w:val="328"/>
          <w:jc w:val="center"/>
        </w:trPr>
        <w:tc>
          <w:tcPr>
            <w:tcW w:w="1099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276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1 253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2 728</w:t>
            </w:r>
          </w:p>
        </w:tc>
      </w:tr>
      <w:tr w:rsidR="00D63C44" w:rsidRPr="00D63C44" w:rsidTr="009B1308">
        <w:trPr>
          <w:trHeight w:val="328"/>
          <w:jc w:val="center"/>
        </w:trPr>
        <w:tc>
          <w:tcPr>
            <w:tcW w:w="1099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276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1 164</w:t>
            </w:r>
          </w:p>
        </w:tc>
        <w:tc>
          <w:tcPr>
            <w:tcW w:w="1134" w:type="dxa"/>
            <w:vAlign w:val="center"/>
          </w:tcPr>
          <w:p w:rsidR="00D63C44" w:rsidRPr="00D63C44" w:rsidRDefault="00D63C44" w:rsidP="00D63C4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2 607</w:t>
            </w:r>
          </w:p>
        </w:tc>
      </w:tr>
    </w:tbl>
    <w:p w:rsidR="00794503" w:rsidRPr="00D63C44" w:rsidRDefault="00794503" w:rsidP="00D63C4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4503" w:rsidRPr="00D63C44" w:rsidRDefault="00794503" w:rsidP="009942EA">
      <w:pPr>
        <w:pStyle w:val="Nadpis2"/>
        <w:numPr>
          <w:ilvl w:val="0"/>
          <w:numId w:val="14"/>
        </w:numPr>
      </w:pPr>
      <w:bookmarkStart w:id="65" w:name="_Toc512600842"/>
      <w:r w:rsidRPr="00D63C44">
        <w:t>Počet dětí nakažených HIV nebo AIDS</w:t>
      </w:r>
      <w:bookmarkEnd w:id="65"/>
      <w:r w:rsidRPr="00D63C44">
        <w:t xml:space="preserve"> </w:t>
      </w:r>
    </w:p>
    <w:p w:rsidR="00794503" w:rsidRDefault="00794503" w:rsidP="00794503">
      <w:pPr>
        <w:autoSpaceDE w:val="0"/>
        <w:autoSpaceDN w:val="0"/>
        <w:adjustRightInd w:val="0"/>
        <w:jc w:val="center"/>
        <w:rPr>
          <w:rFonts w:ascii="Cambria-Bold" w:hAnsi="Cambria-Bold" w:cs="Cambria-Bold"/>
          <w:b/>
          <w:bCs/>
          <w:sz w:val="21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851"/>
        <w:gridCol w:w="640"/>
        <w:gridCol w:w="708"/>
        <w:gridCol w:w="851"/>
        <w:gridCol w:w="788"/>
        <w:gridCol w:w="694"/>
        <w:gridCol w:w="851"/>
        <w:gridCol w:w="673"/>
        <w:gridCol w:w="759"/>
        <w:gridCol w:w="851"/>
        <w:gridCol w:w="693"/>
        <w:gridCol w:w="719"/>
        <w:gridCol w:w="845"/>
        <w:gridCol w:w="708"/>
        <w:gridCol w:w="604"/>
        <w:gridCol w:w="884"/>
        <w:gridCol w:w="708"/>
        <w:gridCol w:w="709"/>
      </w:tblGrid>
      <w:tr w:rsidR="00EC418C" w:rsidRPr="00EC418C" w:rsidTr="009B1308">
        <w:trPr>
          <w:trHeight w:val="189"/>
          <w:jc w:val="center"/>
        </w:trPr>
        <w:tc>
          <w:tcPr>
            <w:tcW w:w="951" w:type="dxa"/>
            <w:vMerge w:val="restart"/>
            <w:vAlign w:val="center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Věková skupina</w:t>
            </w:r>
          </w:p>
        </w:tc>
        <w:tc>
          <w:tcPr>
            <w:tcW w:w="4532" w:type="dxa"/>
            <w:gridSpan w:val="6"/>
            <w:vAlign w:val="center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2011</w:t>
            </w:r>
          </w:p>
        </w:tc>
        <w:tc>
          <w:tcPr>
            <w:tcW w:w="4546" w:type="dxa"/>
            <w:gridSpan w:val="6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2012</w:t>
            </w:r>
          </w:p>
        </w:tc>
        <w:tc>
          <w:tcPr>
            <w:tcW w:w="4458" w:type="dxa"/>
            <w:gridSpan w:val="6"/>
          </w:tcPr>
          <w:p w:rsidR="00EC418C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2013</w:t>
            </w:r>
          </w:p>
        </w:tc>
      </w:tr>
      <w:tr w:rsidR="00EC418C" w:rsidRPr="00EC418C" w:rsidTr="009B1308">
        <w:trPr>
          <w:trHeight w:val="189"/>
          <w:jc w:val="center"/>
        </w:trPr>
        <w:tc>
          <w:tcPr>
            <w:tcW w:w="951" w:type="dxa"/>
            <w:vMerge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</w:p>
        </w:tc>
        <w:tc>
          <w:tcPr>
            <w:tcW w:w="2199" w:type="dxa"/>
            <w:gridSpan w:val="3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HIV+</w:t>
            </w:r>
          </w:p>
        </w:tc>
        <w:tc>
          <w:tcPr>
            <w:tcW w:w="2333" w:type="dxa"/>
            <w:gridSpan w:val="3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AIDS</w:t>
            </w:r>
          </w:p>
        </w:tc>
        <w:tc>
          <w:tcPr>
            <w:tcW w:w="2283" w:type="dxa"/>
            <w:gridSpan w:val="3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HIV</w:t>
            </w:r>
          </w:p>
        </w:tc>
        <w:tc>
          <w:tcPr>
            <w:tcW w:w="2263" w:type="dxa"/>
            <w:gridSpan w:val="3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AIDS</w:t>
            </w:r>
          </w:p>
        </w:tc>
        <w:tc>
          <w:tcPr>
            <w:tcW w:w="2157" w:type="dxa"/>
            <w:gridSpan w:val="3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HIV</w:t>
            </w:r>
          </w:p>
        </w:tc>
        <w:tc>
          <w:tcPr>
            <w:tcW w:w="2301" w:type="dxa"/>
            <w:gridSpan w:val="3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AIDS</w:t>
            </w:r>
          </w:p>
        </w:tc>
      </w:tr>
      <w:tr w:rsidR="00EC418C" w:rsidRPr="00EC418C" w:rsidTr="009B1308">
        <w:trPr>
          <w:trHeight w:val="255"/>
          <w:jc w:val="center"/>
        </w:trPr>
        <w:tc>
          <w:tcPr>
            <w:tcW w:w="951" w:type="dxa"/>
            <w:vMerge/>
            <w:vAlign w:val="center"/>
            <w:hideMark/>
          </w:tcPr>
          <w:p w:rsidR="00EC418C" w:rsidRPr="00EC418C" w:rsidRDefault="00EC418C" w:rsidP="00D63C44">
            <w:pPr>
              <w:jc w:val="center"/>
              <w:rPr>
                <w:rFonts w:ascii="Times New Roman" w:eastAsia="Liberation Sans Narrow" w:hAnsi="Times New Roman" w:cs="Times New Roman"/>
                <w:lang w:eastAsia="en-US"/>
              </w:rPr>
            </w:pP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640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708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788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694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673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759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693" w:type="dxa"/>
          </w:tcPr>
          <w:p w:rsidR="00EC418C" w:rsidRPr="00D63C44" w:rsidRDefault="00EC418C" w:rsidP="00D63C44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719" w:type="dxa"/>
          </w:tcPr>
          <w:p w:rsidR="00EC418C" w:rsidRPr="00D63C44" w:rsidRDefault="00EC418C" w:rsidP="00D63C44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  <w:tc>
          <w:tcPr>
            <w:tcW w:w="845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708" w:type="dxa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604" w:type="dxa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  <w:tc>
          <w:tcPr>
            <w:tcW w:w="884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708" w:type="dxa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709" w:type="dxa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</w:tr>
      <w:tr w:rsidR="00EC418C" w:rsidRPr="00EC418C" w:rsidTr="009B1308">
        <w:trPr>
          <w:trHeight w:val="311"/>
          <w:jc w:val="center"/>
        </w:trPr>
        <w:tc>
          <w:tcPr>
            <w:tcW w:w="9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0–4</w:t>
            </w: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40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8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88" w:type="dxa"/>
            <w:vAlign w:val="center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4" w:type="dxa"/>
            <w:vAlign w:val="center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73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5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3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1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45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8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04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84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8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</w:tr>
      <w:tr w:rsidR="00EC418C" w:rsidRPr="00EC418C" w:rsidTr="009B1308">
        <w:trPr>
          <w:trHeight w:val="275"/>
          <w:jc w:val="center"/>
        </w:trPr>
        <w:tc>
          <w:tcPr>
            <w:tcW w:w="9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5–9</w:t>
            </w: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40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8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88" w:type="dxa"/>
            <w:vAlign w:val="center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4" w:type="dxa"/>
            <w:vAlign w:val="center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673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75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3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1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45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708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604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884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8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</w:tr>
      <w:tr w:rsidR="00EC418C" w:rsidRPr="00EC418C" w:rsidTr="009B1308">
        <w:trPr>
          <w:trHeight w:val="275"/>
          <w:jc w:val="center"/>
        </w:trPr>
        <w:tc>
          <w:tcPr>
            <w:tcW w:w="9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10–14</w:t>
            </w: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4</w:t>
            </w:r>
          </w:p>
        </w:tc>
        <w:tc>
          <w:tcPr>
            <w:tcW w:w="640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708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88" w:type="dxa"/>
            <w:vAlign w:val="center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4" w:type="dxa"/>
            <w:vAlign w:val="center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3</w:t>
            </w:r>
          </w:p>
        </w:tc>
        <w:tc>
          <w:tcPr>
            <w:tcW w:w="673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75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3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1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45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3</w:t>
            </w:r>
          </w:p>
        </w:tc>
        <w:tc>
          <w:tcPr>
            <w:tcW w:w="708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604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884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8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</w:tr>
      <w:tr w:rsidR="00EC418C" w:rsidRPr="00EC418C" w:rsidTr="009B1308">
        <w:trPr>
          <w:trHeight w:val="275"/>
          <w:jc w:val="center"/>
        </w:trPr>
        <w:tc>
          <w:tcPr>
            <w:tcW w:w="9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15–19</w:t>
            </w: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8</w:t>
            </w:r>
          </w:p>
        </w:tc>
        <w:tc>
          <w:tcPr>
            <w:tcW w:w="640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7</w:t>
            </w:r>
          </w:p>
        </w:tc>
        <w:tc>
          <w:tcPr>
            <w:tcW w:w="708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88" w:type="dxa"/>
            <w:vAlign w:val="center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4" w:type="dxa"/>
            <w:vAlign w:val="center"/>
          </w:tcPr>
          <w:p w:rsidR="00EC418C" w:rsidRPr="00D63C44" w:rsidRDefault="00EC418C" w:rsidP="00D63C4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6</w:t>
            </w:r>
          </w:p>
        </w:tc>
        <w:tc>
          <w:tcPr>
            <w:tcW w:w="673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4</w:t>
            </w:r>
          </w:p>
        </w:tc>
        <w:tc>
          <w:tcPr>
            <w:tcW w:w="75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3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1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45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4</w:t>
            </w:r>
          </w:p>
        </w:tc>
        <w:tc>
          <w:tcPr>
            <w:tcW w:w="708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3</w:t>
            </w:r>
          </w:p>
        </w:tc>
        <w:tc>
          <w:tcPr>
            <w:tcW w:w="604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884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8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9" w:type="dxa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</w:tr>
    </w:tbl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eastAsia="Liberation Sans Narrow" w:hAnsi="Times New Roman" w:cs="Times New Roman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851"/>
        <w:gridCol w:w="640"/>
        <w:gridCol w:w="708"/>
        <w:gridCol w:w="851"/>
        <w:gridCol w:w="788"/>
        <w:gridCol w:w="694"/>
        <w:gridCol w:w="851"/>
        <w:gridCol w:w="673"/>
        <w:gridCol w:w="759"/>
        <w:gridCol w:w="851"/>
        <w:gridCol w:w="693"/>
        <w:gridCol w:w="719"/>
        <w:gridCol w:w="845"/>
        <w:gridCol w:w="708"/>
        <w:gridCol w:w="604"/>
        <w:gridCol w:w="884"/>
        <w:gridCol w:w="708"/>
        <w:gridCol w:w="709"/>
      </w:tblGrid>
      <w:tr w:rsidR="00EC418C" w:rsidRPr="00EC418C" w:rsidTr="009B1308">
        <w:trPr>
          <w:trHeight w:val="189"/>
          <w:jc w:val="center"/>
        </w:trPr>
        <w:tc>
          <w:tcPr>
            <w:tcW w:w="951" w:type="dxa"/>
            <w:vMerge w:val="restart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Věková skupina</w:t>
            </w:r>
          </w:p>
        </w:tc>
        <w:tc>
          <w:tcPr>
            <w:tcW w:w="4532" w:type="dxa"/>
            <w:gridSpan w:val="6"/>
            <w:vAlign w:val="center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2014</w:t>
            </w:r>
          </w:p>
        </w:tc>
        <w:tc>
          <w:tcPr>
            <w:tcW w:w="4546" w:type="dxa"/>
            <w:gridSpan w:val="6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2012</w:t>
            </w:r>
          </w:p>
        </w:tc>
        <w:tc>
          <w:tcPr>
            <w:tcW w:w="4458" w:type="dxa"/>
            <w:gridSpan w:val="6"/>
          </w:tcPr>
          <w:p w:rsid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2013</w:t>
            </w:r>
          </w:p>
        </w:tc>
      </w:tr>
      <w:tr w:rsidR="00EC418C" w:rsidRPr="00EC418C" w:rsidTr="009B1308">
        <w:trPr>
          <w:trHeight w:val="189"/>
          <w:jc w:val="center"/>
        </w:trPr>
        <w:tc>
          <w:tcPr>
            <w:tcW w:w="951" w:type="dxa"/>
            <w:vMerge/>
            <w:vAlign w:val="center"/>
            <w:hideMark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</w:p>
        </w:tc>
        <w:tc>
          <w:tcPr>
            <w:tcW w:w="2199" w:type="dxa"/>
            <w:gridSpan w:val="3"/>
            <w:vAlign w:val="center"/>
            <w:hideMark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HIV+</w:t>
            </w:r>
          </w:p>
        </w:tc>
        <w:tc>
          <w:tcPr>
            <w:tcW w:w="2333" w:type="dxa"/>
            <w:gridSpan w:val="3"/>
            <w:vAlign w:val="center"/>
            <w:hideMark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AIDS</w:t>
            </w:r>
          </w:p>
        </w:tc>
        <w:tc>
          <w:tcPr>
            <w:tcW w:w="2283" w:type="dxa"/>
            <w:gridSpan w:val="3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HIV</w:t>
            </w:r>
          </w:p>
        </w:tc>
        <w:tc>
          <w:tcPr>
            <w:tcW w:w="2263" w:type="dxa"/>
            <w:gridSpan w:val="3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AIDS</w:t>
            </w:r>
          </w:p>
        </w:tc>
        <w:tc>
          <w:tcPr>
            <w:tcW w:w="2157" w:type="dxa"/>
            <w:gridSpan w:val="3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HIV</w:t>
            </w:r>
          </w:p>
        </w:tc>
        <w:tc>
          <w:tcPr>
            <w:tcW w:w="2301" w:type="dxa"/>
            <w:gridSpan w:val="3"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AIDS</w:t>
            </w:r>
          </w:p>
        </w:tc>
      </w:tr>
      <w:tr w:rsidR="00EC418C" w:rsidRPr="00EC418C" w:rsidTr="009B1308">
        <w:trPr>
          <w:trHeight w:val="255"/>
          <w:jc w:val="center"/>
        </w:trPr>
        <w:tc>
          <w:tcPr>
            <w:tcW w:w="951" w:type="dxa"/>
            <w:vMerge/>
            <w:vAlign w:val="center"/>
            <w:hideMark/>
          </w:tcPr>
          <w:p w:rsidR="00EC418C" w:rsidRPr="00EC418C" w:rsidRDefault="00EC418C" w:rsidP="0017270C">
            <w:pPr>
              <w:jc w:val="center"/>
              <w:rPr>
                <w:rFonts w:ascii="Times New Roman" w:eastAsia="Liberation Sans Narrow" w:hAnsi="Times New Roman" w:cs="Times New Roman"/>
                <w:lang w:eastAsia="en-US"/>
              </w:rPr>
            </w:pP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640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708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  <w:tc>
          <w:tcPr>
            <w:tcW w:w="851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788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694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673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759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  <w:tc>
          <w:tcPr>
            <w:tcW w:w="851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693" w:type="dxa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719" w:type="dxa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  <w:tc>
          <w:tcPr>
            <w:tcW w:w="845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708" w:type="dxa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604" w:type="dxa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  <w:tc>
          <w:tcPr>
            <w:tcW w:w="884" w:type="dxa"/>
            <w:vAlign w:val="center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celkem</w:t>
            </w:r>
          </w:p>
        </w:tc>
        <w:tc>
          <w:tcPr>
            <w:tcW w:w="708" w:type="dxa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muži</w:t>
            </w:r>
          </w:p>
        </w:tc>
        <w:tc>
          <w:tcPr>
            <w:tcW w:w="709" w:type="dxa"/>
          </w:tcPr>
          <w:p w:rsidR="00EC418C" w:rsidRPr="00D63C44" w:rsidRDefault="00EC418C" w:rsidP="0017270C">
            <w:pPr>
              <w:pStyle w:val="TableParagraph"/>
              <w:spacing w:line="229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ženy</w:t>
            </w:r>
          </w:p>
        </w:tc>
      </w:tr>
      <w:tr w:rsidR="00EC418C" w:rsidRPr="00EC418C" w:rsidTr="009B1308">
        <w:trPr>
          <w:trHeight w:val="311"/>
          <w:jc w:val="center"/>
        </w:trPr>
        <w:tc>
          <w:tcPr>
            <w:tcW w:w="951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0–4</w:t>
            </w:r>
          </w:p>
        </w:tc>
        <w:tc>
          <w:tcPr>
            <w:tcW w:w="851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640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708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88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4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673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759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3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19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45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3</w:t>
            </w:r>
          </w:p>
        </w:tc>
        <w:tc>
          <w:tcPr>
            <w:tcW w:w="708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604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884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708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9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</w:tr>
      <w:tr w:rsidR="00EC418C" w:rsidRPr="00EC418C" w:rsidTr="009B1308">
        <w:trPr>
          <w:trHeight w:val="275"/>
          <w:jc w:val="center"/>
        </w:trPr>
        <w:tc>
          <w:tcPr>
            <w:tcW w:w="951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5–9</w:t>
            </w:r>
          </w:p>
        </w:tc>
        <w:tc>
          <w:tcPr>
            <w:tcW w:w="851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640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708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851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88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4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673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59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851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3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19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45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708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04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884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8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9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</w:tr>
      <w:tr w:rsidR="00EC418C" w:rsidRPr="00EC418C" w:rsidTr="009B1308">
        <w:trPr>
          <w:trHeight w:val="275"/>
          <w:jc w:val="center"/>
        </w:trPr>
        <w:tc>
          <w:tcPr>
            <w:tcW w:w="951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10–14</w:t>
            </w:r>
          </w:p>
        </w:tc>
        <w:tc>
          <w:tcPr>
            <w:tcW w:w="851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640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708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88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4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673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759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3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19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45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708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604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</w:t>
            </w:r>
          </w:p>
        </w:tc>
        <w:tc>
          <w:tcPr>
            <w:tcW w:w="884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8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9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</w:tr>
      <w:tr w:rsidR="00EC418C" w:rsidRPr="00EC418C" w:rsidTr="009B1308">
        <w:trPr>
          <w:trHeight w:val="275"/>
          <w:jc w:val="center"/>
        </w:trPr>
        <w:tc>
          <w:tcPr>
            <w:tcW w:w="951" w:type="dxa"/>
            <w:vAlign w:val="center"/>
            <w:hideMark/>
          </w:tcPr>
          <w:p w:rsidR="00EC418C" w:rsidRPr="00D63C44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D63C44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15–19</w:t>
            </w:r>
          </w:p>
        </w:tc>
        <w:tc>
          <w:tcPr>
            <w:tcW w:w="851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6</w:t>
            </w:r>
          </w:p>
        </w:tc>
        <w:tc>
          <w:tcPr>
            <w:tcW w:w="640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4</w:t>
            </w:r>
          </w:p>
        </w:tc>
        <w:tc>
          <w:tcPr>
            <w:tcW w:w="708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851" w:type="dxa"/>
            <w:vAlign w:val="center"/>
            <w:hideMark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88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4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51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6</w:t>
            </w:r>
          </w:p>
        </w:tc>
        <w:tc>
          <w:tcPr>
            <w:tcW w:w="673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4</w:t>
            </w:r>
          </w:p>
        </w:tc>
        <w:tc>
          <w:tcPr>
            <w:tcW w:w="759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851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693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19" w:type="dxa"/>
            <w:vAlign w:val="center"/>
          </w:tcPr>
          <w:p w:rsidR="00EC418C" w:rsidRPr="00EC418C" w:rsidRDefault="00EC418C" w:rsidP="0017270C">
            <w:pPr>
              <w:pStyle w:val="TableParagraph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845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7</w:t>
            </w:r>
          </w:p>
        </w:tc>
        <w:tc>
          <w:tcPr>
            <w:tcW w:w="708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5</w:t>
            </w:r>
          </w:p>
        </w:tc>
        <w:tc>
          <w:tcPr>
            <w:tcW w:w="604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2</w:t>
            </w:r>
          </w:p>
        </w:tc>
        <w:tc>
          <w:tcPr>
            <w:tcW w:w="884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8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  <w:tc>
          <w:tcPr>
            <w:tcW w:w="709" w:type="dxa"/>
            <w:vAlign w:val="center"/>
          </w:tcPr>
          <w:p w:rsidR="00EC418C" w:rsidRPr="00EC418C" w:rsidRDefault="00EC418C" w:rsidP="0017270C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  <w:lang w:val="cs-CZ"/>
              </w:rPr>
            </w:pPr>
            <w:r w:rsidRPr="00EC418C">
              <w:rPr>
                <w:rFonts w:ascii="Times New Roman" w:hAnsi="Times New Roman" w:cs="Times New Roman"/>
                <w:sz w:val="20"/>
                <w:szCs w:val="20"/>
                <w:lang w:val="cs-CZ"/>
              </w:rPr>
              <w:t>-</w:t>
            </w:r>
          </w:p>
        </w:tc>
      </w:tr>
    </w:tbl>
    <w:p w:rsidR="00EC418C" w:rsidRPr="00D63C44" w:rsidRDefault="00EC418C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</w:p>
    <w:p w:rsidR="00794503" w:rsidRPr="00EC418C" w:rsidRDefault="00794503" w:rsidP="009942EA">
      <w:pPr>
        <w:pStyle w:val="Nadpis2"/>
        <w:numPr>
          <w:ilvl w:val="0"/>
          <w:numId w:val="14"/>
        </w:numPr>
      </w:pPr>
      <w:bookmarkStart w:id="66" w:name="_Toc512600843"/>
      <w:r w:rsidRPr="00EC418C">
        <w:lastRenderedPageBreak/>
        <w:t>Počet dětí zneužívajících návykové látky</w:t>
      </w:r>
      <w:bookmarkEnd w:id="66"/>
    </w:p>
    <w:tbl>
      <w:tblPr>
        <w:tblW w:w="12138" w:type="dxa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4"/>
        <w:gridCol w:w="2410"/>
        <w:gridCol w:w="2551"/>
        <w:gridCol w:w="2693"/>
      </w:tblGrid>
      <w:tr w:rsidR="00794503" w:rsidTr="009B1308">
        <w:trPr>
          <w:trHeight w:val="426"/>
        </w:trPr>
        <w:tc>
          <w:tcPr>
            <w:tcW w:w="4484" w:type="dxa"/>
            <w:vAlign w:val="center"/>
          </w:tcPr>
          <w:p w:rsidR="00794503" w:rsidRPr="00EC418C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794503" w:rsidRPr="00EC418C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4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2551" w:type="dxa"/>
            <w:vAlign w:val="center"/>
          </w:tcPr>
          <w:p w:rsidR="00794503" w:rsidRPr="00EC418C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4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2693" w:type="dxa"/>
            <w:vAlign w:val="center"/>
          </w:tcPr>
          <w:p w:rsidR="00794503" w:rsidRPr="00EC418C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4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</w:tr>
      <w:tr w:rsidR="00794503" w:rsidTr="009B1308">
        <w:trPr>
          <w:trHeight w:val="559"/>
        </w:trPr>
        <w:tc>
          <w:tcPr>
            <w:tcW w:w="4484" w:type="dxa"/>
            <w:vAlign w:val="center"/>
          </w:tcPr>
          <w:p w:rsidR="00794503" w:rsidRPr="00EC418C" w:rsidRDefault="00794503" w:rsidP="00EC41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4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Děti a dorost zneužívající návykové látky</w:t>
            </w:r>
          </w:p>
        </w:tc>
        <w:tc>
          <w:tcPr>
            <w:tcW w:w="2410" w:type="dxa"/>
            <w:vAlign w:val="center"/>
          </w:tcPr>
          <w:p w:rsidR="00794503" w:rsidRPr="00EC418C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4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4 540</w:t>
            </w:r>
          </w:p>
        </w:tc>
        <w:tc>
          <w:tcPr>
            <w:tcW w:w="2551" w:type="dxa"/>
            <w:vAlign w:val="center"/>
          </w:tcPr>
          <w:p w:rsidR="00794503" w:rsidRPr="00EC418C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4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5 117</w:t>
            </w:r>
          </w:p>
        </w:tc>
        <w:tc>
          <w:tcPr>
            <w:tcW w:w="2693" w:type="dxa"/>
            <w:vAlign w:val="center"/>
          </w:tcPr>
          <w:p w:rsidR="00794503" w:rsidRPr="00EC418C" w:rsidRDefault="00794503" w:rsidP="007945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4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5 694</w:t>
            </w:r>
          </w:p>
        </w:tc>
      </w:tr>
    </w:tbl>
    <w:p w:rsidR="00794503" w:rsidRDefault="00794503" w:rsidP="00794503">
      <w:pPr>
        <w:autoSpaceDE w:val="0"/>
        <w:autoSpaceDN w:val="0"/>
        <w:adjustRightInd w:val="0"/>
        <w:jc w:val="center"/>
        <w:rPr>
          <w:rFonts w:ascii="Cambria-Bold" w:hAnsi="Cambria-Bold" w:cs="Cambria-Bold"/>
          <w:b/>
          <w:bCs/>
          <w:sz w:val="21"/>
          <w:szCs w:val="21"/>
        </w:rPr>
      </w:pPr>
    </w:p>
    <w:p w:rsidR="00794503" w:rsidRPr="009942EA" w:rsidRDefault="00794503" w:rsidP="009942EA">
      <w:pPr>
        <w:pStyle w:val="Nadpis3"/>
        <w:numPr>
          <w:ilvl w:val="0"/>
          <w:numId w:val="15"/>
        </w:numPr>
        <w:jc w:val="center"/>
      </w:pPr>
      <w:bookmarkStart w:id="67" w:name="_Toc512600844"/>
      <w:r w:rsidRPr="009942EA">
        <w:t>Prevalence kouření a konzumace alkoholu podle věkových skupin – Národní výzkum 2016, v %</w:t>
      </w:r>
      <w:bookmarkEnd w:id="67"/>
    </w:p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7"/>
        <w:gridCol w:w="2846"/>
        <w:gridCol w:w="2824"/>
      </w:tblGrid>
      <w:tr w:rsidR="00794503" w:rsidRPr="00EC418C" w:rsidTr="00240AAD">
        <w:trPr>
          <w:trHeight w:val="240"/>
          <w:jc w:val="center"/>
        </w:trPr>
        <w:tc>
          <w:tcPr>
            <w:tcW w:w="4953" w:type="dxa"/>
            <w:gridSpan w:val="2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Typ návykové látky</w:t>
            </w:r>
          </w:p>
        </w:tc>
        <w:tc>
          <w:tcPr>
            <w:tcW w:w="2824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Věková skupina 15-24 let</w:t>
            </w:r>
          </w:p>
        </w:tc>
      </w:tr>
      <w:tr w:rsidR="00794503" w:rsidRPr="00EC418C" w:rsidTr="00240AAD">
        <w:trPr>
          <w:trHeight w:val="228"/>
          <w:jc w:val="center"/>
        </w:trPr>
        <w:tc>
          <w:tcPr>
            <w:tcW w:w="2107" w:type="dxa"/>
            <w:vMerge w:val="restart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Kouření tabáku</w:t>
            </w:r>
          </w:p>
        </w:tc>
        <w:tc>
          <w:tcPr>
            <w:tcW w:w="2846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V životě</w:t>
            </w:r>
          </w:p>
        </w:tc>
        <w:tc>
          <w:tcPr>
            <w:tcW w:w="2824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57,8</w:t>
            </w:r>
          </w:p>
        </w:tc>
      </w:tr>
      <w:tr w:rsidR="00794503" w:rsidRPr="00EC418C" w:rsidTr="00240AAD">
        <w:trPr>
          <w:trHeight w:val="137"/>
          <w:jc w:val="center"/>
        </w:trPr>
        <w:tc>
          <w:tcPr>
            <w:tcW w:w="2107" w:type="dxa"/>
            <w:vMerge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dxa"/>
          </w:tcPr>
          <w:p w:rsidR="00794503" w:rsidRPr="00EC418C" w:rsidRDefault="00EC418C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posledních 30 měsících</w:t>
            </w:r>
          </w:p>
        </w:tc>
        <w:tc>
          <w:tcPr>
            <w:tcW w:w="2824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27,1</w:t>
            </w:r>
          </w:p>
        </w:tc>
      </w:tr>
      <w:tr w:rsidR="00794503" w:rsidRPr="00EC418C" w:rsidTr="00240AAD">
        <w:trPr>
          <w:trHeight w:val="137"/>
          <w:jc w:val="center"/>
        </w:trPr>
        <w:tc>
          <w:tcPr>
            <w:tcW w:w="2107" w:type="dxa"/>
            <w:vMerge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Denně</w:t>
            </w:r>
          </w:p>
        </w:tc>
        <w:tc>
          <w:tcPr>
            <w:tcW w:w="2824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</w:tr>
      <w:tr w:rsidR="00794503" w:rsidRPr="00EC418C" w:rsidTr="00240AAD">
        <w:trPr>
          <w:trHeight w:val="228"/>
          <w:jc w:val="center"/>
        </w:trPr>
        <w:tc>
          <w:tcPr>
            <w:tcW w:w="2107" w:type="dxa"/>
            <w:vMerge w:val="restart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Konzumace alkoholu</w:t>
            </w:r>
          </w:p>
        </w:tc>
        <w:tc>
          <w:tcPr>
            <w:tcW w:w="2846" w:type="dxa"/>
          </w:tcPr>
          <w:p w:rsidR="00794503" w:rsidRPr="00EC418C" w:rsidRDefault="00EC418C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posledních 12 měsících</w:t>
            </w:r>
          </w:p>
        </w:tc>
        <w:tc>
          <w:tcPr>
            <w:tcW w:w="2824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</w:tr>
      <w:tr w:rsidR="00794503" w:rsidRPr="00EC418C" w:rsidTr="00240AAD">
        <w:trPr>
          <w:trHeight w:val="55"/>
          <w:jc w:val="center"/>
        </w:trPr>
        <w:tc>
          <w:tcPr>
            <w:tcW w:w="2107" w:type="dxa"/>
            <w:vMerge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dxa"/>
          </w:tcPr>
          <w:p w:rsidR="00794503" w:rsidRPr="00EC418C" w:rsidRDefault="00EC418C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posledních 30 dnech</w:t>
            </w:r>
          </w:p>
        </w:tc>
        <w:tc>
          <w:tcPr>
            <w:tcW w:w="2824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</w:tr>
      <w:tr w:rsidR="00794503" w:rsidRPr="00EC418C" w:rsidTr="00240AAD">
        <w:trPr>
          <w:trHeight w:val="55"/>
          <w:jc w:val="center"/>
        </w:trPr>
        <w:tc>
          <w:tcPr>
            <w:tcW w:w="2107" w:type="dxa"/>
            <w:vMerge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Alespoň jednou týdně</w:t>
            </w:r>
          </w:p>
        </w:tc>
        <w:tc>
          <w:tcPr>
            <w:tcW w:w="2824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794503" w:rsidRPr="00EC418C" w:rsidTr="00240AAD">
        <w:trPr>
          <w:trHeight w:val="55"/>
          <w:jc w:val="center"/>
        </w:trPr>
        <w:tc>
          <w:tcPr>
            <w:tcW w:w="2107" w:type="dxa"/>
            <w:vMerge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Denně</w:t>
            </w:r>
          </w:p>
        </w:tc>
        <w:tc>
          <w:tcPr>
            <w:tcW w:w="2824" w:type="dxa"/>
          </w:tcPr>
          <w:p w:rsidR="00794503" w:rsidRPr="00EC418C" w:rsidRDefault="00794503" w:rsidP="00794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</w:tbl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4503" w:rsidRPr="009942EA" w:rsidRDefault="00794503" w:rsidP="009942EA">
      <w:pPr>
        <w:pStyle w:val="Nadpis3"/>
        <w:numPr>
          <w:ilvl w:val="0"/>
          <w:numId w:val="15"/>
        </w:numPr>
        <w:jc w:val="center"/>
      </w:pPr>
      <w:bookmarkStart w:id="68" w:name="_Toc512600845"/>
      <w:r w:rsidRPr="009942EA">
        <w:t>Výskyt opakované opilosti (2krát nebo vícekrát v životě) mezi českými žáky podle pohlaví a věku v %</w:t>
      </w:r>
      <w:bookmarkEnd w:id="68"/>
    </w:p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</w:tblGrid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2006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let chlapci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36,5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46,4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31,6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let dívky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30,5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39,6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28,6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let chlapci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12,9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16,6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7,0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let dívky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10,3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14,2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4,9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let chlapci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2,7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2,0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let dívky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1,2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</w:tr>
    </w:tbl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4503" w:rsidRPr="009942EA" w:rsidRDefault="00794503" w:rsidP="009942EA">
      <w:pPr>
        <w:pStyle w:val="Nadpis3"/>
        <w:numPr>
          <w:ilvl w:val="0"/>
          <w:numId w:val="15"/>
        </w:numPr>
        <w:jc w:val="center"/>
      </w:pPr>
      <w:bookmarkStart w:id="69" w:name="_Toc512600846"/>
      <w:r w:rsidRPr="009942EA">
        <w:t>Výskyt pravidelného kouření (alespoň 1krát nebo častěji) mezi českými žáky podle pohlaví a věku v %</w:t>
      </w:r>
      <w:bookmarkEnd w:id="69"/>
    </w:p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</w:tblGrid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2006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 let chlapci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19,7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22,0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10,8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let dívky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23,4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27,8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15,6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let chlapci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7,9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8,9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4,0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let dívky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8,8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10,3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let chlapci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2,4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let dívky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1,1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0,9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0,8</w:t>
            </w:r>
          </w:p>
        </w:tc>
      </w:tr>
    </w:tbl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4503" w:rsidRPr="009942EA" w:rsidRDefault="00794503" w:rsidP="009942EA">
      <w:pPr>
        <w:pStyle w:val="Nadpis3"/>
        <w:numPr>
          <w:ilvl w:val="0"/>
          <w:numId w:val="15"/>
        </w:numPr>
        <w:jc w:val="center"/>
      </w:pPr>
      <w:bookmarkStart w:id="70" w:name="_Toc512600847"/>
      <w:r w:rsidRPr="009942EA">
        <w:t>Celoživotní prevalence užití konopných látek mezi 15letými žáky v %</w:t>
      </w:r>
      <w:bookmarkEnd w:id="70"/>
    </w:p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</w:tblGrid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2006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let chlapci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27,3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31,3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23,3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let dívky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22,3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29,8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22,8</w:t>
            </w:r>
          </w:p>
        </w:tc>
      </w:tr>
    </w:tbl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4503" w:rsidRPr="009942EA" w:rsidRDefault="00794503" w:rsidP="009942EA">
      <w:pPr>
        <w:pStyle w:val="Nadpis3"/>
        <w:numPr>
          <w:ilvl w:val="0"/>
          <w:numId w:val="15"/>
        </w:numPr>
        <w:jc w:val="center"/>
      </w:pPr>
      <w:bookmarkStart w:id="71" w:name="_Toc512600848"/>
      <w:r w:rsidRPr="009942EA">
        <w:t>Užívání konopných látek podle věkové skupiny v %</w:t>
      </w:r>
      <w:bookmarkEnd w:id="71"/>
    </w:p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6"/>
        <w:gridCol w:w="2126"/>
        <w:gridCol w:w="2126"/>
      </w:tblGrid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15-19 let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21,8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19,7</w:t>
            </w:r>
          </w:p>
        </w:tc>
      </w:tr>
      <w:tr w:rsidR="00794503" w:rsidRPr="00EC418C" w:rsidTr="009B1308">
        <w:trPr>
          <w:jc w:val="center"/>
        </w:trPr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20-24 let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24,3</w:t>
            </w:r>
          </w:p>
        </w:tc>
        <w:tc>
          <w:tcPr>
            <w:tcW w:w="2126" w:type="dxa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19,3</w:t>
            </w:r>
          </w:p>
        </w:tc>
      </w:tr>
    </w:tbl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4503" w:rsidRPr="009942EA" w:rsidRDefault="00794503" w:rsidP="009942EA">
      <w:pPr>
        <w:pStyle w:val="Nadpis3"/>
        <w:numPr>
          <w:ilvl w:val="0"/>
          <w:numId w:val="15"/>
        </w:numPr>
        <w:jc w:val="center"/>
      </w:pPr>
      <w:bookmarkStart w:id="72" w:name="_Toc512600849"/>
      <w:r w:rsidRPr="009942EA">
        <w:t>Prevalence užívání drog u mladých dospělých (15-34 let) v %</w:t>
      </w:r>
      <w:bookmarkEnd w:id="72"/>
    </w:p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5"/>
        <w:gridCol w:w="1507"/>
        <w:gridCol w:w="1507"/>
        <w:gridCol w:w="1507"/>
        <w:gridCol w:w="1507"/>
        <w:gridCol w:w="1507"/>
        <w:gridCol w:w="1507"/>
      </w:tblGrid>
      <w:tr w:rsidR="00794503" w:rsidRPr="00EC418C" w:rsidTr="009B1308">
        <w:trPr>
          <w:trHeight w:val="186"/>
          <w:jc w:val="center"/>
        </w:trPr>
        <w:tc>
          <w:tcPr>
            <w:tcW w:w="2485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</w:tr>
      <w:tr w:rsidR="00794503" w:rsidRPr="00EC418C" w:rsidTr="009B1308">
        <w:trPr>
          <w:trHeight w:val="216"/>
          <w:jc w:val="center"/>
        </w:trPr>
        <w:tc>
          <w:tcPr>
            <w:tcW w:w="2485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Jakákoli droga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16,1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20,3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21,6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23,9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18,8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16,5</w:t>
            </w:r>
          </w:p>
        </w:tc>
      </w:tr>
      <w:tr w:rsidR="00794503" w:rsidRPr="00EC418C" w:rsidTr="009B1308">
        <w:trPr>
          <w:trHeight w:val="186"/>
          <w:jc w:val="center"/>
        </w:trPr>
        <w:tc>
          <w:tcPr>
            <w:tcW w:w="2485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Extáze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3,6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</w:tr>
      <w:tr w:rsidR="00794503" w:rsidRPr="00EC418C" w:rsidTr="009B1308">
        <w:trPr>
          <w:trHeight w:val="175"/>
          <w:jc w:val="center"/>
        </w:trPr>
        <w:tc>
          <w:tcPr>
            <w:tcW w:w="2485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Pervitin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1,4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0,7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2,3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2,2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0,9</w:t>
            </w:r>
          </w:p>
        </w:tc>
      </w:tr>
      <w:tr w:rsidR="00794503" w:rsidRPr="00EC418C" w:rsidTr="009B1308">
        <w:trPr>
          <w:trHeight w:val="195"/>
          <w:jc w:val="center"/>
        </w:trPr>
        <w:tc>
          <w:tcPr>
            <w:tcW w:w="2485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Kokain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1,2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</w:tr>
      <w:tr w:rsidR="00794503" w:rsidRPr="00EC418C" w:rsidTr="009B1308">
        <w:trPr>
          <w:trHeight w:val="195"/>
          <w:jc w:val="center"/>
        </w:trPr>
        <w:tc>
          <w:tcPr>
            <w:tcW w:w="2485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Halucinogenní houby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0,9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2,3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2,2</w:t>
            </w:r>
          </w:p>
        </w:tc>
        <w:tc>
          <w:tcPr>
            <w:tcW w:w="1507" w:type="dxa"/>
            <w:vAlign w:val="center"/>
          </w:tcPr>
          <w:p w:rsidR="00794503" w:rsidRPr="00EC418C" w:rsidRDefault="00794503" w:rsidP="007945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Cs/>
                <w:sz w:val="24"/>
                <w:szCs w:val="24"/>
              </w:rPr>
              <w:t>0,9</w:t>
            </w:r>
          </w:p>
        </w:tc>
      </w:tr>
    </w:tbl>
    <w:p w:rsidR="00794503" w:rsidRPr="00EC418C" w:rsidRDefault="00794503" w:rsidP="007945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4503" w:rsidRDefault="00794503" w:rsidP="009942EA">
      <w:pPr>
        <w:pStyle w:val="Nadpis3"/>
        <w:numPr>
          <w:ilvl w:val="0"/>
          <w:numId w:val="15"/>
        </w:numPr>
        <w:jc w:val="center"/>
      </w:pPr>
      <w:bookmarkStart w:id="73" w:name="_Toc512600850"/>
      <w:r w:rsidRPr="009942EA">
        <w:lastRenderedPageBreak/>
        <w:t xml:space="preserve">Počet certifikovaných programů primární prevence rizikového chování se zaměřením na prevenci v </w:t>
      </w:r>
      <w:proofErr w:type="spellStart"/>
      <w:r w:rsidRPr="009942EA">
        <w:t>adiktologii</w:t>
      </w:r>
      <w:proofErr w:type="spellEnd"/>
      <w:r w:rsidRPr="009942EA">
        <w:t xml:space="preserve"> podle krajů v r. 2016</w:t>
      </w:r>
      <w:bookmarkEnd w:id="73"/>
    </w:p>
    <w:p w:rsidR="009942EA" w:rsidRPr="009942EA" w:rsidRDefault="009942EA" w:rsidP="009942EA"/>
    <w:tbl>
      <w:tblPr>
        <w:tblW w:w="9633" w:type="dxa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2"/>
        <w:gridCol w:w="1799"/>
        <w:gridCol w:w="1666"/>
        <w:gridCol w:w="2180"/>
        <w:gridCol w:w="1306"/>
      </w:tblGrid>
      <w:tr w:rsidR="00794503" w:rsidRPr="00EC418C" w:rsidTr="009B1308">
        <w:trPr>
          <w:trHeight w:val="283"/>
        </w:trPr>
        <w:tc>
          <w:tcPr>
            <w:tcW w:w="2682" w:type="dxa"/>
            <w:vAlign w:val="center"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Kraj</w:t>
            </w:r>
          </w:p>
        </w:tc>
        <w:tc>
          <w:tcPr>
            <w:tcW w:w="1799" w:type="dxa"/>
            <w:vAlign w:val="center"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Všeobecná prevence</w:t>
            </w:r>
          </w:p>
        </w:tc>
        <w:tc>
          <w:tcPr>
            <w:tcW w:w="1666" w:type="dxa"/>
            <w:vAlign w:val="center"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Selektivní prevence</w:t>
            </w:r>
          </w:p>
        </w:tc>
        <w:tc>
          <w:tcPr>
            <w:tcW w:w="2180" w:type="dxa"/>
            <w:vAlign w:val="center"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Indikovaná prevence</w:t>
            </w:r>
          </w:p>
        </w:tc>
        <w:tc>
          <w:tcPr>
            <w:tcW w:w="1306" w:type="dxa"/>
            <w:vAlign w:val="center"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Celkem</w:t>
            </w:r>
          </w:p>
        </w:tc>
      </w:tr>
      <w:tr w:rsidR="00794503" w:rsidRPr="00EC418C" w:rsidTr="009B1308">
        <w:trPr>
          <w:trHeight w:val="283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Hl. m. Praha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794503" w:rsidRPr="00EC418C" w:rsidTr="009B1308">
        <w:trPr>
          <w:trHeight w:val="286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Středočeský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794503" w:rsidRPr="00EC418C" w:rsidTr="009B1308">
        <w:trPr>
          <w:trHeight w:val="286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Jihočeský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794503" w:rsidRPr="00EC418C" w:rsidTr="009B1308">
        <w:trPr>
          <w:trHeight w:val="284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Plzeňský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794503" w:rsidRPr="00EC418C" w:rsidTr="009B1308">
        <w:trPr>
          <w:trHeight w:val="284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Karlovarský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94503" w:rsidRPr="00EC418C" w:rsidTr="009B1308">
        <w:trPr>
          <w:trHeight w:val="286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Ústecký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94503" w:rsidRPr="00EC418C" w:rsidTr="009B1308">
        <w:trPr>
          <w:trHeight w:val="286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Liberecký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94503" w:rsidRPr="00EC418C" w:rsidTr="009B1308">
        <w:trPr>
          <w:trHeight w:val="284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Královéhradecký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794503" w:rsidRPr="00EC418C" w:rsidTr="009B1308">
        <w:trPr>
          <w:trHeight w:val="284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Pardubický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794503" w:rsidRPr="00EC418C" w:rsidTr="009B1308">
        <w:trPr>
          <w:trHeight w:val="286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Vysočina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794503" w:rsidRPr="00EC418C" w:rsidTr="009B1308">
        <w:trPr>
          <w:trHeight w:val="286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Jihomoravský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794503" w:rsidRPr="00EC418C" w:rsidTr="009B1308">
        <w:trPr>
          <w:trHeight w:val="285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Olomoucký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794503" w:rsidRPr="00EC418C" w:rsidTr="009B1308">
        <w:trPr>
          <w:trHeight w:val="285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Zlínský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794503" w:rsidRPr="00EC418C" w:rsidTr="009B1308">
        <w:trPr>
          <w:trHeight w:val="289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Moravskoslezský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794503" w:rsidRPr="00EC418C" w:rsidTr="009B1308">
        <w:trPr>
          <w:trHeight w:val="285"/>
        </w:trPr>
        <w:tc>
          <w:tcPr>
            <w:tcW w:w="2682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Celkem*</w:t>
            </w:r>
          </w:p>
        </w:tc>
        <w:tc>
          <w:tcPr>
            <w:tcW w:w="1799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66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180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06" w:type="dxa"/>
            <w:vAlign w:val="center"/>
            <w:hideMark/>
          </w:tcPr>
          <w:p w:rsidR="00794503" w:rsidRPr="00EC418C" w:rsidRDefault="00794503" w:rsidP="007945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</w:tbl>
    <w:p w:rsidR="00794503" w:rsidRPr="00EC418C" w:rsidRDefault="00794503" w:rsidP="00794503">
      <w:pPr>
        <w:spacing w:before="2"/>
        <w:rPr>
          <w:rFonts w:ascii="Times New Roman" w:hAnsi="Times New Roman" w:cs="Times New Roman"/>
          <w:sz w:val="24"/>
          <w:szCs w:val="24"/>
        </w:rPr>
      </w:pPr>
      <w:r w:rsidRPr="00EC418C">
        <w:rPr>
          <w:rFonts w:ascii="Times New Roman" w:hAnsi="Times New Roman" w:cs="Times New Roman"/>
          <w:sz w:val="24"/>
          <w:szCs w:val="24"/>
        </w:rPr>
        <w:t>*V některých krajích působí organizace, které mají sídlo v jiném kraji. Programy některých organizací působí v několika krajích najednou, údaje v řádku „celkem“ nejsou součtem počtu programů podle krajů.</w:t>
      </w:r>
    </w:p>
    <w:p w:rsidR="00794503" w:rsidRPr="00EC418C" w:rsidRDefault="00794503" w:rsidP="00794503">
      <w:pPr>
        <w:spacing w:before="2"/>
        <w:rPr>
          <w:rFonts w:ascii="Times New Roman" w:hAnsi="Times New Roman" w:cs="Times New Roman"/>
          <w:sz w:val="24"/>
          <w:szCs w:val="24"/>
        </w:rPr>
      </w:pPr>
    </w:p>
    <w:p w:rsidR="00794503" w:rsidRDefault="00794503" w:rsidP="009942EA">
      <w:pPr>
        <w:pStyle w:val="Nadpis3"/>
        <w:numPr>
          <w:ilvl w:val="0"/>
          <w:numId w:val="15"/>
        </w:numPr>
        <w:jc w:val="center"/>
      </w:pPr>
      <w:bookmarkStart w:id="74" w:name="_Toc512600851"/>
      <w:r w:rsidRPr="009942EA">
        <w:t>Pedagogicko-psychologické poradny (PPP) a střediska výchovné péče (SVP) podle krajů</w:t>
      </w:r>
      <w:bookmarkEnd w:id="74"/>
    </w:p>
    <w:p w:rsidR="009942EA" w:rsidRPr="009942EA" w:rsidRDefault="009942EA" w:rsidP="009942EA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260"/>
        <w:gridCol w:w="2551"/>
      </w:tblGrid>
      <w:tr w:rsidR="00794503" w:rsidRPr="00EC418C" w:rsidTr="009B1308">
        <w:trPr>
          <w:trHeight w:val="239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spacing w:before="23" w:line="197" w:lineRule="exact"/>
              <w:ind w:left="115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  <w:lang w:val="cs-CZ"/>
              </w:rPr>
              <w:t>Kraj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spacing w:before="23" w:line="197" w:lineRule="exact"/>
              <w:ind w:right="173"/>
              <w:rPr>
                <w:rFonts w:ascii="Times New Roman" w:hAnsi="Times New Roman" w:cs="Times New Roman"/>
                <w:b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cs-CZ"/>
              </w:rPr>
              <w:t>Počet PPP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spacing w:before="23" w:line="197" w:lineRule="exact"/>
              <w:ind w:right="105"/>
              <w:rPr>
                <w:rFonts w:ascii="Times New Roman" w:hAnsi="Times New Roman" w:cs="Times New Roman"/>
                <w:b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b/>
                <w:w w:val="95"/>
                <w:sz w:val="24"/>
                <w:szCs w:val="24"/>
                <w:lang w:val="cs-CZ"/>
              </w:rPr>
              <w:t>Počet SVP</w:t>
            </w:r>
          </w:p>
        </w:tc>
      </w:tr>
      <w:tr w:rsidR="00794503" w:rsidRPr="00EC418C" w:rsidTr="009B1308">
        <w:trPr>
          <w:trHeight w:val="237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spacing w:line="217" w:lineRule="exact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5"/>
                <w:sz w:val="24"/>
                <w:szCs w:val="24"/>
                <w:lang w:val="cs-CZ"/>
              </w:rPr>
              <w:t>Hl. m. Praha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spacing w:line="217" w:lineRule="exact"/>
              <w:ind w:right="175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13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spacing w:line="217" w:lineRule="exact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6</w:t>
            </w:r>
          </w:p>
        </w:tc>
      </w:tr>
      <w:tr w:rsidR="00794503" w:rsidRPr="00EC418C" w:rsidTr="009B1308">
        <w:trPr>
          <w:trHeight w:val="240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Středočeský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ind w:right="175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12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3</w:t>
            </w:r>
          </w:p>
        </w:tc>
      </w:tr>
      <w:tr w:rsidR="00794503" w:rsidRPr="00EC418C" w:rsidTr="009B1308">
        <w:trPr>
          <w:trHeight w:val="240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5"/>
                <w:sz w:val="24"/>
                <w:szCs w:val="24"/>
                <w:lang w:val="cs-CZ"/>
              </w:rPr>
              <w:t>Jihočeský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7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3</w:t>
            </w:r>
          </w:p>
        </w:tc>
      </w:tr>
      <w:tr w:rsidR="00794503" w:rsidRPr="00EC418C" w:rsidTr="009B1308">
        <w:trPr>
          <w:trHeight w:val="238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Plzeňský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5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2</w:t>
            </w:r>
          </w:p>
        </w:tc>
      </w:tr>
      <w:tr w:rsidR="00794503" w:rsidRPr="00EC418C" w:rsidTr="009B1308">
        <w:trPr>
          <w:trHeight w:val="238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5"/>
                <w:sz w:val="24"/>
                <w:szCs w:val="24"/>
                <w:lang w:val="cs-CZ"/>
              </w:rPr>
              <w:t>Karlovarský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3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1</w:t>
            </w:r>
          </w:p>
        </w:tc>
      </w:tr>
      <w:tr w:rsidR="00794503" w:rsidRPr="00EC418C" w:rsidTr="009B1308">
        <w:trPr>
          <w:trHeight w:val="240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5"/>
                <w:sz w:val="24"/>
                <w:szCs w:val="24"/>
                <w:lang w:val="cs-CZ"/>
              </w:rPr>
              <w:t>Ústecký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8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4</w:t>
            </w:r>
          </w:p>
        </w:tc>
      </w:tr>
      <w:tr w:rsidR="00794503" w:rsidRPr="00EC418C" w:rsidTr="009B1308">
        <w:trPr>
          <w:trHeight w:val="240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5"/>
                <w:sz w:val="24"/>
                <w:szCs w:val="24"/>
                <w:lang w:val="cs-CZ"/>
              </w:rPr>
              <w:lastRenderedPageBreak/>
              <w:t>Liberecký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4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1</w:t>
            </w:r>
          </w:p>
        </w:tc>
      </w:tr>
      <w:tr w:rsidR="00794503" w:rsidRPr="00EC418C" w:rsidTr="009B1308">
        <w:trPr>
          <w:trHeight w:val="238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Královéhradecký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5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4</w:t>
            </w:r>
          </w:p>
        </w:tc>
      </w:tr>
      <w:tr w:rsidR="00794503" w:rsidRPr="00EC418C" w:rsidTr="009B1308">
        <w:trPr>
          <w:trHeight w:val="238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Pardubický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4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3</w:t>
            </w:r>
          </w:p>
        </w:tc>
      </w:tr>
      <w:tr w:rsidR="00794503" w:rsidRPr="00EC418C" w:rsidTr="009B1308">
        <w:trPr>
          <w:trHeight w:val="240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Vysočina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5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1</w:t>
            </w:r>
          </w:p>
        </w:tc>
      </w:tr>
      <w:tr w:rsidR="00794503" w:rsidRPr="00EC418C" w:rsidTr="009B1308">
        <w:trPr>
          <w:trHeight w:val="240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Jihomoravský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8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3</w:t>
            </w:r>
          </w:p>
        </w:tc>
      </w:tr>
      <w:tr w:rsidR="00794503" w:rsidRPr="00EC418C" w:rsidTr="009B1308">
        <w:trPr>
          <w:trHeight w:val="238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Olomoucký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5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0</w:t>
            </w:r>
          </w:p>
        </w:tc>
      </w:tr>
      <w:tr w:rsidR="00794503" w:rsidRPr="00EC418C" w:rsidTr="009B1308">
        <w:trPr>
          <w:trHeight w:val="238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5"/>
                <w:sz w:val="24"/>
                <w:szCs w:val="24"/>
                <w:lang w:val="cs-CZ"/>
              </w:rPr>
              <w:t>Zlínský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4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spacing w:line="219" w:lineRule="exact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6</w:t>
            </w:r>
          </w:p>
        </w:tc>
      </w:tr>
      <w:tr w:rsidR="00794503" w:rsidRPr="00EC418C" w:rsidTr="009B1308">
        <w:trPr>
          <w:trHeight w:val="242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spacing w:line="222" w:lineRule="exact"/>
              <w:ind w:left="115"/>
              <w:jc w:val="left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Moravskoslezský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spacing w:line="222" w:lineRule="exact"/>
              <w:ind w:right="172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7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spacing w:line="222" w:lineRule="exact"/>
              <w:ind w:right="104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w w:val="80"/>
                <w:sz w:val="24"/>
                <w:szCs w:val="24"/>
                <w:lang w:val="cs-CZ"/>
              </w:rPr>
              <w:t>6</w:t>
            </w:r>
          </w:p>
        </w:tc>
      </w:tr>
      <w:tr w:rsidR="00794503" w:rsidRPr="00EC418C" w:rsidTr="009B1308">
        <w:trPr>
          <w:trHeight w:val="239"/>
        </w:trPr>
        <w:tc>
          <w:tcPr>
            <w:tcW w:w="3544" w:type="dxa"/>
            <w:hideMark/>
          </w:tcPr>
          <w:p w:rsidR="00794503" w:rsidRPr="00EC418C" w:rsidRDefault="00794503" w:rsidP="00794503">
            <w:pPr>
              <w:pStyle w:val="TableParagraph"/>
              <w:spacing w:before="23" w:line="197" w:lineRule="exact"/>
              <w:ind w:left="115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  <w:lang w:val="cs-CZ"/>
              </w:rPr>
              <w:t>Celkem</w:t>
            </w:r>
          </w:p>
        </w:tc>
        <w:tc>
          <w:tcPr>
            <w:tcW w:w="3260" w:type="dxa"/>
            <w:hideMark/>
          </w:tcPr>
          <w:p w:rsidR="00794503" w:rsidRPr="00EC418C" w:rsidRDefault="00794503" w:rsidP="00794503">
            <w:pPr>
              <w:pStyle w:val="TableParagraph"/>
              <w:spacing w:before="23" w:line="197" w:lineRule="exact"/>
              <w:ind w:right="173"/>
              <w:rPr>
                <w:rFonts w:ascii="Times New Roman" w:hAnsi="Times New Roman" w:cs="Times New Roman"/>
                <w:b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  <w:lang w:val="cs-CZ"/>
              </w:rPr>
              <w:t>90</w:t>
            </w:r>
          </w:p>
        </w:tc>
        <w:tc>
          <w:tcPr>
            <w:tcW w:w="2551" w:type="dxa"/>
            <w:hideMark/>
          </w:tcPr>
          <w:p w:rsidR="00794503" w:rsidRPr="00EC418C" w:rsidRDefault="00794503" w:rsidP="00794503">
            <w:pPr>
              <w:pStyle w:val="TableParagraph"/>
              <w:spacing w:before="23" w:line="197" w:lineRule="exact"/>
              <w:ind w:right="105"/>
              <w:rPr>
                <w:rFonts w:ascii="Times New Roman" w:hAnsi="Times New Roman" w:cs="Times New Roman"/>
                <w:b/>
                <w:sz w:val="24"/>
                <w:szCs w:val="24"/>
                <w:lang w:val="cs-CZ"/>
              </w:rPr>
            </w:pPr>
            <w:r w:rsidRPr="00EC418C">
              <w:rPr>
                <w:rFonts w:ascii="Times New Roman" w:hAnsi="Times New Roman" w:cs="Times New Roman"/>
                <w:b/>
                <w:sz w:val="24"/>
                <w:szCs w:val="24"/>
                <w:lang w:val="cs-CZ"/>
              </w:rPr>
              <w:t>43</w:t>
            </w:r>
          </w:p>
        </w:tc>
      </w:tr>
    </w:tbl>
    <w:p w:rsidR="00794503" w:rsidRDefault="00794503" w:rsidP="00794503">
      <w:pPr>
        <w:spacing w:before="2"/>
        <w:rPr>
          <w:rFonts w:ascii="Times New Roman" w:hAnsi="Times New Roman" w:cs="Times New Roman"/>
          <w:sz w:val="24"/>
          <w:szCs w:val="24"/>
        </w:rPr>
      </w:pPr>
    </w:p>
    <w:p w:rsidR="00BA47DD" w:rsidRDefault="00BA47DD" w:rsidP="00576F08">
      <w:pPr>
        <w:pStyle w:val="Nadpis1"/>
        <w:numPr>
          <w:ilvl w:val="0"/>
          <w:numId w:val="4"/>
        </w:numPr>
        <w:spacing w:line="276" w:lineRule="auto"/>
      </w:pPr>
      <w:bookmarkStart w:id="75" w:name="_Toc512600852"/>
      <w:r>
        <w:t>VZDĚLÁVÁNÍ</w:t>
      </w:r>
      <w:bookmarkEnd w:id="75"/>
    </w:p>
    <w:p w:rsidR="00BA47DD" w:rsidRDefault="00BA47DD" w:rsidP="00794503">
      <w:pPr>
        <w:spacing w:before="2"/>
        <w:rPr>
          <w:rFonts w:ascii="Times New Roman" w:hAnsi="Times New Roman" w:cs="Times New Roman"/>
          <w:sz w:val="24"/>
          <w:szCs w:val="24"/>
        </w:rPr>
      </w:pPr>
    </w:p>
    <w:p w:rsidR="00D46086" w:rsidRDefault="00D46086" w:rsidP="00576F08">
      <w:pPr>
        <w:pStyle w:val="Nadpis2"/>
        <w:numPr>
          <w:ilvl w:val="0"/>
          <w:numId w:val="16"/>
        </w:numPr>
      </w:pPr>
      <w:bookmarkStart w:id="76" w:name="_Toc512600853"/>
      <w:r w:rsidRPr="00D46086">
        <w:t xml:space="preserve">Počty žáků </w:t>
      </w:r>
      <w:r w:rsidR="008C5869">
        <w:t>v</w:t>
      </w:r>
      <w:r w:rsidR="00037DA8">
        <w:t> předškolním vzdělávání</w:t>
      </w:r>
      <w:bookmarkEnd w:id="76"/>
    </w:p>
    <w:p w:rsidR="008C5869" w:rsidRPr="008C5869" w:rsidRDefault="008C5869" w:rsidP="008C5869"/>
    <w:tbl>
      <w:tblPr>
        <w:tblW w:w="1419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851"/>
        <w:gridCol w:w="1218"/>
        <w:gridCol w:w="766"/>
        <w:gridCol w:w="1108"/>
        <w:gridCol w:w="840"/>
        <w:gridCol w:w="1454"/>
        <w:gridCol w:w="851"/>
        <w:gridCol w:w="1275"/>
        <w:gridCol w:w="1560"/>
        <w:gridCol w:w="992"/>
        <w:gridCol w:w="992"/>
        <w:gridCol w:w="992"/>
      </w:tblGrid>
      <w:tr w:rsidR="008C5869" w:rsidRPr="008C5869" w:rsidTr="008C5869">
        <w:trPr>
          <w:trHeight w:val="300"/>
        </w:trPr>
        <w:tc>
          <w:tcPr>
            <w:tcW w:w="12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školní </w:t>
            </w:r>
            <w:r w:rsidRPr="008C5869">
              <w:rPr>
                <w:rFonts w:ascii="Times New Roman" w:eastAsia="Times New Roman" w:hAnsi="Times New Roman" w:cs="Times New Roman"/>
              </w:rPr>
              <w:br/>
              <w:t>rok</w:t>
            </w:r>
          </w:p>
        </w:tc>
        <w:tc>
          <w:tcPr>
            <w:tcW w:w="206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školy</w:t>
            </w:r>
          </w:p>
        </w:tc>
        <w:tc>
          <w:tcPr>
            <w:tcW w:w="187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třídy</w:t>
            </w:r>
          </w:p>
        </w:tc>
        <w:tc>
          <w:tcPr>
            <w:tcW w:w="8956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děti</w:t>
            </w:r>
          </w:p>
        </w:tc>
      </w:tr>
      <w:tr w:rsidR="008C5869" w:rsidRPr="008C5869" w:rsidTr="008C5869">
        <w:trPr>
          <w:trHeight w:val="300"/>
        </w:trPr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5869">
              <w:rPr>
                <w:rFonts w:ascii="Times New Roman" w:eastAsia="Times New Roman" w:hAnsi="Times New Roman" w:cs="Times New Roman"/>
                <w:color w:val="000000"/>
              </w:rPr>
              <w:t>z toho pro děti</w:t>
            </w:r>
            <w:r w:rsidRPr="008C5869">
              <w:rPr>
                <w:rFonts w:ascii="Times New Roman" w:eastAsia="Times New Roman" w:hAnsi="Times New Roman" w:cs="Times New Roman"/>
                <w:color w:val="000000"/>
              </w:rPr>
              <w:br/>
              <w:t>se SVP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5869">
              <w:rPr>
                <w:rFonts w:ascii="Times New Roman" w:eastAsia="Times New Roman" w:hAnsi="Times New Roman" w:cs="Times New Roman"/>
                <w:color w:val="000000"/>
              </w:rPr>
              <w:t>z toho speciální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5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v tom ve věku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z toho</w:t>
            </w:r>
          </w:p>
        </w:tc>
      </w:tr>
      <w:tr w:rsidR="008C5869" w:rsidRPr="008C5869" w:rsidTr="008C5869">
        <w:trPr>
          <w:trHeight w:val="289"/>
        </w:trPr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méně než 3 roky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3 roky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4 a 5 let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6 let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C5869">
              <w:rPr>
                <w:rFonts w:ascii="Times New Roman" w:eastAsia="Times New Roman" w:hAnsi="Times New Roman" w:cs="Times New Roman"/>
              </w:rPr>
              <w:t>a více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dívky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se SVP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cizinci</w:t>
            </w:r>
          </w:p>
        </w:tc>
      </w:tr>
      <w:tr w:rsidR="008C5869" w:rsidRPr="008C5869" w:rsidTr="008C5869">
        <w:trPr>
          <w:trHeight w:val="230"/>
        </w:trPr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5869" w:rsidRPr="008C5869" w:rsidRDefault="008C5869" w:rsidP="008C586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C5869" w:rsidRPr="008C5869" w:rsidTr="008C5869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2011/12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4 931 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108 </w:t>
            </w:r>
          </w:p>
        </w:tc>
        <w:tc>
          <w:tcPr>
            <w:tcW w:w="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14 481 </w:t>
            </w:r>
          </w:p>
        </w:tc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671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342 521 </w:t>
            </w:r>
          </w:p>
        </w:tc>
        <w:tc>
          <w:tcPr>
            <w:tcW w:w="1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31 355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92 492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196 843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21 831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164 387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9 510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4 714 </w:t>
            </w:r>
          </w:p>
        </w:tc>
      </w:tr>
      <w:tr w:rsidR="008C5869" w:rsidRPr="008C5869" w:rsidTr="008C5869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2012/13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5 011 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110 </w:t>
            </w:r>
          </w:p>
        </w:tc>
        <w:tc>
          <w:tcPr>
            <w:tcW w:w="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14 972 </w:t>
            </w:r>
          </w:p>
        </w:tc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683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354 340 </w:t>
            </w:r>
          </w:p>
        </w:tc>
        <w:tc>
          <w:tcPr>
            <w:tcW w:w="1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31 951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91 350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211 153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19 886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170 705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9 767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5 434 </w:t>
            </w:r>
          </w:p>
        </w:tc>
      </w:tr>
      <w:tr w:rsidR="008C5869" w:rsidRPr="008C5869" w:rsidTr="008C5869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2013/14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5 085 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113 </w:t>
            </w:r>
          </w:p>
        </w:tc>
        <w:tc>
          <w:tcPr>
            <w:tcW w:w="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15 390 </w:t>
            </w:r>
          </w:p>
        </w:tc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698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363 568 </w:t>
            </w:r>
          </w:p>
        </w:tc>
        <w:tc>
          <w:tcPr>
            <w:tcW w:w="1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33 141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92 365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217 380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20 682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175 049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10 063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6 307 </w:t>
            </w:r>
          </w:p>
        </w:tc>
      </w:tr>
      <w:tr w:rsidR="008C5869" w:rsidRPr="008C5869" w:rsidTr="008C5869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2014/15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5 158 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115 </w:t>
            </w:r>
          </w:p>
        </w:tc>
        <w:tc>
          <w:tcPr>
            <w:tcW w:w="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15 729 </w:t>
            </w:r>
          </w:p>
        </w:tc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703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367 603 </w:t>
            </w:r>
          </w:p>
        </w:tc>
        <w:tc>
          <w:tcPr>
            <w:tcW w:w="1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37 898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92 120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217 065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20 520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176 574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10 312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7 214 </w:t>
            </w:r>
          </w:p>
        </w:tc>
      </w:tr>
      <w:tr w:rsidR="008C5869" w:rsidRPr="008C5869" w:rsidTr="008C5869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2015/16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5 209 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115 </w:t>
            </w:r>
          </w:p>
        </w:tc>
        <w:tc>
          <w:tcPr>
            <w:tcW w:w="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15 848 </w:t>
            </w:r>
          </w:p>
        </w:tc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706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367 361 </w:t>
            </w:r>
          </w:p>
        </w:tc>
        <w:tc>
          <w:tcPr>
            <w:tcW w:w="1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42 321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90 640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213 482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20 918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176 418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10 536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8 302 </w:t>
            </w:r>
          </w:p>
        </w:tc>
      </w:tr>
      <w:tr w:rsidR="008C5869" w:rsidRPr="008C5869" w:rsidTr="008C5869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>2016/17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5 209 </w:t>
            </w:r>
          </w:p>
        </w:tc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112 </w:t>
            </w:r>
          </w:p>
        </w:tc>
        <w:tc>
          <w:tcPr>
            <w:tcW w:w="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15 856 </w:t>
            </w:r>
          </w:p>
        </w:tc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693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362 653 </w:t>
            </w:r>
          </w:p>
        </w:tc>
        <w:tc>
          <w:tcPr>
            <w:tcW w:w="1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44 729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91 390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205 987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20 547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174 058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10 486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C5869" w:rsidRPr="008C5869" w:rsidRDefault="008C5869" w:rsidP="008C5869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8C5869">
              <w:rPr>
                <w:rFonts w:ascii="Times New Roman" w:eastAsia="Times New Roman" w:hAnsi="Times New Roman" w:cs="Times New Roman"/>
              </w:rPr>
              <w:t xml:space="preserve">9 494 </w:t>
            </w:r>
          </w:p>
        </w:tc>
      </w:tr>
    </w:tbl>
    <w:p w:rsidR="00D46086" w:rsidRDefault="00D46086" w:rsidP="00D46086">
      <w:pPr>
        <w:pStyle w:val="TableParagraph"/>
        <w:ind w:left="115"/>
        <w:jc w:val="left"/>
        <w:rPr>
          <w:rFonts w:ascii="Times New Roman" w:hAnsi="Times New Roman" w:cs="Times New Roman"/>
          <w:w w:val="90"/>
          <w:sz w:val="24"/>
          <w:szCs w:val="24"/>
          <w:lang w:val="cs-CZ"/>
        </w:rPr>
      </w:pPr>
    </w:p>
    <w:p w:rsidR="00037DA8" w:rsidRDefault="00037DA8" w:rsidP="00576F08">
      <w:pPr>
        <w:pStyle w:val="Nadpis2"/>
        <w:numPr>
          <w:ilvl w:val="0"/>
          <w:numId w:val="16"/>
        </w:numPr>
      </w:pPr>
      <w:bookmarkStart w:id="77" w:name="_Toc512600854"/>
      <w:r w:rsidRPr="00D46086">
        <w:lastRenderedPageBreak/>
        <w:t xml:space="preserve">Počty žáků </w:t>
      </w:r>
      <w:r>
        <w:t>v základním vzdělávání</w:t>
      </w:r>
      <w:bookmarkEnd w:id="77"/>
    </w:p>
    <w:p w:rsidR="00037DA8" w:rsidRDefault="00037DA8" w:rsidP="00D46086">
      <w:pPr>
        <w:pStyle w:val="TableParagraph"/>
        <w:ind w:left="115"/>
        <w:jc w:val="left"/>
        <w:rPr>
          <w:rFonts w:ascii="Times New Roman" w:hAnsi="Times New Roman" w:cs="Times New Roman"/>
          <w:w w:val="90"/>
          <w:sz w:val="24"/>
          <w:szCs w:val="24"/>
          <w:lang w:val="cs-CZ"/>
        </w:rPr>
      </w:pPr>
    </w:p>
    <w:tbl>
      <w:tblPr>
        <w:tblW w:w="141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134"/>
        <w:gridCol w:w="1134"/>
        <w:gridCol w:w="992"/>
        <w:gridCol w:w="1051"/>
        <w:gridCol w:w="1076"/>
        <w:gridCol w:w="875"/>
        <w:gridCol w:w="1068"/>
        <w:gridCol w:w="1138"/>
        <w:gridCol w:w="1138"/>
        <w:gridCol w:w="1606"/>
        <w:gridCol w:w="1651"/>
      </w:tblGrid>
      <w:tr w:rsidR="00037DA8" w:rsidRPr="00037DA8" w:rsidTr="00037DA8">
        <w:trPr>
          <w:trHeight w:val="300"/>
        </w:trPr>
        <w:tc>
          <w:tcPr>
            <w:tcW w:w="12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školní </w:t>
            </w:r>
            <w:r w:rsidRPr="00037DA8">
              <w:rPr>
                <w:rFonts w:ascii="Times New Roman" w:eastAsia="Times New Roman" w:hAnsi="Times New Roman" w:cs="Times New Roman"/>
              </w:rPr>
              <w:br/>
              <w:t>rok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žáci</w:t>
            </w:r>
            <w:r w:rsidRPr="00037DA8">
              <w:rPr>
                <w:rFonts w:ascii="Times New Roman" w:eastAsia="Times New Roman" w:hAnsi="Times New Roman" w:cs="Times New Roman"/>
              </w:rPr>
              <w:br/>
              <w:t>celkem</w:t>
            </w:r>
          </w:p>
        </w:tc>
        <w:tc>
          <w:tcPr>
            <w:tcW w:w="11729" w:type="dxa"/>
            <w:gridSpan w:val="10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z toho</w:t>
            </w:r>
          </w:p>
        </w:tc>
      </w:tr>
      <w:tr w:rsidR="00037DA8" w:rsidRPr="00037DA8" w:rsidTr="00037DA8">
        <w:trPr>
          <w:trHeight w:val="381"/>
        </w:trPr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1.stupeň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2.stupeň</w:t>
            </w:r>
          </w:p>
        </w:tc>
        <w:tc>
          <w:tcPr>
            <w:tcW w:w="30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v běžných základních školách</w:t>
            </w:r>
          </w:p>
        </w:tc>
        <w:tc>
          <w:tcPr>
            <w:tcW w:w="33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v základních školách pro žáky se SVP</w:t>
            </w:r>
          </w:p>
        </w:tc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na víceletých gymnáziích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v osmiletých konzervatořích</w:t>
            </w:r>
          </w:p>
        </w:tc>
      </w:tr>
      <w:tr w:rsidR="00037DA8" w:rsidRPr="00037DA8" w:rsidTr="00037DA8">
        <w:trPr>
          <w:trHeight w:val="300"/>
        </w:trPr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10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1.stupeň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2.stupeň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1.stupeň</w:t>
            </w: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2.stupeň</w:t>
            </w:r>
          </w:p>
        </w:tc>
        <w:tc>
          <w:tcPr>
            <w:tcW w:w="16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odpovídající </w:t>
            </w:r>
            <w:r w:rsidRPr="00037DA8">
              <w:rPr>
                <w:rFonts w:ascii="Times New Roman" w:eastAsia="Times New Roman" w:hAnsi="Times New Roman" w:cs="Times New Roman"/>
              </w:rPr>
              <w:br/>
              <w:t>2. stupni ZŠ</w:t>
            </w:r>
          </w:p>
        </w:tc>
        <w:tc>
          <w:tcPr>
            <w:tcW w:w="16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odpovídající </w:t>
            </w:r>
            <w:r w:rsidRPr="00037DA8">
              <w:rPr>
                <w:rFonts w:ascii="Times New Roman" w:eastAsia="Times New Roman" w:hAnsi="Times New Roman" w:cs="Times New Roman"/>
              </w:rPr>
              <w:br/>
              <w:t>2. stupni ZŠ</w:t>
            </w:r>
          </w:p>
        </w:tc>
      </w:tr>
      <w:tr w:rsidR="00037DA8" w:rsidRPr="00037DA8" w:rsidTr="00037DA8">
        <w:trPr>
          <w:trHeight w:val="230"/>
        </w:trPr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6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1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DA8" w:rsidRPr="00037DA8" w:rsidRDefault="00037DA8" w:rsidP="00037DA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37DA8" w:rsidRPr="00037DA8" w:rsidTr="00037DA8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2011/12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835 796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474 327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361 469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767 200 </w:t>
            </w:r>
          </w:p>
        </w:tc>
        <w:tc>
          <w:tcPr>
            <w:tcW w:w="1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461 774 </w:t>
            </w: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305 426 </w:t>
            </w:r>
          </w:p>
        </w:tc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27 442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12 553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14 889 </w:t>
            </w:r>
          </w:p>
        </w:tc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40 885 </w:t>
            </w:r>
          </w:p>
        </w:tc>
        <w:tc>
          <w:tcPr>
            <w:tcW w:w="1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269 </w:t>
            </w:r>
          </w:p>
        </w:tc>
      </w:tr>
      <w:tr w:rsidR="00037DA8" w:rsidRPr="00037DA8" w:rsidTr="00037DA8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2012/13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848 755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488 106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360 649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782 125 </w:t>
            </w:r>
          </w:p>
        </w:tc>
        <w:tc>
          <w:tcPr>
            <w:tcW w:w="1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476 218 </w:t>
            </w: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305 907 </w:t>
            </w:r>
          </w:p>
        </w:tc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25 825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11 888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13 937 </w:t>
            </w:r>
          </w:p>
        </w:tc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40 549 </w:t>
            </w:r>
          </w:p>
        </w:tc>
        <w:tc>
          <w:tcPr>
            <w:tcW w:w="1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256 </w:t>
            </w:r>
          </w:p>
        </w:tc>
      </w:tr>
      <w:tr w:rsidR="00037DA8" w:rsidRPr="00037DA8" w:rsidTr="00037DA8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2013/14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868 324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505 983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362 341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802 805 </w:t>
            </w:r>
          </w:p>
        </w:tc>
        <w:tc>
          <w:tcPr>
            <w:tcW w:w="1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494 550 </w:t>
            </w: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308 255 </w:t>
            </w:r>
          </w:p>
        </w:tc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24 849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11 433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13 416 </w:t>
            </w:r>
          </w:p>
        </w:tc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40 419 </w:t>
            </w:r>
          </w:p>
        </w:tc>
        <w:tc>
          <w:tcPr>
            <w:tcW w:w="1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251 </w:t>
            </w:r>
          </w:p>
        </w:tc>
      </w:tr>
      <w:tr w:rsidR="00037DA8" w:rsidRPr="00037DA8" w:rsidTr="00037DA8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2014/15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894 815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529 604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365 211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829 517 </w:t>
            </w:r>
          </w:p>
        </w:tc>
        <w:tc>
          <w:tcPr>
            <w:tcW w:w="1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517 885 </w:t>
            </w: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311 632 </w:t>
            </w:r>
          </w:p>
        </w:tc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24 620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11 719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12 901 </w:t>
            </w:r>
          </w:p>
        </w:tc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40 409 </w:t>
            </w:r>
          </w:p>
        </w:tc>
        <w:tc>
          <w:tcPr>
            <w:tcW w:w="1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269 </w:t>
            </w:r>
          </w:p>
        </w:tc>
      </w:tr>
      <w:tr w:rsidR="00037DA8" w:rsidRPr="00037DA8" w:rsidTr="00037DA8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2015/16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921 054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551 428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369 626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855 570 </w:t>
            </w:r>
          </w:p>
        </w:tc>
        <w:tc>
          <w:tcPr>
            <w:tcW w:w="1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539 220 </w:t>
            </w: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316 350 </w:t>
            </w:r>
          </w:p>
        </w:tc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24 681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12 208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12 473 </w:t>
            </w:r>
          </w:p>
        </w:tc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40 495 </w:t>
            </w:r>
          </w:p>
        </w:tc>
        <w:tc>
          <w:tcPr>
            <w:tcW w:w="1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308 </w:t>
            </w:r>
          </w:p>
        </w:tc>
      </w:tr>
      <w:tr w:rsidR="00037DA8" w:rsidRPr="00037DA8" w:rsidTr="00037DA8">
        <w:trPr>
          <w:trHeight w:val="36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>2016/17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947 497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568 966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378 531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883 254 </w:t>
            </w:r>
          </w:p>
        </w:tc>
        <w:tc>
          <w:tcPr>
            <w:tcW w:w="1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557 138 </w:t>
            </w: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326 116 </w:t>
            </w:r>
          </w:p>
        </w:tc>
        <w:tc>
          <w:tcPr>
            <w:tcW w:w="1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22 934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11 828 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11 106 </w:t>
            </w:r>
          </w:p>
        </w:tc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40 980 </w:t>
            </w:r>
          </w:p>
        </w:tc>
        <w:tc>
          <w:tcPr>
            <w:tcW w:w="1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DA8" w:rsidRPr="00037DA8" w:rsidRDefault="00037DA8" w:rsidP="00037DA8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37DA8">
              <w:rPr>
                <w:rFonts w:ascii="Times New Roman" w:eastAsia="Times New Roman" w:hAnsi="Times New Roman" w:cs="Times New Roman"/>
              </w:rPr>
              <w:t xml:space="preserve">329 </w:t>
            </w:r>
          </w:p>
        </w:tc>
      </w:tr>
    </w:tbl>
    <w:p w:rsidR="00037DA8" w:rsidRDefault="00037DA8" w:rsidP="00D46086">
      <w:pPr>
        <w:pStyle w:val="TableParagraph"/>
        <w:ind w:left="115"/>
        <w:jc w:val="left"/>
        <w:rPr>
          <w:rFonts w:ascii="Times New Roman" w:hAnsi="Times New Roman" w:cs="Times New Roman"/>
          <w:w w:val="90"/>
          <w:sz w:val="24"/>
          <w:szCs w:val="24"/>
          <w:lang w:val="cs-CZ"/>
        </w:rPr>
      </w:pPr>
    </w:p>
    <w:p w:rsidR="00FE5A0D" w:rsidRDefault="00FE5A0D" w:rsidP="00576F08">
      <w:pPr>
        <w:pStyle w:val="Nadpis2"/>
        <w:numPr>
          <w:ilvl w:val="0"/>
          <w:numId w:val="16"/>
        </w:numPr>
      </w:pPr>
      <w:bookmarkStart w:id="78" w:name="_Toc512600855"/>
      <w:r w:rsidRPr="00D46086">
        <w:t xml:space="preserve">Počty žáků </w:t>
      </w:r>
      <w:r>
        <w:t>ve středním vzdělávání</w:t>
      </w:r>
      <w:bookmarkEnd w:id="78"/>
    </w:p>
    <w:p w:rsidR="00FE5A0D" w:rsidRDefault="00FE5A0D" w:rsidP="00D46086">
      <w:pPr>
        <w:pStyle w:val="TableParagraph"/>
        <w:ind w:left="115"/>
        <w:jc w:val="left"/>
        <w:rPr>
          <w:rFonts w:ascii="Times New Roman" w:hAnsi="Times New Roman" w:cs="Times New Roman"/>
          <w:w w:val="90"/>
          <w:sz w:val="24"/>
          <w:szCs w:val="24"/>
          <w:lang w:val="cs-CZ"/>
        </w:rPr>
      </w:pPr>
    </w:p>
    <w:tbl>
      <w:tblPr>
        <w:tblW w:w="1419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214"/>
        <w:gridCol w:w="1007"/>
        <w:gridCol w:w="1417"/>
        <w:gridCol w:w="1134"/>
        <w:gridCol w:w="1134"/>
        <w:gridCol w:w="1560"/>
        <w:gridCol w:w="1275"/>
        <w:gridCol w:w="1134"/>
        <w:gridCol w:w="1134"/>
        <w:gridCol w:w="1701"/>
      </w:tblGrid>
      <w:tr w:rsidR="00FE5A0D" w:rsidRPr="00FE5A0D" w:rsidTr="00FE5A0D">
        <w:trPr>
          <w:trHeight w:val="315"/>
        </w:trPr>
        <w:tc>
          <w:tcPr>
            <w:tcW w:w="1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školní</w:t>
            </w:r>
            <w:r w:rsidRPr="00FE5A0D">
              <w:rPr>
                <w:rFonts w:ascii="Times New Roman" w:eastAsia="Times New Roman" w:hAnsi="Times New Roman" w:cs="Times New Roman"/>
              </w:rPr>
              <w:br/>
              <w:t>rok</w:t>
            </w:r>
          </w:p>
        </w:tc>
        <w:tc>
          <w:tcPr>
            <w:tcW w:w="363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školy</w:t>
            </w:r>
          </w:p>
        </w:tc>
        <w:tc>
          <w:tcPr>
            <w:tcW w:w="38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třídy</w:t>
            </w:r>
          </w:p>
        </w:tc>
        <w:tc>
          <w:tcPr>
            <w:tcW w:w="52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žáci</w:t>
            </w:r>
          </w:p>
        </w:tc>
      </w:tr>
      <w:tr w:rsidR="00FE5A0D" w:rsidRPr="00FE5A0D" w:rsidTr="00FE5A0D">
        <w:trPr>
          <w:trHeight w:val="138"/>
        </w:trPr>
        <w:tc>
          <w:tcPr>
            <w:tcW w:w="1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z toho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v tom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celkem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z toho</w:t>
            </w:r>
          </w:p>
        </w:tc>
      </w:tr>
      <w:tr w:rsidR="00FE5A0D" w:rsidRPr="00FE5A0D" w:rsidTr="00FE5A0D">
        <w:trPr>
          <w:trHeight w:val="390"/>
        </w:trPr>
        <w:tc>
          <w:tcPr>
            <w:tcW w:w="1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denní vzdělávání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ostatní formy vzdělávání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denní vzdělávání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ostatní formy vzdělávání</w:t>
            </w: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dívky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v denním vzdělávání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v ostatních</w:t>
            </w:r>
            <w:r w:rsidRPr="00FE5A0D">
              <w:rPr>
                <w:rFonts w:ascii="Times New Roman" w:eastAsia="Times New Roman" w:hAnsi="Times New Roman" w:cs="Times New Roman"/>
              </w:rPr>
              <w:br/>
              <w:t>formách</w:t>
            </w:r>
            <w:r w:rsidRPr="00FE5A0D">
              <w:rPr>
                <w:rFonts w:ascii="Times New Roman" w:eastAsia="Times New Roman" w:hAnsi="Times New Roman" w:cs="Times New Roman"/>
              </w:rPr>
              <w:br/>
              <w:t>vzdělávání</w:t>
            </w:r>
          </w:p>
        </w:tc>
      </w:tr>
      <w:tr w:rsidR="00FE5A0D" w:rsidRPr="00FE5A0D" w:rsidTr="00FE5A0D">
        <w:trPr>
          <w:trHeight w:val="230"/>
        </w:trPr>
        <w:tc>
          <w:tcPr>
            <w:tcW w:w="1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A0D" w:rsidRPr="00FE5A0D" w:rsidRDefault="00FE5A0D" w:rsidP="00FE5A0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5A0D" w:rsidRPr="00FE5A0D" w:rsidTr="00FE5A0D">
        <w:trPr>
          <w:trHeight w:val="360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2011/12</w:t>
            </w:r>
          </w:p>
        </w:tc>
        <w:tc>
          <w:tcPr>
            <w:tcW w:w="12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1 393 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1 384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417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21 986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20 400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1 586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501 220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247 402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470 347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30 873 </w:t>
            </w:r>
          </w:p>
        </w:tc>
      </w:tr>
      <w:tr w:rsidR="00FE5A0D" w:rsidRPr="00FE5A0D" w:rsidTr="00FE5A0D">
        <w:trPr>
          <w:trHeight w:val="360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2012/13</w:t>
            </w:r>
          </w:p>
        </w:tc>
        <w:tc>
          <w:tcPr>
            <w:tcW w:w="12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1 347 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1 337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404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20 918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19 440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1 478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470 754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232 209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443 719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27 035 </w:t>
            </w:r>
          </w:p>
        </w:tc>
      </w:tr>
      <w:tr w:rsidR="00FE5A0D" w:rsidRPr="00FE5A0D" w:rsidTr="00FE5A0D">
        <w:trPr>
          <w:trHeight w:val="360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2013/14</w:t>
            </w:r>
          </w:p>
        </w:tc>
        <w:tc>
          <w:tcPr>
            <w:tcW w:w="12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1 331 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1 323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383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20 192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18 823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1 369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448 792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220 830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423 863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24 929 </w:t>
            </w:r>
          </w:p>
        </w:tc>
      </w:tr>
      <w:tr w:rsidR="00FE5A0D" w:rsidRPr="00FE5A0D" w:rsidTr="00FE5A0D">
        <w:trPr>
          <w:trHeight w:val="360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2014/15</w:t>
            </w:r>
          </w:p>
        </w:tc>
        <w:tc>
          <w:tcPr>
            <w:tcW w:w="12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1 310 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1 299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362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19 771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18 455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1 316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435 542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214 988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412 532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23 010 </w:t>
            </w:r>
          </w:p>
        </w:tc>
      </w:tr>
      <w:tr w:rsidR="00FE5A0D" w:rsidRPr="00FE5A0D" w:rsidTr="00FE5A0D">
        <w:trPr>
          <w:trHeight w:val="360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>2015/16</w:t>
            </w:r>
          </w:p>
        </w:tc>
        <w:tc>
          <w:tcPr>
            <w:tcW w:w="12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1 304 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1 294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351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19 546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18 269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1 277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427 107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210 875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405 631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21 476 </w:t>
            </w:r>
          </w:p>
        </w:tc>
      </w:tr>
      <w:tr w:rsidR="00FE5A0D" w:rsidRPr="00FE5A0D" w:rsidTr="00FE5A0D">
        <w:trPr>
          <w:trHeight w:val="360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lastRenderedPageBreak/>
              <w:t>2016/17</w:t>
            </w:r>
          </w:p>
        </w:tc>
        <w:tc>
          <w:tcPr>
            <w:tcW w:w="12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1 307 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1 297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340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19 380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18 127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1 253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424 849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209 632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404 087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A0D" w:rsidRPr="00FE5A0D" w:rsidRDefault="00FE5A0D" w:rsidP="00FE5A0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FE5A0D">
              <w:rPr>
                <w:rFonts w:ascii="Times New Roman" w:eastAsia="Times New Roman" w:hAnsi="Times New Roman" w:cs="Times New Roman"/>
              </w:rPr>
              <w:t xml:space="preserve">20 762 </w:t>
            </w:r>
          </w:p>
        </w:tc>
      </w:tr>
    </w:tbl>
    <w:p w:rsidR="00FE5A0D" w:rsidRDefault="00FE5A0D" w:rsidP="00D46086">
      <w:pPr>
        <w:pStyle w:val="TableParagraph"/>
        <w:ind w:left="115"/>
        <w:jc w:val="left"/>
        <w:rPr>
          <w:rFonts w:ascii="Times New Roman" w:hAnsi="Times New Roman" w:cs="Times New Roman"/>
          <w:w w:val="90"/>
          <w:sz w:val="24"/>
          <w:szCs w:val="24"/>
          <w:lang w:val="cs-CZ"/>
        </w:rPr>
      </w:pPr>
    </w:p>
    <w:p w:rsidR="001B1CAF" w:rsidRPr="00D46086" w:rsidRDefault="001B1CAF" w:rsidP="00576F08">
      <w:pPr>
        <w:pStyle w:val="Nadpis2"/>
        <w:numPr>
          <w:ilvl w:val="0"/>
          <w:numId w:val="16"/>
        </w:numPr>
      </w:pPr>
      <w:bookmarkStart w:id="79" w:name="_Toc512600856"/>
      <w:r w:rsidRPr="00D46086">
        <w:t xml:space="preserve">Počty </w:t>
      </w:r>
      <w:r>
        <w:t>učitelů</w:t>
      </w:r>
      <w:bookmarkEnd w:id="79"/>
      <w:r w:rsidRPr="00D46086">
        <w:t xml:space="preserve"> </w:t>
      </w:r>
    </w:p>
    <w:p w:rsidR="007767FB" w:rsidRDefault="007767FB" w:rsidP="00D46086">
      <w:pPr>
        <w:pStyle w:val="TableParagraph"/>
        <w:ind w:left="115"/>
        <w:jc w:val="left"/>
        <w:rPr>
          <w:rFonts w:ascii="Times New Roman" w:hAnsi="Times New Roman" w:cs="Times New Roman"/>
          <w:w w:val="90"/>
          <w:sz w:val="24"/>
          <w:szCs w:val="24"/>
          <w:lang w:val="cs-CZ"/>
        </w:rPr>
      </w:pPr>
    </w:p>
    <w:tbl>
      <w:tblPr>
        <w:tblW w:w="131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8"/>
        <w:gridCol w:w="961"/>
        <w:gridCol w:w="961"/>
        <w:gridCol w:w="939"/>
        <w:gridCol w:w="939"/>
        <w:gridCol w:w="939"/>
        <w:gridCol w:w="939"/>
        <w:gridCol w:w="929"/>
        <w:gridCol w:w="929"/>
        <w:gridCol w:w="929"/>
        <w:gridCol w:w="929"/>
        <w:gridCol w:w="929"/>
        <w:gridCol w:w="929"/>
      </w:tblGrid>
      <w:tr w:rsidR="00356361" w:rsidRPr="00537A71" w:rsidTr="000C1496">
        <w:trPr>
          <w:trHeight w:val="285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6361" w:rsidRPr="00537A71" w:rsidRDefault="00356361" w:rsidP="00537A71">
            <w:pPr>
              <w:jc w:val="center"/>
              <w:rPr>
                <w:rFonts w:ascii="Arial Narrow" w:eastAsia="Times New Roman" w:hAnsi="Arial Narrow"/>
                <w:b/>
                <w:bCs/>
              </w:rPr>
            </w:pPr>
          </w:p>
        </w:tc>
        <w:tc>
          <w:tcPr>
            <w:tcW w:w="19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2011</w:t>
            </w:r>
          </w:p>
        </w:tc>
        <w:tc>
          <w:tcPr>
            <w:tcW w:w="18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2012</w:t>
            </w:r>
          </w:p>
        </w:tc>
        <w:tc>
          <w:tcPr>
            <w:tcW w:w="18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2013</w:t>
            </w:r>
          </w:p>
        </w:tc>
        <w:tc>
          <w:tcPr>
            <w:tcW w:w="18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2014</w:t>
            </w:r>
          </w:p>
        </w:tc>
        <w:tc>
          <w:tcPr>
            <w:tcW w:w="18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2015</w:t>
            </w:r>
          </w:p>
        </w:tc>
        <w:tc>
          <w:tcPr>
            <w:tcW w:w="18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2016</w:t>
            </w:r>
          </w:p>
        </w:tc>
      </w:tr>
      <w:tr w:rsidR="00356361" w:rsidRPr="00537A71" w:rsidTr="000C1496">
        <w:trPr>
          <w:trHeight w:val="285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56361" w:rsidRPr="00537A71" w:rsidRDefault="00356361" w:rsidP="00537A71">
            <w:pPr>
              <w:jc w:val="center"/>
              <w:rPr>
                <w:rFonts w:ascii="Arial Narrow" w:eastAsia="Times New Roman" w:hAnsi="Arial Narrow"/>
                <w:b/>
                <w:bCs/>
              </w:rPr>
            </w:pP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Celkem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ženy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0C1496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Celkem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0C1496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ženy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0C1496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Celkem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0C1496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ženy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0C1496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Celkem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0C1496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ženy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0C1496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Celkem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0C1496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ženy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0C1496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Celkem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0C1496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>
              <w:rPr>
                <w:rFonts w:ascii="Arial Narrow" w:eastAsia="Times New Roman" w:hAnsi="Arial Narrow"/>
                <w:b/>
                <w:bCs/>
              </w:rPr>
              <w:t>ženy</w:t>
            </w:r>
          </w:p>
        </w:tc>
      </w:tr>
      <w:tr w:rsidR="00356361" w:rsidRPr="00537A71" w:rsidTr="000C1496">
        <w:trPr>
          <w:trHeight w:val="285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356361">
            <w:pPr>
              <w:jc w:val="center"/>
              <w:rPr>
                <w:rFonts w:ascii="Arial Narrow" w:eastAsia="Times New Roman" w:hAnsi="Arial Narrow"/>
                <w:b/>
                <w:bCs/>
              </w:rPr>
            </w:pPr>
            <w:r w:rsidRPr="00537A71">
              <w:rPr>
                <w:rFonts w:ascii="Arial Narrow" w:eastAsia="Times New Roman" w:hAnsi="Arial Narrow"/>
                <w:b/>
                <w:bCs/>
              </w:rPr>
              <w:t> Česká republika 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 w:rsidRPr="00537A71">
              <w:rPr>
                <w:rFonts w:ascii="Arial Narrow" w:eastAsia="Times New Roman" w:hAnsi="Arial Narrow"/>
                <w:b/>
                <w:bCs/>
              </w:rPr>
              <w:t xml:space="preserve">148 228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 w:rsidRPr="00537A71">
              <w:rPr>
                <w:rFonts w:ascii="Arial Narrow" w:eastAsia="Times New Roman" w:hAnsi="Arial Narrow"/>
                <w:b/>
                <w:bCs/>
              </w:rPr>
              <w:t xml:space="preserve">114 731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 w:rsidRPr="00537A71">
              <w:rPr>
                <w:rFonts w:ascii="Arial Narrow" w:eastAsia="Times New Roman" w:hAnsi="Arial Narrow"/>
                <w:b/>
                <w:bCs/>
              </w:rPr>
              <w:t xml:space="preserve">146 160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  <w:b/>
                <w:bCs/>
              </w:rPr>
            </w:pPr>
            <w:r w:rsidRPr="00537A71">
              <w:rPr>
                <w:rFonts w:ascii="Arial Narrow" w:eastAsia="Times New Roman" w:hAnsi="Arial Narrow"/>
                <w:b/>
                <w:bCs/>
              </w:rPr>
              <w:t xml:space="preserve">114 160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145 838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114 521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146 411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115 543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146 730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116 178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147 948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117 362 </w:t>
            </w:r>
          </w:p>
        </w:tc>
      </w:tr>
      <w:tr w:rsidR="00356361" w:rsidRPr="00537A71" w:rsidTr="00356361">
        <w:trPr>
          <w:trHeight w:val="270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Hlavní město Praha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18 226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13 656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18 231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13 783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18 479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14 012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18 901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14 425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19 259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14 703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17 619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14 636 </w:t>
            </w:r>
          </w:p>
        </w:tc>
      </w:tr>
      <w:tr w:rsidR="00356361" w:rsidRPr="00537A71" w:rsidTr="00356361">
        <w:trPr>
          <w:trHeight w:val="270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Středočeský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16 638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13 245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16 393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13 393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16 602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13 678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16 903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13 958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17 249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14 271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7 760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6 228 </w:t>
            </w:r>
          </w:p>
        </w:tc>
      </w:tr>
      <w:tr w:rsidR="00356361" w:rsidRPr="00537A71" w:rsidTr="00356361">
        <w:trPr>
          <w:trHeight w:val="255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Jihočeský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9 173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6 862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9 056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6 832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9 014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6 859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8 999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6 883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9 055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6 935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11 194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8 935 </w:t>
            </w:r>
          </w:p>
        </w:tc>
      </w:tr>
      <w:tr w:rsidR="00356361" w:rsidRPr="00537A71" w:rsidTr="00356361">
        <w:trPr>
          <w:trHeight w:val="270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Plzeňský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7 672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6 055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7 601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6 022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7 624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6 074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7 648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6 129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7 678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6 179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6 040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4 852 </w:t>
            </w:r>
          </w:p>
        </w:tc>
      </w:tr>
      <w:tr w:rsidR="00356361" w:rsidRPr="00537A71" w:rsidTr="00356361">
        <w:trPr>
          <w:trHeight w:val="255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Karlovarský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4 022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3 149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3 904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3 083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3 816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3 044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3 786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3 007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3 796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3 040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7 406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5 832 </w:t>
            </w:r>
          </w:p>
        </w:tc>
      </w:tr>
      <w:tr w:rsidR="00356361" w:rsidRPr="00537A71" w:rsidTr="00356361">
        <w:trPr>
          <w:trHeight w:val="270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Ústecký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11 575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9 017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11 416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8 987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11 316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8 903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11 243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8 894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11 192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8 927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7 262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5 685 </w:t>
            </w:r>
          </w:p>
        </w:tc>
      </w:tr>
      <w:tr w:rsidR="00356361" w:rsidRPr="00537A71" w:rsidTr="00356361">
        <w:trPr>
          <w:trHeight w:val="255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Liberecký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6 151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4 811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6 072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4 777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6 040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4 801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6 059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4 841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6 025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4 822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9 130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7 280 </w:t>
            </w:r>
          </w:p>
        </w:tc>
      </w:tr>
      <w:tr w:rsidR="00356361" w:rsidRPr="00537A71" w:rsidTr="00356361">
        <w:trPr>
          <w:trHeight w:val="255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Královéhradecký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8 266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6 308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8 142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6 246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8 082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6 242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8 097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6 253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8 018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6 225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8 249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6 415 </w:t>
            </w:r>
          </w:p>
        </w:tc>
      </w:tr>
      <w:tr w:rsidR="00356361" w:rsidRPr="00537A71" w:rsidTr="00356361">
        <w:trPr>
          <w:trHeight w:val="270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Pardubický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7 546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5 778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7 424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5 751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7 446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5 781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7 459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5 826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7 385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5 784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16 536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13 336 </w:t>
            </w:r>
          </w:p>
        </w:tc>
      </w:tr>
      <w:tr w:rsidR="00356361" w:rsidRPr="00537A71" w:rsidTr="000C1496">
        <w:trPr>
          <w:trHeight w:val="255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35636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Vysočina 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7 522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5 734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7 404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5 675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7 325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5 652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7 312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5 689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7 222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5 647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19 695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14 959 </w:t>
            </w:r>
          </w:p>
        </w:tc>
      </w:tr>
      <w:tr w:rsidR="00356361" w:rsidRPr="00537A71" w:rsidTr="00356361">
        <w:trPr>
          <w:trHeight w:val="270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Jihomoravský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16 189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12 583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15 925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12 459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15 868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12 479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15 815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12 536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15 920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12 702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17 619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14 636 </w:t>
            </w:r>
          </w:p>
        </w:tc>
      </w:tr>
      <w:tr w:rsidR="00356361" w:rsidRPr="00537A71" w:rsidTr="00356361">
        <w:trPr>
          <w:trHeight w:val="255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Olomoucký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9 243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7 213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9 120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7 150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9 066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7 158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9 082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7 201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9 072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7 196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7 760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6 228 </w:t>
            </w:r>
          </w:p>
        </w:tc>
      </w:tr>
      <w:tr w:rsidR="00356361" w:rsidRPr="00537A71" w:rsidTr="00356361">
        <w:trPr>
          <w:trHeight w:val="270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Zlínský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8 524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6 455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8 384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6 401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8 289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6 381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8 249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6 403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8 280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6 424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3 795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3 037 </w:t>
            </w:r>
          </w:p>
        </w:tc>
      </w:tr>
      <w:tr w:rsidR="00356361" w:rsidRPr="00537A71" w:rsidTr="00356361">
        <w:trPr>
          <w:trHeight w:val="270"/>
        </w:trPr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6361" w:rsidRPr="00537A71" w:rsidRDefault="00356361" w:rsidP="00537A71">
            <w:pPr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>Moravskoslezský kraj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17 481 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13 865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17 088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Pr="00537A71" w:rsidRDefault="00356361" w:rsidP="00537A71">
            <w:pPr>
              <w:jc w:val="right"/>
              <w:rPr>
                <w:rFonts w:ascii="Arial Narrow" w:eastAsia="Times New Roman" w:hAnsi="Arial Narrow"/>
              </w:rPr>
            </w:pPr>
            <w:r w:rsidRPr="00537A71">
              <w:rPr>
                <w:rFonts w:ascii="Arial Narrow" w:eastAsia="Times New Roman" w:hAnsi="Arial Narrow"/>
              </w:rPr>
              <w:t xml:space="preserve">13 601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16 871 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13 457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16 858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537A71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13 498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16 579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13 323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6 040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361" w:rsidRDefault="00356361" w:rsidP="000C1496">
            <w:pPr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4 852 </w:t>
            </w:r>
          </w:p>
        </w:tc>
      </w:tr>
    </w:tbl>
    <w:p w:rsidR="00537A71" w:rsidRDefault="00537A71" w:rsidP="00D46086">
      <w:pPr>
        <w:pStyle w:val="TableParagraph"/>
        <w:ind w:left="115"/>
        <w:jc w:val="left"/>
        <w:rPr>
          <w:rFonts w:ascii="Times New Roman" w:hAnsi="Times New Roman" w:cs="Times New Roman"/>
          <w:w w:val="90"/>
          <w:sz w:val="24"/>
          <w:szCs w:val="24"/>
          <w:lang w:val="cs-CZ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0"/>
        <w:gridCol w:w="1559"/>
        <w:gridCol w:w="1701"/>
        <w:gridCol w:w="1830"/>
        <w:gridCol w:w="2015"/>
        <w:gridCol w:w="2015"/>
        <w:gridCol w:w="2015"/>
      </w:tblGrid>
      <w:tr w:rsidR="00537A71" w:rsidTr="007859AC">
        <w:tc>
          <w:tcPr>
            <w:tcW w:w="2970" w:type="dxa"/>
          </w:tcPr>
          <w:p w:rsidR="00537A71" w:rsidRDefault="00537A7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</w:p>
        </w:tc>
        <w:tc>
          <w:tcPr>
            <w:tcW w:w="3260" w:type="dxa"/>
            <w:gridSpan w:val="2"/>
          </w:tcPr>
          <w:p w:rsidR="00537A71" w:rsidRDefault="00537A7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2014</w:t>
            </w:r>
          </w:p>
        </w:tc>
        <w:tc>
          <w:tcPr>
            <w:tcW w:w="3845" w:type="dxa"/>
            <w:gridSpan w:val="2"/>
          </w:tcPr>
          <w:p w:rsidR="00537A71" w:rsidRDefault="00537A7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2015</w:t>
            </w:r>
          </w:p>
        </w:tc>
        <w:tc>
          <w:tcPr>
            <w:tcW w:w="4030" w:type="dxa"/>
            <w:gridSpan w:val="2"/>
          </w:tcPr>
          <w:p w:rsidR="00537A71" w:rsidRDefault="00537A7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2016</w:t>
            </w:r>
          </w:p>
        </w:tc>
      </w:tr>
      <w:tr w:rsidR="00537A71" w:rsidTr="007859AC">
        <w:tc>
          <w:tcPr>
            <w:tcW w:w="2970" w:type="dxa"/>
          </w:tcPr>
          <w:p w:rsidR="00537A71" w:rsidRDefault="00537A7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</w:p>
        </w:tc>
        <w:tc>
          <w:tcPr>
            <w:tcW w:w="1559" w:type="dxa"/>
          </w:tcPr>
          <w:p w:rsidR="00537A71" w:rsidRDefault="00537A7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celkem</w:t>
            </w:r>
          </w:p>
        </w:tc>
        <w:tc>
          <w:tcPr>
            <w:tcW w:w="1701" w:type="dxa"/>
          </w:tcPr>
          <w:p w:rsidR="00537A71" w:rsidRDefault="00537A7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ženy</w:t>
            </w:r>
          </w:p>
        </w:tc>
        <w:tc>
          <w:tcPr>
            <w:tcW w:w="1830" w:type="dxa"/>
          </w:tcPr>
          <w:p w:rsidR="00537A71" w:rsidRDefault="00537A71" w:rsidP="00537A71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celkem</w:t>
            </w:r>
          </w:p>
        </w:tc>
        <w:tc>
          <w:tcPr>
            <w:tcW w:w="2015" w:type="dxa"/>
          </w:tcPr>
          <w:p w:rsidR="00537A71" w:rsidRDefault="00537A71" w:rsidP="00537A71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ženy</w:t>
            </w:r>
          </w:p>
        </w:tc>
        <w:tc>
          <w:tcPr>
            <w:tcW w:w="2015" w:type="dxa"/>
          </w:tcPr>
          <w:p w:rsidR="00537A71" w:rsidRDefault="00537A71" w:rsidP="00537A71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celkem</w:t>
            </w:r>
          </w:p>
        </w:tc>
        <w:tc>
          <w:tcPr>
            <w:tcW w:w="2015" w:type="dxa"/>
          </w:tcPr>
          <w:p w:rsidR="00537A71" w:rsidRDefault="00537A71" w:rsidP="00537A71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ženy</w:t>
            </w:r>
          </w:p>
        </w:tc>
      </w:tr>
      <w:tr w:rsidR="00E91EC0" w:rsidTr="007859AC">
        <w:tc>
          <w:tcPr>
            <w:tcW w:w="2970" w:type="dxa"/>
          </w:tcPr>
          <w:p w:rsidR="00E91EC0" w:rsidRDefault="00E91EC0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Mateřské školy</w:t>
            </w:r>
          </w:p>
        </w:tc>
        <w:tc>
          <w:tcPr>
            <w:tcW w:w="1559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30 679 </w:t>
            </w:r>
          </w:p>
        </w:tc>
        <w:tc>
          <w:tcPr>
            <w:tcW w:w="1701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30 510 </w:t>
            </w:r>
          </w:p>
        </w:tc>
        <w:tc>
          <w:tcPr>
            <w:tcW w:w="1830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30 864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30 690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31 002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30 821 </w:t>
            </w:r>
          </w:p>
        </w:tc>
      </w:tr>
      <w:tr w:rsidR="00E91EC0" w:rsidTr="007859AC">
        <w:tc>
          <w:tcPr>
            <w:tcW w:w="2970" w:type="dxa"/>
          </w:tcPr>
          <w:p w:rsidR="00E91EC0" w:rsidRDefault="00E91EC0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Přípravný stupeň ZŠ speciální</w:t>
            </w:r>
          </w:p>
        </w:tc>
        <w:tc>
          <w:tcPr>
            <w:tcW w:w="1559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46 </w:t>
            </w:r>
          </w:p>
        </w:tc>
        <w:tc>
          <w:tcPr>
            <w:tcW w:w="1701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45 </w:t>
            </w:r>
          </w:p>
        </w:tc>
        <w:tc>
          <w:tcPr>
            <w:tcW w:w="1830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46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45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32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31 </w:t>
            </w:r>
          </w:p>
        </w:tc>
      </w:tr>
      <w:tr w:rsidR="00E91EC0" w:rsidTr="007859AC">
        <w:tc>
          <w:tcPr>
            <w:tcW w:w="2970" w:type="dxa"/>
          </w:tcPr>
          <w:p w:rsidR="00E91EC0" w:rsidRDefault="00E91EC0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Přípravné třídy ZŠ</w:t>
            </w:r>
          </w:p>
        </w:tc>
        <w:tc>
          <w:tcPr>
            <w:tcW w:w="1559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306 </w:t>
            </w:r>
          </w:p>
        </w:tc>
        <w:tc>
          <w:tcPr>
            <w:tcW w:w="1701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302 </w:t>
            </w:r>
          </w:p>
        </w:tc>
        <w:tc>
          <w:tcPr>
            <w:tcW w:w="1830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363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359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360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355 </w:t>
            </w:r>
          </w:p>
        </w:tc>
      </w:tr>
      <w:tr w:rsidR="00E91EC0" w:rsidTr="007859AC">
        <w:tc>
          <w:tcPr>
            <w:tcW w:w="2970" w:type="dxa"/>
          </w:tcPr>
          <w:p w:rsidR="00E91EC0" w:rsidRDefault="00E91EC0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1. stupeň ZŠ</w:t>
            </w:r>
          </w:p>
        </w:tc>
        <w:tc>
          <w:tcPr>
            <w:tcW w:w="1559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35 117 </w:t>
            </w:r>
          </w:p>
        </w:tc>
        <w:tc>
          <w:tcPr>
            <w:tcW w:w="1701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32 465 </w:t>
            </w:r>
          </w:p>
        </w:tc>
        <w:tc>
          <w:tcPr>
            <w:tcW w:w="1830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36 337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33 528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37 740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34 696 </w:t>
            </w:r>
          </w:p>
        </w:tc>
      </w:tr>
      <w:tr w:rsidR="00E91EC0" w:rsidTr="007859AC">
        <w:tc>
          <w:tcPr>
            <w:tcW w:w="2970" w:type="dxa"/>
          </w:tcPr>
          <w:p w:rsidR="00E91EC0" w:rsidRDefault="00E91EC0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2. stupeň ZŠ</w:t>
            </w:r>
          </w:p>
        </w:tc>
        <w:tc>
          <w:tcPr>
            <w:tcW w:w="1559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34 445 </w:t>
            </w:r>
          </w:p>
        </w:tc>
        <w:tc>
          <w:tcPr>
            <w:tcW w:w="1701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25 807 </w:t>
            </w:r>
          </w:p>
        </w:tc>
        <w:tc>
          <w:tcPr>
            <w:tcW w:w="1830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34 772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26 156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35 665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26 782 </w:t>
            </w:r>
          </w:p>
        </w:tc>
      </w:tr>
      <w:tr w:rsidR="00E91EC0" w:rsidTr="007859AC">
        <w:tc>
          <w:tcPr>
            <w:tcW w:w="2970" w:type="dxa"/>
          </w:tcPr>
          <w:p w:rsidR="00E91EC0" w:rsidRDefault="00E91EC0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lastRenderedPageBreak/>
              <w:t>Střední školy</w:t>
            </w:r>
          </w:p>
        </w:tc>
        <w:tc>
          <w:tcPr>
            <w:tcW w:w="1559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46 424 </w:t>
            </w:r>
          </w:p>
        </w:tc>
        <w:tc>
          <w:tcPr>
            <w:tcW w:w="1701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27 629 </w:t>
            </w:r>
          </w:p>
        </w:tc>
        <w:tc>
          <w:tcPr>
            <w:tcW w:w="1830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45 296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27 253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44 881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26 988 </w:t>
            </w:r>
          </w:p>
        </w:tc>
      </w:tr>
      <w:tr w:rsidR="00E91EC0" w:rsidTr="007859AC">
        <w:tc>
          <w:tcPr>
            <w:tcW w:w="2970" w:type="dxa"/>
          </w:tcPr>
          <w:p w:rsidR="00E91EC0" w:rsidRDefault="00E91EC0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Konzervatoře</w:t>
            </w:r>
          </w:p>
        </w:tc>
        <w:tc>
          <w:tcPr>
            <w:tcW w:w="1559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1 639 </w:t>
            </w:r>
          </w:p>
        </w:tc>
        <w:tc>
          <w:tcPr>
            <w:tcW w:w="1701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810 </w:t>
            </w:r>
          </w:p>
        </w:tc>
        <w:tc>
          <w:tcPr>
            <w:tcW w:w="1830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1 654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806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1 628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814 </w:t>
            </w:r>
          </w:p>
        </w:tc>
      </w:tr>
      <w:tr w:rsidR="00E91EC0" w:rsidTr="007859AC">
        <w:tc>
          <w:tcPr>
            <w:tcW w:w="2970" w:type="dxa"/>
          </w:tcPr>
          <w:p w:rsidR="00E91EC0" w:rsidRDefault="00E91EC0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VOŠ</w:t>
            </w:r>
          </w:p>
        </w:tc>
        <w:tc>
          <w:tcPr>
            <w:tcW w:w="1559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4 304 </w:t>
            </w:r>
          </w:p>
        </w:tc>
        <w:tc>
          <w:tcPr>
            <w:tcW w:w="1701" w:type="dxa"/>
            <w:vAlign w:val="bottom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2 660 </w:t>
            </w:r>
          </w:p>
        </w:tc>
        <w:tc>
          <w:tcPr>
            <w:tcW w:w="1830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4 275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2 649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4 092 </w:t>
            </w:r>
          </w:p>
        </w:tc>
        <w:tc>
          <w:tcPr>
            <w:tcW w:w="2015" w:type="dxa"/>
            <w:vAlign w:val="center"/>
          </w:tcPr>
          <w:p w:rsidR="00E91EC0" w:rsidRPr="00356361" w:rsidRDefault="00E91EC0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 xml:space="preserve">2 561 </w:t>
            </w:r>
          </w:p>
        </w:tc>
      </w:tr>
    </w:tbl>
    <w:p w:rsidR="00537A71" w:rsidRDefault="00537A71" w:rsidP="00D46086">
      <w:pPr>
        <w:pStyle w:val="TableParagraph"/>
        <w:ind w:left="115"/>
        <w:jc w:val="left"/>
        <w:rPr>
          <w:rFonts w:ascii="Times New Roman" w:hAnsi="Times New Roman" w:cs="Times New Roman"/>
          <w:w w:val="90"/>
          <w:sz w:val="24"/>
          <w:szCs w:val="24"/>
          <w:lang w:val="cs-CZ"/>
        </w:rPr>
      </w:pPr>
    </w:p>
    <w:p w:rsidR="00D46086" w:rsidRPr="00356361" w:rsidRDefault="00D46086" w:rsidP="00576F08">
      <w:pPr>
        <w:pStyle w:val="Nadpis2"/>
        <w:numPr>
          <w:ilvl w:val="0"/>
          <w:numId w:val="16"/>
        </w:numPr>
      </w:pPr>
      <w:bookmarkStart w:id="80" w:name="_Toc512600857"/>
      <w:r w:rsidRPr="00356361">
        <w:t>Počet žáků v domácím vzdělávání:</w:t>
      </w:r>
      <w:bookmarkEnd w:id="80"/>
    </w:p>
    <w:tbl>
      <w:tblPr>
        <w:tblW w:w="192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8"/>
        <w:gridCol w:w="960"/>
      </w:tblGrid>
      <w:tr w:rsidR="00D46086" w:rsidRPr="00D46086" w:rsidTr="00D46086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2011/2012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553</w:t>
            </w:r>
          </w:p>
        </w:tc>
      </w:tr>
      <w:tr w:rsidR="00D46086" w:rsidRPr="00D46086" w:rsidTr="00D46086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2012/2013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629</w:t>
            </w:r>
          </w:p>
        </w:tc>
      </w:tr>
      <w:tr w:rsidR="00D46086" w:rsidRPr="00D46086" w:rsidTr="00D46086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2013/2014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832</w:t>
            </w:r>
          </w:p>
        </w:tc>
      </w:tr>
      <w:tr w:rsidR="00D46086" w:rsidRPr="00D46086" w:rsidTr="00D46086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2014/2015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1038</w:t>
            </w:r>
          </w:p>
        </w:tc>
      </w:tr>
      <w:tr w:rsidR="00D46086" w:rsidRPr="00D46086" w:rsidTr="00D46086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2015/2016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1339</w:t>
            </w:r>
          </w:p>
        </w:tc>
      </w:tr>
      <w:tr w:rsidR="00D46086" w:rsidRPr="00D46086" w:rsidTr="00D46086">
        <w:trPr>
          <w:trHeight w:val="31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2016/2017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46086" w:rsidRPr="00D46086" w:rsidRDefault="00D46086" w:rsidP="00D46086">
            <w:pPr>
              <w:pStyle w:val="TableParagraph"/>
              <w:ind w:left="115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D46086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2067</w:t>
            </w:r>
          </w:p>
        </w:tc>
      </w:tr>
    </w:tbl>
    <w:p w:rsidR="00D46086" w:rsidRPr="00D46086" w:rsidRDefault="00D46086" w:rsidP="00D46086">
      <w:pPr>
        <w:pStyle w:val="TableParagraph"/>
        <w:ind w:left="115"/>
        <w:jc w:val="left"/>
        <w:rPr>
          <w:rFonts w:ascii="Times New Roman" w:hAnsi="Times New Roman" w:cs="Times New Roman"/>
          <w:w w:val="90"/>
          <w:sz w:val="24"/>
          <w:szCs w:val="24"/>
          <w:lang w:val="cs-CZ"/>
        </w:rPr>
      </w:pPr>
    </w:p>
    <w:p w:rsidR="00356361" w:rsidRPr="00356361" w:rsidRDefault="00356361" w:rsidP="00576F08">
      <w:pPr>
        <w:pStyle w:val="Nadpis2"/>
        <w:numPr>
          <w:ilvl w:val="0"/>
          <w:numId w:val="16"/>
        </w:numPr>
        <w:jc w:val="center"/>
      </w:pPr>
      <w:bookmarkStart w:id="81" w:name="_Toc512600858"/>
      <w:r>
        <w:t>Počet dětí na ZŠ s vyučovacím jazykem polským</w:t>
      </w:r>
      <w:bookmarkEnd w:id="81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"/>
        <w:gridCol w:w="380"/>
        <w:gridCol w:w="380"/>
        <w:gridCol w:w="720"/>
        <w:gridCol w:w="696"/>
        <w:gridCol w:w="839"/>
        <w:gridCol w:w="1295"/>
      </w:tblGrid>
      <w:tr w:rsidR="00356361" w:rsidRPr="003904E6" w:rsidTr="007859AC">
        <w:trPr>
          <w:jc w:val="center"/>
        </w:trPr>
        <w:tc>
          <w:tcPr>
            <w:tcW w:w="0" w:type="auto"/>
            <w:gridSpan w:val="3"/>
            <w:vMerge w:val="restart"/>
            <w:hideMark/>
          </w:tcPr>
          <w:p w:rsidR="00356361" w:rsidRPr="00356361" w:rsidRDefault="00356361" w:rsidP="000C1496">
            <w:pPr>
              <w:jc w:val="center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Rok</w:t>
            </w:r>
          </w:p>
        </w:tc>
        <w:tc>
          <w:tcPr>
            <w:tcW w:w="0" w:type="auto"/>
            <w:vMerge w:val="restart"/>
            <w:hideMark/>
          </w:tcPr>
          <w:p w:rsidR="00356361" w:rsidRPr="00356361" w:rsidRDefault="00356361" w:rsidP="000C1496">
            <w:pPr>
              <w:jc w:val="center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Školy</w:t>
            </w:r>
          </w:p>
        </w:tc>
        <w:tc>
          <w:tcPr>
            <w:tcW w:w="0" w:type="auto"/>
            <w:vMerge w:val="restart"/>
            <w:hideMark/>
          </w:tcPr>
          <w:p w:rsidR="00356361" w:rsidRPr="00356361" w:rsidRDefault="00356361" w:rsidP="000C1496">
            <w:pPr>
              <w:jc w:val="center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Třídy</w:t>
            </w:r>
          </w:p>
        </w:tc>
        <w:tc>
          <w:tcPr>
            <w:tcW w:w="0" w:type="auto"/>
            <w:gridSpan w:val="2"/>
            <w:hideMark/>
          </w:tcPr>
          <w:p w:rsidR="00356361" w:rsidRPr="00356361" w:rsidRDefault="00356361" w:rsidP="000C1496">
            <w:pPr>
              <w:jc w:val="center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Žáci</w:t>
            </w:r>
          </w:p>
        </w:tc>
      </w:tr>
      <w:tr w:rsidR="00356361" w:rsidRPr="003904E6" w:rsidTr="007859AC">
        <w:trPr>
          <w:jc w:val="center"/>
        </w:trPr>
        <w:tc>
          <w:tcPr>
            <w:tcW w:w="0" w:type="auto"/>
            <w:gridSpan w:val="3"/>
            <w:vMerge/>
            <w:hideMark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hideMark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hideMark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hideMark/>
          </w:tcPr>
          <w:p w:rsidR="00356361" w:rsidRPr="00356361" w:rsidRDefault="00356361" w:rsidP="000C1496">
            <w:pPr>
              <w:jc w:val="center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celkem</w:t>
            </w:r>
          </w:p>
        </w:tc>
        <w:tc>
          <w:tcPr>
            <w:tcW w:w="0" w:type="auto"/>
            <w:hideMark/>
          </w:tcPr>
          <w:p w:rsidR="00356361" w:rsidRPr="00356361" w:rsidRDefault="00356361" w:rsidP="000C1496">
            <w:pPr>
              <w:jc w:val="center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z toho dívky</w:t>
            </w:r>
          </w:p>
        </w:tc>
      </w:tr>
      <w:tr w:rsidR="00356361" w:rsidRPr="003904E6" w:rsidTr="007859AC">
        <w:trPr>
          <w:jc w:val="center"/>
        </w:trPr>
        <w:tc>
          <w:tcPr>
            <w:tcW w:w="0" w:type="auto"/>
            <w:hideMark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hideMark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hideMark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hideMark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hideMark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hideMark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hideMark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</w:p>
        </w:tc>
      </w:tr>
      <w:tr w:rsidR="00356361" w:rsidRPr="003904E6" w:rsidTr="007859AC">
        <w:trPr>
          <w:jc w:val="center"/>
        </w:trPr>
        <w:tc>
          <w:tcPr>
            <w:tcW w:w="0" w:type="auto"/>
            <w:gridSpan w:val="3"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2011/2012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1620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764</w:t>
            </w:r>
          </w:p>
        </w:tc>
      </w:tr>
      <w:tr w:rsidR="00356361" w:rsidRPr="003904E6" w:rsidTr="007859AC">
        <w:trPr>
          <w:jc w:val="center"/>
        </w:trPr>
        <w:tc>
          <w:tcPr>
            <w:tcW w:w="0" w:type="auto"/>
            <w:gridSpan w:val="3"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2012/2013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1649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780</w:t>
            </w:r>
          </w:p>
        </w:tc>
      </w:tr>
      <w:tr w:rsidR="00356361" w:rsidRPr="003904E6" w:rsidTr="007859AC">
        <w:trPr>
          <w:jc w:val="center"/>
        </w:trPr>
        <w:tc>
          <w:tcPr>
            <w:tcW w:w="0" w:type="auto"/>
            <w:gridSpan w:val="3"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2013/2014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1679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785</w:t>
            </w:r>
          </w:p>
        </w:tc>
      </w:tr>
      <w:tr w:rsidR="00356361" w:rsidRPr="003904E6" w:rsidTr="007859AC">
        <w:trPr>
          <w:jc w:val="center"/>
        </w:trPr>
        <w:tc>
          <w:tcPr>
            <w:tcW w:w="0" w:type="auto"/>
            <w:gridSpan w:val="3"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2014/2015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1758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828</w:t>
            </w:r>
          </w:p>
        </w:tc>
      </w:tr>
      <w:tr w:rsidR="00356361" w:rsidRPr="003904E6" w:rsidTr="007859AC">
        <w:trPr>
          <w:jc w:val="center"/>
        </w:trPr>
        <w:tc>
          <w:tcPr>
            <w:tcW w:w="0" w:type="auto"/>
            <w:gridSpan w:val="3"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2015/2016</w:t>
            </w:r>
          </w:p>
        </w:tc>
        <w:tc>
          <w:tcPr>
            <w:tcW w:w="0" w:type="auto"/>
            <w:vAlign w:val="center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0" w:type="auto"/>
            <w:vAlign w:val="center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0" w:type="auto"/>
            <w:vAlign w:val="center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1801</w:t>
            </w:r>
          </w:p>
        </w:tc>
        <w:tc>
          <w:tcPr>
            <w:tcW w:w="0" w:type="auto"/>
            <w:vAlign w:val="center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865</w:t>
            </w:r>
          </w:p>
        </w:tc>
      </w:tr>
      <w:tr w:rsidR="00356361" w:rsidRPr="003904E6" w:rsidTr="007859AC">
        <w:trPr>
          <w:jc w:val="center"/>
        </w:trPr>
        <w:tc>
          <w:tcPr>
            <w:tcW w:w="0" w:type="auto"/>
            <w:gridSpan w:val="3"/>
          </w:tcPr>
          <w:p w:rsidR="00356361" w:rsidRPr="00356361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2016/2017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1872</w:t>
            </w:r>
          </w:p>
        </w:tc>
        <w:tc>
          <w:tcPr>
            <w:tcW w:w="0" w:type="auto"/>
          </w:tcPr>
          <w:p w:rsidR="00356361" w:rsidRPr="00356361" w:rsidRDefault="00356361" w:rsidP="000C1496">
            <w:pPr>
              <w:jc w:val="right"/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356361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897</w:t>
            </w:r>
          </w:p>
        </w:tc>
      </w:tr>
    </w:tbl>
    <w:p w:rsidR="00356361" w:rsidRDefault="00356361" w:rsidP="00356361">
      <w:pPr>
        <w:jc w:val="center"/>
        <w:rPr>
          <w:b/>
        </w:rPr>
      </w:pPr>
    </w:p>
    <w:p w:rsidR="00D46086" w:rsidRDefault="00D46086" w:rsidP="00D46086">
      <w:pPr>
        <w:pStyle w:val="TableParagraph"/>
        <w:ind w:left="115"/>
        <w:jc w:val="left"/>
        <w:rPr>
          <w:rFonts w:ascii="Times New Roman" w:hAnsi="Times New Roman" w:cs="Times New Roman"/>
          <w:w w:val="90"/>
          <w:sz w:val="24"/>
          <w:szCs w:val="24"/>
          <w:lang w:val="cs-CZ"/>
        </w:rPr>
      </w:pPr>
    </w:p>
    <w:p w:rsidR="00356361" w:rsidRPr="00356361" w:rsidRDefault="00291905" w:rsidP="00576F08">
      <w:pPr>
        <w:pStyle w:val="Nadpis2"/>
        <w:numPr>
          <w:ilvl w:val="0"/>
          <w:numId w:val="16"/>
        </w:numPr>
      </w:pPr>
      <w:bookmarkStart w:id="82" w:name="_Toc512600859"/>
      <w:r>
        <w:t>Počet dětí ve školních družinách</w:t>
      </w:r>
      <w:bookmarkEnd w:id="82"/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1701"/>
        <w:gridCol w:w="1701"/>
        <w:gridCol w:w="1701"/>
        <w:gridCol w:w="1559"/>
        <w:gridCol w:w="1559"/>
        <w:gridCol w:w="1638"/>
      </w:tblGrid>
      <w:tr w:rsidR="00356361" w:rsidTr="007859AC">
        <w:tc>
          <w:tcPr>
            <w:tcW w:w="4395" w:type="dxa"/>
          </w:tcPr>
          <w:p w:rsidR="00356361" w:rsidRPr="00291905" w:rsidRDefault="0035636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 xml:space="preserve">Rok </w:t>
            </w:r>
          </w:p>
        </w:tc>
        <w:tc>
          <w:tcPr>
            <w:tcW w:w="1701" w:type="dxa"/>
          </w:tcPr>
          <w:p w:rsidR="00356361" w:rsidRPr="00291905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291905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2011/2012</w:t>
            </w:r>
          </w:p>
        </w:tc>
        <w:tc>
          <w:tcPr>
            <w:tcW w:w="1701" w:type="dxa"/>
          </w:tcPr>
          <w:p w:rsidR="00356361" w:rsidRPr="00291905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291905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2012/2013</w:t>
            </w:r>
          </w:p>
        </w:tc>
        <w:tc>
          <w:tcPr>
            <w:tcW w:w="1701" w:type="dxa"/>
          </w:tcPr>
          <w:p w:rsidR="00356361" w:rsidRPr="00291905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291905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2013/2014</w:t>
            </w:r>
          </w:p>
        </w:tc>
        <w:tc>
          <w:tcPr>
            <w:tcW w:w="1559" w:type="dxa"/>
          </w:tcPr>
          <w:p w:rsidR="00356361" w:rsidRPr="00291905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291905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2014/2015</w:t>
            </w:r>
          </w:p>
        </w:tc>
        <w:tc>
          <w:tcPr>
            <w:tcW w:w="1559" w:type="dxa"/>
          </w:tcPr>
          <w:p w:rsidR="00356361" w:rsidRPr="00291905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291905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2015/2016</w:t>
            </w:r>
          </w:p>
        </w:tc>
        <w:tc>
          <w:tcPr>
            <w:tcW w:w="1638" w:type="dxa"/>
          </w:tcPr>
          <w:p w:rsidR="00356361" w:rsidRPr="00291905" w:rsidRDefault="00356361" w:rsidP="000C1496">
            <w:pPr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</w:pPr>
            <w:r w:rsidRPr="00291905">
              <w:rPr>
                <w:rFonts w:ascii="Times New Roman" w:eastAsia="Liberation Sans Narrow" w:hAnsi="Times New Roman" w:cs="Times New Roman"/>
                <w:w w:val="90"/>
                <w:sz w:val="24"/>
                <w:szCs w:val="24"/>
                <w:lang w:eastAsia="en-US"/>
              </w:rPr>
              <w:t>2016/2017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35636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počet družin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3970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3974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3981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4004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4020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4045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35636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oddělení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9942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10337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10863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11560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12168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12703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lastRenderedPageBreak/>
              <w:t xml:space="preserve">pro žáky se zdravotním </w:t>
            </w:r>
            <w:r w:rsidR="00356361"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postiž</w:t>
            </w: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ením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701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708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740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784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798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751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35636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zapsaní účastníci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258370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269935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284177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301990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317740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330094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35636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z 1. stupně ZŠ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252913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264017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278280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295914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311354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323277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35636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z 2. stupně ZŠ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4040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4031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4064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3981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3679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3866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35636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z přípravné třídy ZŠ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1357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1791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1732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1972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2582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2835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356361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z přípravného stupně ZŠ speciální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60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96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101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123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125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116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ze ZŠ speciální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2322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2372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2459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2577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2662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2683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ze ZŠ pro žáky se zdravotním</w:t>
            </w: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 xml:space="preserve"> postižením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5255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5288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5088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5120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5324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4866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v oddělení pro žáky se zdravotním postižením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7715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7900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8151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8436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8580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8208</w:t>
            </w:r>
          </w:p>
        </w:tc>
      </w:tr>
      <w:tr w:rsidR="00356361" w:rsidTr="007859AC">
        <w:tc>
          <w:tcPr>
            <w:tcW w:w="4395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z toho ze ZŠ speciální</w:t>
            </w:r>
          </w:p>
        </w:tc>
        <w:tc>
          <w:tcPr>
            <w:tcW w:w="1701" w:type="dxa"/>
          </w:tcPr>
          <w:p w:rsidR="00356361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2338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2436</w:t>
            </w:r>
          </w:p>
        </w:tc>
        <w:tc>
          <w:tcPr>
            <w:tcW w:w="1701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2512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2657</w:t>
            </w:r>
          </w:p>
        </w:tc>
        <w:tc>
          <w:tcPr>
            <w:tcW w:w="1559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2751</w:t>
            </w:r>
          </w:p>
        </w:tc>
        <w:tc>
          <w:tcPr>
            <w:tcW w:w="1638" w:type="dxa"/>
          </w:tcPr>
          <w:p w:rsidR="00356361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2760</w:t>
            </w:r>
          </w:p>
        </w:tc>
      </w:tr>
      <w:tr w:rsidR="00291905" w:rsidTr="007859AC">
        <w:tc>
          <w:tcPr>
            <w:tcW w:w="4395" w:type="dxa"/>
          </w:tcPr>
          <w:p w:rsidR="00291905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zájmové útvary</w:t>
            </w:r>
          </w:p>
        </w:tc>
        <w:tc>
          <w:tcPr>
            <w:tcW w:w="1701" w:type="dxa"/>
          </w:tcPr>
          <w:p w:rsidR="00291905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9984</w:t>
            </w:r>
          </w:p>
        </w:tc>
        <w:tc>
          <w:tcPr>
            <w:tcW w:w="1701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10114</w:t>
            </w:r>
          </w:p>
        </w:tc>
        <w:tc>
          <w:tcPr>
            <w:tcW w:w="1701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10068</w:t>
            </w:r>
          </w:p>
        </w:tc>
        <w:tc>
          <w:tcPr>
            <w:tcW w:w="1559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10580</w:t>
            </w:r>
          </w:p>
        </w:tc>
        <w:tc>
          <w:tcPr>
            <w:tcW w:w="1559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10579</w:t>
            </w:r>
          </w:p>
        </w:tc>
        <w:tc>
          <w:tcPr>
            <w:tcW w:w="1638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10480</w:t>
            </w:r>
          </w:p>
        </w:tc>
      </w:tr>
      <w:tr w:rsidR="00291905" w:rsidTr="007859AC">
        <w:tc>
          <w:tcPr>
            <w:tcW w:w="4395" w:type="dxa"/>
          </w:tcPr>
          <w:p w:rsidR="00291905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účastníci činnosti ZÚ</w:t>
            </w:r>
          </w:p>
        </w:tc>
        <w:tc>
          <w:tcPr>
            <w:tcW w:w="1701" w:type="dxa"/>
          </w:tcPr>
          <w:p w:rsidR="00291905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124221</w:t>
            </w:r>
          </w:p>
        </w:tc>
        <w:tc>
          <w:tcPr>
            <w:tcW w:w="1701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127361</w:t>
            </w:r>
          </w:p>
        </w:tc>
        <w:tc>
          <w:tcPr>
            <w:tcW w:w="1701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128075</w:t>
            </w:r>
          </w:p>
        </w:tc>
        <w:tc>
          <w:tcPr>
            <w:tcW w:w="1559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133951</w:t>
            </w:r>
          </w:p>
        </w:tc>
        <w:tc>
          <w:tcPr>
            <w:tcW w:w="1559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136651</w:t>
            </w:r>
          </w:p>
        </w:tc>
        <w:tc>
          <w:tcPr>
            <w:tcW w:w="1638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134532</w:t>
            </w:r>
          </w:p>
        </w:tc>
      </w:tr>
      <w:tr w:rsidR="00291905" w:rsidTr="007859AC">
        <w:tc>
          <w:tcPr>
            <w:tcW w:w="4395" w:type="dxa"/>
          </w:tcPr>
          <w:p w:rsidR="00291905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plnící povinnou školní docházku</w:t>
            </w:r>
          </w:p>
        </w:tc>
        <w:tc>
          <w:tcPr>
            <w:tcW w:w="1701" w:type="dxa"/>
          </w:tcPr>
          <w:p w:rsidR="00291905" w:rsidRP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121513</w:t>
            </w:r>
          </w:p>
        </w:tc>
        <w:tc>
          <w:tcPr>
            <w:tcW w:w="1701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125254</w:t>
            </w:r>
          </w:p>
        </w:tc>
        <w:tc>
          <w:tcPr>
            <w:tcW w:w="1701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126909</w:t>
            </w:r>
          </w:p>
        </w:tc>
        <w:tc>
          <w:tcPr>
            <w:tcW w:w="1559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132534</w:t>
            </w:r>
          </w:p>
        </w:tc>
        <w:tc>
          <w:tcPr>
            <w:tcW w:w="1559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134784</w:t>
            </w:r>
          </w:p>
        </w:tc>
        <w:tc>
          <w:tcPr>
            <w:tcW w:w="1638" w:type="dxa"/>
          </w:tcPr>
          <w:p w:rsidR="00291905" w:rsidRDefault="00291905" w:rsidP="00D46086">
            <w:pPr>
              <w:pStyle w:val="TableParagraph"/>
              <w:jc w:val="left"/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</w:pPr>
            <w:r w:rsidRPr="00291905">
              <w:rPr>
                <w:rFonts w:ascii="Times New Roman" w:hAnsi="Times New Roman" w:cs="Times New Roman"/>
                <w:w w:val="90"/>
                <w:sz w:val="24"/>
                <w:szCs w:val="24"/>
                <w:lang w:val="cs-CZ"/>
              </w:rPr>
              <w:t>133218</w:t>
            </w:r>
          </w:p>
        </w:tc>
      </w:tr>
    </w:tbl>
    <w:p w:rsidR="00356361" w:rsidRPr="00D46086" w:rsidRDefault="00356361" w:rsidP="00D46086">
      <w:pPr>
        <w:pStyle w:val="TableParagraph"/>
        <w:ind w:left="115"/>
        <w:jc w:val="left"/>
        <w:rPr>
          <w:rFonts w:ascii="Times New Roman" w:hAnsi="Times New Roman" w:cs="Times New Roman"/>
          <w:w w:val="90"/>
          <w:sz w:val="24"/>
          <w:szCs w:val="24"/>
          <w:lang w:val="cs-CZ"/>
        </w:rPr>
      </w:pPr>
    </w:p>
    <w:p w:rsidR="00BA47DD" w:rsidRPr="00EC418C" w:rsidRDefault="00BA47DD" w:rsidP="00576F08">
      <w:pPr>
        <w:pStyle w:val="Nadpis2"/>
        <w:numPr>
          <w:ilvl w:val="0"/>
          <w:numId w:val="16"/>
        </w:numPr>
      </w:pPr>
      <w:bookmarkStart w:id="83" w:name="_Toc512600860"/>
      <w:r w:rsidRPr="00EC418C">
        <w:t xml:space="preserve">Počet </w:t>
      </w:r>
      <w:r>
        <w:t>žáků a studentů se zdravotním postižením</w:t>
      </w:r>
      <w:bookmarkEnd w:id="83"/>
    </w:p>
    <w:p w:rsidR="0017270C" w:rsidRDefault="0017270C" w:rsidP="00794503">
      <w:pPr>
        <w:spacing w:before="2"/>
        <w:rPr>
          <w:rFonts w:ascii="Times New Roman" w:hAnsi="Times New Roman" w:cs="Times New Roman"/>
          <w:sz w:val="24"/>
          <w:szCs w:val="24"/>
        </w:rPr>
      </w:pPr>
    </w:p>
    <w:tbl>
      <w:tblPr>
        <w:tblW w:w="1488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276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  <w:gridCol w:w="708"/>
        <w:gridCol w:w="709"/>
        <w:gridCol w:w="709"/>
        <w:gridCol w:w="850"/>
        <w:gridCol w:w="709"/>
        <w:gridCol w:w="851"/>
        <w:gridCol w:w="708"/>
        <w:gridCol w:w="851"/>
      </w:tblGrid>
      <w:tr w:rsidR="003549F3" w:rsidRPr="007D3D24" w:rsidTr="007859AC">
        <w:tc>
          <w:tcPr>
            <w:tcW w:w="1560" w:type="dxa"/>
            <w:gridSpan w:val="2"/>
            <w:vMerge w:val="restart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2011/2012</w:t>
            </w:r>
          </w:p>
        </w:tc>
        <w:tc>
          <w:tcPr>
            <w:tcW w:w="4253" w:type="dxa"/>
            <w:gridSpan w:val="6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Předškolní vzdělávání</w:t>
            </w:r>
          </w:p>
        </w:tc>
        <w:tc>
          <w:tcPr>
            <w:tcW w:w="4394" w:type="dxa"/>
            <w:gridSpan w:val="6"/>
          </w:tcPr>
          <w:p w:rsidR="009756C9" w:rsidRPr="007D3D24" w:rsidRDefault="009756C9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Základní vzdělávání</w:t>
            </w:r>
          </w:p>
        </w:tc>
        <w:tc>
          <w:tcPr>
            <w:tcW w:w="4678" w:type="dxa"/>
            <w:gridSpan w:val="6"/>
          </w:tcPr>
          <w:p w:rsidR="009756C9" w:rsidRPr="007D3D24" w:rsidRDefault="009756C9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Střední vzdělávání</w:t>
            </w:r>
          </w:p>
        </w:tc>
      </w:tr>
      <w:tr w:rsidR="000463EF" w:rsidRPr="007D3D24" w:rsidTr="007859AC">
        <w:tc>
          <w:tcPr>
            <w:tcW w:w="1560" w:type="dxa"/>
            <w:gridSpan w:val="2"/>
            <w:vMerge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1417" w:type="dxa"/>
            <w:gridSpan w:val="2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Speciální třídy</w:t>
            </w:r>
          </w:p>
        </w:tc>
        <w:tc>
          <w:tcPr>
            <w:tcW w:w="1418" w:type="dxa"/>
            <w:gridSpan w:val="2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Individuální integrace</w:t>
            </w:r>
          </w:p>
        </w:tc>
        <w:tc>
          <w:tcPr>
            <w:tcW w:w="1417" w:type="dxa"/>
            <w:gridSpan w:val="2"/>
          </w:tcPr>
          <w:p w:rsidR="009756C9" w:rsidRPr="007D3D24" w:rsidRDefault="009756C9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1560" w:type="dxa"/>
            <w:gridSpan w:val="2"/>
          </w:tcPr>
          <w:p w:rsidR="009756C9" w:rsidRPr="007D3D24" w:rsidRDefault="009756C9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Speciální třídy</w:t>
            </w:r>
          </w:p>
        </w:tc>
        <w:tc>
          <w:tcPr>
            <w:tcW w:w="1417" w:type="dxa"/>
            <w:gridSpan w:val="2"/>
          </w:tcPr>
          <w:p w:rsidR="009756C9" w:rsidRPr="007D3D24" w:rsidRDefault="009756C9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Individuální integrace</w:t>
            </w:r>
          </w:p>
        </w:tc>
        <w:tc>
          <w:tcPr>
            <w:tcW w:w="1559" w:type="dxa"/>
            <w:gridSpan w:val="2"/>
          </w:tcPr>
          <w:p w:rsidR="009756C9" w:rsidRPr="007D3D24" w:rsidRDefault="009756C9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1560" w:type="dxa"/>
            <w:gridSpan w:val="2"/>
          </w:tcPr>
          <w:p w:rsidR="009756C9" w:rsidRPr="007D3D24" w:rsidRDefault="009756C9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Speciální třídy</w:t>
            </w:r>
          </w:p>
        </w:tc>
        <w:tc>
          <w:tcPr>
            <w:tcW w:w="1559" w:type="dxa"/>
            <w:gridSpan w:val="2"/>
          </w:tcPr>
          <w:p w:rsidR="009756C9" w:rsidRPr="007D3D24" w:rsidRDefault="009756C9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Individuální integrace</w:t>
            </w:r>
          </w:p>
        </w:tc>
      </w:tr>
      <w:tr w:rsidR="003549F3" w:rsidRPr="007D3D24" w:rsidTr="007859AC">
        <w:tc>
          <w:tcPr>
            <w:tcW w:w="1560" w:type="dxa"/>
            <w:gridSpan w:val="2"/>
            <w:vMerge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8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Dívky</w:t>
            </w:r>
          </w:p>
        </w:tc>
        <w:tc>
          <w:tcPr>
            <w:tcW w:w="708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Dívky</w:t>
            </w:r>
          </w:p>
        </w:tc>
      </w:tr>
      <w:tr w:rsidR="000463EF" w:rsidRPr="007D3D24" w:rsidTr="007859AC">
        <w:tc>
          <w:tcPr>
            <w:tcW w:w="1560" w:type="dxa"/>
            <w:gridSpan w:val="2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 xml:space="preserve">Celkem </w:t>
            </w: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9510</w:t>
            </w: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3145</w:t>
            </w: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7478</w:t>
            </w:r>
          </w:p>
        </w:tc>
        <w:tc>
          <w:tcPr>
            <w:tcW w:w="708" w:type="dxa"/>
          </w:tcPr>
          <w:p w:rsidR="009756C9" w:rsidRPr="007D3D24" w:rsidRDefault="009756C9" w:rsidP="00794503">
            <w:pPr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2510</w:t>
            </w: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2032</w:t>
            </w:r>
          </w:p>
        </w:tc>
        <w:tc>
          <w:tcPr>
            <w:tcW w:w="709" w:type="dxa"/>
          </w:tcPr>
          <w:p w:rsidR="009756C9" w:rsidRPr="007D3D24" w:rsidRDefault="009756C9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635</w:t>
            </w:r>
          </w:p>
        </w:tc>
        <w:tc>
          <w:tcPr>
            <w:tcW w:w="709" w:type="dxa"/>
          </w:tcPr>
          <w:p w:rsidR="009756C9" w:rsidRPr="007D3D24" w:rsidRDefault="007D3D24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71791</w:t>
            </w:r>
          </w:p>
        </w:tc>
        <w:tc>
          <w:tcPr>
            <w:tcW w:w="708" w:type="dxa"/>
          </w:tcPr>
          <w:p w:rsidR="009756C9" w:rsidRPr="007D3D24" w:rsidRDefault="007D3D24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23749</w:t>
            </w:r>
          </w:p>
        </w:tc>
        <w:tc>
          <w:tcPr>
            <w:tcW w:w="709" w:type="dxa"/>
          </w:tcPr>
          <w:p w:rsidR="009756C9" w:rsidRPr="007D3D24" w:rsidRDefault="007D3D24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32631</w:t>
            </w:r>
          </w:p>
        </w:tc>
        <w:tc>
          <w:tcPr>
            <w:tcW w:w="851" w:type="dxa"/>
          </w:tcPr>
          <w:p w:rsidR="009756C9" w:rsidRPr="007D3D24" w:rsidRDefault="007D3D24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12106</w:t>
            </w:r>
          </w:p>
        </w:tc>
        <w:tc>
          <w:tcPr>
            <w:tcW w:w="708" w:type="dxa"/>
          </w:tcPr>
          <w:p w:rsidR="009756C9" w:rsidRPr="007D3D24" w:rsidRDefault="007D3D24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39160</w:t>
            </w:r>
          </w:p>
        </w:tc>
        <w:tc>
          <w:tcPr>
            <w:tcW w:w="709" w:type="dxa"/>
          </w:tcPr>
          <w:p w:rsidR="009756C9" w:rsidRPr="007D3D24" w:rsidRDefault="007D3D24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11643</w:t>
            </w:r>
          </w:p>
        </w:tc>
        <w:tc>
          <w:tcPr>
            <w:tcW w:w="709" w:type="dxa"/>
          </w:tcPr>
          <w:p w:rsidR="009756C9" w:rsidRPr="007D3D24" w:rsidRDefault="00BE7F60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19125</w:t>
            </w:r>
          </w:p>
        </w:tc>
        <w:tc>
          <w:tcPr>
            <w:tcW w:w="850" w:type="dxa"/>
          </w:tcPr>
          <w:p w:rsidR="009756C9" w:rsidRPr="007D3D24" w:rsidRDefault="00BE7F60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7286</w:t>
            </w:r>
          </w:p>
        </w:tc>
        <w:tc>
          <w:tcPr>
            <w:tcW w:w="709" w:type="dxa"/>
          </w:tcPr>
          <w:p w:rsidR="009756C9" w:rsidRPr="007D3D24" w:rsidRDefault="00BE7F60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11830</w:t>
            </w:r>
          </w:p>
        </w:tc>
        <w:tc>
          <w:tcPr>
            <w:tcW w:w="851" w:type="dxa"/>
          </w:tcPr>
          <w:p w:rsidR="009756C9" w:rsidRPr="007D3D24" w:rsidRDefault="00BE7F60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4834</w:t>
            </w:r>
          </w:p>
        </w:tc>
        <w:tc>
          <w:tcPr>
            <w:tcW w:w="708" w:type="dxa"/>
          </w:tcPr>
          <w:p w:rsidR="009756C9" w:rsidRPr="007D3D24" w:rsidRDefault="00BE7F60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7295</w:t>
            </w:r>
          </w:p>
        </w:tc>
        <w:tc>
          <w:tcPr>
            <w:tcW w:w="851" w:type="dxa"/>
          </w:tcPr>
          <w:p w:rsidR="009756C9" w:rsidRPr="007D3D24" w:rsidRDefault="00BE7F60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2452</w:t>
            </w:r>
          </w:p>
        </w:tc>
      </w:tr>
      <w:tr w:rsidR="00BA47DD" w:rsidRPr="007D3D24" w:rsidTr="007859AC">
        <w:tc>
          <w:tcPr>
            <w:tcW w:w="1560" w:type="dxa"/>
            <w:gridSpan w:val="2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Mentální postižení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297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20262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8260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19040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7716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1222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8786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3711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8369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3537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417</w:t>
            </w:r>
          </w:p>
        </w:tc>
        <w:tc>
          <w:tcPr>
            <w:tcW w:w="851" w:type="dxa"/>
          </w:tcPr>
          <w:p w:rsidR="00BA47DD" w:rsidRPr="007D3D24" w:rsidRDefault="00BA47DD" w:rsidP="00D46086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</w:tr>
      <w:tr w:rsidR="00BA47DD" w:rsidRPr="007D3D24" w:rsidTr="007859AC">
        <w:tc>
          <w:tcPr>
            <w:tcW w:w="284" w:type="dxa"/>
            <w:vMerge w:val="restart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A47DD" w:rsidRPr="007D3D24" w:rsidRDefault="00BA47DD" w:rsidP="0017270C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2397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979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2259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915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621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592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264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BA47DD" w:rsidRPr="007D3D24" w:rsidTr="007859AC">
        <w:tc>
          <w:tcPr>
            <w:tcW w:w="284" w:type="dxa"/>
            <w:vMerge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A47DD" w:rsidRPr="007D3D24" w:rsidRDefault="00BA47DD" w:rsidP="0017270C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 xml:space="preserve">Těžké 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890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357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876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349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A47DD" w:rsidRPr="007D3D24" w:rsidTr="007859AC">
        <w:tc>
          <w:tcPr>
            <w:tcW w:w="284" w:type="dxa"/>
            <w:vMerge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A47DD" w:rsidRPr="007D3D24" w:rsidRDefault="00BA47DD" w:rsidP="0017270C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 xml:space="preserve">Hluboké 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A47DD" w:rsidRPr="007D3D24" w:rsidTr="007859AC">
        <w:tc>
          <w:tcPr>
            <w:tcW w:w="1560" w:type="dxa"/>
            <w:gridSpan w:val="2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Sluchové postižení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1141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559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224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285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482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193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99</w:t>
            </w:r>
          </w:p>
        </w:tc>
      </w:tr>
      <w:tr w:rsidR="00BA47DD" w:rsidRPr="007D3D24" w:rsidTr="007859AC">
        <w:tc>
          <w:tcPr>
            <w:tcW w:w="284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 xml:space="preserve">Těžké 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514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308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BA47DD" w:rsidRPr="007D3D24" w:rsidTr="007859AC">
        <w:tc>
          <w:tcPr>
            <w:tcW w:w="1560" w:type="dxa"/>
            <w:gridSpan w:val="2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Zrakové postižení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245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443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671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297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273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187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</w:tr>
      <w:tr w:rsidR="00BA47DD" w:rsidRPr="007D3D24" w:rsidTr="007859AC">
        <w:tc>
          <w:tcPr>
            <w:tcW w:w="284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 xml:space="preserve">Těžké 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</w:tr>
      <w:tr w:rsidR="00BA47DD" w:rsidRPr="007D3D24" w:rsidTr="007859AC">
        <w:tc>
          <w:tcPr>
            <w:tcW w:w="1560" w:type="dxa"/>
            <w:gridSpan w:val="2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Vady řeči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5287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1749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4524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1509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763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2935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1685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1250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BA47DD" w:rsidRPr="007D3D24" w:rsidTr="007859AC">
        <w:tc>
          <w:tcPr>
            <w:tcW w:w="284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 xml:space="preserve">Těžké 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866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782</w:t>
            </w:r>
          </w:p>
        </w:tc>
        <w:tc>
          <w:tcPr>
            <w:tcW w:w="708" w:type="dxa"/>
          </w:tcPr>
          <w:p w:rsidR="00BA47DD" w:rsidRPr="007D3D24" w:rsidRDefault="00BA47DD" w:rsidP="000463EF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495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A47DD" w:rsidRPr="007D3D24" w:rsidTr="007859AC">
        <w:tc>
          <w:tcPr>
            <w:tcW w:w="1560" w:type="dxa"/>
            <w:gridSpan w:val="2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Tělesné postižení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1247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1021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425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732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375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357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</w:tr>
      <w:tr w:rsidR="00BA47DD" w:rsidRPr="007D3D24" w:rsidTr="007859AC">
        <w:tc>
          <w:tcPr>
            <w:tcW w:w="284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 xml:space="preserve">Těžké 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373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298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</w:tr>
      <w:tr w:rsidR="00BA47DD" w:rsidRPr="007D3D24" w:rsidTr="007859AC">
        <w:tc>
          <w:tcPr>
            <w:tcW w:w="1560" w:type="dxa"/>
            <w:gridSpan w:val="2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Více vad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1399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1160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5432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2062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4769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1824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1057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419</w:t>
            </w:r>
          </w:p>
        </w:tc>
        <w:tc>
          <w:tcPr>
            <w:tcW w:w="709" w:type="dxa"/>
          </w:tcPr>
          <w:p w:rsidR="00BA47DD" w:rsidRPr="007D3D24" w:rsidRDefault="00BA47DD" w:rsidP="00D46086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932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373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</w:tr>
      <w:tr w:rsidR="00BA47DD" w:rsidRPr="007D3D24" w:rsidTr="007859AC">
        <w:tc>
          <w:tcPr>
            <w:tcW w:w="284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Hluchoslepé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BA47DD" w:rsidRPr="007D3D24" w:rsidTr="007859AC">
        <w:tc>
          <w:tcPr>
            <w:tcW w:w="1560" w:type="dxa"/>
            <w:gridSpan w:val="2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Vývojové poruchy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chování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3667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631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738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2929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A47DD" w:rsidRPr="007D3D24" w:rsidTr="007859AC">
        <w:tc>
          <w:tcPr>
            <w:tcW w:w="284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709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D46086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BA47DD" w:rsidRPr="007D3D24" w:rsidRDefault="00BA47DD" w:rsidP="00D46086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D46086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BA47DD" w:rsidRPr="007D3D24" w:rsidRDefault="00BA47DD" w:rsidP="00D46086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BA47DD" w:rsidRPr="007D3D24" w:rsidRDefault="00BA47DD" w:rsidP="00D46086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BA47DD" w:rsidRPr="007D3D24" w:rsidRDefault="00BA47DD" w:rsidP="00D46086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A47DD" w:rsidRPr="007D3D24" w:rsidTr="007859AC">
        <w:tc>
          <w:tcPr>
            <w:tcW w:w="1560" w:type="dxa"/>
            <w:gridSpan w:val="2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Vývojové poruchy učení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34251</w:t>
            </w:r>
          </w:p>
        </w:tc>
        <w:tc>
          <w:tcPr>
            <w:tcW w:w="708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10276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4102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1270</w:t>
            </w:r>
          </w:p>
        </w:tc>
        <w:tc>
          <w:tcPr>
            <w:tcW w:w="708" w:type="dxa"/>
          </w:tcPr>
          <w:p w:rsidR="00BA47DD" w:rsidRPr="007D3D24" w:rsidRDefault="00BA47DD" w:rsidP="00D46086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30149</w:t>
            </w:r>
          </w:p>
        </w:tc>
        <w:tc>
          <w:tcPr>
            <w:tcW w:w="709" w:type="dxa"/>
          </w:tcPr>
          <w:p w:rsidR="00BA47DD" w:rsidRPr="007D3D24" w:rsidRDefault="00BA47DD" w:rsidP="00D46086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9006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7501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2485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1562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543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5939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2942</w:t>
            </w:r>
          </w:p>
        </w:tc>
      </w:tr>
      <w:tr w:rsidR="00BA47DD" w:rsidRPr="007D3D24" w:rsidTr="007859AC">
        <w:tc>
          <w:tcPr>
            <w:tcW w:w="1560" w:type="dxa"/>
            <w:gridSpan w:val="2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hAnsi="Times New Roman" w:cs="Times New Roman"/>
                <w:sz w:val="18"/>
                <w:szCs w:val="18"/>
              </w:rPr>
              <w:t>Autismus</w:t>
            </w:r>
          </w:p>
        </w:tc>
        <w:tc>
          <w:tcPr>
            <w:tcW w:w="709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647</w:t>
            </w:r>
          </w:p>
        </w:tc>
        <w:tc>
          <w:tcPr>
            <w:tcW w:w="709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709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420</w:t>
            </w:r>
          </w:p>
        </w:tc>
        <w:tc>
          <w:tcPr>
            <w:tcW w:w="708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709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709" w:type="dxa"/>
          </w:tcPr>
          <w:p w:rsidR="00BA47DD" w:rsidRPr="007D3D24" w:rsidRDefault="00BA47DD" w:rsidP="000463EF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2185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368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1239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946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50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709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708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51" w:type="dxa"/>
          </w:tcPr>
          <w:p w:rsidR="00BA47DD" w:rsidRPr="007D3D24" w:rsidRDefault="00BA47DD" w:rsidP="00794503">
            <w:pPr>
              <w:spacing w:before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</w:tbl>
    <w:p w:rsidR="00BE7F60" w:rsidRDefault="00BE7F60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v předškolním vzdělávání podle postižení ve školním roce 2012/13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713"/>
        <w:gridCol w:w="776"/>
        <w:gridCol w:w="736"/>
        <w:gridCol w:w="736"/>
        <w:gridCol w:w="596"/>
        <w:gridCol w:w="796"/>
        <w:gridCol w:w="736"/>
        <w:gridCol w:w="596"/>
        <w:gridCol w:w="736"/>
        <w:gridCol w:w="596"/>
        <w:gridCol w:w="736"/>
        <w:gridCol w:w="596"/>
        <w:gridCol w:w="736"/>
        <w:gridCol w:w="596"/>
        <w:gridCol w:w="736"/>
        <w:gridCol w:w="1076"/>
        <w:gridCol w:w="886"/>
        <w:gridCol w:w="857"/>
      </w:tblGrid>
      <w:tr w:rsidR="0017270C" w:rsidRPr="007D3D24" w:rsidTr="007859AC">
        <w:tc>
          <w:tcPr>
            <w:tcW w:w="2048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6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204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204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204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hluboké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289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289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9767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5476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720</w:t>
            </w:r>
          </w:p>
        </w:tc>
      </w:tr>
      <w:tr w:rsidR="0017270C" w:rsidRPr="007D3D24" w:rsidTr="007859AC">
        <w:tc>
          <w:tcPr>
            <w:tcW w:w="1289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146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7611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4688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integrované postižené 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2156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na základních školách podle postižení ve školním roce 2012/13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5"/>
        <w:gridCol w:w="600"/>
        <w:gridCol w:w="738"/>
        <w:gridCol w:w="700"/>
        <w:gridCol w:w="700"/>
        <w:gridCol w:w="570"/>
        <w:gridCol w:w="756"/>
        <w:gridCol w:w="700"/>
        <w:gridCol w:w="570"/>
        <w:gridCol w:w="700"/>
        <w:gridCol w:w="570"/>
        <w:gridCol w:w="700"/>
        <w:gridCol w:w="570"/>
        <w:gridCol w:w="700"/>
        <w:gridCol w:w="570"/>
        <w:gridCol w:w="700"/>
        <w:gridCol w:w="989"/>
        <w:gridCol w:w="840"/>
        <w:gridCol w:w="700"/>
        <w:gridCol w:w="570"/>
        <w:gridCol w:w="813"/>
      </w:tblGrid>
      <w:tr w:rsidR="0017270C" w:rsidRPr="007D3D24" w:rsidTr="007859AC">
        <w:tc>
          <w:tcPr>
            <w:tcW w:w="1870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8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1870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 učení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 chování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1870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hluchoslepí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870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hluboké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171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171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72110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18475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1113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3367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1256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34521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3034</w:t>
            </w:r>
          </w:p>
        </w:tc>
      </w:tr>
      <w:tr w:rsidR="0017270C" w:rsidRPr="007D3D24" w:rsidTr="007859AC">
        <w:tc>
          <w:tcPr>
            <w:tcW w:w="1171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23733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7648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528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Žáci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31222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17161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4579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1854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11553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7045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889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374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integrovaní postižení 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40888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1489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1002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696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30678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1180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12180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9309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154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na středních školách podle postižení ve školním roce 2012/13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"/>
        <w:gridCol w:w="564"/>
        <w:gridCol w:w="690"/>
        <w:gridCol w:w="656"/>
        <w:gridCol w:w="655"/>
        <w:gridCol w:w="537"/>
        <w:gridCol w:w="655"/>
        <w:gridCol w:w="537"/>
        <w:gridCol w:w="655"/>
        <w:gridCol w:w="537"/>
        <w:gridCol w:w="655"/>
        <w:gridCol w:w="537"/>
        <w:gridCol w:w="655"/>
        <w:gridCol w:w="537"/>
        <w:gridCol w:w="655"/>
        <w:gridCol w:w="917"/>
        <w:gridCol w:w="782"/>
        <w:gridCol w:w="782"/>
        <w:gridCol w:w="782"/>
        <w:gridCol w:w="1289"/>
        <w:gridCol w:w="758"/>
      </w:tblGrid>
      <w:tr w:rsidR="0017270C" w:rsidRPr="007D3D24" w:rsidTr="007859AC">
        <w:tc>
          <w:tcPr>
            <w:tcW w:w="1741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8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1741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učení (niž.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učení (bez 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chování (niž.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chování (bez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niž.stup.vícel.šk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1741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hluchoslepí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741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085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085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19160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8012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7449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416</w:t>
            </w:r>
          </w:p>
        </w:tc>
      </w:tr>
      <w:tr w:rsidR="0017270C" w:rsidRPr="007D3D24" w:rsidTr="007859AC">
        <w:tc>
          <w:tcPr>
            <w:tcW w:w="1085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7212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3401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11353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993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integrovaní postižení 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7807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670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5802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2561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v předškolním vzdělávání podle postižení ve školním roce 2013/14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0"/>
        <w:gridCol w:w="858"/>
        <w:gridCol w:w="776"/>
        <w:gridCol w:w="736"/>
        <w:gridCol w:w="736"/>
        <w:gridCol w:w="596"/>
        <w:gridCol w:w="796"/>
        <w:gridCol w:w="736"/>
        <w:gridCol w:w="596"/>
        <w:gridCol w:w="736"/>
        <w:gridCol w:w="596"/>
        <w:gridCol w:w="736"/>
        <w:gridCol w:w="596"/>
        <w:gridCol w:w="736"/>
        <w:gridCol w:w="596"/>
        <w:gridCol w:w="736"/>
        <w:gridCol w:w="1076"/>
        <w:gridCol w:w="886"/>
        <w:gridCol w:w="857"/>
      </w:tblGrid>
      <w:tr w:rsidR="0017270C" w:rsidRPr="007D3D24" w:rsidTr="007859AC">
        <w:tc>
          <w:tcPr>
            <w:tcW w:w="2444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6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2444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2444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2444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hluboké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789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789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10063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875</w:t>
            </w:r>
          </w:p>
        </w:tc>
      </w:tr>
      <w:tr w:rsidR="0017270C" w:rsidRPr="007D3D24" w:rsidTr="007859AC">
        <w:tc>
          <w:tcPr>
            <w:tcW w:w="1789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3294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1807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164</w:t>
            </w:r>
          </w:p>
        </w:tc>
      </w:tr>
      <w:tr w:rsidR="0017270C" w:rsidRPr="007D3D24" w:rsidTr="007859AC">
        <w:tc>
          <w:tcPr>
            <w:tcW w:w="1789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7764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548</w:t>
            </w:r>
          </w:p>
        </w:tc>
      </w:tr>
      <w:tr w:rsidR="0017270C" w:rsidRPr="007D3D24" w:rsidTr="007859AC">
        <w:tc>
          <w:tcPr>
            <w:tcW w:w="1789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99</w:t>
            </w:r>
          </w:p>
        </w:tc>
      </w:tr>
      <w:tr w:rsidR="0017270C" w:rsidRPr="007D3D24" w:rsidTr="007859AC">
        <w:tc>
          <w:tcPr>
            <w:tcW w:w="1789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integrované postižené 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2299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327</w:t>
            </w:r>
          </w:p>
        </w:tc>
      </w:tr>
      <w:tr w:rsidR="0017270C" w:rsidRPr="007D3D24" w:rsidTr="007859AC">
        <w:tc>
          <w:tcPr>
            <w:tcW w:w="1789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na základních školách podle postižení ve školním roce 2013/14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5"/>
        <w:gridCol w:w="600"/>
        <w:gridCol w:w="738"/>
        <w:gridCol w:w="700"/>
        <w:gridCol w:w="700"/>
        <w:gridCol w:w="570"/>
        <w:gridCol w:w="756"/>
        <w:gridCol w:w="700"/>
        <w:gridCol w:w="570"/>
        <w:gridCol w:w="700"/>
        <w:gridCol w:w="570"/>
        <w:gridCol w:w="700"/>
        <w:gridCol w:w="570"/>
        <w:gridCol w:w="700"/>
        <w:gridCol w:w="570"/>
        <w:gridCol w:w="700"/>
        <w:gridCol w:w="989"/>
        <w:gridCol w:w="840"/>
        <w:gridCol w:w="700"/>
        <w:gridCol w:w="570"/>
        <w:gridCol w:w="813"/>
      </w:tblGrid>
      <w:tr w:rsidR="0017270C" w:rsidRPr="007D3D24" w:rsidTr="007859AC">
        <w:tc>
          <w:tcPr>
            <w:tcW w:w="1870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8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1870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 učení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 chování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1870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hluchoslepí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870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hluboké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171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171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73629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17231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2095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1206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35147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3549</w:t>
            </w:r>
          </w:p>
        </w:tc>
      </w:tr>
      <w:tr w:rsidR="0017270C" w:rsidRPr="007D3D24" w:rsidTr="007859AC">
        <w:tc>
          <w:tcPr>
            <w:tcW w:w="1171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23986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7183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891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2091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10829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604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30277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15844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601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807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1091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2091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11092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6561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416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integrovaní postižení 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43352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1387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1800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971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31610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4349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1458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12894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9694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717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188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lastRenderedPageBreak/>
        <w:t>Počty žáků na středních školách podle postižení ve školním roce 2013/14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"/>
        <w:gridCol w:w="564"/>
        <w:gridCol w:w="690"/>
        <w:gridCol w:w="656"/>
        <w:gridCol w:w="655"/>
        <w:gridCol w:w="537"/>
        <w:gridCol w:w="655"/>
        <w:gridCol w:w="537"/>
        <w:gridCol w:w="655"/>
        <w:gridCol w:w="537"/>
        <w:gridCol w:w="655"/>
        <w:gridCol w:w="537"/>
        <w:gridCol w:w="655"/>
        <w:gridCol w:w="537"/>
        <w:gridCol w:w="655"/>
        <w:gridCol w:w="917"/>
        <w:gridCol w:w="782"/>
        <w:gridCol w:w="782"/>
        <w:gridCol w:w="782"/>
        <w:gridCol w:w="1289"/>
        <w:gridCol w:w="758"/>
      </w:tblGrid>
      <w:tr w:rsidR="0017270C" w:rsidRPr="007D3D24" w:rsidTr="007859AC">
        <w:tc>
          <w:tcPr>
            <w:tcW w:w="1741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8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1741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učení (niž.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učení (bez 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chování (niž.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chování (bez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niž.stup.vícel.šk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1741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hluchoslepí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741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085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085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19876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7599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1124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538</w:t>
            </w:r>
          </w:p>
        </w:tc>
      </w:tr>
      <w:tr w:rsidR="0017270C" w:rsidRPr="007D3D24" w:rsidTr="007859AC">
        <w:tc>
          <w:tcPr>
            <w:tcW w:w="1085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7373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3202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11004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6847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1689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598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integrovaní postižení 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8872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2894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v předškolním vzdělávání podle postižení ve školním roce 2014/15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713"/>
        <w:gridCol w:w="776"/>
        <w:gridCol w:w="736"/>
        <w:gridCol w:w="736"/>
        <w:gridCol w:w="596"/>
        <w:gridCol w:w="796"/>
        <w:gridCol w:w="736"/>
        <w:gridCol w:w="596"/>
        <w:gridCol w:w="736"/>
        <w:gridCol w:w="596"/>
        <w:gridCol w:w="736"/>
        <w:gridCol w:w="596"/>
        <w:gridCol w:w="736"/>
        <w:gridCol w:w="596"/>
        <w:gridCol w:w="736"/>
        <w:gridCol w:w="1076"/>
        <w:gridCol w:w="886"/>
        <w:gridCol w:w="857"/>
      </w:tblGrid>
      <w:tr w:rsidR="0017270C" w:rsidRPr="007D3D24" w:rsidTr="007859AC">
        <w:tc>
          <w:tcPr>
            <w:tcW w:w="2048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6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204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204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204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hluboké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289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289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10312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1037</w:t>
            </w:r>
          </w:p>
        </w:tc>
      </w:tr>
      <w:tr w:rsidR="0017270C" w:rsidRPr="007D3D24" w:rsidTr="007859AC">
        <w:tc>
          <w:tcPr>
            <w:tcW w:w="1289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1788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4866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615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2573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1569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Individuálně </w:t>
            </w: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integrované postižené 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2484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422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na základních školách podle postižení ve školním roce 2014/15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5"/>
        <w:gridCol w:w="600"/>
        <w:gridCol w:w="738"/>
        <w:gridCol w:w="700"/>
        <w:gridCol w:w="700"/>
        <w:gridCol w:w="570"/>
        <w:gridCol w:w="756"/>
        <w:gridCol w:w="700"/>
        <w:gridCol w:w="570"/>
        <w:gridCol w:w="700"/>
        <w:gridCol w:w="570"/>
        <w:gridCol w:w="700"/>
        <w:gridCol w:w="570"/>
        <w:gridCol w:w="700"/>
        <w:gridCol w:w="570"/>
        <w:gridCol w:w="700"/>
        <w:gridCol w:w="989"/>
        <w:gridCol w:w="840"/>
        <w:gridCol w:w="700"/>
        <w:gridCol w:w="570"/>
        <w:gridCol w:w="813"/>
      </w:tblGrid>
      <w:tr w:rsidR="0017270C" w:rsidRPr="007D3D24" w:rsidTr="007859AC">
        <w:tc>
          <w:tcPr>
            <w:tcW w:w="1752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777" w:type="dxa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8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1752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 učení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 chování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1752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hluchoslepí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752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hluboké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125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125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627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777" w:type="dxa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75848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16489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517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1201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1145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35471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6669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4114</w:t>
            </w:r>
          </w:p>
        </w:tc>
      </w:tr>
      <w:tr w:rsidR="0017270C" w:rsidRPr="007D3D24" w:rsidTr="007859AC">
        <w:tc>
          <w:tcPr>
            <w:tcW w:w="1125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777" w:type="dxa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24542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6919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870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11006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720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29995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14978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2299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4734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2356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10938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6250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1869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integrovaní postižení 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45853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645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32085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5388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1758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13604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9931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244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na středních školách podle postižení ve školním roce 2014/15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"/>
        <w:gridCol w:w="564"/>
        <w:gridCol w:w="690"/>
        <w:gridCol w:w="656"/>
        <w:gridCol w:w="655"/>
        <w:gridCol w:w="537"/>
        <w:gridCol w:w="655"/>
        <w:gridCol w:w="537"/>
        <w:gridCol w:w="655"/>
        <w:gridCol w:w="537"/>
        <w:gridCol w:w="655"/>
        <w:gridCol w:w="537"/>
        <w:gridCol w:w="655"/>
        <w:gridCol w:w="537"/>
        <w:gridCol w:w="655"/>
        <w:gridCol w:w="917"/>
        <w:gridCol w:w="782"/>
        <w:gridCol w:w="782"/>
        <w:gridCol w:w="782"/>
        <w:gridCol w:w="1289"/>
        <w:gridCol w:w="758"/>
      </w:tblGrid>
      <w:tr w:rsidR="0017270C" w:rsidRPr="007D3D24" w:rsidTr="007859AC">
        <w:tc>
          <w:tcPr>
            <w:tcW w:w="1741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8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1741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učení (niž.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učení (bez 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chování (niž.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chování (bez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niž.stup.vícel.šk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1741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hluchoslepí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741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085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085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19835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7349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765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8040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646</w:t>
            </w:r>
          </w:p>
        </w:tc>
      </w:tr>
      <w:tr w:rsidR="0017270C" w:rsidRPr="007D3D24" w:rsidTr="007859AC">
        <w:tc>
          <w:tcPr>
            <w:tcW w:w="1085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7373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10853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6807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4455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integrovaní postižení 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8982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2159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v předškolním vzdělávání podle postižení ve školním roce 2015/16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5"/>
        <w:gridCol w:w="711"/>
        <w:gridCol w:w="776"/>
        <w:gridCol w:w="736"/>
        <w:gridCol w:w="736"/>
        <w:gridCol w:w="596"/>
        <w:gridCol w:w="796"/>
        <w:gridCol w:w="736"/>
        <w:gridCol w:w="596"/>
        <w:gridCol w:w="736"/>
        <w:gridCol w:w="596"/>
        <w:gridCol w:w="736"/>
        <w:gridCol w:w="596"/>
        <w:gridCol w:w="736"/>
        <w:gridCol w:w="596"/>
        <w:gridCol w:w="736"/>
        <w:gridCol w:w="1076"/>
        <w:gridCol w:w="886"/>
        <w:gridCol w:w="869"/>
      </w:tblGrid>
      <w:tr w:rsidR="0017270C" w:rsidRPr="007D3D24" w:rsidTr="007859AC">
        <w:tc>
          <w:tcPr>
            <w:tcW w:w="2048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12678" w:type="dxa"/>
            <w:gridSpan w:val="16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204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</w:t>
            </w:r>
          </w:p>
        </w:tc>
        <w:tc>
          <w:tcPr>
            <w:tcW w:w="924" w:type="dxa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204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4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204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hluboké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4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289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4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289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5654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1373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710</w:t>
            </w:r>
          </w:p>
        </w:tc>
        <w:tc>
          <w:tcPr>
            <w:tcW w:w="924" w:type="dxa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1153</w:t>
            </w:r>
          </w:p>
        </w:tc>
      </w:tr>
      <w:tr w:rsidR="0017270C" w:rsidRPr="007D3D24" w:rsidTr="007859AC">
        <w:tc>
          <w:tcPr>
            <w:tcW w:w="1289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3400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924" w:type="dxa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7788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663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2595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integrované postižené 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490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na základních školách podle postižení ve školním roce 2015/16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5"/>
        <w:gridCol w:w="600"/>
        <w:gridCol w:w="738"/>
        <w:gridCol w:w="700"/>
        <w:gridCol w:w="700"/>
        <w:gridCol w:w="570"/>
        <w:gridCol w:w="756"/>
        <w:gridCol w:w="700"/>
        <w:gridCol w:w="570"/>
        <w:gridCol w:w="700"/>
        <w:gridCol w:w="570"/>
        <w:gridCol w:w="700"/>
        <w:gridCol w:w="570"/>
        <w:gridCol w:w="700"/>
        <w:gridCol w:w="570"/>
        <w:gridCol w:w="700"/>
        <w:gridCol w:w="989"/>
        <w:gridCol w:w="840"/>
        <w:gridCol w:w="700"/>
        <w:gridCol w:w="570"/>
        <w:gridCol w:w="813"/>
      </w:tblGrid>
      <w:tr w:rsidR="0017270C" w:rsidRPr="007D3D24" w:rsidTr="007859AC">
        <w:tc>
          <w:tcPr>
            <w:tcW w:w="1870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8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1870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 učení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vývojové poruchy chování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1870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hluchoslepí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870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hluboké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171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171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78717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15653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5596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5649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35881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7974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4850</w:t>
            </w:r>
          </w:p>
        </w:tc>
      </w:tr>
      <w:tr w:rsidR="0017270C" w:rsidRPr="007D3D24" w:rsidTr="007859AC">
        <w:tc>
          <w:tcPr>
            <w:tcW w:w="1171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25307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6693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2169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11231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857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29492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13963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1755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982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2671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10763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5950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694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1872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528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integrovaní postižení 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49225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1690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2976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457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32830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6559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2179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14544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10241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na středních školách podle postižení ve školním roce 2015/16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"/>
        <w:gridCol w:w="564"/>
        <w:gridCol w:w="690"/>
        <w:gridCol w:w="656"/>
        <w:gridCol w:w="655"/>
        <w:gridCol w:w="537"/>
        <w:gridCol w:w="655"/>
        <w:gridCol w:w="537"/>
        <w:gridCol w:w="655"/>
        <w:gridCol w:w="537"/>
        <w:gridCol w:w="655"/>
        <w:gridCol w:w="537"/>
        <w:gridCol w:w="655"/>
        <w:gridCol w:w="537"/>
        <w:gridCol w:w="655"/>
        <w:gridCol w:w="917"/>
        <w:gridCol w:w="782"/>
        <w:gridCol w:w="782"/>
        <w:gridCol w:w="782"/>
        <w:gridCol w:w="1289"/>
        <w:gridCol w:w="758"/>
      </w:tblGrid>
      <w:tr w:rsidR="0017270C" w:rsidRPr="007D3D24" w:rsidTr="007859AC">
        <w:tc>
          <w:tcPr>
            <w:tcW w:w="1628" w:type="dxa"/>
            <w:gridSpan w:val="2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8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162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učení (niž.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učení (bez 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chování (niž. stup.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vícel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vývojové poruchy chování (bez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niž.stup.vícel.šk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162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hluchoslepí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628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040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040" w:type="dxa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20046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6955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8118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837</w:t>
            </w:r>
          </w:p>
        </w:tc>
      </w:tr>
      <w:tr w:rsidR="0017270C" w:rsidRPr="007D3D24" w:rsidTr="007859AC">
        <w:tc>
          <w:tcPr>
            <w:tcW w:w="1040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7599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3067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2765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149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6359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471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4407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99</w:t>
            </w:r>
          </w:p>
        </w:tc>
      </w:tr>
      <w:tr w:rsidR="0017270C" w:rsidRPr="007D3D24" w:rsidTr="007859AC"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</w:t>
            </w: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í postižení 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9505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596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6910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</w:tr>
      <w:tr w:rsidR="0017270C" w:rsidRPr="007D3D24" w:rsidTr="007859AC"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</w:t>
            </w: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3192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v předškolním vzdělávání podle postižení ve školním roce 2016/17</w:t>
      </w:r>
    </w:p>
    <w:tbl>
      <w:tblPr>
        <w:tblW w:w="0" w:type="auto"/>
        <w:tblInd w:w="-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656"/>
        <w:gridCol w:w="666"/>
        <w:gridCol w:w="776"/>
        <w:gridCol w:w="736"/>
        <w:gridCol w:w="770"/>
        <w:gridCol w:w="596"/>
        <w:gridCol w:w="796"/>
        <w:gridCol w:w="736"/>
        <w:gridCol w:w="635"/>
        <w:gridCol w:w="736"/>
        <w:gridCol w:w="635"/>
        <w:gridCol w:w="1067"/>
        <w:gridCol w:w="736"/>
        <w:gridCol w:w="635"/>
        <w:gridCol w:w="736"/>
        <w:gridCol w:w="1115"/>
        <w:gridCol w:w="1217"/>
        <w:gridCol w:w="928"/>
      </w:tblGrid>
      <w:tr w:rsidR="0017270C" w:rsidRPr="007D3D24" w:rsidTr="007859AC">
        <w:trPr>
          <w:cantSplit/>
          <w:trHeight w:val="228"/>
        </w:trPr>
        <w:tc>
          <w:tcPr>
            <w:tcW w:w="0" w:type="auto"/>
            <w:gridSpan w:val="3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12543" w:type="dxa"/>
            <w:gridSpan w:val="15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c>
          <w:tcPr>
            <w:tcW w:w="0" w:type="auto"/>
            <w:gridSpan w:val="3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závažnými 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závažnými vývojovými poruchami</w:t>
            </w:r>
          </w:p>
        </w:tc>
        <w:tc>
          <w:tcPr>
            <w:tcW w:w="928" w:type="dxa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c>
          <w:tcPr>
            <w:tcW w:w="0" w:type="auto"/>
            <w:gridSpan w:val="3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0" w:type="auto"/>
            <w:gridSpan w:val="3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hluboké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0" w:type="auto"/>
            <w:gridSpan w:val="2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10486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5402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751</w:t>
            </w:r>
          </w:p>
        </w:tc>
        <w:tc>
          <w:tcPr>
            <w:tcW w:w="928" w:type="dxa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1231</w:t>
            </w:r>
          </w:p>
        </w:tc>
      </w:tr>
      <w:tr w:rsidR="0017270C" w:rsidRPr="007D3D24" w:rsidTr="007859AC">
        <w:tc>
          <w:tcPr>
            <w:tcW w:w="0" w:type="auto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3333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1676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928" w:type="dxa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263</w:t>
            </w:r>
          </w:p>
        </w:tc>
      </w:tr>
      <w:tr w:rsidR="0017270C" w:rsidRPr="007D3D24" w:rsidTr="007859AC">
        <w:tc>
          <w:tcPr>
            <w:tcW w:w="0" w:type="auto"/>
            <w:gridSpan w:val="2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 ve speciálních třídách podle druhu postižení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7457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4568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655</w:t>
            </w:r>
          </w:p>
        </w:tc>
      </w:tr>
      <w:tr w:rsidR="0017270C" w:rsidRPr="007D3D24" w:rsidTr="007859AC">
        <w:tc>
          <w:tcPr>
            <w:tcW w:w="0" w:type="auto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2407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1430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</w:tr>
      <w:tr w:rsidR="0017270C" w:rsidRPr="007D3D24" w:rsidTr="007859AC">
        <w:tc>
          <w:tcPr>
            <w:tcW w:w="0" w:type="auto"/>
            <w:gridSpan w:val="2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integrované postižené 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děti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3029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505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576</w:t>
            </w:r>
          </w:p>
        </w:tc>
      </w:tr>
      <w:tr w:rsidR="0017270C" w:rsidRPr="007D3D24" w:rsidTr="007859AC">
        <w:tc>
          <w:tcPr>
            <w:tcW w:w="0" w:type="auto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246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</w:t>
            </w:r>
          </w:p>
        </w:tc>
      </w:tr>
    </w:tbl>
    <w:p w:rsidR="0017270C" w:rsidRPr="007D3D24" w:rsidRDefault="0017270C" w:rsidP="0017270C">
      <w:pPr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na základních školách podle postižení ve školním roce 2016/17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"/>
        <w:gridCol w:w="379"/>
        <w:gridCol w:w="620"/>
        <w:gridCol w:w="766"/>
        <w:gridCol w:w="726"/>
        <w:gridCol w:w="726"/>
        <w:gridCol w:w="589"/>
        <w:gridCol w:w="785"/>
        <w:gridCol w:w="726"/>
        <w:gridCol w:w="589"/>
        <w:gridCol w:w="726"/>
        <w:gridCol w:w="589"/>
        <w:gridCol w:w="982"/>
        <w:gridCol w:w="726"/>
        <w:gridCol w:w="589"/>
        <w:gridCol w:w="726"/>
        <w:gridCol w:w="1031"/>
        <w:gridCol w:w="982"/>
        <w:gridCol w:w="982"/>
        <w:gridCol w:w="845"/>
      </w:tblGrid>
      <w:tr w:rsidR="0017270C" w:rsidRPr="007D3D24" w:rsidTr="007859AC">
        <w:trPr>
          <w:trHeight w:val="109"/>
        </w:trPr>
        <w:tc>
          <w:tcPr>
            <w:tcW w:w="2289" w:type="dxa"/>
            <w:gridSpan w:val="3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Forma integrace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16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rPr>
          <w:trHeight w:val="162"/>
        </w:trPr>
        <w:tc>
          <w:tcPr>
            <w:tcW w:w="2289" w:type="dxa"/>
            <w:gridSpan w:val="3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závažnými vadami řeči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0" w:type="auto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závažnými poruchami učení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závažnými poruchami chování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rPr>
          <w:trHeight w:val="162"/>
        </w:trPr>
        <w:tc>
          <w:tcPr>
            <w:tcW w:w="2289" w:type="dxa"/>
            <w:gridSpan w:val="3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hluchoslepí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rPr>
          <w:trHeight w:val="162"/>
        </w:trPr>
        <w:tc>
          <w:tcPr>
            <w:tcW w:w="2289" w:type="dxa"/>
            <w:gridSpan w:val="3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hluboké</w:t>
            </w: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1159" w:type="dxa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rPr>
          <w:trHeight w:val="199"/>
        </w:trPr>
        <w:tc>
          <w:tcPr>
            <w:tcW w:w="1694" w:type="dxa"/>
            <w:gridSpan w:val="2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81644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14831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1833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1226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6414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1199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5910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36638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9225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5465</w:t>
            </w:r>
          </w:p>
        </w:tc>
      </w:tr>
      <w:tr w:rsidR="0017270C" w:rsidRPr="007D3D24" w:rsidTr="007859AC">
        <w:trPr>
          <w:trHeight w:val="162"/>
        </w:trPr>
        <w:tc>
          <w:tcPr>
            <w:tcW w:w="1694" w:type="dxa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25992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6359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780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551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333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1758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536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2242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11554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1691</w:t>
            </w:r>
          </w:p>
        </w:tc>
        <w:tc>
          <w:tcPr>
            <w:tcW w:w="0" w:type="auto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968</w:t>
            </w:r>
          </w:p>
        </w:tc>
      </w:tr>
      <w:tr w:rsidR="0017270C" w:rsidRPr="007D3D24" w:rsidTr="007859AC">
        <w:trPr>
          <w:trHeight w:val="162"/>
        </w:trPr>
        <w:tc>
          <w:tcPr>
            <w:tcW w:w="1694" w:type="dxa"/>
            <w:gridSpan w:val="2"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 ve speciálních třídách podle druhu postižení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28438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12818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1739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396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522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2681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238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4853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2808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1448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2893</w:t>
            </w:r>
          </w:p>
        </w:tc>
      </w:tr>
      <w:tr w:rsidR="0017270C" w:rsidRPr="007D3D24" w:rsidTr="007859AC">
        <w:trPr>
          <w:trHeight w:val="162"/>
        </w:trPr>
        <w:tc>
          <w:tcPr>
            <w:tcW w:w="1694" w:type="dxa"/>
            <w:gridSpan w:val="2"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10345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5486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737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754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1888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926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576</w:t>
            </w:r>
          </w:p>
        </w:tc>
      </w:tr>
      <w:tr w:rsidR="0017270C" w:rsidRPr="007D3D24" w:rsidTr="007859AC">
        <w:trPr>
          <w:trHeight w:val="162"/>
        </w:trPr>
        <w:tc>
          <w:tcPr>
            <w:tcW w:w="1694" w:type="dxa"/>
            <w:gridSpan w:val="2"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Individuálně integrovaní postižení žáci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53206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704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271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559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173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3733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961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306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1057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33830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7777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2572</w:t>
            </w:r>
          </w:p>
        </w:tc>
      </w:tr>
      <w:tr w:rsidR="0017270C" w:rsidRPr="007D3D24" w:rsidTr="007859AC">
        <w:trPr>
          <w:trHeight w:val="162"/>
        </w:trPr>
        <w:tc>
          <w:tcPr>
            <w:tcW w:w="1694" w:type="dxa"/>
            <w:gridSpan w:val="2"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15647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873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1004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441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10628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1363</w:t>
            </w:r>
          </w:p>
        </w:tc>
        <w:tc>
          <w:tcPr>
            <w:tcW w:w="0" w:type="auto"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</w:tr>
    </w:tbl>
    <w:p w:rsidR="0017270C" w:rsidRPr="007D3D24" w:rsidRDefault="0017270C" w:rsidP="0017270C">
      <w:pPr>
        <w:rPr>
          <w:b/>
          <w:sz w:val="18"/>
          <w:szCs w:val="18"/>
        </w:rPr>
      </w:pPr>
    </w:p>
    <w:p w:rsidR="0017270C" w:rsidRPr="007D3D24" w:rsidRDefault="0017270C" w:rsidP="0017270C">
      <w:pPr>
        <w:jc w:val="center"/>
        <w:rPr>
          <w:b/>
          <w:sz w:val="18"/>
          <w:szCs w:val="18"/>
        </w:rPr>
      </w:pPr>
      <w:r w:rsidRPr="007D3D24">
        <w:rPr>
          <w:b/>
          <w:sz w:val="18"/>
          <w:szCs w:val="18"/>
        </w:rPr>
        <w:t>Počty žáků na středních školách podle postižení ve školním roce 2016/17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"/>
        <w:gridCol w:w="347"/>
        <w:gridCol w:w="548"/>
        <w:gridCol w:w="667"/>
        <w:gridCol w:w="635"/>
        <w:gridCol w:w="635"/>
        <w:gridCol w:w="522"/>
        <w:gridCol w:w="635"/>
        <w:gridCol w:w="522"/>
        <w:gridCol w:w="635"/>
        <w:gridCol w:w="522"/>
        <w:gridCol w:w="845"/>
        <w:gridCol w:w="635"/>
        <w:gridCol w:w="522"/>
        <w:gridCol w:w="635"/>
        <w:gridCol w:w="885"/>
        <w:gridCol w:w="1087"/>
        <w:gridCol w:w="1038"/>
        <w:gridCol w:w="1087"/>
        <w:gridCol w:w="1038"/>
        <w:gridCol w:w="733"/>
      </w:tblGrid>
      <w:tr w:rsidR="0017270C" w:rsidRPr="007D3D24" w:rsidTr="007859AC">
        <w:trPr>
          <w:trHeight w:val="129"/>
        </w:trPr>
        <w:tc>
          <w:tcPr>
            <w:tcW w:w="512" w:type="pct"/>
            <w:gridSpan w:val="3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Forma integrace </w:t>
            </w:r>
          </w:p>
        </w:tc>
        <w:tc>
          <w:tcPr>
            <w:tcW w:w="220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4269" w:type="pct"/>
            <w:gridSpan w:val="17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 tom postižení</w:t>
            </w:r>
          </w:p>
        </w:tc>
      </w:tr>
      <w:tr w:rsidR="0017270C" w:rsidRPr="007D3D24" w:rsidTr="007859AC">
        <w:trPr>
          <w:trHeight w:val="82"/>
        </w:trPr>
        <w:tc>
          <w:tcPr>
            <w:tcW w:w="512" w:type="pct"/>
            <w:gridSpan w:val="3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91" w:type="pct"/>
            <w:gridSpan w:val="3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mentální</w:t>
            </w:r>
          </w:p>
        </w:tc>
        <w:tc>
          <w:tcPr>
            <w:tcW w:w="381" w:type="pct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sluchové</w:t>
            </w:r>
          </w:p>
        </w:tc>
        <w:tc>
          <w:tcPr>
            <w:tcW w:w="381" w:type="pct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zrakové</w:t>
            </w:r>
          </w:p>
        </w:tc>
        <w:tc>
          <w:tcPr>
            <w:tcW w:w="278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závažnými vadami řeči</w:t>
            </w:r>
          </w:p>
        </w:tc>
        <w:tc>
          <w:tcPr>
            <w:tcW w:w="381" w:type="pct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tělesné</w:t>
            </w:r>
          </w:p>
        </w:tc>
        <w:tc>
          <w:tcPr>
            <w:tcW w:w="501" w:type="pct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více vadami</w:t>
            </w:r>
          </w:p>
        </w:tc>
        <w:tc>
          <w:tcPr>
            <w:tcW w:w="358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závaž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 poruchami učení (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niž.st.vícel.g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342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závaž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poruchami učení (bez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niž.st.vícel.g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358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závaž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 poruchami chování (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niž.st.vícel.g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342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závaž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poruchami chování (bez </w:t>
            </w:r>
            <w:proofErr w:type="spellStart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niž.st.vícel.g</w:t>
            </w:r>
            <w:proofErr w:type="spellEnd"/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356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autismus</w:t>
            </w:r>
          </w:p>
        </w:tc>
      </w:tr>
      <w:tr w:rsidR="0017270C" w:rsidRPr="007D3D24" w:rsidTr="007859AC">
        <w:trPr>
          <w:trHeight w:val="82"/>
        </w:trPr>
        <w:tc>
          <w:tcPr>
            <w:tcW w:w="512" w:type="pct"/>
            <w:gridSpan w:val="3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381" w:type="pct"/>
            <w:gridSpan w:val="2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</w:t>
            </w:r>
          </w:p>
        </w:tc>
        <w:tc>
          <w:tcPr>
            <w:tcW w:w="209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172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209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172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278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172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těžké</w:t>
            </w:r>
          </w:p>
        </w:tc>
        <w:tc>
          <w:tcPr>
            <w:tcW w:w="209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291" w:type="pct"/>
            <w:vMerge w:val="restar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hluchoslepí</w:t>
            </w:r>
          </w:p>
        </w:tc>
        <w:tc>
          <w:tcPr>
            <w:tcW w:w="358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2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2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rPr>
          <w:trHeight w:val="82"/>
        </w:trPr>
        <w:tc>
          <w:tcPr>
            <w:tcW w:w="512" w:type="pct"/>
            <w:gridSpan w:val="3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středně těžké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těžké</w:t>
            </w:r>
          </w:p>
        </w:tc>
        <w:tc>
          <w:tcPr>
            <w:tcW w:w="209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2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2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c>
          <w:tcPr>
            <w:tcW w:w="221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0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7270C" w:rsidRPr="007D3D24" w:rsidTr="007859AC">
        <w:trPr>
          <w:trHeight w:val="258"/>
        </w:trPr>
        <w:tc>
          <w:tcPr>
            <w:tcW w:w="332" w:type="pct"/>
            <w:gridSpan w:val="2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Celkem</w:t>
            </w:r>
          </w:p>
        </w:tc>
        <w:tc>
          <w:tcPr>
            <w:tcW w:w="180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220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20335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6547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925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268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264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27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189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622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217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1674</w:t>
            </w:r>
          </w:p>
        </w:tc>
        <w:tc>
          <w:tcPr>
            <w:tcW w:w="291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424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8492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603</w:t>
            </w:r>
          </w:p>
        </w:tc>
        <w:tc>
          <w:tcPr>
            <w:tcW w:w="356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1017</w:t>
            </w:r>
          </w:p>
        </w:tc>
      </w:tr>
      <w:tr w:rsidR="0017270C" w:rsidRPr="007D3D24" w:rsidTr="007859AC">
        <w:trPr>
          <w:trHeight w:val="82"/>
        </w:trPr>
        <w:tc>
          <w:tcPr>
            <w:tcW w:w="332" w:type="pct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220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7438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2899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412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7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742</w:t>
            </w:r>
          </w:p>
        </w:tc>
        <w:tc>
          <w:tcPr>
            <w:tcW w:w="291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2692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356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178</w:t>
            </w:r>
          </w:p>
        </w:tc>
      </w:tr>
      <w:tr w:rsidR="0017270C" w:rsidRPr="007D3D24" w:rsidTr="007859AC">
        <w:trPr>
          <w:trHeight w:val="129"/>
        </w:trPr>
        <w:tc>
          <w:tcPr>
            <w:tcW w:w="332" w:type="pct"/>
            <w:gridSpan w:val="2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 ve speciálních třídách podle druhu postižení</w:t>
            </w:r>
          </w:p>
        </w:tc>
        <w:tc>
          <w:tcPr>
            <w:tcW w:w="180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220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9853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5818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886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184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27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1492</w:t>
            </w:r>
          </w:p>
        </w:tc>
        <w:tc>
          <w:tcPr>
            <w:tcW w:w="291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1009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270</w:t>
            </w:r>
          </w:p>
        </w:tc>
        <w:tc>
          <w:tcPr>
            <w:tcW w:w="356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544</w:t>
            </w:r>
          </w:p>
        </w:tc>
      </w:tr>
      <w:tr w:rsidR="0017270C" w:rsidRPr="007D3D24" w:rsidTr="007859AC">
        <w:trPr>
          <w:trHeight w:val="82"/>
        </w:trPr>
        <w:tc>
          <w:tcPr>
            <w:tcW w:w="332" w:type="pct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220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4145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2600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405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7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668</w:t>
            </w:r>
          </w:p>
        </w:tc>
        <w:tc>
          <w:tcPr>
            <w:tcW w:w="291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383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356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</w:tr>
      <w:tr w:rsidR="0017270C" w:rsidRPr="007D3D24" w:rsidTr="007859AC">
        <w:trPr>
          <w:trHeight w:val="258"/>
        </w:trPr>
        <w:tc>
          <w:tcPr>
            <w:tcW w:w="332" w:type="pct"/>
            <w:gridSpan w:val="2"/>
            <w:vMerge w:val="restar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Individuálně integrovaní postižení žáci</w:t>
            </w:r>
          </w:p>
        </w:tc>
        <w:tc>
          <w:tcPr>
            <w:tcW w:w="180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žáci</w:t>
            </w:r>
          </w:p>
        </w:tc>
        <w:tc>
          <w:tcPr>
            <w:tcW w:w="220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10482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729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7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182</w:t>
            </w:r>
          </w:p>
        </w:tc>
        <w:tc>
          <w:tcPr>
            <w:tcW w:w="291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424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7483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333</w:t>
            </w:r>
          </w:p>
        </w:tc>
        <w:tc>
          <w:tcPr>
            <w:tcW w:w="356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</w:tr>
      <w:tr w:rsidR="0017270C" w:rsidRPr="007D3D24" w:rsidTr="007859AC">
        <w:trPr>
          <w:trHeight w:val="82"/>
        </w:trPr>
        <w:tc>
          <w:tcPr>
            <w:tcW w:w="332" w:type="pct"/>
            <w:gridSpan w:val="2"/>
            <w:vMerge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pct"/>
            <w:hideMark/>
          </w:tcPr>
          <w:p w:rsidR="0017270C" w:rsidRPr="007D3D24" w:rsidRDefault="0017270C" w:rsidP="0017270C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z toho dívky</w:t>
            </w:r>
          </w:p>
        </w:tc>
        <w:tc>
          <w:tcPr>
            <w:tcW w:w="220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3293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7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17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209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291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2309</w:t>
            </w:r>
          </w:p>
        </w:tc>
        <w:tc>
          <w:tcPr>
            <w:tcW w:w="358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42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356" w:type="pct"/>
            <w:hideMark/>
          </w:tcPr>
          <w:p w:rsidR="0017270C" w:rsidRPr="007D3D24" w:rsidRDefault="0017270C" w:rsidP="0017270C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D3D24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</w:tr>
    </w:tbl>
    <w:p w:rsidR="0017270C" w:rsidRPr="007D3D24" w:rsidRDefault="0017270C" w:rsidP="0017270C">
      <w:pPr>
        <w:jc w:val="center"/>
        <w:rPr>
          <w:b/>
          <w:sz w:val="18"/>
          <w:szCs w:val="18"/>
        </w:rPr>
      </w:pPr>
    </w:p>
    <w:p w:rsidR="00794503" w:rsidRPr="007D3D24" w:rsidRDefault="00794503" w:rsidP="00794503">
      <w:pPr>
        <w:tabs>
          <w:tab w:val="left" w:pos="2616"/>
        </w:tabs>
        <w:jc w:val="center"/>
        <w:rPr>
          <w:rFonts w:ascii="Times New Roman" w:hAnsi="Times New Roman" w:cs="Times New Roman"/>
          <w:b/>
          <w:sz w:val="18"/>
          <w:szCs w:val="18"/>
          <w:lang w:bidi="cs-CZ"/>
        </w:rPr>
      </w:pPr>
    </w:p>
    <w:p w:rsidR="000B380A" w:rsidRPr="000B380A" w:rsidRDefault="00576F08" w:rsidP="00576F08">
      <w:pPr>
        <w:pStyle w:val="Nadpis2"/>
        <w:numPr>
          <w:ilvl w:val="0"/>
          <w:numId w:val="16"/>
        </w:numPr>
      </w:pPr>
      <w:bookmarkStart w:id="84" w:name="_Toc512600861"/>
      <w:r>
        <w:t>Vzdělávání</w:t>
      </w:r>
      <w:r w:rsidR="000B380A" w:rsidRPr="000B380A">
        <w:t xml:space="preserve"> R</w:t>
      </w:r>
      <w:r>
        <w:t>omů</w:t>
      </w:r>
      <w:bookmarkEnd w:id="84"/>
    </w:p>
    <w:p w:rsidR="000B380A" w:rsidRPr="000B380A" w:rsidRDefault="000B380A" w:rsidP="000B380A">
      <w:pPr>
        <w:pStyle w:val="Textpoznpodarou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80A">
        <w:rPr>
          <w:rFonts w:ascii="Times New Roman" w:hAnsi="Times New Roman" w:cs="Times New Roman"/>
          <w:b/>
          <w:sz w:val="24"/>
          <w:szCs w:val="24"/>
        </w:rPr>
        <w:t>Školy a žáci ve vzdělávacích programech</w:t>
      </w:r>
    </w:p>
    <w:p w:rsidR="000B380A" w:rsidRPr="000B380A" w:rsidRDefault="000B380A" w:rsidP="000B380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B380A">
        <w:rPr>
          <w:rFonts w:ascii="Times New Roman" w:hAnsi="Times New Roman" w:cs="Times New Roman"/>
          <w:bCs/>
          <w:sz w:val="24"/>
          <w:szCs w:val="24"/>
        </w:rPr>
        <w:t>(Zdroj: Ministerstvo školství, mládeže a tělovýchovy/Česká školní inspekce)</w:t>
      </w:r>
    </w:p>
    <w:p w:rsidR="000B380A" w:rsidRPr="000B380A" w:rsidRDefault="000B380A" w:rsidP="000B380A">
      <w:pPr>
        <w:pStyle w:val="Textpoznpodarou"/>
        <w:rPr>
          <w:rFonts w:ascii="Times New Roman" w:hAnsi="Times New Roman" w:cs="Times New Roman"/>
          <w:sz w:val="24"/>
          <w:szCs w:val="24"/>
        </w:rPr>
      </w:pPr>
    </w:p>
    <w:p w:rsidR="000B380A" w:rsidRPr="000B380A" w:rsidRDefault="000B380A" w:rsidP="000B380A">
      <w:pPr>
        <w:pStyle w:val="Textpoznpodarou"/>
        <w:rPr>
          <w:rFonts w:ascii="Times New Roman" w:hAnsi="Times New Roman" w:cs="Times New Roman"/>
          <w:b/>
          <w:sz w:val="24"/>
          <w:szCs w:val="24"/>
        </w:rPr>
      </w:pPr>
      <w:r w:rsidRPr="000B380A">
        <w:rPr>
          <w:rFonts w:ascii="Times New Roman" w:hAnsi="Times New Roman" w:cs="Times New Roman"/>
          <w:b/>
          <w:sz w:val="24"/>
          <w:szCs w:val="24"/>
        </w:rPr>
        <w:t>V l. 2013 a 2014 se šetření zúčastnily základní školy, kde se vzdělávalo 5 více žáků s lehkým mentálním postižením</w:t>
      </w:r>
    </w:p>
    <w:p w:rsidR="000B380A" w:rsidRPr="000B380A" w:rsidRDefault="000B380A" w:rsidP="000B3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701"/>
        <w:gridCol w:w="1701"/>
        <w:gridCol w:w="1843"/>
        <w:gridCol w:w="2126"/>
      </w:tblGrid>
      <w:tr w:rsidR="000B380A" w:rsidRPr="000B380A" w:rsidTr="000B380A">
        <w:tc>
          <w:tcPr>
            <w:tcW w:w="4361" w:type="dxa"/>
            <w:vMerge w:val="restart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Počty žáků ve vzdělávacích programech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2013/2014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2014/2015</w:t>
            </w:r>
          </w:p>
        </w:tc>
      </w:tr>
      <w:tr w:rsidR="000B380A" w:rsidRPr="000B380A" w:rsidTr="000B380A">
        <w:tc>
          <w:tcPr>
            <w:tcW w:w="4361" w:type="dxa"/>
            <w:vMerge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počet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podíl (%)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počet</w:t>
            </w:r>
          </w:p>
        </w:tc>
        <w:tc>
          <w:tcPr>
            <w:tcW w:w="2126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podíl (%)</w:t>
            </w:r>
          </w:p>
        </w:tc>
      </w:tr>
      <w:tr w:rsidR="000B380A" w:rsidRPr="000B380A" w:rsidTr="000B380A">
        <w:tc>
          <w:tcPr>
            <w:tcW w:w="4361" w:type="dxa"/>
            <w:shd w:val="clear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Počet základních škol (ZŠ)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444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444</w:t>
            </w:r>
          </w:p>
        </w:tc>
        <w:tc>
          <w:tcPr>
            <w:tcW w:w="2126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380A" w:rsidRPr="000B380A" w:rsidTr="000B380A">
        <w:tc>
          <w:tcPr>
            <w:tcW w:w="4361" w:type="dxa"/>
            <w:shd w:val="clear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Žáci ZŠ celkem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51 750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61 195</w:t>
            </w:r>
          </w:p>
        </w:tc>
        <w:tc>
          <w:tcPr>
            <w:tcW w:w="2126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380A" w:rsidRPr="000B380A" w:rsidTr="000B380A">
        <w:tc>
          <w:tcPr>
            <w:tcW w:w="4361" w:type="dxa"/>
            <w:shd w:val="clear" w:color="auto" w:fill="auto"/>
          </w:tcPr>
          <w:p w:rsidR="000B380A" w:rsidRPr="000B380A" w:rsidRDefault="000B380A" w:rsidP="000B380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 toho odhad romských žáků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7 672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14,82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7 677</w:t>
            </w:r>
          </w:p>
        </w:tc>
        <w:tc>
          <w:tcPr>
            <w:tcW w:w="2126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12,54</w:t>
            </w:r>
          </w:p>
        </w:tc>
      </w:tr>
      <w:tr w:rsidR="000B380A" w:rsidRPr="000B380A" w:rsidTr="000B380A">
        <w:tc>
          <w:tcPr>
            <w:tcW w:w="4361" w:type="dxa"/>
            <w:shd w:val="clear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Žáci ZŠ vzdělávaní podle RVP ZV</w:t>
            </w:r>
            <w:r w:rsidRPr="000B380A">
              <w:rPr>
                <w:rStyle w:val="Znakapoznpodarou"/>
                <w:rFonts w:ascii="Times New Roman" w:eastAsia="Times New Roman" w:hAnsi="Times New Roman" w:cs="Times New Roman"/>
                <w:bCs/>
                <w:sz w:val="24"/>
                <w:szCs w:val="24"/>
              </w:rPr>
              <w:footnoteReference w:id="7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37 417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44 500</w:t>
            </w:r>
          </w:p>
        </w:tc>
        <w:tc>
          <w:tcPr>
            <w:tcW w:w="2126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380A" w:rsidRPr="000B380A" w:rsidTr="000B380A">
        <w:tc>
          <w:tcPr>
            <w:tcW w:w="4361" w:type="dxa"/>
            <w:shd w:val="clear" w:color="auto" w:fill="auto"/>
          </w:tcPr>
          <w:p w:rsidR="000B380A" w:rsidRPr="000B380A" w:rsidRDefault="000B380A" w:rsidP="000B380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 toho odhad romských žáků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3 764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10,06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4 209</w:t>
            </w:r>
          </w:p>
        </w:tc>
        <w:tc>
          <w:tcPr>
            <w:tcW w:w="2126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9,54</w:t>
            </w:r>
          </w:p>
        </w:tc>
      </w:tr>
      <w:tr w:rsidR="000B380A" w:rsidRPr="000B380A" w:rsidTr="000B380A">
        <w:tc>
          <w:tcPr>
            <w:tcW w:w="4361" w:type="dxa"/>
            <w:shd w:val="clear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Žáci vzdělávaní podle RVP ZV LMP</w:t>
            </w:r>
            <w:r w:rsidRPr="000B380A">
              <w:rPr>
                <w:rStyle w:val="Znakapoznpodarou"/>
                <w:rFonts w:ascii="Times New Roman" w:eastAsia="Times New Roman" w:hAnsi="Times New Roman" w:cs="Times New Roman"/>
                <w:bCs/>
                <w:sz w:val="24"/>
                <w:szCs w:val="24"/>
              </w:rPr>
              <w:footnoteReference w:id="8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14 333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10 695</w:t>
            </w:r>
          </w:p>
        </w:tc>
        <w:tc>
          <w:tcPr>
            <w:tcW w:w="2126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B380A" w:rsidRPr="000B380A" w:rsidTr="000B380A">
        <w:tc>
          <w:tcPr>
            <w:tcW w:w="4361" w:type="dxa"/>
            <w:shd w:val="clear" w:color="auto" w:fill="auto"/>
          </w:tcPr>
          <w:p w:rsidR="000B380A" w:rsidRPr="000B380A" w:rsidRDefault="000B380A" w:rsidP="000B380A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 toho odhad romských žáků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3 908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27,26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3 468</w:t>
            </w:r>
          </w:p>
        </w:tc>
        <w:tc>
          <w:tcPr>
            <w:tcW w:w="2126" w:type="dxa"/>
            <w:shd w:val="clear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32,41</w:t>
            </w:r>
          </w:p>
        </w:tc>
      </w:tr>
    </w:tbl>
    <w:p w:rsidR="000B380A" w:rsidRPr="000B380A" w:rsidRDefault="000B380A" w:rsidP="000B3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380A" w:rsidRPr="000B380A" w:rsidRDefault="000B380A" w:rsidP="000B3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380A">
        <w:rPr>
          <w:rFonts w:ascii="Times New Roman" w:hAnsi="Times New Roman" w:cs="Times New Roman"/>
          <w:b/>
          <w:bCs/>
          <w:sz w:val="24"/>
          <w:szCs w:val="24"/>
        </w:rPr>
        <w:t>Od roku 2015 se šetření zúčastní všechny základní školy</w:t>
      </w:r>
    </w:p>
    <w:p w:rsidR="000B380A" w:rsidRPr="000B380A" w:rsidRDefault="000B380A" w:rsidP="000B3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1843"/>
        <w:gridCol w:w="1843"/>
        <w:gridCol w:w="1701"/>
        <w:gridCol w:w="1843"/>
      </w:tblGrid>
      <w:tr w:rsidR="000B380A" w:rsidRPr="000B380A" w:rsidTr="000B380A">
        <w:trPr>
          <w:trHeight w:val="283"/>
        </w:trPr>
        <w:tc>
          <w:tcPr>
            <w:tcW w:w="6912" w:type="dxa"/>
            <w:vMerge w:val="restart"/>
            <w:shd w:val="pct5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Počty žáků ve vzdělávacích programech</w:t>
            </w:r>
          </w:p>
        </w:tc>
        <w:tc>
          <w:tcPr>
            <w:tcW w:w="3686" w:type="dxa"/>
            <w:gridSpan w:val="2"/>
            <w:shd w:val="pct5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2015/2016</w:t>
            </w:r>
          </w:p>
        </w:tc>
        <w:tc>
          <w:tcPr>
            <w:tcW w:w="3544" w:type="dxa"/>
            <w:gridSpan w:val="2"/>
            <w:shd w:val="pct5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2016/2017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vMerge/>
            <w:tcBorders>
              <w:bottom w:val="single" w:sz="4" w:space="0" w:color="auto"/>
            </w:tcBorders>
            <w:shd w:val="pct5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pct5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počet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pct5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podíl (%)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pct5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počet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pct5" w:color="auto" w:fill="auto"/>
          </w:tcPr>
          <w:p w:rsidR="000B380A" w:rsidRPr="000B380A" w:rsidRDefault="000B380A" w:rsidP="000B38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podíl (%)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shd w:val="pct25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Počet základních škol (ZŠ)</w:t>
            </w:r>
          </w:p>
        </w:tc>
        <w:tc>
          <w:tcPr>
            <w:tcW w:w="1843" w:type="dxa"/>
            <w:shd w:val="pct2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4098</w:t>
            </w:r>
          </w:p>
        </w:tc>
        <w:tc>
          <w:tcPr>
            <w:tcW w:w="1843" w:type="dxa"/>
            <w:shd w:val="pct2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pct2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4 141</w:t>
            </w:r>
          </w:p>
        </w:tc>
        <w:tc>
          <w:tcPr>
            <w:tcW w:w="1843" w:type="dxa"/>
            <w:shd w:val="pct2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shd w:val="clear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Žáci ZŠ celkem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878 649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906 188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shd w:val="clear" w:color="auto" w:fill="auto"/>
          </w:tcPr>
          <w:p w:rsidR="000B380A" w:rsidRPr="000B380A" w:rsidRDefault="000B380A" w:rsidP="000B380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 toho odhad romských žáků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34 191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3,9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33 858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3,7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Počet škol, které mají 5 a více % romských žáků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871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791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19,1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Žáci ZŠ vzdělávaní podle RVP ZV</w:t>
            </w:r>
            <w:r w:rsidRPr="000B380A">
              <w:rPr>
                <w:rStyle w:val="Znakapoznpodarou"/>
                <w:rFonts w:ascii="Times New Roman" w:eastAsia="Times New Roman" w:hAnsi="Times New Roman" w:cs="Times New Roman"/>
                <w:bCs/>
                <w:sz w:val="24"/>
                <w:szCs w:val="24"/>
              </w:rPr>
              <w:footnoteReference w:id="9"/>
            </w: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(bez RVP ZV LMP</w:t>
            </w:r>
            <w:r w:rsidRPr="000B380A">
              <w:rPr>
                <w:rStyle w:val="Znakapoznpodarou"/>
                <w:rFonts w:ascii="Times New Roman" w:eastAsia="Times New Roman" w:hAnsi="Times New Roman" w:cs="Times New Roman"/>
                <w:bCs/>
                <w:sz w:val="24"/>
                <w:szCs w:val="24"/>
              </w:rPr>
              <w:footnoteReference w:id="10"/>
            </w: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a RVP ZV UV</w:t>
            </w:r>
            <w:r w:rsidRPr="000B380A">
              <w:rPr>
                <w:rStyle w:val="Znakapoznpodarou"/>
                <w:rFonts w:ascii="Times New Roman" w:eastAsia="Times New Roman" w:hAnsi="Times New Roman" w:cs="Times New Roman"/>
                <w:bCs/>
                <w:sz w:val="24"/>
                <w:szCs w:val="24"/>
              </w:rPr>
              <w:footnoteReference w:id="11"/>
            </w: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0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857 369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0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pct10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885 671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0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shd w:val="clear" w:color="auto" w:fill="auto"/>
          </w:tcPr>
          <w:p w:rsidR="000B380A" w:rsidRPr="000B380A" w:rsidRDefault="000B380A" w:rsidP="000B380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 toho odhad romských žáků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29 024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3,4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28 929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3,3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Počet škol, které mají 5 a více % romských žáků vzdělávaných podle RVP ZV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697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17,0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620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14,9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Žáci vzdělávaní v programech pro žáky s LMP (RVP ZV LMP a RVP ZV UV)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14 810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13 983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shd w:val="clear" w:color="auto" w:fill="auto"/>
          </w:tcPr>
          <w:p w:rsidR="000B380A" w:rsidRPr="000B380A" w:rsidRDefault="000B380A" w:rsidP="000B380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 toho odhad romských žáků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4 539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30,6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4318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30,9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Počet škol, které mají 5 a více % romských žáků vzdělávaných v programech pro žáky s LMP (RVP ZV LMP a RVP ZV UV)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402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9,7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Žáci ZŠ vzdělávaní podle RVP ZV MP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7 555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shd w:val="clear" w:color="auto" w:fill="auto"/>
          </w:tcPr>
          <w:p w:rsidR="000B380A" w:rsidRPr="000B380A" w:rsidRDefault="000B380A" w:rsidP="000B380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 toho odhad romských žáků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2 635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34,9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Počet škol, které mají 5 a více % romských žáků vzdělávaných podle RVP ZV LMP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312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7,5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Žáci vzdělávaní podle RVP ZV UV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6 428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shd w:val="clear" w:color="auto" w:fill="auto"/>
          </w:tcPr>
          <w:p w:rsidR="000B380A" w:rsidRPr="000B380A" w:rsidRDefault="000B380A" w:rsidP="000B380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 toho odhad romských žáků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1 683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26,2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Počet škol, které mají 5 a více % romských žáků vzdělávaných podle RVP ZV UV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278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6,7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Žáci vzdělávaní podle RVP ZŠ speciální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6 470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6 534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pct15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shd w:val="clear" w:color="auto" w:fill="auto"/>
          </w:tcPr>
          <w:p w:rsidR="000B380A" w:rsidRPr="000B380A" w:rsidRDefault="000B380A" w:rsidP="000B380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 toho odhad počtu romských žáků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628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9,7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611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9,4</w:t>
            </w:r>
          </w:p>
        </w:tc>
      </w:tr>
      <w:tr w:rsidR="000B380A" w:rsidRPr="000B380A" w:rsidTr="000B380A">
        <w:trPr>
          <w:trHeight w:val="283"/>
        </w:trPr>
        <w:tc>
          <w:tcPr>
            <w:tcW w:w="6912" w:type="dxa"/>
            <w:shd w:val="clear" w:color="auto" w:fill="auto"/>
          </w:tcPr>
          <w:p w:rsidR="000B380A" w:rsidRPr="000B380A" w:rsidRDefault="000B380A" w:rsidP="000B38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Počet škol, které mají 5 a více % romských žáků vzdělávaných podle RVP ZŠ speciální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162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4,0</w:t>
            </w:r>
          </w:p>
        </w:tc>
        <w:tc>
          <w:tcPr>
            <w:tcW w:w="1701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843" w:type="dxa"/>
            <w:shd w:val="clear" w:color="auto" w:fill="auto"/>
          </w:tcPr>
          <w:p w:rsidR="000B380A" w:rsidRPr="000B380A" w:rsidRDefault="000B380A" w:rsidP="000B380A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B38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3,3</w:t>
            </w:r>
          </w:p>
        </w:tc>
      </w:tr>
    </w:tbl>
    <w:p w:rsidR="000B380A" w:rsidRPr="000B380A" w:rsidRDefault="000B380A" w:rsidP="000B38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1496" w:rsidRDefault="000C1496" w:rsidP="00576F08">
      <w:pPr>
        <w:pStyle w:val="Nadpis1"/>
        <w:numPr>
          <w:ilvl w:val="0"/>
          <w:numId w:val="4"/>
        </w:numPr>
        <w:spacing w:line="276" w:lineRule="auto"/>
      </w:pPr>
      <w:bookmarkStart w:id="85" w:name="_Toc512600862"/>
      <w:r>
        <w:t>NEZLETILÍ CIZINCI</w:t>
      </w:r>
      <w:bookmarkEnd w:id="85"/>
    </w:p>
    <w:p w:rsidR="000C1496" w:rsidRPr="00970FE4" w:rsidRDefault="000C1496" w:rsidP="000C1496">
      <w:pPr>
        <w:rPr>
          <w:rFonts w:ascii="Times New Roman" w:eastAsia="Times New Roman" w:hAnsi="Times New Roman" w:cs="Times New Roman"/>
          <w:sz w:val="24"/>
          <w:szCs w:val="18"/>
        </w:rPr>
      </w:pPr>
    </w:p>
    <w:p w:rsidR="000C1496" w:rsidRPr="00BD1551" w:rsidRDefault="000C1496" w:rsidP="00576F08">
      <w:pPr>
        <w:pStyle w:val="Nadpis2"/>
        <w:numPr>
          <w:ilvl w:val="0"/>
          <w:numId w:val="17"/>
        </w:numPr>
      </w:pPr>
      <w:bookmarkStart w:id="86" w:name="_Toc512600863"/>
      <w:r w:rsidRPr="00BD1551">
        <w:t>Počet nezletilých cizinců žádajících o mezinárodní ochranu</w:t>
      </w:r>
      <w:bookmarkEnd w:id="86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1341"/>
        <w:gridCol w:w="1341"/>
        <w:gridCol w:w="1341"/>
        <w:gridCol w:w="1341"/>
        <w:gridCol w:w="1341"/>
        <w:gridCol w:w="1341"/>
      </w:tblGrid>
      <w:tr w:rsidR="000C1496" w:rsidRPr="00970FE4" w:rsidTr="007859AC">
        <w:tc>
          <w:tcPr>
            <w:tcW w:w="1242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2011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2012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2013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2014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2015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2016</w:t>
            </w:r>
          </w:p>
        </w:tc>
      </w:tr>
      <w:tr w:rsidR="000C1496" w:rsidRPr="00970FE4" w:rsidTr="007859AC">
        <w:tc>
          <w:tcPr>
            <w:tcW w:w="1242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Muži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76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55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32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57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181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71</w:t>
            </w:r>
          </w:p>
        </w:tc>
      </w:tr>
      <w:tr w:rsidR="000C1496" w:rsidRPr="00970FE4" w:rsidTr="007859AC">
        <w:tc>
          <w:tcPr>
            <w:tcW w:w="1242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 xml:space="preserve">Ženy 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40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21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51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128</w:t>
            </w:r>
          </w:p>
        </w:tc>
        <w:tc>
          <w:tcPr>
            <w:tcW w:w="1341" w:type="dxa"/>
          </w:tcPr>
          <w:p w:rsidR="000C1496" w:rsidRPr="00970FE4" w:rsidRDefault="000C1496" w:rsidP="000C1496">
            <w:pPr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970FE4">
              <w:rPr>
                <w:rFonts w:ascii="Times New Roman" w:eastAsia="Times New Roman" w:hAnsi="Times New Roman" w:cs="Times New Roman"/>
                <w:sz w:val="24"/>
                <w:szCs w:val="18"/>
              </w:rPr>
              <w:t>65</w:t>
            </w:r>
          </w:p>
        </w:tc>
      </w:tr>
    </w:tbl>
    <w:p w:rsidR="000C1496" w:rsidRPr="00970FE4" w:rsidRDefault="000C1496" w:rsidP="000C1496">
      <w:pPr>
        <w:rPr>
          <w:rFonts w:ascii="Times New Roman" w:eastAsia="Times New Roman" w:hAnsi="Times New Roman" w:cs="Times New Roman"/>
          <w:sz w:val="24"/>
          <w:szCs w:val="18"/>
        </w:rPr>
      </w:pPr>
      <w:r w:rsidRPr="00970FE4">
        <w:rPr>
          <w:rFonts w:ascii="Times New Roman" w:eastAsia="Times New Roman" w:hAnsi="Times New Roman" w:cs="Times New Roman"/>
          <w:sz w:val="24"/>
          <w:szCs w:val="18"/>
        </w:rPr>
        <w:t>Zdroj: OAMP, ČSU</w:t>
      </w:r>
    </w:p>
    <w:p w:rsidR="000C1496" w:rsidRDefault="000C1496" w:rsidP="000C1496">
      <w:pPr>
        <w:rPr>
          <w:rFonts w:ascii="Times New Roman" w:eastAsia="Times New Roman" w:hAnsi="Times New Roman" w:cs="Times New Roman"/>
          <w:sz w:val="24"/>
          <w:szCs w:val="18"/>
        </w:rPr>
      </w:pPr>
    </w:p>
    <w:p w:rsidR="000C1496" w:rsidRPr="00BD1551" w:rsidRDefault="000C1496" w:rsidP="00576F08">
      <w:pPr>
        <w:pStyle w:val="Nadpis2"/>
        <w:numPr>
          <w:ilvl w:val="0"/>
          <w:numId w:val="17"/>
        </w:numPr>
      </w:pPr>
      <w:bookmarkStart w:id="87" w:name="_Toc512600864"/>
      <w:r w:rsidRPr="00BD1551">
        <w:lastRenderedPageBreak/>
        <w:t>Počet nezletilých cizinců bez doprovodu</w:t>
      </w:r>
      <w:bookmarkEnd w:id="87"/>
    </w:p>
    <w:p w:rsidR="000C1496" w:rsidRPr="0042114D" w:rsidRDefault="000C1496" w:rsidP="000C149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708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59"/>
        <w:gridCol w:w="1701"/>
        <w:gridCol w:w="1418"/>
      </w:tblGrid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701" w:type="dxa"/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418" w:type="dxa"/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Afga</w:t>
            </w: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nistán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Albánie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Alžírsko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Bangladéš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Benin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300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Bosna a Hercegovina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Egypt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Eritrea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Guinea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Chorvatsko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Irák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Irán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Kosovo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300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Kuba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300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Libye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300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Mongolsko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Myanmar (Barma)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Nigérie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Pákistán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Rumunsko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Somálsko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Súdán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Sýrie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Turecko 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Ukrajina 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Vietnam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C1496" w:rsidRPr="0042114D" w:rsidTr="000C1496">
        <w:trPr>
          <w:trHeight w:val="288"/>
        </w:trPr>
        <w:tc>
          <w:tcPr>
            <w:tcW w:w="2410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neznámé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42114D" w:rsidTr="000C1496">
        <w:trPr>
          <w:trHeight w:val="308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Celkový součet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701" w:type="dxa"/>
            <w:shd w:val="clear" w:color="auto" w:fill="auto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</w:tr>
    </w:tbl>
    <w:p w:rsidR="000C1496" w:rsidRDefault="000C1496" w:rsidP="000C1496">
      <w:pPr>
        <w:rPr>
          <w:rFonts w:ascii="Times New Roman" w:hAnsi="Times New Roman" w:cs="Times New Roman"/>
          <w:sz w:val="24"/>
          <w:szCs w:val="24"/>
        </w:rPr>
      </w:pPr>
    </w:p>
    <w:p w:rsidR="000C1496" w:rsidRPr="0042114D" w:rsidRDefault="000C1496" w:rsidP="000C149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87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8"/>
        <w:gridCol w:w="707"/>
        <w:gridCol w:w="1495"/>
        <w:gridCol w:w="1495"/>
        <w:gridCol w:w="1495"/>
      </w:tblGrid>
      <w:tr w:rsidR="000C1496" w:rsidRPr="0042114D" w:rsidTr="000C1496">
        <w:trPr>
          <w:trHeight w:val="288"/>
        </w:trPr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Věk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0C1496" w:rsidRPr="006E0134" w:rsidTr="000C1496">
        <w:trPr>
          <w:trHeight w:val="286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30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300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C1496" w:rsidRPr="006E0134" w:rsidTr="000C1496">
        <w:trPr>
          <w:trHeight w:val="30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C1496" w:rsidRPr="006E0134" w:rsidTr="000C1496">
        <w:trPr>
          <w:trHeight w:val="288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18+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C1496" w:rsidRPr="006E0134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1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0C1496" w:rsidRPr="006E0134" w:rsidRDefault="000C1496" w:rsidP="000C1496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1496" w:rsidRPr="0042114D" w:rsidRDefault="000C1496" w:rsidP="000C149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36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9"/>
        <w:gridCol w:w="1276"/>
        <w:gridCol w:w="1276"/>
        <w:gridCol w:w="1134"/>
        <w:gridCol w:w="1134"/>
      </w:tblGrid>
      <w:tr w:rsidR="000C1496" w:rsidRPr="0042114D" w:rsidTr="000C1496">
        <w:trPr>
          <w:trHeight w:val="300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</w:tr>
      <w:tr w:rsidR="000C1496" w:rsidRPr="0042114D" w:rsidTr="000C1496">
        <w:trPr>
          <w:trHeight w:val="300"/>
        </w:trPr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1496" w:rsidRPr="0042114D" w:rsidRDefault="00C9698E" w:rsidP="000C14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" w:anchor="RANGE!C26" w:history="1">
              <w:r w:rsidR="000C1496" w:rsidRPr="0042114D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Pohlaví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0C1496" w:rsidRPr="0042114D" w:rsidTr="000C1496">
        <w:trPr>
          <w:trHeight w:val="328"/>
        </w:trPr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Žena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C1496" w:rsidRPr="0042114D" w:rsidTr="000C1496">
        <w:trPr>
          <w:trHeight w:val="276"/>
        </w:trPr>
        <w:tc>
          <w:tcPr>
            <w:tcW w:w="35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496" w:rsidRPr="0042114D" w:rsidRDefault="00C9698E" w:rsidP="000C14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" w:anchor="RANGE!C45" w:history="1">
              <w:r w:rsidR="000C1496" w:rsidRPr="0042114D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Předběžné opatření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0C1496" w:rsidRPr="0042114D" w:rsidTr="000C1496">
        <w:trPr>
          <w:trHeight w:val="300"/>
        </w:trPr>
        <w:tc>
          <w:tcPr>
            <w:tcW w:w="35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C1496" w:rsidRPr="0042114D" w:rsidTr="000C1496">
        <w:trPr>
          <w:trHeight w:val="300"/>
        </w:trPr>
        <w:tc>
          <w:tcPr>
            <w:tcW w:w="35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496" w:rsidRPr="0042114D" w:rsidRDefault="00C9698E" w:rsidP="000C14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" w:anchor="RANGE!C64" w:history="1">
              <w:r w:rsidR="000C1496" w:rsidRPr="0042114D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Ústavní výchova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C1496" w:rsidRPr="0042114D" w:rsidTr="000C1496">
        <w:trPr>
          <w:trHeight w:val="300"/>
        </w:trPr>
        <w:tc>
          <w:tcPr>
            <w:tcW w:w="35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C1496" w:rsidRPr="0042114D" w:rsidTr="000C1496">
        <w:trPr>
          <w:trHeight w:val="300"/>
        </w:trPr>
        <w:tc>
          <w:tcPr>
            <w:tcW w:w="35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496" w:rsidRPr="0042114D" w:rsidRDefault="00C9698E" w:rsidP="000C14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" w:anchor="RANGE!C102" w:history="1">
              <w:r w:rsidR="000C1496" w:rsidRPr="0042114D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Žádost o mezinárodní ochranu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C1496" w:rsidRPr="0042114D" w:rsidTr="000C1496">
        <w:trPr>
          <w:trHeight w:val="300"/>
        </w:trPr>
        <w:tc>
          <w:tcPr>
            <w:tcW w:w="35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1496" w:rsidRPr="0042114D" w:rsidRDefault="000C1496" w:rsidP="000C14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</w:tbl>
    <w:p w:rsidR="000C1496" w:rsidRPr="0042114D" w:rsidRDefault="000C1496" w:rsidP="000C1496">
      <w:pPr>
        <w:rPr>
          <w:rFonts w:ascii="Times New Roman" w:hAnsi="Times New Roman" w:cs="Times New Roman"/>
          <w:sz w:val="24"/>
          <w:szCs w:val="24"/>
        </w:rPr>
      </w:pPr>
    </w:p>
    <w:p w:rsidR="000C1496" w:rsidRDefault="000C1496" w:rsidP="00576F08">
      <w:pPr>
        <w:pStyle w:val="Nadpis1"/>
        <w:numPr>
          <w:ilvl w:val="0"/>
          <w:numId w:val="4"/>
        </w:numPr>
        <w:spacing w:line="276" w:lineRule="auto"/>
      </w:pPr>
      <w:bookmarkStart w:id="88" w:name="_Toc512600865"/>
      <w:r>
        <w:t>TRESTNÁ ČINNOST DĚTÍ A MLADISTVÝCH</w:t>
      </w:r>
      <w:bookmarkEnd w:id="88"/>
    </w:p>
    <w:p w:rsidR="00753AEB" w:rsidRPr="00576F08" w:rsidRDefault="00753AEB" w:rsidP="00576F08">
      <w:pPr>
        <w:pStyle w:val="Nadpis2"/>
        <w:numPr>
          <w:ilvl w:val="0"/>
          <w:numId w:val="18"/>
        </w:numPr>
      </w:pPr>
      <w:bookmarkStart w:id="89" w:name="_Toc512600866"/>
      <w:r w:rsidRPr="00576F08">
        <w:t>Kriminalita mládeže (počty pachatelů)</w:t>
      </w:r>
      <w:bookmarkEnd w:id="89"/>
    </w:p>
    <w:tbl>
      <w:tblPr>
        <w:tblW w:w="1390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9"/>
        <w:gridCol w:w="1559"/>
        <w:gridCol w:w="1560"/>
        <w:gridCol w:w="1559"/>
        <w:gridCol w:w="1559"/>
        <w:gridCol w:w="1418"/>
        <w:gridCol w:w="1417"/>
        <w:gridCol w:w="1276"/>
      </w:tblGrid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348" w:type="dxa"/>
            <w:gridSpan w:val="7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Nezletilí 1-14</w:t>
            </w:r>
          </w:p>
        </w:tc>
      </w:tr>
      <w:tr w:rsidR="00654C9F" w:rsidRPr="00F45468" w:rsidTr="00654C9F">
        <w:trPr>
          <w:trHeight w:val="34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016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Vraždy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Násilná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Mravnostní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Krádeže vloupáním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Krádeže prosté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Ostatní majetková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229" w:type="dxa"/>
            <w:gridSpan w:val="5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(zahrnuta v jiných položkách)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Majetková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Ostatní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Zbývající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Hospodářská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Vojenské a protiústavní činy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54C9F" w:rsidRPr="00654C9F" w:rsidRDefault="00654C9F" w:rsidP="00654C9F">
      <w:pPr>
        <w:tabs>
          <w:tab w:val="left" w:pos="3614"/>
          <w:tab w:val="left" w:pos="4606"/>
          <w:tab w:val="left" w:pos="5882"/>
          <w:tab w:val="left" w:pos="7725"/>
          <w:tab w:val="left" w:pos="9426"/>
          <w:tab w:val="left" w:pos="10985"/>
          <w:tab w:val="left" w:pos="12544"/>
        </w:tabs>
        <w:ind w:left="55"/>
        <w:rPr>
          <w:rFonts w:ascii="Times New Roman" w:hAnsi="Times New Roman" w:cs="Times New Roman"/>
          <w:sz w:val="24"/>
          <w:szCs w:val="24"/>
        </w:rPr>
      </w:pPr>
      <w:r w:rsidRPr="00654C9F">
        <w:rPr>
          <w:rFonts w:ascii="Times New Roman" w:hAnsi="Times New Roman" w:cs="Times New Roman"/>
          <w:sz w:val="24"/>
          <w:szCs w:val="24"/>
        </w:rPr>
        <w:tab/>
      </w:r>
      <w:r w:rsidRPr="00654C9F">
        <w:rPr>
          <w:rFonts w:ascii="Times New Roman" w:hAnsi="Times New Roman" w:cs="Times New Roman"/>
          <w:sz w:val="24"/>
          <w:szCs w:val="24"/>
        </w:rPr>
        <w:tab/>
      </w:r>
      <w:r w:rsidRPr="00654C9F">
        <w:rPr>
          <w:rFonts w:ascii="Times New Roman" w:hAnsi="Times New Roman" w:cs="Times New Roman"/>
          <w:sz w:val="24"/>
          <w:szCs w:val="24"/>
        </w:rPr>
        <w:tab/>
      </w:r>
      <w:r w:rsidRPr="00654C9F">
        <w:rPr>
          <w:rFonts w:ascii="Times New Roman" w:hAnsi="Times New Roman" w:cs="Times New Roman"/>
          <w:sz w:val="24"/>
          <w:szCs w:val="24"/>
        </w:rPr>
        <w:tab/>
      </w:r>
      <w:r w:rsidRPr="00654C9F">
        <w:rPr>
          <w:rFonts w:ascii="Times New Roman" w:hAnsi="Times New Roman" w:cs="Times New Roman"/>
          <w:sz w:val="24"/>
          <w:szCs w:val="24"/>
        </w:rPr>
        <w:tab/>
      </w:r>
      <w:r w:rsidRPr="00654C9F">
        <w:rPr>
          <w:rFonts w:ascii="Times New Roman" w:hAnsi="Times New Roman" w:cs="Times New Roman"/>
          <w:sz w:val="24"/>
          <w:szCs w:val="24"/>
        </w:rPr>
        <w:tab/>
      </w:r>
      <w:r w:rsidRPr="00654C9F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1390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9"/>
        <w:gridCol w:w="1559"/>
        <w:gridCol w:w="1560"/>
        <w:gridCol w:w="1559"/>
        <w:gridCol w:w="1559"/>
        <w:gridCol w:w="1418"/>
        <w:gridCol w:w="1417"/>
        <w:gridCol w:w="1276"/>
      </w:tblGrid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8" w:type="dxa"/>
            <w:gridSpan w:val="7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Mladiství 15-17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2 017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2 016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Vraždy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Násilná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722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Mravnostní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Krádeže vloupáním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617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806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927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Krádeže prosté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559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604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689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1 083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Ostatní majetková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229" w:type="dxa"/>
            <w:gridSpan w:val="5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(zahrnuta v jiných položkách)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Majetková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1026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1042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1 215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1 453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1 804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2 208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Ostatní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651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Zbývající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Hospodářská kriminalita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654C9F" w:rsidRPr="00F45468" w:rsidTr="00654C9F">
        <w:trPr>
          <w:trHeight w:val="303"/>
        </w:trPr>
        <w:tc>
          <w:tcPr>
            <w:tcW w:w="3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Vojenské a protiústavní činy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54C9F" w:rsidRPr="00654C9F" w:rsidRDefault="00654C9F" w:rsidP="00654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C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53AEB" w:rsidRPr="0094308D" w:rsidRDefault="00753AEB" w:rsidP="00753AE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4308D">
        <w:rPr>
          <w:rFonts w:ascii="Times New Roman" w:eastAsia="Times New Roman" w:hAnsi="Times New Roman" w:cs="Times New Roman"/>
          <w:sz w:val="24"/>
          <w:szCs w:val="24"/>
        </w:rPr>
        <w:t>Pozn</w:t>
      </w:r>
      <w:proofErr w:type="spellEnd"/>
      <w:r w:rsidRPr="0094308D">
        <w:rPr>
          <w:rFonts w:ascii="Times New Roman" w:eastAsia="Times New Roman" w:hAnsi="Times New Roman" w:cs="Times New Roman"/>
          <w:sz w:val="24"/>
          <w:szCs w:val="24"/>
        </w:rPr>
        <w:t>: V roce 2016 došlo ke změně metodiky, data tedy nejsou zcela srovnatelná.</w:t>
      </w:r>
    </w:p>
    <w:p w:rsidR="00A8490A" w:rsidRPr="0094308D" w:rsidRDefault="00A8490A" w:rsidP="00576F08">
      <w:pPr>
        <w:pStyle w:val="Nadpis2"/>
        <w:numPr>
          <w:ilvl w:val="0"/>
          <w:numId w:val="18"/>
        </w:numPr>
      </w:pPr>
      <w:bookmarkStart w:id="90" w:name="_Toc512600867"/>
      <w:r w:rsidRPr="0094308D">
        <w:t>Počty odsouzených osob ve věku 15-17 let</w:t>
      </w:r>
      <w:bookmarkEnd w:id="90"/>
    </w:p>
    <w:tbl>
      <w:tblPr>
        <w:tblW w:w="576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3"/>
        <w:gridCol w:w="960"/>
        <w:gridCol w:w="960"/>
      </w:tblGrid>
      <w:tr w:rsidR="00A8490A" w:rsidRPr="0094308D" w:rsidTr="00A8490A">
        <w:trPr>
          <w:trHeight w:val="300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A8490A" w:rsidRPr="0094308D" w:rsidTr="00A8490A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2204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2179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1606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1424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1327</w:t>
            </w:r>
          </w:p>
        </w:tc>
      </w:tr>
    </w:tbl>
    <w:p w:rsidR="00A8490A" w:rsidRPr="0094308D" w:rsidRDefault="00A8490A" w:rsidP="00A8490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490A" w:rsidRPr="0094308D" w:rsidRDefault="00A8490A" w:rsidP="00576F08">
      <w:pPr>
        <w:pStyle w:val="Nadpis2"/>
        <w:numPr>
          <w:ilvl w:val="0"/>
          <w:numId w:val="18"/>
        </w:numPr>
      </w:pPr>
      <w:bookmarkStart w:id="91" w:name="_Toc512600868"/>
      <w:r w:rsidRPr="0094308D">
        <w:t>Výchovná opatření:</w:t>
      </w:r>
      <w:bookmarkEnd w:id="91"/>
    </w:p>
    <w:tbl>
      <w:tblPr>
        <w:tblW w:w="88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2"/>
        <w:gridCol w:w="960"/>
        <w:gridCol w:w="960"/>
        <w:gridCol w:w="960"/>
        <w:gridCol w:w="960"/>
        <w:gridCol w:w="960"/>
        <w:gridCol w:w="960"/>
      </w:tblGrid>
      <w:tr w:rsidR="00A8490A" w:rsidRPr="0094308D" w:rsidTr="00A8490A">
        <w:trPr>
          <w:trHeight w:val="300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A8490A" w:rsidRPr="0094308D" w:rsidTr="00A8490A">
        <w:trPr>
          <w:trHeight w:val="300"/>
        </w:trPr>
        <w:tc>
          <w:tcPr>
            <w:tcW w:w="31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dohled probačního úředníka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8490A" w:rsidRPr="0094308D" w:rsidTr="00A8490A">
        <w:trPr>
          <w:trHeight w:val="300"/>
        </w:trPr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probační program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A8490A" w:rsidRPr="0094308D" w:rsidTr="00A8490A">
        <w:trPr>
          <w:trHeight w:val="300"/>
        </w:trPr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výchovné povinnosti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A8490A" w:rsidRPr="0094308D" w:rsidTr="00A8490A">
        <w:trPr>
          <w:trHeight w:val="300"/>
        </w:trPr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výchovná omezení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A8490A" w:rsidRPr="0094308D" w:rsidTr="00A8490A">
        <w:trPr>
          <w:trHeight w:val="300"/>
        </w:trPr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napomenutí s výstrahou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8490A" w:rsidRPr="0094308D" w:rsidTr="00A8490A">
        <w:trPr>
          <w:trHeight w:val="300"/>
        </w:trPr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Ochranná výchova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8490A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753AEB" w:rsidRPr="0094308D" w:rsidRDefault="00753AEB" w:rsidP="00576F08">
      <w:pPr>
        <w:pStyle w:val="Nadpis2"/>
        <w:numPr>
          <w:ilvl w:val="0"/>
          <w:numId w:val="18"/>
        </w:numPr>
      </w:pPr>
      <w:bookmarkStart w:id="92" w:name="_Toc512600869"/>
      <w:r w:rsidRPr="0094308D">
        <w:t>Uložená trestní opatření:</w:t>
      </w:r>
      <w:bookmarkEnd w:id="92"/>
    </w:p>
    <w:tbl>
      <w:tblPr>
        <w:tblW w:w="1408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3"/>
        <w:gridCol w:w="1134"/>
        <w:gridCol w:w="1134"/>
        <w:gridCol w:w="1276"/>
        <w:gridCol w:w="1134"/>
        <w:gridCol w:w="1134"/>
        <w:gridCol w:w="1168"/>
      </w:tblGrid>
      <w:tr w:rsidR="00A8490A" w:rsidRPr="0094308D" w:rsidTr="00A8490A">
        <w:trPr>
          <w:trHeight w:val="300"/>
        </w:trPr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A8490A" w:rsidRPr="0094308D" w:rsidTr="00A8490A">
        <w:trPr>
          <w:trHeight w:val="164"/>
        </w:trPr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obecně prospěšné práce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A8490A" w:rsidRPr="0094308D" w:rsidTr="00A8490A">
        <w:trPr>
          <w:trHeight w:val="70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peněžité opatření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490A" w:rsidRPr="0094308D" w:rsidTr="00A8490A">
        <w:trPr>
          <w:trHeight w:val="70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peněžité opatření s podmíněným odkladem výkonu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8490A" w:rsidRPr="0094308D" w:rsidTr="00A8490A">
        <w:trPr>
          <w:trHeight w:val="226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propadnutí věci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A8490A" w:rsidRPr="0094308D" w:rsidTr="00A8490A">
        <w:trPr>
          <w:trHeight w:val="70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A8490A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 w:rsidR="00753AEB"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ákaz činnosti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8490A" w:rsidRPr="0094308D" w:rsidTr="00A8490A">
        <w:trPr>
          <w:trHeight w:val="70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vyhoštění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A8490A" w:rsidRPr="0094308D" w:rsidTr="00A8490A">
        <w:trPr>
          <w:trHeight w:val="70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podmíněně odložené </w:t>
            </w:r>
            <w:r w:rsidR="00753AEB"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odnětí svobody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895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660</w:t>
            </w:r>
          </w:p>
        </w:tc>
      </w:tr>
      <w:tr w:rsidR="00A8490A" w:rsidRPr="0094308D" w:rsidTr="00A8490A">
        <w:trPr>
          <w:trHeight w:val="206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podmíněně odložené </w:t>
            </w:r>
            <w:r w:rsidR="00753AEB"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odnětí svobody s dohledem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A8490A" w:rsidRPr="0094308D" w:rsidTr="00A8490A">
        <w:trPr>
          <w:trHeight w:val="70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A8490A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nepodmíněné odnětí svobody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A8490A" w:rsidRPr="0094308D" w:rsidTr="00A8490A">
        <w:trPr>
          <w:trHeight w:val="230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753AEB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propadnutí náhradní hodnoty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490A" w:rsidRPr="0094308D" w:rsidTr="00A8490A">
        <w:trPr>
          <w:trHeight w:val="206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domácí vězení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490A" w:rsidRPr="0094308D" w:rsidTr="00A8490A">
        <w:trPr>
          <w:trHeight w:val="70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zákaz vstupu na sportovní, kulturní a jiné společenské akce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8490A" w:rsidRPr="0094308D" w:rsidTr="00A8490A">
        <w:trPr>
          <w:trHeight w:val="218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753AEB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upuštění od uložení trestního opatření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A8490A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A8490A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A8490A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A8490A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A8490A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A8490A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A8490A" w:rsidRPr="0094308D" w:rsidTr="00A8490A">
        <w:trPr>
          <w:trHeight w:val="70"/>
        </w:trPr>
        <w:tc>
          <w:tcPr>
            <w:tcW w:w="7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53AEB" w:rsidRPr="0094308D" w:rsidRDefault="00753AEB" w:rsidP="00A849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podmíněné upuštění od uložení trestního opatření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3AEB" w:rsidRPr="0094308D" w:rsidRDefault="00753AEB" w:rsidP="0075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308D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794503" w:rsidRDefault="00794503" w:rsidP="009F4E6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1496" w:rsidRPr="007859AC" w:rsidRDefault="000C1496" w:rsidP="00576F08">
      <w:pPr>
        <w:pStyle w:val="Nadpis2"/>
        <w:numPr>
          <w:ilvl w:val="0"/>
          <w:numId w:val="18"/>
        </w:numPr>
      </w:pPr>
      <w:bookmarkStart w:id="93" w:name="_Toc512600870"/>
      <w:r w:rsidRPr="007859AC">
        <w:t>Počty mladistvých ve věznicích (odsouzení):</w:t>
      </w:r>
      <w:bookmarkEnd w:id="93"/>
    </w:p>
    <w:tbl>
      <w:tblPr>
        <w:tblW w:w="9020" w:type="dxa"/>
        <w:tblInd w:w="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0C1496" w:rsidRPr="000C1496" w:rsidTr="000C1496">
        <w:trPr>
          <w:trHeight w:val="300"/>
        </w:trPr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</w:tr>
      <w:tr w:rsidR="000C1496" w:rsidRPr="000C1496" w:rsidTr="000C1496">
        <w:trPr>
          <w:trHeight w:val="300"/>
        </w:trPr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</w:tbl>
    <w:p w:rsidR="000C1496" w:rsidRDefault="000C1496" w:rsidP="000C149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1496" w:rsidRPr="007859AC" w:rsidRDefault="000C1496" w:rsidP="00576F08">
      <w:pPr>
        <w:pStyle w:val="Nadpis2"/>
        <w:numPr>
          <w:ilvl w:val="0"/>
          <w:numId w:val="18"/>
        </w:numPr>
      </w:pPr>
      <w:bookmarkStart w:id="94" w:name="_Toc512600871"/>
      <w:r w:rsidRPr="007859AC">
        <w:t>Počty mladistvých ve věznicích (ve vazbě):</w:t>
      </w:r>
      <w:bookmarkEnd w:id="94"/>
    </w:p>
    <w:tbl>
      <w:tblPr>
        <w:tblW w:w="8954" w:type="dxa"/>
        <w:tblInd w:w="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0C1496" w:rsidRPr="000C1496" w:rsidTr="000C1496">
        <w:trPr>
          <w:trHeight w:val="300"/>
        </w:trPr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</w:tr>
      <w:tr w:rsidR="000C1496" w:rsidRPr="000C1496" w:rsidTr="000C1496">
        <w:trPr>
          <w:trHeight w:val="300"/>
        </w:trPr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C1496" w:rsidRPr="000C1496" w:rsidRDefault="000C1496" w:rsidP="000C14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14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</w:tbl>
    <w:p w:rsidR="000C1496" w:rsidRDefault="000C1496" w:rsidP="009F4E6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1B50" w:rsidRPr="007859AC" w:rsidRDefault="00741B50" w:rsidP="00576F08">
      <w:pPr>
        <w:pStyle w:val="Nadpis2"/>
        <w:numPr>
          <w:ilvl w:val="0"/>
          <w:numId w:val="18"/>
        </w:numPr>
      </w:pPr>
      <w:bookmarkStart w:id="95" w:name="_Toc512600872"/>
      <w:r>
        <w:t>Případy dětské práce</w:t>
      </w:r>
      <w:r w:rsidRPr="007859AC">
        <w:t>:</w:t>
      </w:r>
      <w:bookmarkEnd w:id="95"/>
    </w:p>
    <w:p w:rsidR="00741B50" w:rsidRDefault="00741B50" w:rsidP="009F4E6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78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9"/>
        <w:gridCol w:w="2127"/>
        <w:gridCol w:w="2268"/>
        <w:gridCol w:w="3260"/>
        <w:gridCol w:w="1984"/>
      </w:tblGrid>
      <w:tr w:rsidR="00741B50" w:rsidRPr="00410CAE" w:rsidTr="00741B50">
        <w:trPr>
          <w:trHeight w:val="300"/>
        </w:trPr>
        <w:tc>
          <w:tcPr>
            <w:tcW w:w="1149" w:type="dxa"/>
            <w:vMerge w:val="restart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 </w:t>
            </w:r>
          </w:p>
        </w:tc>
        <w:tc>
          <w:tcPr>
            <w:tcW w:w="9639" w:type="dxa"/>
            <w:gridSpan w:val="4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Zneužití dítěte k nepřiměřeným fyzickým pracím</w:t>
            </w:r>
          </w:p>
        </w:tc>
      </w:tr>
      <w:tr w:rsidR="00741B50" w:rsidRPr="00410CAE" w:rsidTr="00741B50">
        <w:trPr>
          <w:trHeight w:val="104"/>
        </w:trPr>
        <w:tc>
          <w:tcPr>
            <w:tcW w:w="1149" w:type="dxa"/>
            <w:vMerge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2127" w:type="dxa"/>
            <w:vMerge w:val="restart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Počet případů</w:t>
            </w:r>
          </w:p>
        </w:tc>
        <w:tc>
          <w:tcPr>
            <w:tcW w:w="7512" w:type="dxa"/>
            <w:gridSpan w:val="3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Pachatel přestupku</w:t>
            </w:r>
          </w:p>
        </w:tc>
      </w:tr>
      <w:tr w:rsidR="00741B50" w:rsidRPr="00410CAE" w:rsidTr="00741B50">
        <w:trPr>
          <w:trHeight w:val="221"/>
        </w:trPr>
        <w:tc>
          <w:tcPr>
            <w:tcW w:w="1149" w:type="dxa"/>
            <w:vMerge/>
            <w:vAlign w:val="center"/>
          </w:tcPr>
          <w:p w:rsidR="00741B50" w:rsidRPr="00576F08" w:rsidRDefault="00741B50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rodič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člen rodiny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jiná osoba</w:t>
            </w:r>
          </w:p>
        </w:tc>
      </w:tr>
      <w:tr w:rsidR="00741B50" w:rsidRPr="00410CAE" w:rsidTr="00741B50">
        <w:trPr>
          <w:trHeight w:val="247"/>
        </w:trPr>
        <w:tc>
          <w:tcPr>
            <w:tcW w:w="1149" w:type="dxa"/>
            <w:vAlign w:val="center"/>
          </w:tcPr>
          <w:p w:rsidR="00741B50" w:rsidRPr="00576F08" w:rsidRDefault="00741B50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2011</w:t>
            </w:r>
          </w:p>
        </w:tc>
        <w:tc>
          <w:tcPr>
            <w:tcW w:w="2127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  <w:tc>
          <w:tcPr>
            <w:tcW w:w="2268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  <w:tc>
          <w:tcPr>
            <w:tcW w:w="1984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</w:tr>
      <w:tr w:rsidR="00741B50" w:rsidRPr="00410CAE" w:rsidTr="00741B50">
        <w:trPr>
          <w:trHeight w:val="267"/>
        </w:trPr>
        <w:tc>
          <w:tcPr>
            <w:tcW w:w="1149" w:type="dxa"/>
            <w:vAlign w:val="center"/>
          </w:tcPr>
          <w:p w:rsidR="00741B50" w:rsidRPr="00576F08" w:rsidRDefault="00741B50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2012</w:t>
            </w:r>
          </w:p>
        </w:tc>
        <w:tc>
          <w:tcPr>
            <w:tcW w:w="2127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  <w:tc>
          <w:tcPr>
            <w:tcW w:w="2268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  <w:tc>
          <w:tcPr>
            <w:tcW w:w="1984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</w:tr>
      <w:tr w:rsidR="00741B50" w:rsidRPr="00410CAE" w:rsidTr="00741B50">
        <w:trPr>
          <w:trHeight w:val="269"/>
        </w:trPr>
        <w:tc>
          <w:tcPr>
            <w:tcW w:w="1149" w:type="dxa"/>
            <w:vAlign w:val="center"/>
          </w:tcPr>
          <w:p w:rsidR="00741B50" w:rsidRPr="00576F08" w:rsidRDefault="00741B50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lastRenderedPageBreak/>
              <w:t>2013</w:t>
            </w:r>
          </w:p>
        </w:tc>
        <w:tc>
          <w:tcPr>
            <w:tcW w:w="2127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  <w:tc>
          <w:tcPr>
            <w:tcW w:w="2268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  <w:tc>
          <w:tcPr>
            <w:tcW w:w="1984" w:type="dxa"/>
            <w:shd w:val="clear" w:color="auto" w:fill="auto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x</w:t>
            </w:r>
          </w:p>
        </w:tc>
      </w:tr>
      <w:tr w:rsidR="00741B50" w:rsidRPr="00410CAE" w:rsidTr="00741B50">
        <w:trPr>
          <w:trHeight w:val="287"/>
        </w:trPr>
        <w:tc>
          <w:tcPr>
            <w:tcW w:w="1149" w:type="dxa"/>
            <w:vAlign w:val="center"/>
          </w:tcPr>
          <w:p w:rsidR="00741B50" w:rsidRPr="00576F08" w:rsidRDefault="00741B50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2014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</w:t>
            </w:r>
          </w:p>
        </w:tc>
      </w:tr>
      <w:tr w:rsidR="00741B50" w:rsidRPr="00410CAE" w:rsidTr="00741B50">
        <w:trPr>
          <w:trHeight w:val="262"/>
        </w:trPr>
        <w:tc>
          <w:tcPr>
            <w:tcW w:w="1149" w:type="dxa"/>
            <w:vAlign w:val="center"/>
          </w:tcPr>
          <w:p w:rsidR="00741B50" w:rsidRPr="00576F08" w:rsidRDefault="00741B50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2015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0</w:t>
            </w:r>
          </w:p>
        </w:tc>
      </w:tr>
      <w:tr w:rsidR="00741B50" w:rsidRPr="00410CAE" w:rsidTr="00741B50">
        <w:trPr>
          <w:trHeight w:val="280"/>
        </w:trPr>
        <w:tc>
          <w:tcPr>
            <w:tcW w:w="1149" w:type="dxa"/>
            <w:vAlign w:val="center"/>
          </w:tcPr>
          <w:p w:rsidR="00741B50" w:rsidRPr="00576F08" w:rsidRDefault="00741B50" w:rsidP="00741B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2016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41B50" w:rsidRPr="00576F08" w:rsidRDefault="00741B50" w:rsidP="00741B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576F08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 xml:space="preserve"> 0</w:t>
            </w:r>
          </w:p>
        </w:tc>
      </w:tr>
    </w:tbl>
    <w:p w:rsidR="00741B50" w:rsidRDefault="00741B50" w:rsidP="009F4E6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69DD" w:rsidRPr="00C969DD" w:rsidRDefault="00C969DD" w:rsidP="00C969DD">
      <w:pPr>
        <w:pStyle w:val="Nadpis2"/>
        <w:numPr>
          <w:ilvl w:val="0"/>
          <w:numId w:val="18"/>
        </w:numPr>
      </w:pPr>
      <w:bookmarkStart w:id="96" w:name="_Toc512600873"/>
      <w:r w:rsidRPr="00C969DD">
        <w:t>Počet dětských uživatelů sociálních služeb pro „děti ulice“</w:t>
      </w:r>
      <w:bookmarkEnd w:id="96"/>
    </w:p>
    <w:p w:rsidR="00C969DD" w:rsidRDefault="00C969DD" w:rsidP="009F4E6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68"/>
        <w:gridCol w:w="981"/>
        <w:gridCol w:w="982"/>
        <w:gridCol w:w="981"/>
        <w:gridCol w:w="982"/>
        <w:gridCol w:w="981"/>
        <w:gridCol w:w="982"/>
      </w:tblGrid>
      <w:tr w:rsidR="00C969DD" w:rsidRPr="00FD6628" w:rsidTr="00C969DD">
        <w:tc>
          <w:tcPr>
            <w:tcW w:w="5868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982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982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981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982" w:type="dxa"/>
            <w:shd w:val="clear" w:color="auto" w:fill="D9D9D9" w:themeFill="background1" w:themeFillShade="D9"/>
          </w:tcPr>
          <w:p w:rsidR="00C969DD" w:rsidRPr="00C969DD" w:rsidRDefault="00C969DD" w:rsidP="00C969D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C969DD" w:rsidRPr="00FD6628" w:rsidTr="00C969DD">
        <w:tc>
          <w:tcPr>
            <w:tcW w:w="5868" w:type="dxa"/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Krizová pomoc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1 137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1 650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1 736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1 604</w:t>
            </w:r>
          </w:p>
        </w:tc>
        <w:tc>
          <w:tcPr>
            <w:tcW w:w="981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1 571</w:t>
            </w:r>
          </w:p>
        </w:tc>
        <w:tc>
          <w:tcPr>
            <w:tcW w:w="982" w:type="dxa"/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1 665</w:t>
            </w:r>
          </w:p>
        </w:tc>
      </w:tr>
      <w:tr w:rsidR="00C969DD" w:rsidRPr="00FD6628" w:rsidTr="00C969D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Nízkoprahová denní centra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969DD" w:rsidRPr="00FD6628" w:rsidTr="00C969D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Noclehárny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69DD" w:rsidRPr="00FD6628" w:rsidTr="00C969D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Služby následné péče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969DD" w:rsidRPr="00FD6628" w:rsidTr="00C969D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Domy na půl cesty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969DD" w:rsidRPr="00FD6628" w:rsidTr="00C969D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Sociální rehabilitace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2 575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1 499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2 184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1 216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903</w:t>
            </w:r>
          </w:p>
        </w:tc>
      </w:tr>
      <w:tr w:rsidR="00C969DD" w:rsidRPr="00FD6628" w:rsidTr="00C969DD"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Nízkoprahová zařízení pro děti a mládež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31 630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28 069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30 976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33 066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34 001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9DD" w:rsidRPr="00C969DD" w:rsidRDefault="00C969DD" w:rsidP="00C969DD">
            <w:pPr>
              <w:spacing w:line="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9DD">
              <w:rPr>
                <w:rFonts w:ascii="Times New Roman" w:hAnsi="Times New Roman" w:cs="Times New Roman"/>
                <w:sz w:val="24"/>
                <w:szCs w:val="24"/>
              </w:rPr>
              <w:t>32 606</w:t>
            </w:r>
          </w:p>
        </w:tc>
      </w:tr>
    </w:tbl>
    <w:p w:rsidR="00A8490A" w:rsidRPr="00075061" w:rsidRDefault="00A8490A" w:rsidP="009F4E6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8490A" w:rsidRPr="00075061" w:rsidSect="00F47B0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17F" w:rsidRDefault="00E1017F" w:rsidP="006D3791">
      <w:r>
        <w:separator/>
      </w:r>
    </w:p>
  </w:endnote>
  <w:endnote w:type="continuationSeparator" w:id="0">
    <w:p w:rsidR="00E1017F" w:rsidRDefault="00E1017F" w:rsidP="006D3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 Narrow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imes New Roman CE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-Bold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98E" w:rsidRDefault="00C9698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4000184"/>
      <w:docPartObj>
        <w:docPartGallery w:val="Page Numbers (Bottom of Page)"/>
        <w:docPartUnique/>
      </w:docPartObj>
    </w:sdtPr>
    <w:sdtContent>
      <w:bookmarkStart w:id="97" w:name="_GoBack" w:displacedByCustomXml="prev"/>
      <w:bookmarkEnd w:id="97" w:displacedByCustomXml="prev"/>
      <w:p w:rsidR="00C9698E" w:rsidRDefault="00C9698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9698E" w:rsidRDefault="00C9698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98E" w:rsidRDefault="00C9698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17F" w:rsidRDefault="00E1017F" w:rsidP="006D3791">
      <w:r>
        <w:separator/>
      </w:r>
    </w:p>
  </w:footnote>
  <w:footnote w:type="continuationSeparator" w:id="0">
    <w:p w:rsidR="00E1017F" w:rsidRDefault="00E1017F" w:rsidP="006D3791">
      <w:r>
        <w:continuationSeparator/>
      </w:r>
    </w:p>
  </w:footnote>
  <w:footnote w:id="1">
    <w:p w:rsidR="006C0FD1" w:rsidRPr="001E09DD" w:rsidRDefault="006C0FD1" w:rsidP="006D3791">
      <w:pPr>
        <w:pStyle w:val="Textpoznpodarou"/>
        <w:rPr>
          <w:rFonts w:cs="Times New Roman"/>
        </w:rPr>
      </w:pPr>
      <w:r w:rsidRPr="001E09DD">
        <w:rPr>
          <w:rStyle w:val="Znakapoznpodarou"/>
          <w:rFonts w:cs="Times New Roman"/>
        </w:rPr>
        <w:footnoteRef/>
      </w:r>
      <w:r w:rsidRPr="001E09DD">
        <w:rPr>
          <w:rFonts w:cs="Times New Roman"/>
        </w:rPr>
        <w:t xml:space="preserve"> Data uváděná za rok 2016 jsou platná za 1. pololetí (Q2) tohoto roku.</w:t>
      </w:r>
      <w:r>
        <w:rPr>
          <w:rFonts w:cs="Times New Roman"/>
        </w:rPr>
        <w:t xml:space="preserve"> Další data nejsou k dispozici.</w:t>
      </w:r>
    </w:p>
  </w:footnote>
  <w:footnote w:id="2">
    <w:p w:rsidR="006C0FD1" w:rsidRPr="00224DF3" w:rsidRDefault="006C0FD1" w:rsidP="00F9016C">
      <w:pPr>
        <w:jc w:val="both"/>
      </w:pPr>
      <w:r>
        <w:rPr>
          <w:rStyle w:val="Znakapoznpodarou"/>
        </w:rPr>
        <w:footnoteRef/>
      </w:r>
      <w:r>
        <w:t xml:space="preserve"> </w:t>
      </w:r>
      <w:r w:rsidRPr="00224DF3">
        <w:t>Zdroj: Statistická ročenka školství http://toiler.uiv.cz/rocenka/rocenka.asp</w:t>
      </w:r>
    </w:p>
  </w:footnote>
  <w:footnote w:id="3">
    <w:p w:rsidR="006C0FD1" w:rsidRPr="00224DF3" w:rsidRDefault="006C0FD1" w:rsidP="00F9016C">
      <w:pPr>
        <w:pStyle w:val="Textpoznpodarou"/>
        <w:jc w:val="both"/>
      </w:pPr>
      <w:r w:rsidRPr="00224DF3">
        <w:rPr>
          <w:rStyle w:val="Znakapoznpodarou"/>
        </w:rPr>
        <w:footnoteRef/>
      </w:r>
      <w:r w:rsidRPr="00224DF3">
        <w:t xml:space="preserve"> Zdroj: Ústav zdravotnických informací a statistiky</w:t>
      </w:r>
      <w:r>
        <w:t>; v dětských domovech pro děti do 3 let věku bývají umisťovány též děti starší 3 let, a to typicky až do věku zahájení povinné školní docházky, tj. do 6 let věku; věkovou strukturu umístěných dětí z dostupných statistických údajů nelze zjistit</w:t>
      </w:r>
    </w:p>
  </w:footnote>
  <w:footnote w:id="4">
    <w:p w:rsidR="006C0FD1" w:rsidRPr="00224DF3" w:rsidRDefault="006C0FD1" w:rsidP="00F9016C">
      <w:pPr>
        <w:pStyle w:val="Textpoznpodarou"/>
        <w:jc w:val="both"/>
      </w:pPr>
      <w:r w:rsidRPr="00224DF3">
        <w:rPr>
          <w:rStyle w:val="Znakapoznpodarou"/>
        </w:rPr>
        <w:footnoteRef/>
      </w:r>
      <w:r w:rsidRPr="00224DF3">
        <w:t xml:space="preserve"> Zdroj: Statistické ročenky z oblasti práce a sociálních věcí za roky 2011 – 201</w:t>
      </w:r>
      <w:r>
        <w:t>6</w:t>
      </w:r>
    </w:p>
  </w:footnote>
  <w:footnote w:id="5">
    <w:p w:rsidR="006C0FD1" w:rsidRDefault="006C0FD1" w:rsidP="00F9016C">
      <w:pPr>
        <w:pStyle w:val="Textpoznpodarou"/>
        <w:jc w:val="both"/>
      </w:pPr>
      <w:r w:rsidRPr="00224DF3">
        <w:rPr>
          <w:rStyle w:val="Znakapoznpodarou"/>
        </w:rPr>
        <w:footnoteRef/>
      </w:r>
      <w:r w:rsidRPr="00224DF3">
        <w:t xml:space="preserve"> Zdroj: Roční výkazy o výkonu sociálně-právní ochrany za roky 2011-2016, stav k 31. 12. sledovaného roku</w:t>
      </w:r>
    </w:p>
  </w:footnote>
  <w:footnote w:id="6">
    <w:p w:rsidR="006C0FD1" w:rsidRDefault="006C0FD1" w:rsidP="00F9016C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V dětských domovech pro děti do 3 let věku bývají umisťovány též děti starší 3 let, a to typicky až do věku zahájení povinné školní docházky, tj. do 6 let věku; věkovou strukturu umístěných dětí z dostupných statistických údajů nelze zjistit.</w:t>
      </w:r>
    </w:p>
  </w:footnote>
  <w:footnote w:id="7">
    <w:p w:rsidR="006C0FD1" w:rsidRDefault="006C0FD1" w:rsidP="000B380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Rámcový vzdělávací program pro základní vzdělávání.</w:t>
      </w:r>
    </w:p>
  </w:footnote>
  <w:footnote w:id="8">
    <w:p w:rsidR="006C0FD1" w:rsidRDefault="006C0FD1" w:rsidP="000B380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Rámcový vzdělávací program pro základní vzdělávání upravující vzdělávání žáků s lehkým mentálním postižením.</w:t>
      </w:r>
    </w:p>
  </w:footnote>
  <w:footnote w:id="9">
    <w:p w:rsidR="006C0FD1" w:rsidRDefault="006C0FD1" w:rsidP="000B380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Rámcový vzdělávací program pro základní vzdělávání.</w:t>
      </w:r>
    </w:p>
  </w:footnote>
  <w:footnote w:id="10">
    <w:p w:rsidR="006C0FD1" w:rsidRDefault="006C0FD1" w:rsidP="000B380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Rámcový vzdělávací program pro základní vzdělávání upravující vzdělávání žáků s lehkým mentálním postižením.</w:t>
      </w:r>
    </w:p>
  </w:footnote>
  <w:footnote w:id="11">
    <w:p w:rsidR="006C0FD1" w:rsidRDefault="006C0FD1" w:rsidP="000B380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Rámcový vzdělávací program pro základní vzdělávání pro žáky se sníženými nároky na výstupy ze vzdělávání z důvodu mentálního postižení.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98E" w:rsidRDefault="00C9698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98E" w:rsidRDefault="00C9698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98E" w:rsidRDefault="00C9698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54F4"/>
    <w:multiLevelType w:val="hybridMultilevel"/>
    <w:tmpl w:val="6E88C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579A"/>
    <w:multiLevelType w:val="hybridMultilevel"/>
    <w:tmpl w:val="34807F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26B3B"/>
    <w:multiLevelType w:val="hybridMultilevel"/>
    <w:tmpl w:val="B2B6A674"/>
    <w:lvl w:ilvl="0" w:tplc="4446BEA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73158"/>
    <w:multiLevelType w:val="hybridMultilevel"/>
    <w:tmpl w:val="0DB2D2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D121C"/>
    <w:multiLevelType w:val="hybridMultilevel"/>
    <w:tmpl w:val="EAFC7966"/>
    <w:lvl w:ilvl="0" w:tplc="08B4647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">
    <w:nsid w:val="169A4214"/>
    <w:multiLevelType w:val="hybridMultilevel"/>
    <w:tmpl w:val="F1B8A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6088A"/>
    <w:multiLevelType w:val="hybridMultilevel"/>
    <w:tmpl w:val="CF964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73C42"/>
    <w:multiLevelType w:val="hybridMultilevel"/>
    <w:tmpl w:val="AA02B8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4745A"/>
    <w:multiLevelType w:val="hybridMultilevel"/>
    <w:tmpl w:val="7F404D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125C7"/>
    <w:multiLevelType w:val="hybridMultilevel"/>
    <w:tmpl w:val="34807F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1608A"/>
    <w:multiLevelType w:val="hybridMultilevel"/>
    <w:tmpl w:val="19A07F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77F9A"/>
    <w:multiLevelType w:val="hybridMultilevel"/>
    <w:tmpl w:val="DDFA3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21999"/>
    <w:multiLevelType w:val="hybridMultilevel"/>
    <w:tmpl w:val="34807F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33F92"/>
    <w:multiLevelType w:val="hybridMultilevel"/>
    <w:tmpl w:val="AE42BDC4"/>
    <w:lvl w:ilvl="0" w:tplc="BD6084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1E01F4"/>
    <w:multiLevelType w:val="hybridMultilevel"/>
    <w:tmpl w:val="1402DB92"/>
    <w:lvl w:ilvl="0" w:tplc="E2A42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AB0EA3"/>
    <w:multiLevelType w:val="hybridMultilevel"/>
    <w:tmpl w:val="445AB2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172EC3"/>
    <w:multiLevelType w:val="hybridMultilevel"/>
    <w:tmpl w:val="0A62A4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CD59C4"/>
    <w:multiLevelType w:val="hybridMultilevel"/>
    <w:tmpl w:val="994809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D2FFB"/>
    <w:multiLevelType w:val="hybridMultilevel"/>
    <w:tmpl w:val="5D8AEB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2E7D6A"/>
    <w:multiLevelType w:val="hybridMultilevel"/>
    <w:tmpl w:val="34807F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FB0CB0"/>
    <w:multiLevelType w:val="hybridMultilevel"/>
    <w:tmpl w:val="34807F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14"/>
  </w:num>
  <w:num w:numId="5">
    <w:abstractNumId w:val="18"/>
  </w:num>
  <w:num w:numId="6">
    <w:abstractNumId w:val="17"/>
  </w:num>
  <w:num w:numId="7">
    <w:abstractNumId w:val="12"/>
  </w:num>
  <w:num w:numId="8">
    <w:abstractNumId w:val="15"/>
  </w:num>
  <w:num w:numId="9">
    <w:abstractNumId w:val="2"/>
  </w:num>
  <w:num w:numId="10">
    <w:abstractNumId w:val="9"/>
  </w:num>
  <w:num w:numId="11">
    <w:abstractNumId w:val="5"/>
  </w:num>
  <w:num w:numId="12">
    <w:abstractNumId w:val="20"/>
  </w:num>
  <w:num w:numId="13">
    <w:abstractNumId w:val="8"/>
  </w:num>
  <w:num w:numId="14">
    <w:abstractNumId w:val="10"/>
  </w:num>
  <w:num w:numId="15">
    <w:abstractNumId w:val="19"/>
  </w:num>
  <w:num w:numId="16">
    <w:abstractNumId w:val="6"/>
  </w:num>
  <w:num w:numId="17">
    <w:abstractNumId w:val="11"/>
  </w:num>
  <w:num w:numId="18">
    <w:abstractNumId w:val="3"/>
  </w:num>
  <w:num w:numId="19">
    <w:abstractNumId w:val="1"/>
  </w:num>
  <w:num w:numId="20">
    <w:abstractNumId w:val="1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B0A"/>
    <w:rsid w:val="0001232E"/>
    <w:rsid w:val="00031BBF"/>
    <w:rsid w:val="00037DA8"/>
    <w:rsid w:val="00037FE7"/>
    <w:rsid w:val="0004280F"/>
    <w:rsid w:val="00045CFC"/>
    <w:rsid w:val="000463EF"/>
    <w:rsid w:val="00064FA9"/>
    <w:rsid w:val="00075061"/>
    <w:rsid w:val="000A68E0"/>
    <w:rsid w:val="000B380A"/>
    <w:rsid w:val="000B5B88"/>
    <w:rsid w:val="000C1496"/>
    <w:rsid w:val="0010495B"/>
    <w:rsid w:val="00106EA7"/>
    <w:rsid w:val="00112E6B"/>
    <w:rsid w:val="00114169"/>
    <w:rsid w:val="0013476F"/>
    <w:rsid w:val="0014563C"/>
    <w:rsid w:val="00165B1A"/>
    <w:rsid w:val="0017270C"/>
    <w:rsid w:val="00194E97"/>
    <w:rsid w:val="001B1CAF"/>
    <w:rsid w:val="001B750F"/>
    <w:rsid w:val="001C627F"/>
    <w:rsid w:val="00236563"/>
    <w:rsid w:val="00237877"/>
    <w:rsid w:val="00240AAD"/>
    <w:rsid w:val="00291905"/>
    <w:rsid w:val="00291D9B"/>
    <w:rsid w:val="00301D71"/>
    <w:rsid w:val="003549F3"/>
    <w:rsid w:val="00356361"/>
    <w:rsid w:val="00371F9A"/>
    <w:rsid w:val="003E4F69"/>
    <w:rsid w:val="004023FB"/>
    <w:rsid w:val="0042114D"/>
    <w:rsid w:val="005034B1"/>
    <w:rsid w:val="00507A1C"/>
    <w:rsid w:val="00537A71"/>
    <w:rsid w:val="00545B91"/>
    <w:rsid w:val="00576F08"/>
    <w:rsid w:val="005811E9"/>
    <w:rsid w:val="005C4955"/>
    <w:rsid w:val="005D6DF0"/>
    <w:rsid w:val="006131D7"/>
    <w:rsid w:val="00620363"/>
    <w:rsid w:val="00654C9F"/>
    <w:rsid w:val="00660FAE"/>
    <w:rsid w:val="006665BF"/>
    <w:rsid w:val="006C0FD1"/>
    <w:rsid w:val="006D3791"/>
    <w:rsid w:val="006E0134"/>
    <w:rsid w:val="00710EAC"/>
    <w:rsid w:val="0071495B"/>
    <w:rsid w:val="00725704"/>
    <w:rsid w:val="00741B50"/>
    <w:rsid w:val="00753AEB"/>
    <w:rsid w:val="007767FB"/>
    <w:rsid w:val="007859AC"/>
    <w:rsid w:val="00790FDD"/>
    <w:rsid w:val="00794503"/>
    <w:rsid w:val="007D3D24"/>
    <w:rsid w:val="007E0BC0"/>
    <w:rsid w:val="007F7441"/>
    <w:rsid w:val="00806FB2"/>
    <w:rsid w:val="00840654"/>
    <w:rsid w:val="00852B65"/>
    <w:rsid w:val="00855D02"/>
    <w:rsid w:val="00861183"/>
    <w:rsid w:val="00892702"/>
    <w:rsid w:val="008A6452"/>
    <w:rsid w:val="008C5869"/>
    <w:rsid w:val="008E7F5F"/>
    <w:rsid w:val="00903F5D"/>
    <w:rsid w:val="00904438"/>
    <w:rsid w:val="0094308D"/>
    <w:rsid w:val="00970D57"/>
    <w:rsid w:val="00970FE4"/>
    <w:rsid w:val="009756C9"/>
    <w:rsid w:val="00987378"/>
    <w:rsid w:val="009942EA"/>
    <w:rsid w:val="009B1308"/>
    <w:rsid w:val="009F4E63"/>
    <w:rsid w:val="00A03FBE"/>
    <w:rsid w:val="00A41981"/>
    <w:rsid w:val="00A45FA9"/>
    <w:rsid w:val="00A756E5"/>
    <w:rsid w:val="00A8490A"/>
    <w:rsid w:val="00AB1DCE"/>
    <w:rsid w:val="00AE1E35"/>
    <w:rsid w:val="00AE3525"/>
    <w:rsid w:val="00AF2A23"/>
    <w:rsid w:val="00B30CA7"/>
    <w:rsid w:val="00B53EA3"/>
    <w:rsid w:val="00B5570D"/>
    <w:rsid w:val="00B6188B"/>
    <w:rsid w:val="00B739E4"/>
    <w:rsid w:val="00BA47DD"/>
    <w:rsid w:val="00BD1551"/>
    <w:rsid w:val="00BE7F60"/>
    <w:rsid w:val="00BF02A4"/>
    <w:rsid w:val="00C0585E"/>
    <w:rsid w:val="00C23CE3"/>
    <w:rsid w:val="00C71B99"/>
    <w:rsid w:val="00C80157"/>
    <w:rsid w:val="00C943F3"/>
    <w:rsid w:val="00C95152"/>
    <w:rsid w:val="00C9698E"/>
    <w:rsid w:val="00C969DD"/>
    <w:rsid w:val="00D217B4"/>
    <w:rsid w:val="00D46086"/>
    <w:rsid w:val="00D63C44"/>
    <w:rsid w:val="00D73A84"/>
    <w:rsid w:val="00DA2FC4"/>
    <w:rsid w:val="00E1017F"/>
    <w:rsid w:val="00E7692C"/>
    <w:rsid w:val="00E91EC0"/>
    <w:rsid w:val="00E92A8C"/>
    <w:rsid w:val="00EC418C"/>
    <w:rsid w:val="00EE3FDC"/>
    <w:rsid w:val="00F20A0A"/>
    <w:rsid w:val="00F47B0A"/>
    <w:rsid w:val="00F9016C"/>
    <w:rsid w:val="00FC4E17"/>
    <w:rsid w:val="00FC6FEC"/>
    <w:rsid w:val="00FD2919"/>
    <w:rsid w:val="00FE498C"/>
    <w:rsid w:val="00FE5A0D"/>
    <w:rsid w:val="00FF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7B0A"/>
    <w:pPr>
      <w:spacing w:after="0" w:line="240" w:lineRule="auto"/>
    </w:pPr>
    <w:rPr>
      <w:rFonts w:ascii="Calibri" w:eastAsia="Calibri" w:hAnsi="Calibri" w:cs="Arial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47B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47B0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41B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47B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47B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41B5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F47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47B0A"/>
    <w:pPr>
      <w:spacing w:line="276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F47B0A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Obsah2">
    <w:name w:val="toc 2"/>
    <w:basedOn w:val="Normln"/>
    <w:next w:val="Normln"/>
    <w:autoRedefine/>
    <w:uiPriority w:val="39"/>
    <w:unhideWhenUsed/>
    <w:rsid w:val="00F47B0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F47B0A"/>
    <w:rPr>
      <w:color w:val="0000FF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F47B0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47B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7B0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7B0A"/>
    <w:rPr>
      <w:rFonts w:ascii="Tahoma" w:eastAsia="Calibri" w:hAnsi="Tahoma" w:cs="Tahoma"/>
      <w:sz w:val="16"/>
      <w:szCs w:val="16"/>
      <w:lang w:eastAsia="cs-CZ"/>
    </w:rPr>
  </w:style>
  <w:style w:type="paragraph" w:customStyle="1" w:styleId="Pa6">
    <w:name w:val="Pa6"/>
    <w:basedOn w:val="Normln"/>
    <w:next w:val="Normln"/>
    <w:uiPriority w:val="99"/>
    <w:rsid w:val="00725704"/>
    <w:pPr>
      <w:autoSpaceDE w:val="0"/>
      <w:autoSpaceDN w:val="0"/>
      <w:adjustRightInd w:val="0"/>
      <w:spacing w:line="161" w:lineRule="atLeast"/>
    </w:pPr>
    <w:rPr>
      <w:rFonts w:ascii="Arial Narrow" w:eastAsiaTheme="minorHAnsi" w:hAnsi="Arial Narrow" w:cstheme="minorBidi"/>
      <w:sz w:val="24"/>
      <w:szCs w:val="24"/>
      <w:lang w:eastAsia="en-US"/>
    </w:rPr>
  </w:style>
  <w:style w:type="paragraph" w:customStyle="1" w:styleId="Pa7">
    <w:name w:val="Pa7"/>
    <w:basedOn w:val="Normln"/>
    <w:next w:val="Normln"/>
    <w:uiPriority w:val="99"/>
    <w:rsid w:val="00725704"/>
    <w:pPr>
      <w:autoSpaceDE w:val="0"/>
      <w:autoSpaceDN w:val="0"/>
      <w:adjustRightInd w:val="0"/>
      <w:spacing w:line="161" w:lineRule="atLeast"/>
    </w:pPr>
    <w:rPr>
      <w:rFonts w:ascii="Arial Narrow" w:eastAsiaTheme="minorHAnsi" w:hAnsi="Arial Narrow" w:cstheme="minorBidi"/>
      <w:sz w:val="24"/>
      <w:szCs w:val="24"/>
      <w:lang w:eastAsia="en-US"/>
    </w:rPr>
  </w:style>
  <w:style w:type="paragraph" w:customStyle="1" w:styleId="Pa8">
    <w:name w:val="Pa8"/>
    <w:basedOn w:val="Normln"/>
    <w:next w:val="Normln"/>
    <w:uiPriority w:val="99"/>
    <w:rsid w:val="00725704"/>
    <w:pPr>
      <w:autoSpaceDE w:val="0"/>
      <w:autoSpaceDN w:val="0"/>
      <w:adjustRightInd w:val="0"/>
      <w:spacing w:line="161" w:lineRule="atLeast"/>
    </w:pPr>
    <w:rPr>
      <w:rFonts w:ascii="Arial Narrow" w:eastAsiaTheme="minorHAnsi" w:hAnsi="Arial Narrow" w:cstheme="minorBidi"/>
      <w:sz w:val="24"/>
      <w:szCs w:val="24"/>
      <w:lang w:eastAsia="en-US"/>
    </w:rPr>
  </w:style>
  <w:style w:type="paragraph" w:styleId="Textpoznpodarou">
    <w:name w:val="footnote text"/>
    <w:aliases w:val="Schriftart: 9 pt,Schriftart: 10 pt,Schriftart: 8 pt,Char,Char Char Char,Char Char Char Char Char,Char Char Char Char Char Char Char Char Char Char Char Char,single space,FOOTNOTES,fn,Footnote,Footnote Text Char,Char3,5_G"/>
    <w:basedOn w:val="Normln"/>
    <w:link w:val="TextpoznpodarouChar"/>
    <w:uiPriority w:val="99"/>
    <w:unhideWhenUsed/>
    <w:rsid w:val="006D3791"/>
    <w:rPr>
      <w:rFonts w:asciiTheme="minorHAnsi" w:eastAsiaTheme="minorHAnsi" w:hAnsiTheme="minorHAnsi" w:cstheme="minorBidi"/>
      <w:lang w:eastAsia="en-US"/>
    </w:rPr>
  </w:style>
  <w:style w:type="character" w:customStyle="1" w:styleId="TextpoznpodarouChar">
    <w:name w:val="Text pozn. pod čarou Char"/>
    <w:aliases w:val="Schriftart: 9 pt Char,Schriftart: 10 pt Char,Schriftart: 8 pt Char,Char Char,Char Char Char Char,Char Char Char Char Char Char,Char Char Char Char Char Char Char Char Char Char Char Char Char,single space Char,FOOTNOTES Char"/>
    <w:basedOn w:val="Standardnpsmoodstavce"/>
    <w:link w:val="Textpoznpodarou"/>
    <w:uiPriority w:val="99"/>
    <w:rsid w:val="006D3791"/>
    <w:rPr>
      <w:sz w:val="20"/>
      <w:szCs w:val="20"/>
    </w:rPr>
  </w:style>
  <w:style w:type="character" w:styleId="Znakapoznpodarou">
    <w:name w:val="footnote reference"/>
    <w:aliases w:val="Footnote Refernece,callout,Footnotes refss,Footnote Reference Superscript,BVI fnr,Footnote Reference Number,Footnote Refernece + (Latein) Arial,10 pt,Blau,Fußnotenzeichen_Raxen,Footnote Refe,FR,...,Appel note de bas de p."/>
    <w:basedOn w:val="Standardnpsmoodstavce"/>
    <w:link w:val="4GChar"/>
    <w:uiPriority w:val="99"/>
    <w:unhideWhenUsed/>
    <w:rsid w:val="006D3791"/>
    <w:rPr>
      <w:vertAlign w:val="superscript"/>
    </w:rPr>
  </w:style>
  <w:style w:type="paragraph" w:customStyle="1" w:styleId="4GChar">
    <w:name w:val="4_G Char"/>
    <w:aliases w:val="Footnote Reference1 Char,Footnotes refss Char,ftref Char,BVI fnr Char,BVI fnr Car Car Char,BVI fnr Car Char,BVI fnr Car Car Car Car Char,BVI fnr Char Car Car Car Char"/>
    <w:basedOn w:val="Normln"/>
    <w:link w:val="Znakapoznpodarou"/>
    <w:rsid w:val="00F9016C"/>
    <w:pPr>
      <w:spacing w:after="160" w:line="240" w:lineRule="exact"/>
      <w:jc w:val="both"/>
    </w:pPr>
    <w:rPr>
      <w:rFonts w:asciiTheme="minorHAnsi" w:eastAsiaTheme="minorHAnsi" w:hAnsiTheme="minorHAnsi" w:cstheme="minorBidi"/>
      <w:sz w:val="22"/>
      <w:szCs w:val="22"/>
      <w:vertAlign w:val="superscript"/>
      <w:lang w:eastAsia="en-US"/>
    </w:rPr>
  </w:style>
  <w:style w:type="paragraph" w:styleId="Odstavecseseznamem">
    <w:name w:val="List Paragraph"/>
    <w:aliases w:val="List Paragraph (Czech Tourism),Nad,List Paragraph,Odstavec se seznamem1"/>
    <w:basedOn w:val="Normln"/>
    <w:link w:val="OdstavecseseznamemChar"/>
    <w:uiPriority w:val="34"/>
    <w:qFormat/>
    <w:rsid w:val="006D37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OdstavecseseznamemChar">
    <w:name w:val="Odstavec se seznamem Char"/>
    <w:aliases w:val="List Paragraph (Czech Tourism) Char,Nad Char,List Paragraph Char,Odstavec se seznamem1 Char"/>
    <w:link w:val="Odstavecseseznamem"/>
    <w:uiPriority w:val="34"/>
    <w:qFormat/>
    <w:locked/>
    <w:rsid w:val="00F9016C"/>
  </w:style>
  <w:style w:type="paragraph" w:customStyle="1" w:styleId="TableParagraph">
    <w:name w:val="Table Paragraph"/>
    <w:basedOn w:val="Normln"/>
    <w:uiPriority w:val="1"/>
    <w:qFormat/>
    <w:rsid w:val="00075061"/>
    <w:pPr>
      <w:widowControl w:val="0"/>
      <w:autoSpaceDE w:val="0"/>
      <w:autoSpaceDN w:val="0"/>
      <w:spacing w:before="33"/>
      <w:jc w:val="right"/>
    </w:pPr>
    <w:rPr>
      <w:rFonts w:ascii="Liberation Sans Narrow" w:eastAsia="Liberation Sans Narrow" w:hAnsi="Liberation Sans Narrow" w:cs="Liberation Sans Narrow"/>
      <w:sz w:val="22"/>
      <w:szCs w:val="22"/>
      <w:lang w:val="en-US" w:eastAsia="en-US"/>
    </w:rPr>
  </w:style>
  <w:style w:type="paragraph" w:styleId="Zkladntext">
    <w:name w:val="Body Text"/>
    <w:basedOn w:val="Normln"/>
    <w:link w:val="ZkladntextChar"/>
    <w:uiPriority w:val="1"/>
    <w:unhideWhenUsed/>
    <w:qFormat/>
    <w:rsid w:val="00794503"/>
    <w:pPr>
      <w:widowControl w:val="0"/>
      <w:autoSpaceDE w:val="0"/>
      <w:autoSpaceDN w:val="0"/>
    </w:pPr>
    <w:rPr>
      <w:rFonts w:ascii="Arial Black" w:eastAsia="Arial Black" w:hAnsi="Arial Black" w:cs="Arial Black"/>
      <w:lang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94503"/>
    <w:rPr>
      <w:rFonts w:ascii="Arial Black" w:eastAsia="Arial Black" w:hAnsi="Arial Black" w:cs="Arial Black"/>
      <w:sz w:val="20"/>
      <w:szCs w:val="20"/>
      <w:lang w:eastAsia="cs-CZ" w:bidi="cs-CZ"/>
    </w:rPr>
  </w:style>
  <w:style w:type="table" w:customStyle="1" w:styleId="TableNormal">
    <w:name w:val="Table Normal"/>
    <w:uiPriority w:val="2"/>
    <w:semiHidden/>
    <w:qFormat/>
    <w:rsid w:val="0079450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7270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7270C"/>
  </w:style>
  <w:style w:type="paragraph" w:styleId="Zpat">
    <w:name w:val="footer"/>
    <w:basedOn w:val="Normln"/>
    <w:link w:val="ZpatChar"/>
    <w:uiPriority w:val="99"/>
    <w:unhideWhenUsed/>
    <w:rsid w:val="0017270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7270C"/>
  </w:style>
  <w:style w:type="paragraph" w:styleId="Obsah3">
    <w:name w:val="toc 3"/>
    <w:basedOn w:val="Normln"/>
    <w:next w:val="Normln"/>
    <w:autoRedefine/>
    <w:uiPriority w:val="39"/>
    <w:unhideWhenUsed/>
    <w:rsid w:val="00741B50"/>
    <w:pPr>
      <w:spacing w:after="100"/>
      <w:ind w:left="400"/>
    </w:pPr>
  </w:style>
  <w:style w:type="character" w:styleId="Odkaznakoment">
    <w:name w:val="annotation reference"/>
    <w:basedOn w:val="Standardnpsmoodstavce"/>
    <w:uiPriority w:val="99"/>
    <w:semiHidden/>
    <w:unhideWhenUsed/>
    <w:rsid w:val="00C969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969D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969DD"/>
    <w:rPr>
      <w:rFonts w:ascii="Calibri" w:eastAsia="Calibri" w:hAnsi="Calibri" w:cs="Arial"/>
      <w:sz w:val="20"/>
      <w:szCs w:val="20"/>
      <w:lang w:eastAsia="cs-CZ"/>
    </w:rPr>
  </w:style>
  <w:style w:type="paragraph" w:customStyle="1" w:styleId="Nzavtabulky">
    <w:name w:val="Názav tabulky"/>
    <w:basedOn w:val="Normln"/>
    <w:next w:val="Normln"/>
    <w:qFormat/>
    <w:rsid w:val="00660FAE"/>
    <w:pPr>
      <w:keepNext/>
      <w:tabs>
        <w:tab w:val="left" w:pos="1531"/>
      </w:tabs>
      <w:spacing w:before="140" w:after="60" w:line="276" w:lineRule="auto"/>
      <w:ind w:left="1531" w:hanging="1531"/>
    </w:pPr>
    <w:rPr>
      <w:rFonts w:ascii="Arial" w:hAnsi="Arial" w:cs="Times New Roman"/>
      <w:b/>
      <w:color w:val="000000"/>
      <w:sz w:val="22"/>
      <w:szCs w:val="22"/>
      <w:lang w:eastAsia="en-US"/>
    </w:rPr>
  </w:style>
  <w:style w:type="paragraph" w:styleId="Obsah4">
    <w:name w:val="toc 4"/>
    <w:basedOn w:val="Normln"/>
    <w:next w:val="Normln"/>
    <w:autoRedefine/>
    <w:uiPriority w:val="39"/>
    <w:unhideWhenUsed/>
    <w:rsid w:val="00660FAE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660FAE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660FAE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660FAE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660FAE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660FAE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47B0A"/>
    <w:pPr>
      <w:spacing w:after="0" w:line="240" w:lineRule="auto"/>
    </w:pPr>
    <w:rPr>
      <w:rFonts w:ascii="Calibri" w:eastAsia="Calibri" w:hAnsi="Calibri" w:cs="Arial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47B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47B0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41B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47B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47B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41B5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F47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47B0A"/>
    <w:pPr>
      <w:spacing w:line="276" w:lineRule="auto"/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F47B0A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Obsah2">
    <w:name w:val="toc 2"/>
    <w:basedOn w:val="Normln"/>
    <w:next w:val="Normln"/>
    <w:autoRedefine/>
    <w:uiPriority w:val="39"/>
    <w:unhideWhenUsed/>
    <w:rsid w:val="00F47B0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F47B0A"/>
    <w:rPr>
      <w:color w:val="0000FF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F47B0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47B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7B0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7B0A"/>
    <w:rPr>
      <w:rFonts w:ascii="Tahoma" w:eastAsia="Calibri" w:hAnsi="Tahoma" w:cs="Tahoma"/>
      <w:sz w:val="16"/>
      <w:szCs w:val="16"/>
      <w:lang w:eastAsia="cs-CZ"/>
    </w:rPr>
  </w:style>
  <w:style w:type="paragraph" w:customStyle="1" w:styleId="Pa6">
    <w:name w:val="Pa6"/>
    <w:basedOn w:val="Normln"/>
    <w:next w:val="Normln"/>
    <w:uiPriority w:val="99"/>
    <w:rsid w:val="00725704"/>
    <w:pPr>
      <w:autoSpaceDE w:val="0"/>
      <w:autoSpaceDN w:val="0"/>
      <w:adjustRightInd w:val="0"/>
      <w:spacing w:line="161" w:lineRule="atLeast"/>
    </w:pPr>
    <w:rPr>
      <w:rFonts w:ascii="Arial Narrow" w:eastAsiaTheme="minorHAnsi" w:hAnsi="Arial Narrow" w:cstheme="minorBidi"/>
      <w:sz w:val="24"/>
      <w:szCs w:val="24"/>
      <w:lang w:eastAsia="en-US"/>
    </w:rPr>
  </w:style>
  <w:style w:type="paragraph" w:customStyle="1" w:styleId="Pa7">
    <w:name w:val="Pa7"/>
    <w:basedOn w:val="Normln"/>
    <w:next w:val="Normln"/>
    <w:uiPriority w:val="99"/>
    <w:rsid w:val="00725704"/>
    <w:pPr>
      <w:autoSpaceDE w:val="0"/>
      <w:autoSpaceDN w:val="0"/>
      <w:adjustRightInd w:val="0"/>
      <w:spacing w:line="161" w:lineRule="atLeast"/>
    </w:pPr>
    <w:rPr>
      <w:rFonts w:ascii="Arial Narrow" w:eastAsiaTheme="minorHAnsi" w:hAnsi="Arial Narrow" w:cstheme="minorBidi"/>
      <w:sz w:val="24"/>
      <w:szCs w:val="24"/>
      <w:lang w:eastAsia="en-US"/>
    </w:rPr>
  </w:style>
  <w:style w:type="paragraph" w:customStyle="1" w:styleId="Pa8">
    <w:name w:val="Pa8"/>
    <w:basedOn w:val="Normln"/>
    <w:next w:val="Normln"/>
    <w:uiPriority w:val="99"/>
    <w:rsid w:val="00725704"/>
    <w:pPr>
      <w:autoSpaceDE w:val="0"/>
      <w:autoSpaceDN w:val="0"/>
      <w:adjustRightInd w:val="0"/>
      <w:spacing w:line="161" w:lineRule="atLeast"/>
    </w:pPr>
    <w:rPr>
      <w:rFonts w:ascii="Arial Narrow" w:eastAsiaTheme="minorHAnsi" w:hAnsi="Arial Narrow" w:cstheme="minorBidi"/>
      <w:sz w:val="24"/>
      <w:szCs w:val="24"/>
      <w:lang w:eastAsia="en-US"/>
    </w:rPr>
  </w:style>
  <w:style w:type="paragraph" w:styleId="Textpoznpodarou">
    <w:name w:val="footnote text"/>
    <w:aliases w:val="Schriftart: 9 pt,Schriftart: 10 pt,Schriftart: 8 pt,Char,Char Char Char,Char Char Char Char Char,Char Char Char Char Char Char Char Char Char Char Char Char,single space,FOOTNOTES,fn,Footnote,Footnote Text Char,Char3,5_G"/>
    <w:basedOn w:val="Normln"/>
    <w:link w:val="TextpoznpodarouChar"/>
    <w:uiPriority w:val="99"/>
    <w:unhideWhenUsed/>
    <w:rsid w:val="006D3791"/>
    <w:rPr>
      <w:rFonts w:asciiTheme="minorHAnsi" w:eastAsiaTheme="minorHAnsi" w:hAnsiTheme="minorHAnsi" w:cstheme="minorBidi"/>
      <w:lang w:eastAsia="en-US"/>
    </w:rPr>
  </w:style>
  <w:style w:type="character" w:customStyle="1" w:styleId="TextpoznpodarouChar">
    <w:name w:val="Text pozn. pod čarou Char"/>
    <w:aliases w:val="Schriftart: 9 pt Char,Schriftart: 10 pt Char,Schriftart: 8 pt Char,Char Char,Char Char Char Char,Char Char Char Char Char Char,Char Char Char Char Char Char Char Char Char Char Char Char Char,single space Char,FOOTNOTES Char"/>
    <w:basedOn w:val="Standardnpsmoodstavce"/>
    <w:link w:val="Textpoznpodarou"/>
    <w:uiPriority w:val="99"/>
    <w:rsid w:val="006D3791"/>
    <w:rPr>
      <w:sz w:val="20"/>
      <w:szCs w:val="20"/>
    </w:rPr>
  </w:style>
  <w:style w:type="character" w:styleId="Znakapoznpodarou">
    <w:name w:val="footnote reference"/>
    <w:aliases w:val="Footnote Refernece,callout,Footnotes refss,Footnote Reference Superscript,BVI fnr,Footnote Reference Number,Footnote Refernece + (Latein) Arial,10 pt,Blau,Fußnotenzeichen_Raxen,Footnote Refe,FR,...,Appel note de bas de p."/>
    <w:basedOn w:val="Standardnpsmoodstavce"/>
    <w:link w:val="4GChar"/>
    <w:uiPriority w:val="99"/>
    <w:unhideWhenUsed/>
    <w:rsid w:val="006D3791"/>
    <w:rPr>
      <w:vertAlign w:val="superscript"/>
    </w:rPr>
  </w:style>
  <w:style w:type="paragraph" w:customStyle="1" w:styleId="4GChar">
    <w:name w:val="4_G Char"/>
    <w:aliases w:val="Footnote Reference1 Char,Footnotes refss Char,ftref Char,BVI fnr Char,BVI fnr Car Car Char,BVI fnr Car Char,BVI fnr Car Car Car Car Char,BVI fnr Char Car Car Car Char"/>
    <w:basedOn w:val="Normln"/>
    <w:link w:val="Znakapoznpodarou"/>
    <w:rsid w:val="00F9016C"/>
    <w:pPr>
      <w:spacing w:after="160" w:line="240" w:lineRule="exact"/>
      <w:jc w:val="both"/>
    </w:pPr>
    <w:rPr>
      <w:rFonts w:asciiTheme="minorHAnsi" w:eastAsiaTheme="minorHAnsi" w:hAnsiTheme="minorHAnsi" w:cstheme="minorBidi"/>
      <w:sz w:val="22"/>
      <w:szCs w:val="22"/>
      <w:vertAlign w:val="superscript"/>
      <w:lang w:eastAsia="en-US"/>
    </w:rPr>
  </w:style>
  <w:style w:type="paragraph" w:styleId="Odstavecseseznamem">
    <w:name w:val="List Paragraph"/>
    <w:aliases w:val="List Paragraph (Czech Tourism),Nad,List Paragraph,Odstavec se seznamem1"/>
    <w:basedOn w:val="Normln"/>
    <w:link w:val="OdstavecseseznamemChar"/>
    <w:uiPriority w:val="34"/>
    <w:qFormat/>
    <w:rsid w:val="006D37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OdstavecseseznamemChar">
    <w:name w:val="Odstavec se seznamem Char"/>
    <w:aliases w:val="List Paragraph (Czech Tourism) Char,Nad Char,List Paragraph Char,Odstavec se seznamem1 Char"/>
    <w:link w:val="Odstavecseseznamem"/>
    <w:uiPriority w:val="34"/>
    <w:qFormat/>
    <w:locked/>
    <w:rsid w:val="00F9016C"/>
  </w:style>
  <w:style w:type="paragraph" w:customStyle="1" w:styleId="TableParagraph">
    <w:name w:val="Table Paragraph"/>
    <w:basedOn w:val="Normln"/>
    <w:uiPriority w:val="1"/>
    <w:qFormat/>
    <w:rsid w:val="00075061"/>
    <w:pPr>
      <w:widowControl w:val="0"/>
      <w:autoSpaceDE w:val="0"/>
      <w:autoSpaceDN w:val="0"/>
      <w:spacing w:before="33"/>
      <w:jc w:val="right"/>
    </w:pPr>
    <w:rPr>
      <w:rFonts w:ascii="Liberation Sans Narrow" w:eastAsia="Liberation Sans Narrow" w:hAnsi="Liberation Sans Narrow" w:cs="Liberation Sans Narrow"/>
      <w:sz w:val="22"/>
      <w:szCs w:val="22"/>
      <w:lang w:val="en-US" w:eastAsia="en-US"/>
    </w:rPr>
  </w:style>
  <w:style w:type="paragraph" w:styleId="Zkladntext">
    <w:name w:val="Body Text"/>
    <w:basedOn w:val="Normln"/>
    <w:link w:val="ZkladntextChar"/>
    <w:uiPriority w:val="1"/>
    <w:unhideWhenUsed/>
    <w:qFormat/>
    <w:rsid w:val="00794503"/>
    <w:pPr>
      <w:widowControl w:val="0"/>
      <w:autoSpaceDE w:val="0"/>
      <w:autoSpaceDN w:val="0"/>
    </w:pPr>
    <w:rPr>
      <w:rFonts w:ascii="Arial Black" w:eastAsia="Arial Black" w:hAnsi="Arial Black" w:cs="Arial Black"/>
      <w:lang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94503"/>
    <w:rPr>
      <w:rFonts w:ascii="Arial Black" w:eastAsia="Arial Black" w:hAnsi="Arial Black" w:cs="Arial Black"/>
      <w:sz w:val="20"/>
      <w:szCs w:val="20"/>
      <w:lang w:eastAsia="cs-CZ" w:bidi="cs-CZ"/>
    </w:rPr>
  </w:style>
  <w:style w:type="table" w:customStyle="1" w:styleId="TableNormal">
    <w:name w:val="Table Normal"/>
    <w:uiPriority w:val="2"/>
    <w:semiHidden/>
    <w:qFormat/>
    <w:rsid w:val="0079450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7270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7270C"/>
  </w:style>
  <w:style w:type="paragraph" w:styleId="Zpat">
    <w:name w:val="footer"/>
    <w:basedOn w:val="Normln"/>
    <w:link w:val="ZpatChar"/>
    <w:uiPriority w:val="99"/>
    <w:unhideWhenUsed/>
    <w:rsid w:val="0017270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7270C"/>
  </w:style>
  <w:style w:type="paragraph" w:styleId="Obsah3">
    <w:name w:val="toc 3"/>
    <w:basedOn w:val="Normln"/>
    <w:next w:val="Normln"/>
    <w:autoRedefine/>
    <w:uiPriority w:val="39"/>
    <w:unhideWhenUsed/>
    <w:rsid w:val="00741B50"/>
    <w:pPr>
      <w:spacing w:after="100"/>
      <w:ind w:left="400"/>
    </w:pPr>
  </w:style>
  <w:style w:type="character" w:styleId="Odkaznakoment">
    <w:name w:val="annotation reference"/>
    <w:basedOn w:val="Standardnpsmoodstavce"/>
    <w:uiPriority w:val="99"/>
    <w:semiHidden/>
    <w:unhideWhenUsed/>
    <w:rsid w:val="00C969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969D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969DD"/>
    <w:rPr>
      <w:rFonts w:ascii="Calibri" w:eastAsia="Calibri" w:hAnsi="Calibri" w:cs="Arial"/>
      <w:sz w:val="20"/>
      <w:szCs w:val="20"/>
      <w:lang w:eastAsia="cs-CZ"/>
    </w:rPr>
  </w:style>
  <w:style w:type="paragraph" w:customStyle="1" w:styleId="Nzavtabulky">
    <w:name w:val="Názav tabulky"/>
    <w:basedOn w:val="Normln"/>
    <w:next w:val="Normln"/>
    <w:qFormat/>
    <w:rsid w:val="00660FAE"/>
    <w:pPr>
      <w:keepNext/>
      <w:tabs>
        <w:tab w:val="left" w:pos="1531"/>
      </w:tabs>
      <w:spacing w:before="140" w:after="60" w:line="276" w:lineRule="auto"/>
      <w:ind w:left="1531" w:hanging="1531"/>
    </w:pPr>
    <w:rPr>
      <w:rFonts w:ascii="Arial" w:hAnsi="Arial" w:cs="Times New Roman"/>
      <w:b/>
      <w:color w:val="000000"/>
      <w:sz w:val="22"/>
      <w:szCs w:val="22"/>
      <w:lang w:eastAsia="en-US"/>
    </w:rPr>
  </w:style>
  <w:style w:type="paragraph" w:styleId="Obsah4">
    <w:name w:val="toc 4"/>
    <w:basedOn w:val="Normln"/>
    <w:next w:val="Normln"/>
    <w:autoRedefine/>
    <w:uiPriority w:val="39"/>
    <w:unhideWhenUsed/>
    <w:rsid w:val="00660FAE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660FAE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660FAE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660FAE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660FAE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660FAE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umpod32\AppData\Local\Microsoft\Windows\Temporary%20Internet%20Files\Content.MSO\A5F61B99.xlsx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file:///C:\Users\umpod32\AppData\Local\Microsoft\Windows\Temporary%20Internet%20Files\Content.MSO\A5F61B99.xls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umpod32\AppData\Local\Microsoft\Windows\Temporary%20Internet%20Files\Content.MSO\A5F61B99.xlsx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C:\Users\umpod32\AppData\Local\Microsoft\Windows\Temporary%20Internet%20Files\Content.MSO\A5F61B99.xls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0FD49-E2A5-459D-88E9-E7A9495BF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16198</Words>
  <Characters>95572</Characters>
  <Application>Microsoft Office Word</Application>
  <DocSecurity>0</DocSecurity>
  <Lines>796</Lines>
  <Paragraphs>223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111547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Machačka Jakub</dc:creator>
  <cp:lastModifiedBy>Machačka Jakub</cp:lastModifiedBy>
  <cp:revision>3</cp:revision>
  <cp:lastPrinted>2018-04-27T11:57:00Z</cp:lastPrinted>
  <dcterms:created xsi:type="dcterms:W3CDTF">2018-04-27T15:39:00Z</dcterms:created>
  <dcterms:modified xsi:type="dcterms:W3CDTF">2018-04-30T14:12:00Z</dcterms:modified>
</cp:coreProperties>
</file>